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1BC013" w14:textId="5DFC67DE" w:rsidR="008D6F2B" w:rsidRPr="00824617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824617">
        <w:rPr>
          <w:b/>
          <w:sz w:val="28"/>
          <w:szCs w:val="28"/>
        </w:rPr>
        <w:t xml:space="preserve">Phụ lục </w:t>
      </w:r>
      <w:r w:rsidR="00821530">
        <w:rPr>
          <w:b/>
          <w:sz w:val="28"/>
          <w:szCs w:val="28"/>
        </w:rPr>
        <w:t>IV</w:t>
      </w:r>
    </w:p>
    <w:p w14:paraId="731BC014" w14:textId="77777777" w:rsidR="00FE616C" w:rsidRPr="00824617" w:rsidRDefault="0046296E" w:rsidP="00E36349">
      <w:pPr>
        <w:spacing w:after="0" w:line="240" w:lineRule="auto"/>
        <w:jc w:val="center"/>
        <w:rPr>
          <w:b/>
          <w:sz w:val="28"/>
          <w:szCs w:val="28"/>
        </w:rPr>
      </w:pPr>
      <w:r w:rsidRPr="00824617">
        <w:rPr>
          <w:b/>
          <w:sz w:val="28"/>
          <w:szCs w:val="28"/>
        </w:rPr>
        <w:t xml:space="preserve">BẢNG ĐƠN GIÁ BỒI THƯỜNG THIỆT HẠI CÂY </w:t>
      </w:r>
      <w:r w:rsidR="00730F01" w:rsidRPr="00824617">
        <w:rPr>
          <w:b/>
          <w:sz w:val="28"/>
          <w:szCs w:val="28"/>
        </w:rPr>
        <w:t>HẰNG NĂM</w:t>
      </w:r>
      <w:r w:rsidRPr="00824617">
        <w:rPr>
          <w:b/>
          <w:sz w:val="28"/>
          <w:szCs w:val="28"/>
        </w:rPr>
        <w:t xml:space="preserve"> </w:t>
      </w:r>
    </w:p>
    <w:p w14:paraId="731BC015" w14:textId="311460B2" w:rsidR="00205DB9" w:rsidRPr="00824617" w:rsidRDefault="0046296E" w:rsidP="00E36349">
      <w:pPr>
        <w:spacing w:after="0" w:line="240" w:lineRule="auto"/>
        <w:jc w:val="center"/>
        <w:rPr>
          <w:i/>
          <w:sz w:val="28"/>
          <w:szCs w:val="28"/>
        </w:rPr>
      </w:pPr>
      <w:r w:rsidRPr="00824617">
        <w:rPr>
          <w:i/>
          <w:sz w:val="28"/>
          <w:szCs w:val="28"/>
        </w:rPr>
        <w:t xml:space="preserve">(Ban hành kèm </w:t>
      </w:r>
      <w:proofErr w:type="gramStart"/>
      <w:r w:rsidRPr="00824617">
        <w:rPr>
          <w:i/>
          <w:sz w:val="28"/>
          <w:szCs w:val="28"/>
        </w:rPr>
        <w:t>theo</w:t>
      </w:r>
      <w:proofErr w:type="gramEnd"/>
      <w:r w:rsidRPr="00824617">
        <w:rPr>
          <w:i/>
          <w:sz w:val="28"/>
          <w:szCs w:val="28"/>
        </w:rPr>
        <w:t xml:space="preserve"> Quyết định số         /2026/QĐ-UBND)</w:t>
      </w:r>
    </w:p>
    <w:p w14:paraId="731BC016" w14:textId="75CE6886" w:rsidR="00205DB9" w:rsidRPr="00824617" w:rsidRDefault="00205DB9" w:rsidP="00205DB9">
      <w:pPr>
        <w:tabs>
          <w:tab w:val="center" w:pos="4950"/>
          <w:tab w:val="left" w:pos="6645"/>
        </w:tabs>
        <w:spacing w:after="0" w:line="240" w:lineRule="auto"/>
        <w:rPr>
          <w:i/>
          <w:sz w:val="28"/>
          <w:szCs w:val="28"/>
        </w:rPr>
      </w:pPr>
    </w:p>
    <w:tbl>
      <w:tblPr>
        <w:tblW w:w="4759" w:type="pct"/>
        <w:tblInd w:w="90" w:type="dxa"/>
        <w:tblLayout w:type="fixed"/>
        <w:tblLook w:val="04A0" w:firstRow="1" w:lastRow="0" w:firstColumn="1" w:lastColumn="0" w:noHBand="0" w:noVBand="1"/>
      </w:tblPr>
      <w:tblGrid>
        <w:gridCol w:w="820"/>
        <w:gridCol w:w="5055"/>
        <w:gridCol w:w="1592"/>
        <w:gridCol w:w="2161"/>
      </w:tblGrid>
      <w:tr w:rsidR="00730F01" w:rsidRPr="00824617" w14:paraId="731BC01B" w14:textId="77777777" w:rsidTr="00730F01">
        <w:trPr>
          <w:trHeight w:val="68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7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8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Cây trồng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9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A" w14:textId="71C29B82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Đơn giá</w:t>
            </w:r>
            <w:r w:rsidR="00EF00D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(đồng)</w:t>
            </w:r>
          </w:p>
        </w:tc>
      </w:tr>
      <w:tr w:rsidR="00730F01" w:rsidRPr="00824617" w14:paraId="731BC020" w14:textId="77777777" w:rsidTr="00730F01">
        <w:trPr>
          <w:trHeight w:val="355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C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D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lúa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E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1F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30F01" w:rsidRPr="00824617" w14:paraId="731BC025" w14:textId="77777777" w:rsidTr="00730F01">
        <w:trPr>
          <w:trHeight w:val="355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1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a)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2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Lúa nước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3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4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30F01" w:rsidRPr="00824617" w14:paraId="731BC02A" w14:textId="77777777" w:rsidTr="00730F01">
        <w:trPr>
          <w:trHeight w:val="377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6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7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gieo sạ (cấy)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8" w14:textId="51D4C39C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2461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9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3.500</w:t>
            </w:r>
          </w:p>
        </w:tc>
      </w:tr>
      <w:tr w:rsidR="00730F01" w:rsidRPr="00824617" w14:paraId="731BC02F" w14:textId="77777777" w:rsidTr="00730F01">
        <w:trPr>
          <w:trHeight w:val="377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2B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C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Trưởng thành, sắp trổ đòng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D" w14:textId="6A611B66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2461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2E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5.000</w:t>
            </w:r>
          </w:p>
        </w:tc>
      </w:tr>
      <w:tr w:rsidR="00730F01" w:rsidRPr="00824617" w14:paraId="731BC034" w14:textId="77777777" w:rsidTr="00730F01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30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1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Có hạt non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2" w14:textId="2C6E5C5C" w:rsidR="00730F01" w:rsidRPr="00824617" w:rsidRDefault="00EF00D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2461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3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7.000</w:t>
            </w:r>
          </w:p>
        </w:tc>
      </w:tr>
      <w:tr w:rsidR="00730F01" w:rsidRPr="00824617" w14:paraId="731BC039" w14:textId="77777777" w:rsidTr="00730F01">
        <w:trPr>
          <w:trHeight w:val="309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5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b)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6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Lúa nương, lúa rẫy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7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8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F00D1" w:rsidRPr="00824617" w14:paraId="731BC03E" w14:textId="77777777" w:rsidTr="00E930FD">
        <w:trPr>
          <w:trHeight w:val="357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A" w14:textId="77777777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B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gieo sạ (cấy)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3C" w14:textId="31960352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B7131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B7131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3D" w14:textId="77777777" w:rsidR="00EF00D1" w:rsidRPr="00824617" w:rsidRDefault="00EF00D1" w:rsidP="00EF00D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3.000</w:t>
            </w:r>
          </w:p>
        </w:tc>
      </w:tr>
      <w:tr w:rsidR="00EF00D1" w:rsidRPr="00824617" w14:paraId="731BC043" w14:textId="77777777" w:rsidTr="00E930FD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3F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0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Trưởng thành, sắp trổ đòng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41" w14:textId="1687118E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B7131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B7131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2" w14:textId="77777777" w:rsidR="00EF00D1" w:rsidRPr="00824617" w:rsidRDefault="00EF00D1" w:rsidP="00EF00D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4.000</w:t>
            </w:r>
          </w:p>
        </w:tc>
      </w:tr>
      <w:tr w:rsidR="00730F01" w:rsidRPr="00824617" w14:paraId="731BC048" w14:textId="77777777" w:rsidTr="00730F01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44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5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Có hạt non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6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7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5.000</w:t>
            </w:r>
          </w:p>
        </w:tc>
      </w:tr>
      <w:tr w:rsidR="00730F01" w:rsidRPr="00824617" w14:paraId="731BC04D" w14:textId="77777777" w:rsidTr="00730F01">
        <w:trPr>
          <w:trHeight w:val="355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9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A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ngô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B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C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F00D1" w:rsidRPr="00824617" w14:paraId="731BC052" w14:textId="77777777" w:rsidTr="00626A38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E" w14:textId="77777777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4F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50" w14:textId="22530AE9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071A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D071A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1" w14:textId="77777777" w:rsidR="00EF00D1" w:rsidRPr="00824617" w:rsidRDefault="00EF00D1" w:rsidP="00EF00D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3.500</w:t>
            </w:r>
          </w:p>
        </w:tc>
      </w:tr>
      <w:tr w:rsidR="00EF00D1" w:rsidRPr="00824617" w14:paraId="731BC057" w14:textId="77777777" w:rsidTr="00626A38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53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4" w14:textId="2C1FF28D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Trưởng thành, đang trổ c</w:t>
            </w:r>
            <w:r w:rsidR="00B058F1">
              <w:rPr>
                <w:rFonts w:eastAsia="Times New Roman" w:cs="Times New Roman"/>
                <w:color w:val="000000"/>
                <w:sz w:val="28"/>
                <w:szCs w:val="28"/>
              </w:rPr>
              <w:t>ờ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55" w14:textId="46DC3A9C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071A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D071A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6" w14:textId="77777777" w:rsidR="00EF00D1" w:rsidRPr="00824617" w:rsidRDefault="00EF00D1" w:rsidP="00EF00D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4.500</w:t>
            </w:r>
          </w:p>
        </w:tc>
      </w:tr>
      <w:tr w:rsidR="00EF00D1" w:rsidRPr="00824617" w14:paraId="731BC05C" w14:textId="77777777" w:rsidTr="00626A38">
        <w:trPr>
          <w:trHeight w:val="396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58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9" w14:textId="77777777" w:rsidR="00EF00D1" w:rsidRPr="00824617" w:rsidRDefault="00EF00D1" w:rsidP="00EF00D1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Có trái và đang hình thành hạt non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5A" w14:textId="5A4A509C" w:rsidR="00EF00D1" w:rsidRPr="00824617" w:rsidRDefault="00EF00D1" w:rsidP="00EF00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D071A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D071A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B" w14:textId="77777777" w:rsidR="00EF00D1" w:rsidRPr="00824617" w:rsidRDefault="00EF00D1" w:rsidP="00EF00D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6.000</w:t>
            </w:r>
          </w:p>
        </w:tc>
      </w:tr>
      <w:tr w:rsidR="00730F01" w:rsidRPr="00824617" w14:paraId="731BC061" w14:textId="77777777" w:rsidTr="00730F01">
        <w:trPr>
          <w:trHeight w:val="355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D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E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mỳ (sắn)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5F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0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66" w14:textId="77777777" w:rsidTr="00942A10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2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3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64" w14:textId="5AEE7A35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608B1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608B1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5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2.000</w:t>
            </w:r>
          </w:p>
        </w:tc>
      </w:tr>
      <w:tr w:rsidR="00B32438" w:rsidRPr="00824617" w14:paraId="731BC06B" w14:textId="77777777" w:rsidTr="00942A10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67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8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trưởng thành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69" w14:textId="03C22B60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608B1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608B1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A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3.000</w:t>
            </w:r>
          </w:p>
        </w:tc>
      </w:tr>
      <w:tr w:rsidR="00B32438" w:rsidRPr="00824617" w14:paraId="731BC070" w14:textId="77777777" w:rsidTr="00942A10">
        <w:trPr>
          <w:trHeight w:val="251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6C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D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củ non 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6E" w14:textId="5D4AF9A4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608B1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5608B1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6F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8.000</w:t>
            </w:r>
          </w:p>
        </w:tc>
      </w:tr>
      <w:tr w:rsidR="00730F01" w:rsidRPr="00824617" w14:paraId="731BC075" w14:textId="77777777" w:rsidTr="00730F01">
        <w:trPr>
          <w:trHeight w:val="355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1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2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ớt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3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4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730F01" w:rsidRPr="00824617" w14:paraId="731BC07A" w14:textId="77777777" w:rsidTr="00730F01">
        <w:trPr>
          <w:trHeight w:val="309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6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a)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7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ớt trồng tập trung, chuyên canh (Mật độ: 15.000 - 20.000 cây/ha)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8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9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7F" w14:textId="77777777" w:rsidTr="00C22EBA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B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C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7D" w14:textId="7F561E52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2600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92600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7E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10.500</w:t>
            </w:r>
          </w:p>
        </w:tc>
      </w:tr>
      <w:tr w:rsidR="00B32438" w:rsidRPr="00824617" w14:paraId="731BC084" w14:textId="77777777" w:rsidTr="00C22EBA">
        <w:trPr>
          <w:trHeight w:val="280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80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1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trái 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82" w14:textId="231ECA7E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2600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92600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3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18.600</w:t>
            </w:r>
          </w:p>
        </w:tc>
      </w:tr>
      <w:tr w:rsidR="00730F01" w:rsidRPr="00824617" w14:paraId="731BC089" w14:textId="77777777" w:rsidTr="00730F01">
        <w:trPr>
          <w:trHeight w:val="355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5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b)</w:t>
            </w:r>
          </w:p>
        </w:tc>
        <w:tc>
          <w:tcPr>
            <w:tcW w:w="2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6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ớt trồng phân tán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7" w14:textId="37415817" w:rsidR="00730F01" w:rsidRPr="00824617" w:rsidRDefault="00B32438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730F01"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ây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8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9.500</w:t>
            </w:r>
          </w:p>
        </w:tc>
      </w:tr>
      <w:tr w:rsidR="00730F01" w:rsidRPr="00824617" w14:paraId="731BC08E" w14:textId="77777777" w:rsidTr="00730F01">
        <w:trPr>
          <w:trHeight w:val="711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A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B" w14:textId="35AA2C33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cây: riềng, khoai sọ, sắn dây, củ đậu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C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D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93" w14:textId="77777777" w:rsidTr="00446FE2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8F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0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91" w14:textId="02BCF305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868FD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868FD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2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13.500</w:t>
            </w:r>
          </w:p>
        </w:tc>
      </w:tr>
      <w:tr w:rsidR="00B32438" w:rsidRPr="00824617" w14:paraId="731BC098" w14:textId="77777777" w:rsidTr="00446FE2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94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5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củ 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96" w14:textId="6086DB26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868FD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8868FD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7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16.000</w:t>
            </w:r>
          </w:p>
        </w:tc>
      </w:tr>
      <w:tr w:rsidR="00730F01" w:rsidRPr="00824617" w14:paraId="731BC09D" w14:textId="77777777" w:rsidTr="00730F01">
        <w:trPr>
          <w:trHeight w:val="687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9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A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cây: cây đậu tương, đậu phụng (lạc), đậu đen, đậu xanh, cây vừng.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B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C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A2" w14:textId="77777777" w:rsidTr="00877BF3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E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9F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A0" w14:textId="6C088A49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F3235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DF3235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1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2.000</w:t>
            </w:r>
          </w:p>
        </w:tc>
      </w:tr>
      <w:tr w:rsidR="00B32438" w:rsidRPr="00824617" w14:paraId="731BC0A7" w14:textId="77777777" w:rsidTr="00877BF3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A3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4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Cây trưởng thành và ra hoa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A5" w14:textId="1453B483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F3235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DF3235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6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3.000</w:t>
            </w:r>
          </w:p>
        </w:tc>
      </w:tr>
      <w:tr w:rsidR="00B32438" w:rsidRPr="00824617" w14:paraId="731BC0AC" w14:textId="77777777" w:rsidTr="00877BF3">
        <w:trPr>
          <w:trHeight w:val="454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A8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9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quả/trái 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AA" w14:textId="523919A1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F3235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DF3235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B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5.000</w:t>
            </w:r>
          </w:p>
        </w:tc>
      </w:tr>
      <w:tr w:rsidR="00730F01" w:rsidRPr="00824617" w14:paraId="731BC0B1" w14:textId="77777777" w:rsidTr="00730F01">
        <w:trPr>
          <w:trHeight w:val="170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D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E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cây: cây dưa các loại: dưa hấu, dưa chuột, bí đỏ, dưa lê, dưa gang.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AF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0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B6" w14:textId="77777777" w:rsidTr="00620164">
        <w:trPr>
          <w:trHeight w:val="355"/>
        </w:trPr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2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2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3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B4" w14:textId="24F68C31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403A5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C403A5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5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8.000</w:t>
            </w:r>
          </w:p>
        </w:tc>
      </w:tr>
      <w:tr w:rsidR="00B32438" w:rsidRPr="00824617" w14:paraId="731BC0BB" w14:textId="77777777" w:rsidTr="00620164">
        <w:trPr>
          <w:trHeight w:val="44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B7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8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quả/trái chưa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B9" w14:textId="6A4BEC64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C403A5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C403A5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A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12.000</w:t>
            </w:r>
          </w:p>
        </w:tc>
      </w:tr>
      <w:tr w:rsidR="00730F01" w:rsidRPr="00824617" w14:paraId="731BC0C0" w14:textId="77777777" w:rsidTr="00730F01">
        <w:trPr>
          <w:trHeight w:val="619"/>
        </w:trPr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C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D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rau ăn lá: rau ngót, rau muống, mồng tơi, rau đay, rau dền, rau đắng.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E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BF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C5" w14:textId="77777777" w:rsidTr="00E9131B">
        <w:trPr>
          <w:trHeight w:val="355"/>
        </w:trPr>
        <w:tc>
          <w:tcPr>
            <w:tcW w:w="4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C1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2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C3" w14:textId="5ABF9525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62206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762206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4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16.500</w:t>
            </w:r>
          </w:p>
        </w:tc>
      </w:tr>
      <w:tr w:rsidR="00B32438" w:rsidRPr="00824617" w14:paraId="731BC0CA" w14:textId="77777777" w:rsidTr="00E9131B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C6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7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C8" w14:textId="094AFD28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762206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762206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9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29.000</w:t>
            </w:r>
          </w:p>
        </w:tc>
      </w:tr>
      <w:tr w:rsidR="00730F01" w:rsidRPr="00824617" w14:paraId="731BC0CF" w14:textId="77777777" w:rsidTr="00730F01">
        <w:trPr>
          <w:trHeight w:val="493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B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C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cây rau thơm, rau gia vị các loại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D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CE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D4" w14:textId="77777777" w:rsidTr="0010129E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0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1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D2" w14:textId="47325FAB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E6654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E6654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3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13.000</w:t>
            </w:r>
          </w:p>
        </w:tc>
      </w:tr>
      <w:tr w:rsidR="00B32438" w:rsidRPr="00824617" w14:paraId="731BC0D9" w14:textId="77777777" w:rsidTr="0010129E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D5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6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D7" w14:textId="245B8BDA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E66547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E66547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8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17.500</w:t>
            </w:r>
          </w:p>
        </w:tc>
      </w:tr>
      <w:tr w:rsidR="00730F01" w:rsidRPr="00824617" w14:paraId="731BC0DE" w14:textId="77777777" w:rsidTr="00730F01">
        <w:trPr>
          <w:trHeight w:val="711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A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B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rau: súp lơ, cà rốt, su hào, cải bắp và rau cải các loại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C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D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E3" w14:textId="77777777" w:rsidTr="00A17A78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DF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0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E1" w14:textId="0BA96F0D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814EC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4814EC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2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18.000</w:t>
            </w:r>
          </w:p>
        </w:tc>
      </w:tr>
      <w:tr w:rsidR="00B32438" w:rsidRPr="00824617" w14:paraId="731BC0E8" w14:textId="77777777" w:rsidTr="00A17A78">
        <w:trPr>
          <w:trHeight w:val="711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E4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5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Đang giai đoạn tạo búp/củ/bắp sắp thể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E6" w14:textId="2F3EE616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4814EC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4814EC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7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36.000</w:t>
            </w:r>
          </w:p>
        </w:tc>
      </w:tr>
      <w:tr w:rsidR="00730F01" w:rsidRPr="00824617" w14:paraId="731BC0ED" w14:textId="77777777" w:rsidTr="00730F01">
        <w:trPr>
          <w:trHeight w:val="1066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9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A" w14:textId="77777777" w:rsidR="00730F01" w:rsidRPr="00824617" w:rsidRDefault="00730F01" w:rsidP="00F375F6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Nhóm cây làm giàn: Sachi, su su, thiên lý, bầu, bí xanh, mướp, mướp đắng, cà chua.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B" w14:textId="77777777" w:rsidR="00730F01" w:rsidRPr="00824617" w:rsidRDefault="00730F01" w:rsidP="00F375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C" w14:textId="77777777" w:rsidR="00730F01" w:rsidRPr="00824617" w:rsidRDefault="00730F01" w:rsidP="00F375F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B32438" w:rsidRPr="00824617" w14:paraId="731BC0F2" w14:textId="77777777" w:rsidTr="004C1B25">
        <w:trPr>
          <w:trHeight w:val="355"/>
        </w:trPr>
        <w:tc>
          <w:tcPr>
            <w:tcW w:w="4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E" w14:textId="77777777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EF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F0" w14:textId="3BE15FEE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F3C4F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FF3C4F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F1" w14:textId="77777777" w:rsidR="00B32438" w:rsidRPr="00824617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12.000</w:t>
            </w:r>
          </w:p>
        </w:tc>
      </w:tr>
      <w:tr w:rsidR="00B32438" w:rsidRPr="00730F01" w14:paraId="731BC0F7" w14:textId="77777777" w:rsidTr="004C1B25">
        <w:trPr>
          <w:trHeight w:val="355"/>
        </w:trPr>
        <w:tc>
          <w:tcPr>
            <w:tcW w:w="4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C0F3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F4" w14:textId="77777777" w:rsidR="00B32438" w:rsidRPr="00824617" w:rsidRDefault="00B32438" w:rsidP="00B32438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C0F5" w14:textId="78BCF740" w:rsidR="00B32438" w:rsidRPr="00824617" w:rsidRDefault="00B32438" w:rsidP="00B324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FF3C4F">
              <w:rPr>
                <w:rFonts w:eastAsia="Times New Roman" w:cs="Times New Roman"/>
                <w:color w:val="000000"/>
                <w:sz w:val="28"/>
                <w:szCs w:val="28"/>
              </w:rPr>
              <w:t>m</w:t>
            </w:r>
            <w:r w:rsidRPr="00FF3C4F">
              <w:rPr>
                <w:rFonts w:eastAsia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BC0F6" w14:textId="77777777" w:rsidR="00B32438" w:rsidRPr="00730F01" w:rsidRDefault="00B32438" w:rsidP="00B3243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24617">
              <w:rPr>
                <w:rFonts w:eastAsia="Times New Roman" w:cs="Times New Roman"/>
                <w:color w:val="000000"/>
                <w:sz w:val="28"/>
                <w:szCs w:val="28"/>
              </w:rPr>
              <w:t>17.500</w:t>
            </w:r>
          </w:p>
        </w:tc>
      </w:tr>
    </w:tbl>
    <w:p w14:paraId="731BC0F8" w14:textId="77777777" w:rsidR="00205DB9" w:rsidRDefault="00205DB9" w:rsidP="00E36349">
      <w:pPr>
        <w:spacing w:after="0" w:line="240" w:lineRule="auto"/>
        <w:rPr>
          <w:sz w:val="28"/>
          <w:szCs w:val="28"/>
        </w:rPr>
      </w:pPr>
    </w:p>
    <w:sectPr w:rsidR="00205DB9" w:rsidSect="00730F01">
      <w:pgSz w:w="12240" w:h="15840"/>
      <w:pgMar w:top="90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6E"/>
    <w:rsid w:val="001678BB"/>
    <w:rsid w:val="00203DA3"/>
    <w:rsid w:val="00205DB9"/>
    <w:rsid w:val="0027154D"/>
    <w:rsid w:val="003314EE"/>
    <w:rsid w:val="0046296E"/>
    <w:rsid w:val="004A33AB"/>
    <w:rsid w:val="004A3935"/>
    <w:rsid w:val="00527AC5"/>
    <w:rsid w:val="00692A48"/>
    <w:rsid w:val="00730F01"/>
    <w:rsid w:val="007A6F19"/>
    <w:rsid w:val="00821530"/>
    <w:rsid w:val="00824617"/>
    <w:rsid w:val="00851DDE"/>
    <w:rsid w:val="008D6F2B"/>
    <w:rsid w:val="008E5ACE"/>
    <w:rsid w:val="009D7D37"/>
    <w:rsid w:val="009E16C9"/>
    <w:rsid w:val="00AC4637"/>
    <w:rsid w:val="00B058F1"/>
    <w:rsid w:val="00B32438"/>
    <w:rsid w:val="00C44811"/>
    <w:rsid w:val="00C75F12"/>
    <w:rsid w:val="00CC7C1E"/>
    <w:rsid w:val="00E00192"/>
    <w:rsid w:val="00E36349"/>
    <w:rsid w:val="00E50BBC"/>
    <w:rsid w:val="00EF00D1"/>
    <w:rsid w:val="00F51672"/>
    <w:rsid w:val="00FB4A3D"/>
    <w:rsid w:val="00F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BC0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AA4D36-F19B-4206-80D6-E622C4F240F2}"/>
</file>

<file path=customXml/itemProps2.xml><?xml version="1.0" encoding="utf-8"?>
<ds:datastoreItem xmlns:ds="http://schemas.openxmlformats.org/officeDocument/2006/customXml" ds:itemID="{E6C9C98C-7658-4C5E-8A56-3463B6644124}"/>
</file>

<file path=customXml/itemProps3.xml><?xml version="1.0" encoding="utf-8"?>
<ds:datastoreItem xmlns:ds="http://schemas.openxmlformats.org/officeDocument/2006/customXml" ds:itemID="{F6047C4F-0950-435E-BC1D-84DF78D8C1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Ngoc Duong</cp:lastModifiedBy>
  <cp:revision>2</cp:revision>
  <cp:lastPrinted>2026-03-30T03:50:00Z</cp:lastPrinted>
  <dcterms:created xsi:type="dcterms:W3CDTF">2026-03-31T03:18:00Z</dcterms:created>
  <dcterms:modified xsi:type="dcterms:W3CDTF">2026-03-31T03:18:00Z</dcterms:modified>
</cp:coreProperties>
</file>