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5F04" w14:textId="23F45AF5" w:rsidR="00A03FC7" w:rsidRDefault="00A03FC7" w:rsidP="00257FFB">
      <w:pPr>
        <w:jc w:val="both"/>
        <w:rPr>
          <w:lang w:val="es-ES"/>
        </w:rPr>
      </w:pPr>
      <w:r>
        <w:rPr>
          <w:lang w:val="es-ES"/>
        </w:rPr>
        <w:t>Servicios al Comercio Exterior del Centro, S.A de C.V. (SERCOEX)</w:t>
      </w:r>
      <w:r w:rsidR="00D7592E">
        <w:rPr>
          <w:lang w:val="es-ES"/>
        </w:rPr>
        <w:t xml:space="preserve"> inicio sus operaciones el 22 de marzo del 2010</w:t>
      </w:r>
      <w:r w:rsidR="00FE25C4">
        <w:rPr>
          <w:lang w:val="es-ES"/>
        </w:rPr>
        <w:t>, previamente operando solamente bajo la marca SERCOEX, y bajo el registro como persona física de su fundador el Lic. Juan Luis Esparza Hernández desde el mes de Septiembre de 2006.</w:t>
      </w:r>
    </w:p>
    <w:p w14:paraId="70523B0C" w14:textId="1DB03798" w:rsidR="00FE25C4" w:rsidRDefault="00FE25C4" w:rsidP="00257FFB">
      <w:pPr>
        <w:jc w:val="both"/>
        <w:rPr>
          <w:lang w:val="es-ES"/>
        </w:rPr>
      </w:pPr>
    </w:p>
    <w:p w14:paraId="0C517BFE" w14:textId="6B1DB6E5" w:rsidR="00FE25C4" w:rsidRPr="00A03FC7" w:rsidRDefault="00776135" w:rsidP="00257FFB">
      <w:pPr>
        <w:jc w:val="both"/>
        <w:rPr>
          <w:lang w:val="es-ES"/>
        </w:rPr>
      </w:pPr>
      <w:r>
        <w:rPr>
          <w:lang w:val="es-ES"/>
        </w:rPr>
        <w:t xml:space="preserve">Somos una empresa especializada en el ramo del Comercio Exterior logrando alianzas en </w:t>
      </w:r>
      <w:r w:rsidR="006F7242">
        <w:rPr>
          <w:lang w:val="es-ES"/>
        </w:rPr>
        <w:t>corresponsalías</w:t>
      </w:r>
      <w:r>
        <w:rPr>
          <w:lang w:val="es-ES"/>
        </w:rPr>
        <w:t xml:space="preserve"> con las mejores Agencias Aduanales en las principales aduanas del país, brindando un servicio de calidad llevando siempre de la mano a sus clientes en sus operaciones portuarias y aduanales bajo la legalidad que rige el Comercio Exterior en México.</w:t>
      </w:r>
    </w:p>
    <w:sectPr w:rsidR="00FE25C4" w:rsidRPr="00A03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C7"/>
    <w:rsid w:val="000C2600"/>
    <w:rsid w:val="00257FFB"/>
    <w:rsid w:val="006F7242"/>
    <w:rsid w:val="00754C1D"/>
    <w:rsid w:val="00776135"/>
    <w:rsid w:val="00A03FC7"/>
    <w:rsid w:val="00D7592E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FF6A2"/>
  <w15:chartTrackingRefBased/>
  <w15:docId w15:val="{49A0F20B-E09F-C147-9DAF-3DD849F8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Espinosa Esparza</dc:creator>
  <cp:keywords/>
  <dc:description/>
  <cp:lastModifiedBy>Pedro Espinosa Esparza</cp:lastModifiedBy>
  <cp:revision>7</cp:revision>
  <dcterms:created xsi:type="dcterms:W3CDTF">2023-03-24T22:15:00Z</dcterms:created>
  <dcterms:modified xsi:type="dcterms:W3CDTF">2023-03-25T00:15:00Z</dcterms:modified>
</cp:coreProperties>
</file>