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F185" w14:textId="77777777" w:rsidR="001609C1" w:rsidRPr="001609C1" w:rsidRDefault="001609C1" w:rsidP="001609C1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1609C1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synchronized</w:t>
        </w:r>
        <w:r w:rsidRPr="001609C1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的四种用法</w:t>
        </w:r>
      </w:hyperlink>
    </w:p>
    <w:p w14:paraId="0E2737B6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1910408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一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 xml:space="preserve"> 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修饰方法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 </w:t>
      </w:r>
    </w:p>
    <w:p w14:paraId="03546241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修饰一个方法很简单，就是在方法的前面加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修饰方法和修饰一个代码块类似，只是作用范围不一样，修饰代码块是大括号括起来的范围，而修饰方法范围是整个函数。</w:t>
      </w:r>
    </w:p>
    <w:p w14:paraId="574A05B1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</w:p>
    <w:p w14:paraId="4DC94C57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方法一</w:t>
      </w:r>
    </w:p>
    <w:p w14:paraId="3E828BC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</w:t>
      </w:r>
    </w:p>
    <w:p w14:paraId="313A54C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5D2075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 todo</w:t>
      </w:r>
    </w:p>
    <w:p w14:paraId="05707A4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71008A7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方法二</w:t>
      </w:r>
    </w:p>
    <w:p w14:paraId="4D28C91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</w:t>
      </w:r>
    </w:p>
    <w:p w14:paraId="30B7F3D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C13441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A2737C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 todo</w:t>
      </w:r>
    </w:p>
    <w:p w14:paraId="3D9309C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4CEB249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3E83E2C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写法一修饰的是一个方法，写法二修饰的是一个代码块，但写法一与写法二是等价的，都是锁定了整个方法时的内容。</w:t>
      </w:r>
    </w:p>
    <w:p w14:paraId="2FA62575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关键字不能继承。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虽然可以使用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来定义方法，但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并不属于方法定义的一部分，因此，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关键字不能被继承。如果在父类中的某个方法使用了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关键字，而在子类中覆盖了这个方法，在子类中的这个方法默认情况下并不是同步的，而必须显式地在子类的这个方法中加上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关键字才可以。当然，还可以在子类方法中调用父类中相应的方法，这样虽然子类中的方法不是同步的，但子类调用了父类的同步方法，因此，子类的方法也就相当于同步了。这两种方式的例子代码如下：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在子类方法中加上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</w:t>
      </w:r>
    </w:p>
    <w:p w14:paraId="13F7BC9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 {</w:t>
      </w:r>
    </w:p>
    <w:p w14:paraId="2209CFF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 }</w:t>
      </w:r>
    </w:p>
    <w:p w14:paraId="6D7BB63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E09DEA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 {</w:t>
      </w:r>
    </w:p>
    <w:p w14:paraId="1BB0815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 }</w:t>
      </w:r>
    </w:p>
    <w:p w14:paraId="5D5FC9E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ED1FCE2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在子类方法中调用父类的同步方法</w:t>
      </w:r>
    </w:p>
    <w:p w14:paraId="18DF530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 {</w:t>
      </w:r>
    </w:p>
    <w:p w14:paraId="4A800C3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   }</w:t>
      </w:r>
    </w:p>
    <w:p w14:paraId="2D61F61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22BD01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 {</w:t>
      </w:r>
    </w:p>
    <w:p w14:paraId="05D9D6A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.method();   }</w:t>
      </w:r>
    </w:p>
    <w:p w14:paraId="110B5F5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14:paraId="7C5459D3" w14:textId="77777777" w:rsidR="001609C1" w:rsidRPr="001609C1" w:rsidRDefault="001609C1" w:rsidP="001609C1">
      <w:pPr>
        <w:widowControl/>
        <w:numPr>
          <w:ilvl w:val="0"/>
          <w:numId w:val="1"/>
        </w:numPr>
        <w:shd w:val="clear" w:color="auto" w:fill="FEFEF2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在定义接口方法时不能使用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关键字。</w:t>
      </w:r>
    </w:p>
    <w:p w14:paraId="4B06E4B8" w14:textId="77777777" w:rsidR="001609C1" w:rsidRPr="001609C1" w:rsidRDefault="001609C1" w:rsidP="001609C1">
      <w:pPr>
        <w:widowControl/>
        <w:numPr>
          <w:ilvl w:val="0"/>
          <w:numId w:val="1"/>
        </w:numPr>
        <w:shd w:val="clear" w:color="auto" w:fill="FEFEF2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构造方法不能使用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关键字，但可以使用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代码块来进行同步。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281446D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修饰一个代码块</w:t>
      </w:r>
    </w:p>
    <w:p w14:paraId="142B04C8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）一个线程访问一个对象中的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synchronized(this)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同步代码块时，其他试图访问该对象的线程将被阻塞</w:t>
      </w:r>
    </w:p>
    <w:p w14:paraId="516337CF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注意下面两个程序的区别</w:t>
      </w:r>
    </w:p>
    <w:p w14:paraId="6660E128" w14:textId="0DBBC2A8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4858240E" wp14:editId="1270D583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970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14:paraId="04706C5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14:paraId="67F9110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91042E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SyncThread() {</w:t>
      </w:r>
    </w:p>
    <w:p w14:paraId="5FE3FC5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count = 0;</w:t>
      </w:r>
    </w:p>
    <w:p w14:paraId="4855C1E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1CFC51E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6DF9B8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1B5D9CB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1523E8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5; i++) {</w:t>
      </w:r>
    </w:p>
    <w:p w14:paraId="7B3561E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9FB042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System.out.println(Thread.currentThread().getName() + ":" + (count++));</w:t>
      </w:r>
    </w:p>
    <w:p w14:paraId="3DDA855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Thread.sleep(100);</w:t>
      </w:r>
    </w:p>
    <w:p w14:paraId="033B01A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14:paraId="09BC08D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e.printStackTrace();</w:t>
      </w:r>
    </w:p>
    <w:p w14:paraId="0DACD6E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3ABD843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14:paraId="138561C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14:paraId="7F049E6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6F3EAFF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2F14DA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getCount() {</w:t>
      </w:r>
    </w:p>
    <w:p w14:paraId="0E3CDF0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14:paraId="5045D85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2288E9D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9803A2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743712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Demo00 {</w:t>
      </w:r>
    </w:p>
    <w:p w14:paraId="0158218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args[]){</w:t>
      </w:r>
    </w:p>
    <w:p w14:paraId="2D0A513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//test01</w:t>
      </w:r>
    </w:p>
    <w:p w14:paraId="7FDB894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　　//SyncThread s1 = new SyncThread();</w:t>
      </w:r>
    </w:p>
    <w:p w14:paraId="242E07E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　　//SyncThread s2 = new SyncThread();</w:t>
      </w:r>
    </w:p>
    <w:p w14:paraId="14F2E7E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　　//Thread t1 = new Thread(s1);</w:t>
      </w:r>
    </w:p>
    <w:p w14:paraId="45B6D2A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　　//Thread t2 = new Thread(s2);</w:t>
      </w:r>
    </w:p>
    <w:p w14:paraId="11BCD6D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　　//test02        </w:t>
      </w:r>
    </w:p>
    <w:p w14:paraId="148AE57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SyncThread s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SyncThread();</w:t>
      </w:r>
    </w:p>
    <w:p w14:paraId="2F91437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t1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Thread(s);</w:t>
      </w:r>
    </w:p>
    <w:p w14:paraId="72D6328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t2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Thread(s);</w:t>
      </w:r>
    </w:p>
    <w:p w14:paraId="1E5C458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54E3E43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t1.start();</w:t>
      </w:r>
    </w:p>
    <w:p w14:paraId="45B8121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t2.start();</w:t>
      </w:r>
    </w:p>
    <w:p w14:paraId="4199CD1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45E176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8B432F7" w14:textId="465988A3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786BF7F0" wp14:editId="3483FBA4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0D30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test01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的运行结果</w:t>
      </w:r>
    </w:p>
    <w:p w14:paraId="704AD402" w14:textId="0494B590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1139DA2" wp14:editId="10AAD406">
            <wp:extent cx="1325245" cy="2116455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4E4F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test02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的运行结果</w:t>
      </w:r>
    </w:p>
    <w:p w14:paraId="7D2CF0A8" w14:textId="5FB3BA9E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8933BF9" wp14:editId="5350D978">
            <wp:extent cx="1143000" cy="21926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5392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26A7E03B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1520942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当两个并发线程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(thread1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thread2)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访问同一个对象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(syncThread)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代码块时，在同一时刻只能有一个线程得到执行，另一个线程受阻塞，必须等待当前线程执行完这个代码块以后才能执行该代码块。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Thread1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thread2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是互斥的，因为在执行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代码块时会锁定当前的对象，只有执行完该代码块才能释放该对象锁，下一个线程才能执行并锁定该对象</w:t>
      </w:r>
    </w:p>
    <w:p w14:paraId="1339E9F1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为什么上面的例子中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thread1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thread2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同时在执行。这是因为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只锁定对象，每个对象只有一个锁（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lock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）与之相关联。</w:t>
      </w:r>
    </w:p>
    <w:p w14:paraId="2FD08889" w14:textId="752E8B33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53709D6B" wp14:editId="2C7DE7B3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BC4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Counter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Runnable{</w:t>
      </w:r>
    </w:p>
    <w:p w14:paraId="5FCD8E5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14:paraId="6BDB63D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A91478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Counter() {</w:t>
      </w:r>
    </w:p>
    <w:p w14:paraId="1272EB8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 = 0;</w:t>
      </w:r>
    </w:p>
    <w:p w14:paraId="5DC264D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05A2B0C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D643F4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countAdd() {</w:t>
      </w:r>
    </w:p>
    <w:p w14:paraId="19DD164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1ABBF0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5; i ++) {</w:t>
      </w:r>
    </w:p>
    <w:p w14:paraId="44CCAD0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B171A4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System.out.println(Thread.currentThread().getName() + ":" + (count++));</w:t>
      </w:r>
    </w:p>
    <w:p w14:paraId="4057A76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Thread.sleep(100);</w:t>
      </w:r>
    </w:p>
    <w:p w14:paraId="7DBDE84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14:paraId="79846E5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e.printStackTrace();</w:t>
      </w:r>
    </w:p>
    <w:p w14:paraId="6889E05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0C70304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46F85F3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4168C75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6BB568E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986DE4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//非synchronized代码块，未对count进行读写操作，所以可以不用synchronized</w:t>
      </w:r>
    </w:p>
    <w:p w14:paraId="360B359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printCount() {</w:t>
      </w:r>
    </w:p>
    <w:p w14:paraId="6712F6B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5; i ++) {</w:t>
      </w:r>
    </w:p>
    <w:p w14:paraId="5D8F615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095E31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System.out.println(Thread.currentThread().getName() + " count:" + count);</w:t>
      </w:r>
    </w:p>
    <w:p w14:paraId="7135510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Thread.sleep(100);</w:t>
      </w:r>
    </w:p>
    <w:p w14:paraId="25716BE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14:paraId="0B4657E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e.printStackTrace();</w:t>
      </w:r>
    </w:p>
    <w:p w14:paraId="24A7664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450C7DF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}</w:t>
      </w:r>
    </w:p>
    <w:p w14:paraId="0B48B54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7F5F7B7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D10B58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5510337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String threadName = Thread.currentThread().getName();</w:t>
      </w:r>
    </w:p>
    <w:p w14:paraId="6992292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(threadName.equals("A")) {</w:t>
      </w:r>
    </w:p>
    <w:p w14:paraId="2741925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countAdd();</w:t>
      </w:r>
    </w:p>
    <w:p w14:paraId="1998C16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(threadName.equals("B")) {</w:t>
      </w:r>
    </w:p>
    <w:p w14:paraId="1440F23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printCount();</w:t>
      </w:r>
    </w:p>
    <w:p w14:paraId="1A99521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06EE3C7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7C9205A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8EFDDD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51F4D6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Demo00{</w:t>
      </w:r>
    </w:p>
    <w:p w14:paraId="4CE9A51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args[]){</w:t>
      </w:r>
    </w:p>
    <w:p w14:paraId="3A6F253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Counter counter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Counter();</w:t>
      </w:r>
    </w:p>
    <w:p w14:paraId="54F3A23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thread1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Thread(counter, "A");</w:t>
      </w:r>
    </w:p>
    <w:p w14:paraId="21A3261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thread2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Thread(counter, "B");</w:t>
      </w:r>
    </w:p>
    <w:p w14:paraId="0AFA3CB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thread1.start();</w:t>
      </w:r>
    </w:p>
    <w:p w14:paraId="3CF72C7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thread2.start();</w:t>
      </w:r>
    </w:p>
    <w:p w14:paraId="7170B23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B7270B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05A7931" w14:textId="1067638A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2253E32C" wp14:editId="10866F45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116F" w14:textId="199F544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73EC589" wp14:editId="7B5C290A">
            <wp:extent cx="1972945" cy="2468245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B7DA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可以看见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线程的调用是非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synchronized,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并不影响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线程对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部分的调用。从上面的结果中可以看出一个线程访问一个对象的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代码块时，别的线程可以访问该对象的非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代码块而不受阻塞。</w:t>
      </w:r>
    </w:p>
    <w:p w14:paraId="0226E896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）指定要给某个对象加锁</w:t>
      </w:r>
    </w:p>
    <w:p w14:paraId="29B5736C" w14:textId="11B0255E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0E2CD53D" wp14:editId="5A7D3D93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C12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44144B5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* 银行账户类</w:t>
      </w:r>
    </w:p>
    <w:p w14:paraId="599A1AD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0804C80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{</w:t>
      </w:r>
    </w:p>
    <w:p w14:paraId="3A7B970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 name;</w:t>
      </w:r>
    </w:p>
    <w:p w14:paraId="325DCE7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amount;</w:t>
      </w:r>
    </w:p>
    <w:p w14:paraId="53C7A7A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D771FB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Account(String name,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amount) {</w:t>
      </w:r>
    </w:p>
    <w:p w14:paraId="4E0765F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14:paraId="0CE0D74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.amount = amount;</w:t>
      </w:r>
    </w:p>
    <w:p w14:paraId="28AFB15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7733E5D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//存钱</w:t>
      </w:r>
    </w:p>
    <w:p w14:paraId="1D057DF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deposit(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amt) {</w:t>
      </w:r>
    </w:p>
    <w:p w14:paraId="76BF29C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amount += amt;</w:t>
      </w:r>
    </w:p>
    <w:p w14:paraId="1EB1989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E37E42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Thread.sleep(100);</w:t>
      </w:r>
    </w:p>
    <w:p w14:paraId="613852F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14:paraId="48D4447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e.printStackTrace();</w:t>
      </w:r>
    </w:p>
    <w:p w14:paraId="12538EE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2A9E0F8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0CC79A0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//取钱</w:t>
      </w:r>
    </w:p>
    <w:p w14:paraId="606D819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withdraw(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amt) {</w:t>
      </w:r>
    </w:p>
    <w:p w14:paraId="6410954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amount -= amt;</w:t>
      </w:r>
    </w:p>
    <w:p w14:paraId="6B3AC8E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93B6F5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Thread.sleep(100);</w:t>
      </w:r>
    </w:p>
    <w:p w14:paraId="082C040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14:paraId="1BA4223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e.printStackTrace();</w:t>
      </w:r>
    </w:p>
    <w:p w14:paraId="02C17A5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5380083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71C81C4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4F252D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getBalance() {</w:t>
      </w:r>
    </w:p>
    <w:p w14:paraId="7F60199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amount;</w:t>
      </w:r>
    </w:p>
    <w:p w14:paraId="24C2340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4953EF8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417E95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45FF21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3FD758B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账户操作类</w:t>
      </w:r>
    </w:p>
    <w:p w14:paraId="4374123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56EBB3B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AccountOperator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Runnable{</w:t>
      </w:r>
    </w:p>
    <w:p w14:paraId="2B5AC80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account;</w:t>
      </w:r>
    </w:p>
    <w:p w14:paraId="54B980A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AccountOperator(Account account) {</w:t>
      </w:r>
    </w:p>
    <w:p w14:paraId="6B88552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.account = account;</w:t>
      </w:r>
    </w:p>
    <w:p w14:paraId="6837FA5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468B733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ECF9A6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2D63860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(account) {</w:t>
      </w:r>
    </w:p>
    <w:p w14:paraId="5E19E3A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account.deposit(500);</w:t>
      </w:r>
    </w:p>
    <w:p w14:paraId="223F7C7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account.withdraw(500);</w:t>
      </w:r>
    </w:p>
    <w:p w14:paraId="7896082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System.out.println(Thread.currentThread().getName() + ":" + account.getBalance());</w:t>
      </w:r>
    </w:p>
    <w:p w14:paraId="2EC3280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0FE3F54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37448E7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C1B1D0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734E07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Demo00{</w:t>
      </w:r>
    </w:p>
    <w:p w14:paraId="62952AE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F9B8D5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//public static final Object signal = new Object(); // 线程间通信变量</w:t>
      </w:r>
    </w:p>
    <w:p w14:paraId="5D8985D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//将account改为Demo00.signal也能实现线程同步</w:t>
      </w:r>
    </w:p>
    <w:p w14:paraId="7FE0570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args[]){</w:t>
      </w:r>
    </w:p>
    <w:p w14:paraId="5C77A42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Account account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Account("zhang san", 10000.0f);</w:t>
      </w:r>
    </w:p>
    <w:p w14:paraId="74E1225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AccountOperator accountOperator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AccountOperator(account);</w:t>
      </w:r>
    </w:p>
    <w:p w14:paraId="7BEF49F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5F51AA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THREAD_NUM = 5;</w:t>
      </w:r>
    </w:p>
    <w:p w14:paraId="470BC8F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threads[]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Thread[THREAD_NUM];</w:t>
      </w:r>
    </w:p>
    <w:p w14:paraId="2A28845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THREAD_NUM; i ++) {</w:t>
      </w:r>
    </w:p>
    <w:p w14:paraId="6F69DFA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threads[i]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Thread(accountOperator, "Thread" + i);</w:t>
      </w:r>
    </w:p>
    <w:p w14:paraId="4BB733D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threads[i].start();</w:t>
      </w:r>
    </w:p>
    <w:p w14:paraId="4E4D5F5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094FF72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BC89B5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9FCE141" w14:textId="189FA41E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68FD4F0A" wp14:editId="1FE46912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435F" w14:textId="71E43784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CE1038" wp14:editId="4F0E47C5">
            <wp:extent cx="1981200" cy="17227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554C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AccountOperator 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类中的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run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方法里，我们用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synchronized 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给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对象加了锁。这时，当一个线程访问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对象时，其他试图访问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对象的线程将会阻塞，直到该线程访问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对象结束。也就是说谁拿到那个锁谁就可以运行它所控制的那段代码。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当有一个明确的对象作为锁时，就可以用类似下面这样的方式写程序。</w:t>
      </w:r>
    </w:p>
    <w:p w14:paraId="79F030E1" w14:textId="5B53B388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74510929" wp14:editId="434F7BF8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13A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method3(SomeObject obj)</w:t>
      </w:r>
    </w:p>
    <w:p w14:paraId="484E1D4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14:paraId="77C5BDB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//obj 锁定的对象</w:t>
      </w:r>
    </w:p>
    <w:p w14:paraId="780C645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(obj)</w:t>
      </w:r>
    </w:p>
    <w:p w14:paraId="0E72E48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14:paraId="68B5F76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 todo</w:t>
      </w:r>
    </w:p>
    <w:p w14:paraId="27E19EB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15917F1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9C61F5B" w14:textId="45173F50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63D95B69" wp14:editId="6D4682DD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92CB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当没有明确的对象作为锁，只是想让一段代码同步时，可以创建一个特殊的对象来充当锁：</w:t>
      </w:r>
    </w:p>
    <w:p w14:paraId="6DE53A14" w14:textId="0C2E8F53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2494AC2E" wp14:editId="6530620E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044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</w:t>
      </w:r>
    </w:p>
    <w:p w14:paraId="189B111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FEBEF3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lock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[0];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 特殊的instance变量</w:t>
      </w:r>
    </w:p>
    <w:p w14:paraId="6944992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</w:t>
      </w:r>
    </w:p>
    <w:p w14:paraId="07B418E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14:paraId="232D18F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(lock) {</w:t>
      </w:r>
    </w:p>
    <w:p w14:paraId="142264B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 todo 同步代码块</w:t>
      </w:r>
    </w:p>
    <w:p w14:paraId="067D81F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17EEB16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3B186E6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34FF87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1DFB32D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8DB0F0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16DBF84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D07DE2" w14:textId="5E3E6754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769E1CCD" wp14:editId="48E04185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0285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本例中去掉注释中的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signal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可以看到同样的运行结果</w:t>
      </w:r>
    </w:p>
    <w:p w14:paraId="7FBF83BA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三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 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修饰一个静态的方法</w:t>
      </w:r>
    </w:p>
    <w:p w14:paraId="712D677C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Synchronized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也可修饰一个静态方法，用法如下：</w:t>
      </w:r>
    </w:p>
    <w:p w14:paraId="75E7F60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</w:t>
      </w:r>
    </w:p>
    <w:p w14:paraId="5ED77A9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 todo</w:t>
      </w:r>
    </w:p>
    <w:p w14:paraId="0B869DF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665EB09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静态方法是属于类的而不属于对象的。同样的，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修饰的静态方法锁定的是这个类的所有对象。</w:t>
      </w:r>
    </w:p>
    <w:p w14:paraId="4EF692DB" w14:textId="68804F21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2AC3D83D" wp14:editId="2A17A777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CC8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3CF013C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同步线程</w:t>
      </w:r>
    </w:p>
    <w:p w14:paraId="6133182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0033454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14:paraId="49F465F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14:paraId="3FF98E8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14:paraId="63DD9D5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SyncThread() {</w:t>
      </w:r>
    </w:p>
    <w:p w14:paraId="47E9292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 = 0;</w:t>
      </w:r>
    </w:p>
    <w:p w14:paraId="56DDB41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12536D5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595796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</w:t>
      </w:r>
    </w:p>
    <w:p w14:paraId="725FD22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5; i ++) {</w:t>
      </w:r>
    </w:p>
    <w:p w14:paraId="610E7C5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3C5ACD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System.out.println(Thread.currentThread().getName() + ":" + (count++));</w:t>
      </w:r>
    </w:p>
    <w:p w14:paraId="5185732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Thread.sleep(100);</w:t>
      </w:r>
    </w:p>
    <w:p w14:paraId="079F62F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14:paraId="08A4F96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e.printStackTrace();</w:t>
      </w:r>
    </w:p>
    <w:p w14:paraId="3C016D9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1DD60D0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37BE90D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24C79D5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8ECCC0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4F5C212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method();</w:t>
      </w:r>
    </w:p>
    <w:p w14:paraId="1C71A61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4EFEC6E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209AD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0E1735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Demo00{</w:t>
      </w:r>
    </w:p>
    <w:p w14:paraId="24138C4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1CF9634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args[]){</w:t>
      </w:r>
    </w:p>
    <w:p w14:paraId="26633CD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SyncThread syncThread1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SyncThread();</w:t>
      </w:r>
    </w:p>
    <w:p w14:paraId="4821E2F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SyncThread syncThread2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SyncThread();</w:t>
      </w:r>
    </w:p>
    <w:p w14:paraId="570CF5E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thread1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Thread(syncThread1, "SyncThread1");</w:t>
      </w:r>
    </w:p>
    <w:p w14:paraId="2743308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thread2 =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Thread(syncThread2, "SyncThread2");</w:t>
      </w:r>
    </w:p>
    <w:p w14:paraId="57AA9EE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thread1.start();</w:t>
      </w:r>
    </w:p>
    <w:p w14:paraId="479F3CFE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thread2.start();</w:t>
      </w:r>
    </w:p>
    <w:p w14:paraId="42F3A8C6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89E9F3B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84F521C" w14:textId="0359C234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364B6810" wp14:editId="7862DA33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AE13" w14:textId="5B310193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5E407BB" wp14:editId="5E6170CB">
            <wp:extent cx="1417955" cy="2192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E7B1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syncThread1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syncThread2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SyncThread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的两个对象，但在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thread1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thread2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并发执行时却保持了线程同步。这是因为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run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中调用了静态方法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method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，而静态方法是属于类的，所以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syncThread1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syncThread2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相当于用了同一把锁。</w:t>
      </w:r>
    </w:p>
    <w:p w14:paraId="20545482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四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 xml:space="preserve">  </w:t>
      </w:r>
      <w:r w:rsidRPr="001609C1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修饰一个类</w:t>
      </w:r>
    </w:p>
    <w:p w14:paraId="5E3AC595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还可作用于一个类，用法如下：</w:t>
      </w:r>
    </w:p>
    <w:p w14:paraId="0FBAD47A" w14:textId="3FC3DACD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18094337" wp14:editId="7C6EBFDF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FCA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ClassName {</w:t>
      </w:r>
    </w:p>
    <w:p w14:paraId="026A4C3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</w:t>
      </w:r>
    </w:p>
    <w:p w14:paraId="42FAA0A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(ClassName.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3F1721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// todo</w:t>
      </w:r>
    </w:p>
    <w:p w14:paraId="00B1F9C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46C71317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5E34391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7FF816" w14:textId="1C98B018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366443E3" wp14:editId="2BCAC29C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22B6" w14:textId="5853B994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3F8D2A11" wp14:editId="5F0184E2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54D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3D099DB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同步线程</w:t>
      </w:r>
    </w:p>
    <w:p w14:paraId="34F36F6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7A06D0E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14:paraId="72886CF4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14:paraId="76C8BA6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DA42C0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SyncThread() {</w:t>
      </w:r>
    </w:p>
    <w:p w14:paraId="6E39F94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 = 0;</w:t>
      </w:r>
    </w:p>
    <w:p w14:paraId="411E33B3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3EB2385D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629158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method() {</w:t>
      </w:r>
    </w:p>
    <w:p w14:paraId="012CFD9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(SyncThread.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60A7B1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5; i ++) {</w:t>
      </w:r>
    </w:p>
    <w:p w14:paraId="4B21731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D48BB61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System.out.println(Thread.currentThread().getName() + ":" + (count++));</w:t>
      </w:r>
    </w:p>
    <w:p w14:paraId="4A494E68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Thread.sleep(100);</w:t>
      </w:r>
    </w:p>
    <w:p w14:paraId="7951C145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14:paraId="50707DE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e.printStackTrace();</w:t>
      </w:r>
    </w:p>
    <w:p w14:paraId="069C1C0F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2DED23F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14:paraId="7D88D31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14:paraId="051784A2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7247FBD0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E9446E9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9C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2971254C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method();</w:t>
      </w:r>
    </w:p>
    <w:p w14:paraId="74B0A77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14:paraId="3815EF7A" w14:textId="77777777" w:rsidR="001609C1" w:rsidRPr="001609C1" w:rsidRDefault="001609C1" w:rsidP="001609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9C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C90F469" w14:textId="12AF913C" w:rsidR="001609C1" w:rsidRPr="001609C1" w:rsidRDefault="001609C1" w:rsidP="001609C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25939669" wp14:editId="445F2F8A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38DD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本例的的给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加锁和上例的给静态方法加锁是一样的，所有对象公用一把锁</w:t>
      </w:r>
    </w:p>
    <w:p w14:paraId="507B2C28" w14:textId="77777777" w:rsidR="001609C1" w:rsidRPr="001609C1" w:rsidRDefault="001609C1" w:rsidP="001609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总结</w:t>
      </w:r>
    </w:p>
    <w:p w14:paraId="2059EB60" w14:textId="77777777" w:rsidR="001609C1" w:rsidRPr="001609C1" w:rsidRDefault="001609C1" w:rsidP="001609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无论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关键字加在方法上还是对象上，如果它作用的对象是非静态的，则它取得的锁是对象；如果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作用的对象是一个静态方法或一个类，则它取得的锁是对类，该类所有的对象同一把锁。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B. 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每个对象只有一个锁（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lock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）与之相关联，谁拿到这个锁谁就可以运行它所控制的那段代码。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C. </w:t>
      </w:r>
      <w:r w:rsidRPr="001609C1">
        <w:rPr>
          <w:rFonts w:ascii="Verdana" w:eastAsia="宋体" w:hAnsi="Verdana" w:cs="宋体"/>
          <w:color w:val="000000"/>
          <w:kern w:val="0"/>
          <w:sz w:val="20"/>
          <w:szCs w:val="20"/>
        </w:rPr>
        <w:t>实现同步是要很大的系统开销作为代价的，甚至可能造成死锁，所以尽量避免无谓的同步控制。</w:t>
      </w:r>
    </w:p>
    <w:p w14:paraId="2A6D6D66" w14:textId="6C0695BA" w:rsidR="005B0CD9" w:rsidRPr="001609C1" w:rsidRDefault="001609C1" w:rsidP="001609C1">
      <w:r w:rsidRPr="001609C1">
        <w:t>https://www.cnblogs.com/lukelook/p/9946065.html</w:t>
      </w:r>
    </w:p>
    <w:sectPr w:rsidR="005B0CD9" w:rsidRPr="0016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D2524"/>
    <w:multiLevelType w:val="multilevel"/>
    <w:tmpl w:val="3D48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B5"/>
    <w:rsid w:val="000A0AB5"/>
    <w:rsid w:val="001609C1"/>
    <w:rsid w:val="005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4E323-B7A2-4386-902F-7998CA7F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09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9C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09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0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609C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60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09C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60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41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487394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200574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06075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693759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12370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605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048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77609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70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27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888297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37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18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39443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2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71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202987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99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39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943700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71361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78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812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5261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34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555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10230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28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nblogs.com/lukelook/p/9946065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2021-03-02T07:04:00Z</dcterms:created>
  <dcterms:modified xsi:type="dcterms:W3CDTF">2021-03-02T07:05:00Z</dcterms:modified>
</cp:coreProperties>
</file>