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2EC13" w14:textId="77777777" w:rsidR="009721B6" w:rsidRPr="009721B6" w:rsidRDefault="009721B6" w:rsidP="009721B6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9721B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抽象类和接口的区别及使用场景</w:t>
      </w:r>
    </w:p>
    <w:p w14:paraId="4F176812" w14:textId="77777777" w:rsidR="009721B6" w:rsidRPr="009721B6" w:rsidRDefault="009721B6" w:rsidP="009721B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721B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1.1 抽象类</w:t>
      </w:r>
    </w:p>
    <w:p w14:paraId="50006C34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在了解抽象类之前，先来了解一下抽象方法。抽象方法是一种特殊的方法：它只有声明，而没有具体的实现。抽象方法的声明格式为：</w:t>
      </w:r>
    </w:p>
    <w:p w14:paraId="3B43F5C9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abstract void fun();</w:t>
      </w:r>
    </w:p>
    <w:p w14:paraId="58D949F9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抽象方法必须用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关键字进行修饰。如果一个类含有抽象方法，则称这个类为抽象类，抽象类必须在类前用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关键字修饰。因为抽象类中含有无具体实现的方法，所以不能用抽象类创建对象。</w:t>
      </w:r>
    </w:p>
    <w:p w14:paraId="22F7C03B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下面要注意一个问题：在《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编程思想》一书中，将抽象类定义为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包含抽象方法的类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，但是后面发现如果一个类不包含抽象方法，只是用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修饰的话也是抽象类。也就是说抽象类不一定必须含有抽象方法。个人觉得这个属于钻牛角尖的问题吧，因为如果一个抽象类不包含任何抽象方法，为何还要设计为抽象类？所以暂且记住这个概念吧，不必去深究为什么。</w:t>
      </w:r>
    </w:p>
    <w:p w14:paraId="15966B0E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[public] abstract class ClassName {</w:t>
      </w:r>
    </w:p>
    <w:p w14:paraId="4695C6D6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abstract void fun();</w:t>
      </w:r>
    </w:p>
    <w:p w14:paraId="7AF9D5E8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2B771527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从这里可以看出，抽象类就是为了继承而存在的，如果你定义了一个抽象类，却不去继承它，那么等于白白创建了这个抽象类，因为你不能用它来做任何事情。对于一个父类，如果它的某个方法在父类中实现出来没有任何意义，必须根据子类的实际需求来进行不同的实现，那么就可以将这个方法声明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方法，此时这个类也就成为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类了。</w:t>
      </w:r>
    </w:p>
    <w:p w14:paraId="127351BC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包含抽象方法的类称为抽象类，但并不意味着抽象类中只能有抽象方法，它和普通类一样，同样可以拥有成员变量和普通的成员方法。注意，抽象类和普通类的主要有三点区别：</w:t>
      </w:r>
    </w:p>
    <w:p w14:paraId="6D136798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）抽象方法必须为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（因为如果为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，则不能被子类继承，子类便无法实现该方法），缺省情况下默认为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1C7A2B4E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）抽象类不能用来创建对象；</w:t>
      </w:r>
    </w:p>
    <w:p w14:paraId="15DC1732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　　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）如果一个类继承于一个抽象类，则子类必须实现父类的抽象方法。如果子类没有实现父类的抽象方法，则必须将子类也定义为为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类。</w:t>
      </w:r>
    </w:p>
    <w:p w14:paraId="3772940F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在其他方面，抽象类和普通的类并没有区别。</w:t>
      </w:r>
    </w:p>
    <w:p w14:paraId="41A6D472" w14:textId="77777777" w:rsidR="009721B6" w:rsidRPr="009721B6" w:rsidRDefault="009721B6" w:rsidP="009721B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9721B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1.2 接口</w:t>
      </w:r>
    </w:p>
    <w:p w14:paraId="383100D1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接口，英文称作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interface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，在软件工程中，接口泛指供别人调用的方法或者函数。从这里，我们可以体会到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语言设计者的初衷，它是对行为的抽象。在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中，定一个接口的形式如下：</w:t>
      </w:r>
    </w:p>
    <w:p w14:paraId="4AF91EE0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[public] interface InterfaceName {</w:t>
      </w:r>
    </w:p>
    <w:p w14:paraId="5222661E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0CB47893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2C9A8AD3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接口中可以含有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变量和方法。但是要注意，接口中的变量会被隐式地指定为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 static final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变量（并且只能是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 static final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变量，用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修饰会报编译错误），而方法会被隐式地指定为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 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方法且只能是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 abstract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方法（用其他关键字，比如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final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等修饰会报编译错误），并且接口中所有的方法不能有具体的实现，也就是说，接口中的方法必须都是抽象方法。从这里可以隐约看出接口和抽象类的区别，接口是一种极度抽象的类型，它比抽象类更加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抽象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，并且一般情况下不在接口中定义变量。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721B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要让一个类遵循某组特地的接口需要使用</w:t>
      </w:r>
      <w:r w:rsidRPr="009721B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implements</w:t>
      </w:r>
      <w:r w:rsidRPr="009721B6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关键字，具体格式如下：</w:t>
      </w:r>
    </w:p>
    <w:p w14:paraId="3FCC8A02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ClassName implements Interface1,Interface2,[....]{</w:t>
      </w:r>
    </w:p>
    <w:p w14:paraId="24D741E6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50E0C63" w14:textId="77777777" w:rsidR="009721B6" w:rsidRPr="009721B6" w:rsidRDefault="009721B6" w:rsidP="009721B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9721B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1.3 抽象类和接口的区别</w:t>
      </w:r>
    </w:p>
    <w:p w14:paraId="76FE043C" w14:textId="77777777" w:rsidR="009721B6" w:rsidRPr="009721B6" w:rsidRDefault="009721B6" w:rsidP="009721B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9721B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1.3.1 语法层面上的区别</w:t>
      </w:r>
    </w:p>
    <w:p w14:paraId="09F55C93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）抽象类可以提供成员方法的实现细节，而接口中只能存在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public abstract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方法；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）抽象类中的成员变量可以是各种类型的，而接口中的成员变量只能是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public static final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类型的；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）抽象类可以有静态代码块和静态方法，而接口中不能含有静态代码块以及静态方法；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）一个类只能继承一个抽象类，而一个类却可以实现多个接口。</w:t>
      </w:r>
    </w:p>
    <w:p w14:paraId="24ED20BC" w14:textId="77777777" w:rsidR="009721B6" w:rsidRPr="009721B6" w:rsidRDefault="009721B6" w:rsidP="009721B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9721B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1.3.2 设计层面上的区别</w:t>
      </w:r>
    </w:p>
    <w:p w14:paraId="380DA204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抽象类是对一种事物的抽象，即对类抽象，而接口是对行为的抽象。抽象类是对整个类整体进行抽象，包括属性、行为，但是接口却是对类局部（行为）进行抽象。举个简单的例子，飞机和鸟是不同类的事物，但是它们都有一个共性，就是都会飞。那么在设计的时候，可以将飞机设计为一个类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Airplane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，将鸟设计为一个类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Bird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，但是不能将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飞行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这个特性也设计为类，因此它只是一个行为特性，并不是对一类事物的抽象描述。此时可以将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飞行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设计为一个接口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Fly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，包含方法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fly(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，然后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Airplane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Bird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分别根据自己的需要实现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Fly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这个接口。然后至于有不同种类的飞机，比如战斗机、民用飞机等直接继承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Airplane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即可，对于鸟也是类似的，不同种类的鸟直接继承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Bird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类即可。从这里可以看出，继承是一个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是不是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的关系，而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接口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实现则是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“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有没有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的关系。如果一个类继承了某个抽象类，则子类必定是抽象类的种类，而接口实现则是有没有、具备不具备的关系，比如鸟是否能飞（或者是否具备飞行这个特点），能飞行则可以实现这个接口，不能飞行就不实现这个接口。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）设计层面不同，抽象类作为很多子类的父类，它是一种模板式设计。而接口是一种行为规范，它是一种辐射式设计。什么是模板式设计？最简单例子，大家都用过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里面的模板，如果用模板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设计了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 B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 C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 B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 C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公共的部分就是模板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了，如果它们的公共部分需要改动，则只需要改动模板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就可以了，不需要重新对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 B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ppt C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进行改动。而辐射式设计，比如某个电梯都装了某种报警器，一旦要更新报警器，就必须全部更新。也就是说对于抽象类，如果需要添加新的方法，可以直接在抽象类中添加具体的实现，子类可以不进行变更；而对于接口则不行，如果接口进行了变更，则所有实现这个接口的类都必须进行相应的改动。</w:t>
      </w:r>
    </w:p>
    <w:p w14:paraId="7E0D457F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下面看一个网上流传最广泛的例子：门和警报的例子：门都有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open(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close(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两个动作，此时我们可以定义通过抽象类和接口来定义这个抽象概念：</w:t>
      </w:r>
    </w:p>
    <w:p w14:paraId="5E30155E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abstract class Door {</w:t>
      </w:r>
    </w:p>
    <w:p w14:paraId="75B09747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abstract void open();</w:t>
      </w:r>
    </w:p>
    <w:p w14:paraId="12A880B9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abstract void close();</w:t>
      </w:r>
    </w:p>
    <w:p w14:paraId="655EEB7B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39B6884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或者：</w:t>
      </w:r>
    </w:p>
    <w:p w14:paraId="6C055303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interface Door {</w:t>
      </w:r>
    </w:p>
    <w:p w14:paraId="234E89BC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abstract void open();</w:t>
      </w:r>
    </w:p>
    <w:p w14:paraId="1706BDA7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public abstract void close();</w:t>
      </w:r>
    </w:p>
    <w:p w14:paraId="78A666AA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66D8310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但是现在如果我们需要门具有报警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alarm(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的功能，那么该如何实现？下面提供两种思路：</w:t>
      </w:r>
    </w:p>
    <w:p w14:paraId="4249E57D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）将这三个功能都放在抽象类里面，但是这样一来所有继承于这个抽象类的子类都具备了报警功能，但是有的门并不一定具备报警功能；</w:t>
      </w:r>
    </w:p>
    <w:p w14:paraId="27F5BCBC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）将这三个功能都放在接口里面，需要用到报警功能的类就需要实现这个接口中的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open(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close(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，也许这个类根本就不具备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open(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close( 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这两个功能，比如火灾报警器。</w:t>
      </w:r>
    </w:p>
    <w:p w14:paraId="19564759" w14:textId="77777777" w:rsidR="009721B6" w:rsidRPr="009721B6" w:rsidRDefault="009721B6" w:rsidP="009721B6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　　从这里可以看出，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Door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open() 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close()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alarm()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根本就属于两个不同范畴内的行为，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open()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close()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属于门本身固有的行为特性，而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alarm()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属于延伸的附加行为。因此最好的解决办法是单独将报警设计为一个接口，包含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alarm()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行为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,Door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设计为单独的一个抽象类，包含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open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close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两种行为。再设计一个报警门继承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Door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类和实现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Alarm</w:t>
      </w:r>
      <w:r w:rsidRPr="009721B6">
        <w:rPr>
          <w:rFonts w:ascii="Arial" w:eastAsia="宋体" w:hAnsi="Arial" w:cs="Arial"/>
          <w:color w:val="4D4D4D"/>
          <w:kern w:val="0"/>
          <w:sz w:val="24"/>
          <w:szCs w:val="24"/>
        </w:rPr>
        <w:t>接口。</w:t>
      </w:r>
    </w:p>
    <w:p w14:paraId="1DFBED03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interface Alram {</w:t>
      </w:r>
    </w:p>
    <w:p w14:paraId="64C05119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void alarm();</w:t>
      </w:r>
    </w:p>
    <w:p w14:paraId="40F41116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E404D22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33DC10E1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abstract class Door {</w:t>
      </w:r>
    </w:p>
    <w:p w14:paraId="1C806793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void open();</w:t>
      </w:r>
    </w:p>
    <w:p w14:paraId="05123218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void close();</w:t>
      </w:r>
    </w:p>
    <w:p w14:paraId="26188555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15BFD3B7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7B29D20B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 AlarmDoor extends Door implements Alarm {</w:t>
      </w:r>
    </w:p>
    <w:p w14:paraId="0E6BE38A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void oepn() {</w:t>
      </w:r>
    </w:p>
    <w:p w14:paraId="5C04DC34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9721B6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//....</w:t>
      </w:r>
    </w:p>
    <w:p w14:paraId="4180A423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7F25A61B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void close() {</w:t>
      </w:r>
    </w:p>
    <w:p w14:paraId="62626061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9721B6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//....</w:t>
      </w:r>
    </w:p>
    <w:p w14:paraId="73184BC4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61F98F1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void alarm() {</w:t>
      </w:r>
    </w:p>
    <w:p w14:paraId="053AF70C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9721B6">
        <w:rPr>
          <w:rFonts w:ascii="Consolas" w:eastAsia="宋体" w:hAnsi="Consolas" w:cs="宋体"/>
          <w:i/>
          <w:iCs/>
          <w:color w:val="000000"/>
          <w:kern w:val="0"/>
          <w:szCs w:val="21"/>
          <w:shd w:val="clear" w:color="auto" w:fill="F6F8FA"/>
        </w:rPr>
        <w:t>//....</w:t>
      </w:r>
    </w:p>
    <w:p w14:paraId="42244241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040E889D" w14:textId="77777777" w:rsidR="009721B6" w:rsidRPr="009721B6" w:rsidRDefault="009721B6" w:rsidP="009721B6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721B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4E0F958" w14:textId="77777777" w:rsidR="009721B6" w:rsidRPr="009721B6" w:rsidRDefault="009721B6" w:rsidP="009721B6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6"/>
      <w:bookmarkEnd w:id="5"/>
      <w:r w:rsidRPr="009721B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1.4 什么时候使用抽象类和接口</w:t>
      </w:r>
    </w:p>
    <w:p w14:paraId="25CA9570" w14:textId="77777777" w:rsidR="009721B6" w:rsidRPr="009721B6" w:rsidRDefault="009721B6" w:rsidP="009721B6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9721B6">
        <w:rPr>
          <w:rFonts w:ascii="Arial" w:eastAsia="宋体" w:hAnsi="Arial" w:cs="Arial"/>
          <w:kern w:val="0"/>
          <w:sz w:val="24"/>
          <w:szCs w:val="24"/>
        </w:rPr>
        <w:t>如果你拥有一些方法并且想让它们中的一些有默认实现，那么使用抽象类吧。</w:t>
      </w:r>
    </w:p>
    <w:p w14:paraId="67D3B5D0" w14:textId="77777777" w:rsidR="009721B6" w:rsidRPr="009721B6" w:rsidRDefault="009721B6" w:rsidP="009721B6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21B6">
        <w:rPr>
          <w:rFonts w:ascii="Arial" w:eastAsia="宋体" w:hAnsi="Arial" w:cs="Arial"/>
          <w:kern w:val="0"/>
          <w:sz w:val="24"/>
          <w:szCs w:val="24"/>
        </w:rPr>
        <w:lastRenderedPageBreak/>
        <w:t>如果你想实现多重继承，那么你必须使用接口。由于</w:t>
      </w:r>
      <w:r w:rsidRPr="009721B6">
        <w:rPr>
          <w:rFonts w:ascii="Arial" w:eastAsia="宋体" w:hAnsi="Arial" w:cs="Arial"/>
          <w:kern w:val="0"/>
          <w:sz w:val="24"/>
          <w:szCs w:val="24"/>
        </w:rPr>
        <w:t>Java</w:t>
      </w:r>
      <w:r w:rsidRPr="009721B6">
        <w:rPr>
          <w:rFonts w:ascii="Arial" w:eastAsia="宋体" w:hAnsi="Arial" w:cs="Arial"/>
          <w:kern w:val="0"/>
          <w:sz w:val="24"/>
          <w:szCs w:val="24"/>
        </w:rPr>
        <w:t>不支持多继承，子类不能够继承多个类，但可以实现多个接口。因此你就可以使用接口来解决它。</w:t>
      </w:r>
    </w:p>
    <w:p w14:paraId="3FF2DB62" w14:textId="77777777" w:rsidR="009721B6" w:rsidRPr="009721B6" w:rsidRDefault="009721B6" w:rsidP="009721B6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721B6">
        <w:rPr>
          <w:rFonts w:ascii="Arial" w:eastAsia="宋体" w:hAnsi="Arial" w:cs="Arial"/>
          <w:kern w:val="0"/>
          <w:sz w:val="24"/>
          <w:szCs w:val="24"/>
        </w:rPr>
        <w:t>如果基本功能在不断改变，那么就需要使用抽象类。如果不断改变基本功能并且使用接口，那么就需要改变所有实现了该接口的类。</w:t>
      </w:r>
    </w:p>
    <w:p w14:paraId="1DDB0A15" w14:textId="77777777" w:rsidR="00260579" w:rsidRPr="009721B6" w:rsidRDefault="00260579"/>
    <w:sectPr w:rsidR="00260579" w:rsidRPr="0097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43082"/>
    <w:multiLevelType w:val="multilevel"/>
    <w:tmpl w:val="6478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81C34"/>
    <w:multiLevelType w:val="multilevel"/>
    <w:tmpl w:val="6F4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3EAD"/>
    <w:multiLevelType w:val="multilevel"/>
    <w:tmpl w:val="703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67F98"/>
    <w:multiLevelType w:val="multilevel"/>
    <w:tmpl w:val="5B1A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76E8E"/>
    <w:multiLevelType w:val="multilevel"/>
    <w:tmpl w:val="0090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E3E23"/>
    <w:multiLevelType w:val="multilevel"/>
    <w:tmpl w:val="2688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A6991"/>
    <w:multiLevelType w:val="multilevel"/>
    <w:tmpl w:val="6A1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D594B"/>
    <w:multiLevelType w:val="multilevel"/>
    <w:tmpl w:val="CAB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1E"/>
    <w:rsid w:val="001D6C1E"/>
    <w:rsid w:val="00260579"/>
    <w:rsid w:val="0097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740F"/>
  <w15:chartTrackingRefBased/>
  <w15:docId w15:val="{80DF01F8-62FC-41DD-86E4-651EA0C6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721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21B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721B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21B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721B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721B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72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72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721B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721B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721B6"/>
  </w:style>
  <w:style w:type="character" w:styleId="a4">
    <w:name w:val="Strong"/>
    <w:basedOn w:val="a0"/>
    <w:uiPriority w:val="22"/>
    <w:qFormat/>
    <w:rsid w:val="009721B6"/>
    <w:rPr>
      <w:b/>
      <w:bCs/>
    </w:rPr>
  </w:style>
  <w:style w:type="character" w:customStyle="1" w:styleId="hljs-class">
    <w:name w:val="hljs-class"/>
    <w:basedOn w:val="a0"/>
    <w:rsid w:val="009721B6"/>
  </w:style>
  <w:style w:type="character" w:customStyle="1" w:styleId="hljs-title">
    <w:name w:val="hljs-title"/>
    <w:basedOn w:val="a0"/>
    <w:rsid w:val="009721B6"/>
  </w:style>
  <w:style w:type="character" w:customStyle="1" w:styleId="hljs-comment">
    <w:name w:val="hljs-comment"/>
    <w:basedOn w:val="a0"/>
    <w:rsid w:val="0097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2021-02-20T09:20:00Z</dcterms:created>
  <dcterms:modified xsi:type="dcterms:W3CDTF">2021-02-20T09:21:00Z</dcterms:modified>
</cp:coreProperties>
</file>