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F85D" w14:textId="77777777" w:rsidR="004E72FF" w:rsidRDefault="00C07FBA">
      <w:pPr>
        <w:ind w:firstLine="720"/>
      </w:pPr>
      <w:r>
        <w:t>Project:  NFT auction</w:t>
      </w:r>
    </w:p>
    <w:p w14:paraId="78C2E4FE" w14:textId="77777777" w:rsidR="004E72FF" w:rsidRDefault="004E72FF"/>
    <w:p w14:paraId="67D7E2FA" w14:textId="77777777" w:rsidR="004E72FF" w:rsidRDefault="00C07FBA">
      <w:r>
        <w:t>Executive Summary:  NFT artwork auction within limited timeframe and transact via blockchain/tokens. (</w:t>
      </w:r>
      <w:proofErr w:type="gramStart"/>
      <w:r>
        <w:t>option</w:t>
      </w:r>
      <w:proofErr w:type="gramEnd"/>
      <w:r>
        <w:t>:  Open market and allow public to upload artwork/digital format asset for auction, charging auction transaction fee).</w:t>
      </w:r>
    </w:p>
    <w:p w14:paraId="602B70A7" w14:textId="77777777" w:rsidR="004E72FF" w:rsidRDefault="004E72FF"/>
    <w:p w14:paraId="7D8D9CB8" w14:textId="77777777" w:rsidR="004E72FF" w:rsidRDefault="00C07FBA">
      <w:r>
        <w:t>Steps:</w:t>
      </w:r>
    </w:p>
    <w:p w14:paraId="3CC227D2" w14:textId="77777777" w:rsidR="004E72FF" w:rsidRDefault="004E72FF"/>
    <w:p w14:paraId="7F7E6932" w14:textId="77777777" w:rsidR="004E72FF" w:rsidRDefault="00C07FBA">
      <w:pPr>
        <w:numPr>
          <w:ilvl w:val="0"/>
          <w:numId w:val="1"/>
        </w:numPr>
      </w:pPr>
      <w:r>
        <w:t xml:space="preserve"> Data compile/gather</w:t>
      </w:r>
      <w:r>
        <w:t xml:space="preserve">ing:  set up DB (SQL or </w:t>
      </w:r>
      <w:proofErr w:type="spellStart"/>
      <w:r>
        <w:t>dataframe</w:t>
      </w:r>
      <w:proofErr w:type="spellEnd"/>
      <w:r>
        <w:t>)? (Loc)</w:t>
      </w:r>
    </w:p>
    <w:p w14:paraId="2F968F10" w14:textId="77777777" w:rsidR="004E72FF" w:rsidRDefault="004E72FF"/>
    <w:p w14:paraId="3DFB21DE" w14:textId="77777777" w:rsidR="004E72FF" w:rsidRDefault="00C07FBA">
      <w:pPr>
        <w:numPr>
          <w:ilvl w:val="0"/>
          <w:numId w:val="1"/>
        </w:numPr>
      </w:pPr>
      <w:r>
        <w:t xml:space="preserve">Blockchain:  Deploy contract, mint token, </w:t>
      </w:r>
      <w:proofErr w:type="spellStart"/>
      <w:r>
        <w:t>btc</w:t>
      </w:r>
      <w:proofErr w:type="spellEnd"/>
      <w:r>
        <w:t>/eth-&gt;token</w:t>
      </w:r>
    </w:p>
    <w:p w14:paraId="664F1F4F" w14:textId="77777777" w:rsidR="004E72FF" w:rsidRDefault="00C07FBA">
      <w:pPr>
        <w:ind w:firstLine="720"/>
      </w:pPr>
      <w:r>
        <w:t xml:space="preserve"> transfer tokens/eth, balance check, (Leigh)</w:t>
      </w:r>
    </w:p>
    <w:p w14:paraId="0470F57E" w14:textId="77777777" w:rsidR="004E72FF" w:rsidRDefault="004E72FF">
      <w:pPr>
        <w:ind w:left="720"/>
      </w:pPr>
    </w:p>
    <w:p w14:paraId="7C868370" w14:textId="77777777" w:rsidR="004E72FF" w:rsidRDefault="00C07FBA">
      <w:r>
        <w:t xml:space="preserve">      (</w:t>
      </w:r>
      <w:proofErr w:type="gramStart"/>
      <w:r>
        <w:t>c )</w:t>
      </w:r>
      <w:proofErr w:type="gramEnd"/>
      <w:r>
        <w:t xml:space="preserve"> Python:  transaction ledger, balance tracking, table for bidder rank</w:t>
      </w:r>
    </w:p>
    <w:p w14:paraId="4F6D6762" w14:textId="77777777" w:rsidR="004E72FF" w:rsidRDefault="004E72FF"/>
    <w:p w14:paraId="3323F2A5" w14:textId="77777777" w:rsidR="004E72FF" w:rsidRDefault="00C07FBA">
      <w:r>
        <w:t xml:space="preserve">      (d) </w:t>
      </w:r>
      <w:proofErr w:type="spellStart"/>
      <w:r>
        <w:t>Streamlit</w:t>
      </w:r>
      <w:proofErr w:type="spellEnd"/>
      <w:r>
        <w:t>:  formatt</w:t>
      </w:r>
      <w:r>
        <w:t xml:space="preserve">ing, input gathering, table/dashboard display, </w:t>
      </w:r>
      <w:proofErr w:type="gramStart"/>
      <w:r>
        <w:t>timer  (</w:t>
      </w:r>
      <w:proofErr w:type="gramEnd"/>
      <w:r>
        <w:t>Eunice)</w:t>
      </w:r>
    </w:p>
    <w:p w14:paraId="052067D5" w14:textId="77777777" w:rsidR="004E72FF" w:rsidRDefault="004E72FF"/>
    <w:p w14:paraId="473BF938" w14:textId="77777777" w:rsidR="004E72FF" w:rsidRDefault="00C07FBA">
      <w:r>
        <w:t xml:space="preserve">      (e) Presentation Preparation (Amine)</w:t>
      </w:r>
    </w:p>
    <w:p w14:paraId="62D4C4F0" w14:textId="77777777" w:rsidR="004E72FF" w:rsidRDefault="004E72FF"/>
    <w:p w14:paraId="17942519" w14:textId="77777777" w:rsidR="004E72FF" w:rsidRDefault="00C07FBA">
      <w:r>
        <w:t>https://video.search.yahoo.com/search/video?fr=mcafee&amp;ei=UTF-8&amp;p=streamlit+timer&amp;type=E211US105G0#id=1&amp;vid=197c06593c422568e52526c44125c8d8&amp;action=c</w:t>
      </w:r>
      <w:r>
        <w:t>lick</w:t>
      </w:r>
    </w:p>
    <w:p w14:paraId="295FF7DD" w14:textId="77777777" w:rsidR="004E72FF" w:rsidRDefault="004E72FF"/>
    <w:p w14:paraId="61B4B392" w14:textId="77777777" w:rsidR="004E72FF" w:rsidRDefault="004E72FF"/>
    <w:p w14:paraId="6C59E385" w14:textId="77777777" w:rsidR="004E72FF" w:rsidRDefault="00C07FBA">
      <w:r>
        <w:rPr>
          <w:noProof/>
        </w:rPr>
        <w:drawing>
          <wp:inline distT="114300" distB="114300" distL="114300" distR="114300" wp14:anchorId="34B457E9" wp14:editId="059D44F6">
            <wp:extent cx="5943600" cy="279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A4C58" w14:textId="77777777" w:rsidR="004E72FF" w:rsidRDefault="004E72FF">
      <w:pPr>
        <w:ind w:left="720"/>
        <w:rPr>
          <w:b/>
          <w:vertAlign w:val="superscript"/>
        </w:rPr>
      </w:pPr>
    </w:p>
    <w:p w14:paraId="21CF9C85" w14:textId="77777777" w:rsidR="004E72FF" w:rsidRDefault="00C07FBA">
      <w:pPr>
        <w:rPr>
          <w:b/>
          <w:vertAlign w:val="superscript"/>
        </w:rPr>
      </w:pPr>
      <w:r>
        <w:t xml:space="preserve">GitHub Repo: </w:t>
      </w:r>
      <w:hyperlink r:id="rId6">
        <w:r>
          <w:rPr>
            <w:color w:val="1155CC"/>
            <w:u w:val="single"/>
          </w:rPr>
          <w:t>https://github.com/EuniceH/NFT_auction.git</w:t>
        </w:r>
      </w:hyperlink>
      <w:r>
        <w:t xml:space="preserve"> </w:t>
      </w:r>
    </w:p>
    <w:sectPr w:rsidR="004E7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0FF"/>
    <w:multiLevelType w:val="multilevel"/>
    <w:tmpl w:val="07220B6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8362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FF"/>
    <w:rsid w:val="004E72FF"/>
    <w:rsid w:val="00C0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A3F1"/>
  <w15:docId w15:val="{F6779843-03EE-4CAD-911A-884DC59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niceH/NFT_aucti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Thai</dc:creator>
  <cp:lastModifiedBy>Loc Thai</cp:lastModifiedBy>
  <cp:revision>2</cp:revision>
  <dcterms:created xsi:type="dcterms:W3CDTF">2022-06-06T03:37:00Z</dcterms:created>
  <dcterms:modified xsi:type="dcterms:W3CDTF">2022-06-06T03:37:00Z</dcterms:modified>
</cp:coreProperties>
</file>