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73"/>
        <w:tblW w:w="0" w:type="auto"/>
        <w:tblLook w:val="04A0" w:firstRow="1" w:lastRow="0" w:firstColumn="1" w:lastColumn="0" w:noHBand="0" w:noVBand="1"/>
      </w:tblPr>
      <w:tblGrid>
        <w:gridCol w:w="9010"/>
      </w:tblGrid>
      <w:tr w:rsidRPr="00125565" w:rsidR="00E0625E" w:rsidTr="49050B7A" w14:paraId="3A72C1FA" w14:textId="77777777"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25565" w:rsidR="00E0625E" w:rsidP="005C7C4F" w:rsidRDefault="00CE23E2" w14:paraId="211548CF" w14:textId="29E3CD0E">
            <w:pPr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color w:val="FF0000"/>
                <w:lang w:val="vi-VN"/>
              </w:rPr>
              <w:t xml:space="preserve">Topic </w:t>
            </w:r>
            <w:r w:rsidR="007D597C">
              <w:rPr>
                <w:rFonts w:ascii="Arial" w:hAnsi="Arial" w:cs="Arial"/>
                <w:color w:val="FF0000"/>
                <w:lang w:val="en-US"/>
              </w:rPr>
              <w:t>1</w:t>
            </w:r>
            <w:r w:rsidRPr="00125565">
              <w:rPr>
                <w:rFonts w:ascii="Arial" w:hAnsi="Arial" w:cs="Arial"/>
                <w:color w:val="FF0000"/>
                <w:lang w:val="vi-VN"/>
              </w:rPr>
              <w:t xml:space="preserve">: Talk about your </w:t>
            </w:r>
            <w:r w:rsidRPr="00125565">
              <w:rPr>
                <w:rFonts w:ascii="Arial" w:hAnsi="Arial" w:cs="Arial"/>
                <w:color w:val="FF0000"/>
                <w:lang w:val="en-US"/>
              </w:rPr>
              <w:t>f</w:t>
            </w:r>
            <w:r w:rsidR="005C7C4F">
              <w:rPr>
                <w:rFonts w:ascii="Arial" w:hAnsi="Arial" w:cs="Arial"/>
                <w:color w:val="FF0000"/>
                <w:lang w:val="en-US"/>
              </w:rPr>
              <w:t>avorite means of transportation</w:t>
            </w:r>
          </w:p>
        </w:tc>
      </w:tr>
      <w:tr w:rsidRPr="00125565" w:rsidR="00E0625E" w:rsidTr="49050B7A" w14:paraId="0E3ACC17" w14:textId="77777777">
        <w:trPr>
          <w:trHeight w:val="832"/>
        </w:trPr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25565" w:rsidR="00E0625E" w:rsidP="1DA551BD" w:rsidRDefault="1DA551BD" w14:paraId="68123D7A" w14:textId="6C3220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b/>
                <w:bCs/>
                <w:lang w:val="vi-VN"/>
              </w:rPr>
              <w:t xml:space="preserve">Recycled language: </w:t>
            </w:r>
            <w:r w:rsidRPr="00125565">
              <w:rPr>
                <w:rFonts w:ascii="Arial" w:hAnsi="Arial" w:cs="Arial"/>
                <w:lang w:val="en-US"/>
              </w:rPr>
              <w:t>means of transportation (car, bus, motorbike,</w:t>
            </w:r>
            <w:r w:rsidRPr="00125565" w:rsidR="000D405C">
              <w:rPr>
                <w:rFonts w:ascii="Arial" w:hAnsi="Arial" w:cs="Arial"/>
                <w:lang w:val="vi-VN"/>
              </w:rPr>
              <w:t>...</w:t>
            </w:r>
            <w:r w:rsidRPr="00125565">
              <w:rPr>
                <w:rFonts w:ascii="Arial" w:hAnsi="Arial" w:cs="Arial"/>
                <w:lang w:val="en-US"/>
              </w:rPr>
              <w:t>), vacation activities (Go to the beach: go swimmin</w:t>
            </w:r>
            <w:r w:rsidR="00223E46">
              <w:rPr>
                <w:rFonts w:ascii="Arial" w:hAnsi="Arial" w:cs="Arial"/>
                <w:lang w:val="en-US"/>
              </w:rPr>
              <w:t>g, go snorkeling, enjoy seafood</w:t>
            </w:r>
            <w:r w:rsidRPr="00125565" w:rsidR="000D405C">
              <w:rPr>
                <w:rFonts w:ascii="Arial" w:hAnsi="Arial" w:cs="Arial"/>
                <w:lang w:val="vi-VN"/>
              </w:rPr>
              <w:t>...</w:t>
            </w:r>
            <w:r w:rsidRPr="00125565">
              <w:rPr>
                <w:rFonts w:ascii="Arial" w:hAnsi="Arial" w:cs="Arial"/>
                <w:lang w:val="en-US"/>
              </w:rPr>
              <w:t>/ Go to the mountain</w:t>
            </w:r>
            <w:r w:rsidRPr="00125565" w:rsidR="3FFE8067">
              <w:rPr>
                <w:rFonts w:ascii="Arial" w:hAnsi="Arial" w:cs="Arial"/>
                <w:lang w:val="en-US"/>
              </w:rPr>
              <w:t>: go hiking, climb a mountain,</w:t>
            </w:r>
            <w:r w:rsidR="00223E46">
              <w:rPr>
                <w:rFonts w:ascii="Arial" w:hAnsi="Arial" w:cs="Arial"/>
                <w:lang w:val="en-US"/>
              </w:rPr>
              <w:t xml:space="preserve"> take pictures</w:t>
            </w:r>
            <w:r w:rsidRPr="00125565" w:rsidR="000D405C">
              <w:rPr>
                <w:rFonts w:ascii="Arial" w:hAnsi="Arial" w:cs="Arial"/>
                <w:lang w:val="vi-VN"/>
              </w:rPr>
              <w:t>...</w:t>
            </w:r>
            <w:r w:rsidRPr="00125565" w:rsidR="3FFE8067">
              <w:rPr>
                <w:rFonts w:ascii="Arial" w:hAnsi="Arial" w:cs="Arial"/>
                <w:lang w:val="en-US"/>
              </w:rPr>
              <w:t>)</w:t>
            </w:r>
          </w:p>
          <w:p w:rsidRPr="00125565" w:rsidR="00E0625E" w:rsidP="1DA551BD" w:rsidRDefault="1DA551BD" w14:paraId="21D48957" w14:textId="74C3520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b/>
                <w:bCs/>
                <w:lang w:val="vi-VN"/>
              </w:rPr>
              <w:t>Grammar</w:t>
            </w:r>
            <w:r w:rsidRPr="00125565">
              <w:rPr>
                <w:rFonts w:ascii="Arial" w:hAnsi="Arial" w:cs="Arial"/>
                <w:lang w:val="vi-VN"/>
              </w:rPr>
              <w:t xml:space="preserve">: </w:t>
            </w:r>
            <w:r w:rsidRPr="00125565">
              <w:rPr>
                <w:rFonts w:ascii="Arial" w:hAnsi="Arial" w:cs="Arial"/>
                <w:lang w:val="en-US"/>
              </w:rPr>
              <w:t xml:space="preserve">Future: be going to </w:t>
            </w:r>
          </w:p>
        </w:tc>
      </w:tr>
      <w:tr w:rsidRPr="00125565" w:rsidR="00E0625E" w:rsidTr="49050B7A" w14:paraId="13B264D9" w14:textId="77777777"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25565" w:rsidR="00E0625E" w:rsidRDefault="00CE23E2" w14:paraId="01B6B41B" w14:textId="77777777">
            <w:pPr>
              <w:rPr>
                <w:rFonts w:ascii="Arial" w:hAnsi="Arial" w:cs="Arial"/>
                <w:color w:val="FF0000"/>
                <w:lang w:val="vi-VN"/>
              </w:rPr>
            </w:pPr>
            <w:r w:rsidRPr="00125565">
              <w:rPr>
                <w:rFonts w:ascii="Arial" w:hAnsi="Arial" w:cs="Arial"/>
                <w:color w:val="FF0000"/>
                <w:lang w:val="vi-VN"/>
              </w:rPr>
              <w:t>Outline:</w:t>
            </w:r>
          </w:p>
          <w:p w:rsidRPr="00125565" w:rsidR="00E0625E" w:rsidRDefault="00CE23E2" w14:paraId="6C5B5550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lang w:val="vi-VN"/>
              </w:rPr>
              <w:t>Introduction:</w:t>
            </w:r>
          </w:p>
          <w:p w:rsidRPr="00125565" w:rsidR="00E0625E" w:rsidRDefault="00CE23E2" w14:paraId="6D5BF5EE" w14:textId="77777777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 w:rsidRPr="00125565" w:rsidR="00E0625E" w:rsidRDefault="00CE23E2" w14:paraId="2009A1D1" w14:textId="77777777">
            <w:pPr>
              <w:pStyle w:val="ListParagraph"/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This sentence should include:</w:t>
            </w:r>
          </w:p>
          <w:p w:rsidRPr="00125565" w:rsidR="00E0625E" w:rsidRDefault="00CE23E2" w14:paraId="47391571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Name / Full name</w:t>
            </w:r>
          </w:p>
          <w:p w:rsidRPr="00125565" w:rsidR="00E0625E" w:rsidRDefault="00CE23E2" w14:paraId="53B8049A" w14:textId="7507E22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T</w:t>
            </w:r>
            <w:r w:rsidRPr="00125565">
              <w:rPr>
                <w:rFonts w:ascii="Arial" w:hAnsi="Arial" w:cs="Arial"/>
              </w:rPr>
              <w:t>he main idea of the paragraph</w:t>
            </w:r>
          </w:p>
          <w:p w:rsidRPr="00125565" w:rsidR="000D405C" w:rsidP="000D405C" w:rsidRDefault="000D405C" w14:paraId="4A7C2851" w14:textId="77777777">
            <w:pPr>
              <w:pStyle w:val="ListParagraph"/>
              <w:ind w:left="1440"/>
              <w:rPr>
                <w:rFonts w:ascii="Arial" w:hAnsi="Arial" w:cs="Arial"/>
                <w:lang w:val="vi-VN"/>
              </w:rPr>
            </w:pPr>
          </w:p>
          <w:p w:rsidRPr="00125565" w:rsidR="00E0625E" w:rsidRDefault="00CE23E2" w14:paraId="607841CB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lang w:val="vi-VN"/>
              </w:rPr>
              <w:t>Body:</w:t>
            </w:r>
          </w:p>
          <w:p w:rsidRPr="00AA4049" w:rsidR="00E0625E" w:rsidP="00AA4049" w:rsidRDefault="00CE23E2" w14:paraId="5EEC1576" w14:textId="77777777">
            <w:pPr>
              <w:ind w:left="1080"/>
              <w:rPr>
                <w:rFonts w:ascii="Arial" w:hAnsi="Arial" w:cs="Arial"/>
                <w:color w:val="FF0000"/>
                <w:lang w:val="vi-VN"/>
              </w:rPr>
            </w:pPr>
            <w:r w:rsidRPr="00AA4049">
              <w:rPr>
                <w:rFonts w:ascii="Arial" w:hAnsi="Arial" w:cs="Arial"/>
                <w:color w:val="FF0000"/>
                <w:lang w:val="en-US"/>
              </w:rPr>
              <w:t>My favorite means of transportation</w:t>
            </w:r>
            <w:r w:rsidRPr="00AA4049">
              <w:rPr>
                <w:rFonts w:ascii="Arial" w:hAnsi="Arial" w:cs="Arial"/>
                <w:color w:val="FF0000"/>
                <w:lang w:val="vi-VN"/>
              </w:rPr>
              <w:t xml:space="preserve">: </w:t>
            </w:r>
          </w:p>
          <w:p w:rsidRPr="00125565" w:rsidR="00E0625E" w:rsidP="1DA551BD" w:rsidRDefault="1DA551BD" w14:paraId="6BC1FB47" w14:textId="77777777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lang w:val="vi-VN"/>
              </w:rPr>
              <w:t>First</w:t>
            </w:r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, there are many means of transportation in HCM City such as ……, ……. and ……. but my favorite is </w:t>
            </w:r>
            <w:proofErr w:type="gramStart"/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>…..</w:t>
            </w:r>
            <w:proofErr w:type="gramEnd"/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because ……</w:t>
            </w:r>
          </w:p>
          <w:p w:rsidRPr="00125565" w:rsidR="00E0625E" w:rsidP="1DA551BD" w:rsidRDefault="1DA551BD" w14:paraId="481C4283" w14:textId="77777777">
            <w:pPr>
              <w:ind w:firstLine="720" w:firstLineChars="300"/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 w:eastAsiaTheme="minorEastAsia"/>
                <w:color w:val="4472C4" w:themeColor="accent1"/>
                <w:u w:val="single"/>
                <w:lang w:val="en-US" w:eastAsia="zh-CN"/>
              </w:rPr>
              <w:t>What</w:t>
            </w: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 xml:space="preserve"> do you </w:t>
            </w:r>
            <w:r w:rsidRPr="00125565">
              <w:rPr>
                <w:rFonts w:ascii="Arial" w:hAnsi="Arial" w:cs="Arial" w:eastAsiaTheme="minorEastAsia"/>
                <w:color w:val="4472C4" w:themeColor="accent1"/>
                <w:u w:val="single"/>
                <w:lang w:val="en-US" w:eastAsia="zh-CN"/>
              </w:rPr>
              <w:t>love most</w:t>
            </w: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 xml:space="preserve"> about </w:t>
            </w:r>
            <w:r w:rsidRPr="00125565">
              <w:rPr>
                <w:rFonts w:ascii="Arial" w:hAnsi="Arial" w:cs="Arial" w:eastAsiaTheme="minorEastAsia"/>
                <w:color w:val="4472C4" w:themeColor="accent1"/>
                <w:u w:val="single"/>
                <w:lang w:val="en-US" w:eastAsia="zh-CN"/>
              </w:rPr>
              <w:t>the bus/ car/ bike/ motorbike</w:t>
            </w: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>?</w:t>
            </w:r>
          </w:p>
          <w:p w:rsidRPr="00125565" w:rsidR="00E0625E" w:rsidP="1DA551BD" w:rsidRDefault="1DA551BD" w14:paraId="7AE6C9DA" w14:textId="77777777">
            <w:pPr>
              <w:ind w:firstLine="720" w:firstLineChars="300"/>
              <w:rPr>
                <w:rFonts w:ascii="Arial" w:hAnsi="Arial" w:cs="Arial" w:eastAsiaTheme="minorEastAsia"/>
                <w:lang w:val="en-US"/>
              </w:rPr>
            </w:pPr>
            <w:r w:rsidRPr="00125565">
              <w:rPr>
                <w:rFonts w:ascii="Arial" w:hAnsi="Arial" w:cs="Arial" w:eastAsiaTheme="minorEastAsia"/>
                <w:lang w:val="en-US" w:eastAsia="zh-CN"/>
              </w:rPr>
              <w:t xml:space="preserve">What I love most about the …… is that ………………………….… </w:t>
            </w:r>
          </w:p>
          <w:p w:rsidRPr="00125565" w:rsidR="00E0625E" w:rsidP="49050B7A" w:rsidRDefault="1DA551BD" w14:paraId="0EC88D0D" w14:textId="20D23CB0">
            <w:pPr>
              <w:ind w:firstLine="720" w:firstLineChars="300"/>
              <w:rPr>
                <w:rFonts w:ascii="Arial" w:hAnsi="Arial" w:eastAsia="等线" w:cs="Arial" w:eastAsiaTheme="minorEastAsia"/>
                <w:color w:val="4472C4" w:themeColor="accent1"/>
                <w:lang w:val="en-US" w:eastAsia="zh-CN"/>
              </w:rPr>
            </w:pPr>
            <w:r w:rsidRPr="49050B7A" w:rsidR="1DA551BD">
              <w:rPr>
                <w:rFonts w:ascii="Arial" w:hAnsi="Arial" w:eastAsia="等线" w:cs="Arial" w:eastAsiaTheme="minorEastAsia"/>
                <w:color w:val="4472C4" w:themeColor="accent1" w:themeTint="FF" w:themeShade="FF"/>
                <w:lang w:val="en-US" w:eastAsia="zh-CN"/>
              </w:rPr>
              <w:t xml:space="preserve">- </w:t>
            </w:r>
            <w:r w:rsidRPr="49050B7A" w:rsidR="00EC4C1D">
              <w:rPr>
                <w:rFonts w:ascii="Arial" w:hAnsi="Arial" w:eastAsia="等线" w:cs="Arial" w:eastAsiaTheme="minorEastAsia"/>
                <w:color w:val="4472C4" w:themeColor="accent1" w:themeTint="FF" w:themeShade="FF"/>
                <w:lang w:val="en-US" w:eastAsia="zh-CN"/>
              </w:rPr>
              <w:t xml:space="preserve">What are </w:t>
            </w:r>
            <w:r w:rsidRPr="49050B7A" w:rsidR="45F8B7A4">
              <w:rPr>
                <w:rFonts w:ascii="Arial" w:hAnsi="Arial" w:eastAsia="等线" w:cs="Arial" w:eastAsiaTheme="minorEastAsia"/>
                <w:color w:val="4472C4" w:themeColor="accent1" w:themeTint="FF" w:themeShade="FF"/>
                <w:lang w:val="en-US" w:eastAsia="zh-CN"/>
              </w:rPr>
              <w:t>the</w:t>
            </w:r>
            <w:r w:rsidRPr="49050B7A" w:rsidR="00EC4C1D">
              <w:rPr>
                <w:rFonts w:ascii="Arial" w:hAnsi="Arial" w:eastAsia="等线" w:cs="Arial" w:eastAsiaTheme="minorEastAsia"/>
                <w:color w:val="4472C4" w:themeColor="accent1" w:themeTint="FF" w:themeShade="FF"/>
                <w:lang w:val="en-US" w:eastAsia="zh-CN"/>
              </w:rPr>
              <w:t xml:space="preserve"> advantages/disadvantages of the bus/car/bike/motorbike</w:t>
            </w:r>
            <w:r w:rsidRPr="49050B7A" w:rsidR="1DA551BD">
              <w:rPr>
                <w:rFonts w:ascii="Arial" w:hAnsi="Arial" w:eastAsia="等线" w:cs="Arial" w:eastAsiaTheme="minorEastAsia"/>
                <w:color w:val="4472C4" w:themeColor="accent1" w:themeTint="FF" w:themeShade="FF"/>
                <w:lang w:val="en-US" w:eastAsia="zh-CN"/>
              </w:rPr>
              <w:t xml:space="preserve">? </w:t>
            </w:r>
          </w:p>
          <w:p w:rsidRPr="00125565" w:rsidR="00E0625E" w:rsidP="1DA551BD" w:rsidRDefault="00EC4C1D" w14:paraId="5F903F56" w14:textId="735275EE">
            <w:pPr>
              <w:ind w:firstLine="720" w:firstLineChars="300"/>
              <w:rPr>
                <w:rFonts w:ascii="Arial" w:hAnsi="Arial" w:cs="Arial" w:eastAsiaTheme="minorEastAsia"/>
                <w:lang w:val="en-US"/>
              </w:rPr>
            </w:pPr>
            <w:r>
              <w:rPr>
                <w:rFonts w:ascii="Arial" w:hAnsi="Arial" w:cs="Arial" w:eastAsiaTheme="minorEastAsia"/>
                <w:lang w:val="en-US" w:eastAsia="zh-CN"/>
              </w:rPr>
              <w:t xml:space="preserve"> It</w:t>
            </w:r>
            <w:r w:rsidRPr="00125565" w:rsidR="1DA551BD">
              <w:rPr>
                <w:rFonts w:ascii="Arial" w:hAnsi="Arial" w:cs="Arial" w:eastAsiaTheme="minorEastAsia"/>
                <w:lang w:val="en-US" w:eastAsia="zh-CN"/>
              </w:rPr>
              <w:t xml:space="preserve"> has some </w:t>
            </w:r>
            <w:r w:rsidRPr="00EC4C1D">
              <w:rPr>
                <w:rFonts w:ascii="Arial" w:hAnsi="Arial" w:cs="Arial" w:eastAsiaTheme="minorEastAsia"/>
                <w:lang w:val="en-US" w:eastAsia="zh-CN"/>
              </w:rPr>
              <w:t xml:space="preserve">advantages/disadvantages </w:t>
            </w:r>
            <w:r>
              <w:rPr>
                <w:rFonts w:ascii="Arial" w:hAnsi="Arial" w:cs="Arial" w:eastAsiaTheme="minorEastAsia"/>
                <w:lang w:val="en-US" w:eastAsia="zh-CN"/>
              </w:rPr>
              <w:t>such as/ like ……....</w:t>
            </w:r>
            <w:r w:rsidRPr="00125565" w:rsidR="1DA551BD">
              <w:rPr>
                <w:rFonts w:ascii="Arial" w:hAnsi="Arial" w:cs="Arial" w:eastAsiaTheme="minorEastAsia"/>
                <w:lang w:val="en-US" w:eastAsia="zh-CN"/>
              </w:rPr>
              <w:t>and ………….</w:t>
            </w:r>
          </w:p>
          <w:p w:rsidRPr="00125565" w:rsidR="00E0625E" w:rsidRDefault="00CE23E2" w14:paraId="506CD26C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go to school/ to work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</w:t>
            </w:r>
          </w:p>
          <w:p w:rsidRPr="00125565" w:rsidR="00E0625E" w:rsidRDefault="00CE23E2" w14:paraId="4FD649DA" w14:textId="77777777">
            <w:pPr>
              <w:ind w:firstLine="720" w:firstLineChars="300"/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>I go to school by car/ bus/ motorbike/ ….</w:t>
            </w:r>
          </w:p>
          <w:p w:rsidRPr="00125565" w:rsidR="00E0625E" w:rsidRDefault="00CE23E2" w14:paraId="6B998B7D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 long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does it take to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go to school/ to work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</w:t>
            </w:r>
          </w:p>
          <w:p w:rsidRPr="00125565" w:rsidR="00E0625E" w:rsidRDefault="00CE23E2" w14:paraId="6878D2F2" w14:textId="77777777">
            <w:pPr>
              <w:ind w:firstLine="720" w:firstLineChars="300"/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>It takes me ………. hour(s)/ minute(s) to go to school/ to work.</w:t>
            </w:r>
          </w:p>
          <w:p w:rsidRPr="00125565" w:rsidR="00E0625E" w:rsidRDefault="00CE23E2" w14:paraId="6631A239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 often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take the bus/ ride your bike/ drive your car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>?</w:t>
            </w:r>
          </w:p>
          <w:p w:rsidR="00E0625E" w:rsidP="007D597C" w:rsidRDefault="00CE23E2" w14:paraId="696B0EA3" w14:textId="0CF185C0">
            <w:pPr>
              <w:ind w:firstLine="720" w:firstLineChars="300"/>
              <w:rPr>
                <w:rFonts w:ascii="Arial" w:hAnsi="Arial" w:cs="Arial"/>
                <w:lang w:val="en-US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>I always/ usually/ sometimes ………………</w:t>
            </w:r>
            <w:proofErr w:type="gramStart"/>
            <w:r w:rsidRPr="00125565">
              <w:rPr>
                <w:rFonts w:ascii="Arial" w:hAnsi="Arial" w:cs="Arial"/>
                <w:lang w:val="en-US" w:eastAsia="zh-CN"/>
              </w:rPr>
              <w:t>…..</w:t>
            </w:r>
            <w:proofErr w:type="gramEnd"/>
            <w:r w:rsidRPr="00125565">
              <w:rPr>
                <w:rFonts w:ascii="Arial" w:hAnsi="Arial" w:cs="Arial"/>
                <w:lang w:val="en-US" w:eastAsia="zh-CN"/>
              </w:rPr>
              <w:t xml:space="preserve">…  </w:t>
            </w:r>
          </w:p>
          <w:p w:rsidRPr="007D597C" w:rsidR="007D597C" w:rsidP="007D597C" w:rsidRDefault="007D597C" w14:paraId="28A4D89D" w14:textId="77777777">
            <w:pPr>
              <w:ind w:firstLine="720" w:firstLineChars="300"/>
              <w:rPr>
                <w:rFonts w:ascii="Arial" w:hAnsi="Arial" w:cs="Arial"/>
                <w:lang w:val="en-US"/>
              </w:rPr>
            </w:pPr>
          </w:p>
          <w:p w:rsidRPr="00125565" w:rsidR="00E0625E" w:rsidRDefault="00CE23E2" w14:paraId="3C3054E7" w14:textId="4C917886">
            <w:pPr>
              <w:pStyle w:val="ListParagraph"/>
              <w:ind w:left="0" w:firstLine="723" w:firstLineChars="300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>Second, I want to talk about my</w:t>
            </w:r>
            <w:r w:rsidR="00EC4C1D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next vacation</w:t>
            </w:r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>.</w:t>
            </w:r>
          </w:p>
          <w:p w:rsidRPr="00125565" w:rsidR="00E0625E" w:rsidRDefault="00CE23E2" w14:paraId="4BC9775B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Where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are you going to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travel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for your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next vacation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</w:t>
            </w:r>
          </w:p>
          <w:p w:rsidRPr="00125565" w:rsidR="00E0625E" w:rsidP="1DA551BD" w:rsidRDefault="1DA551BD" w14:paraId="60B27C13" w14:textId="77777777">
            <w:pPr>
              <w:ind w:firstLine="720" w:firstLineChars="300"/>
              <w:rPr>
                <w:rFonts w:ascii="Arial" w:hAnsi="Arial" w:cs="Arial" w:eastAsiaTheme="minorEastAsia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 xml:space="preserve">I </w:t>
            </w:r>
            <w:r w:rsidRPr="00125565">
              <w:rPr>
                <w:rFonts w:ascii="Arial" w:hAnsi="Arial" w:cs="Arial"/>
                <w:i/>
                <w:iCs/>
                <w:lang w:val="en-US" w:eastAsia="zh-CN"/>
              </w:rPr>
              <w:t>am going to travel</w:t>
            </w:r>
            <w:r w:rsidRPr="00125565">
              <w:rPr>
                <w:rFonts w:ascii="Arial" w:hAnsi="Arial" w:cs="Arial"/>
                <w:lang w:val="en-US" w:eastAsia="zh-CN"/>
              </w:rPr>
              <w:t xml:space="preserve"> to </w:t>
            </w:r>
            <w:proofErr w:type="gramStart"/>
            <w:r w:rsidRPr="00125565">
              <w:rPr>
                <w:rFonts w:ascii="Arial" w:hAnsi="Arial" w:cs="Arial"/>
                <w:lang w:val="en-US" w:eastAsia="zh-CN"/>
              </w:rPr>
              <w:t>…..</w:t>
            </w:r>
            <w:proofErr w:type="gramEnd"/>
            <w:r w:rsidRPr="00125565">
              <w:rPr>
                <w:rFonts w:ascii="Arial" w:hAnsi="Arial" w:cs="Arial"/>
                <w:lang w:val="en-US" w:eastAsia="zh-CN"/>
              </w:rPr>
              <w:t>……. for my next vacation</w:t>
            </w:r>
          </w:p>
          <w:p w:rsidRPr="00125565" w:rsidR="15AFF4DD" w:rsidP="1DA551BD" w:rsidRDefault="15AFF4DD" w14:paraId="3B7101EC" w14:textId="499C6570">
            <w:pPr>
              <w:ind w:firstLine="720" w:firstLineChars="300"/>
              <w:rPr>
                <w:rFonts w:ascii="Arial" w:hAnsi="Arial" w:cs="Arial" w:eastAsiaTheme="minorEastAsia"/>
                <w:color w:val="4472C4" w:themeColor="accent1"/>
                <w:highlight w:val="yellow"/>
                <w:lang w:val="en-US" w:eastAsia="zh-CN"/>
              </w:rPr>
            </w:pP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 w:eastAsiaTheme="minorEastAsia"/>
                <w:color w:val="4472C4" w:themeColor="accent1"/>
                <w:u w:val="single"/>
                <w:lang w:val="en-US" w:eastAsia="zh-CN"/>
              </w:rPr>
              <w:t>Why</w:t>
            </w: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 xml:space="preserve"> do you </w:t>
            </w:r>
            <w:r w:rsidRPr="00125565">
              <w:rPr>
                <w:rFonts w:ascii="Arial" w:hAnsi="Arial" w:cs="Arial" w:eastAsiaTheme="minorEastAsia"/>
                <w:color w:val="4472C4" w:themeColor="accent1"/>
                <w:u w:val="single"/>
                <w:lang w:val="en-US" w:eastAsia="zh-CN"/>
              </w:rPr>
              <w:t>choose that destination</w:t>
            </w:r>
            <w:r w:rsidRPr="00125565">
              <w:rPr>
                <w:rFonts w:ascii="Arial" w:hAnsi="Arial" w:cs="Arial" w:eastAsiaTheme="minorEastAsia"/>
                <w:color w:val="4472C4" w:themeColor="accent1"/>
                <w:lang w:val="en-US" w:eastAsia="zh-CN"/>
              </w:rPr>
              <w:t>?</w:t>
            </w:r>
          </w:p>
          <w:p w:rsidRPr="00125565" w:rsidR="15AFF4DD" w:rsidP="1DA551BD" w:rsidRDefault="15AFF4DD" w14:paraId="24117473" w14:textId="3B1957B7">
            <w:pPr>
              <w:ind w:firstLine="720" w:firstLineChars="300"/>
              <w:rPr>
                <w:rFonts w:ascii="Arial" w:hAnsi="Arial" w:cs="Arial" w:eastAsiaTheme="minorEastAsia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 xml:space="preserve">I choose it because </w:t>
            </w:r>
            <w:bookmarkStart w:name="_GoBack" w:id="0"/>
            <w:bookmarkEnd w:id="0"/>
            <w:r w:rsidRPr="00125565">
              <w:rPr>
                <w:rFonts w:ascii="Arial" w:hAnsi="Arial" w:cs="Arial"/>
                <w:lang w:val="en-US" w:eastAsia="zh-CN"/>
              </w:rPr>
              <w:t>………………………………………</w:t>
            </w:r>
            <w:proofErr w:type="gramStart"/>
            <w:r w:rsidRPr="00125565">
              <w:rPr>
                <w:rFonts w:ascii="Arial" w:hAnsi="Arial" w:cs="Arial"/>
                <w:lang w:val="en-US" w:eastAsia="zh-CN"/>
              </w:rPr>
              <w:t>…..</w:t>
            </w:r>
            <w:proofErr w:type="gramEnd"/>
            <w:r w:rsidRPr="00125565">
              <w:rPr>
                <w:rFonts w:ascii="Arial" w:hAnsi="Arial" w:cs="Arial"/>
                <w:lang w:val="en-US" w:eastAsia="zh-CN"/>
              </w:rPr>
              <w:t>………</w:t>
            </w:r>
          </w:p>
          <w:p w:rsidRPr="00125565" w:rsidR="00E0625E" w:rsidRDefault="00CE23E2" w14:paraId="5C8E9878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Who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are you going to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go with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? </w:t>
            </w:r>
          </w:p>
          <w:p w:rsidRPr="00125565" w:rsidR="00E0625E" w:rsidRDefault="00CE23E2" w14:paraId="62052EE8" w14:textId="2D112E81">
            <w:pPr>
              <w:ind w:firstLine="720" w:firstLineChars="300"/>
              <w:rPr>
                <w:rFonts w:ascii="Arial" w:hAnsi="Arial" w:cs="Arial"/>
                <w:lang w:val="en-US" w:eastAsia="zh-CN"/>
              </w:rPr>
            </w:pPr>
            <w:r w:rsidRPr="1B1280FC">
              <w:rPr>
                <w:rFonts w:ascii="Arial" w:hAnsi="Arial" w:cs="Arial"/>
                <w:lang w:val="en-US" w:eastAsia="zh-CN"/>
              </w:rPr>
              <w:t xml:space="preserve">I </w:t>
            </w:r>
            <w:r w:rsidRPr="1B1280FC">
              <w:rPr>
                <w:rFonts w:ascii="Arial" w:hAnsi="Arial" w:cs="Arial"/>
                <w:i/>
                <w:iCs/>
                <w:lang w:val="en-US" w:eastAsia="zh-CN"/>
              </w:rPr>
              <w:t xml:space="preserve">am going to go </w:t>
            </w:r>
            <w:r w:rsidRPr="1B1280FC">
              <w:rPr>
                <w:rFonts w:ascii="Arial" w:hAnsi="Arial" w:cs="Arial"/>
                <w:lang w:val="en-US" w:eastAsia="zh-CN"/>
              </w:rPr>
              <w:t>with my parent</w:t>
            </w:r>
            <w:r w:rsidRPr="1B1280FC" w:rsidR="279DE318">
              <w:rPr>
                <w:rFonts w:ascii="Arial" w:hAnsi="Arial" w:cs="Arial"/>
                <w:lang w:val="en-US" w:eastAsia="zh-CN"/>
              </w:rPr>
              <w:t>s</w:t>
            </w:r>
            <w:r w:rsidRPr="1B1280FC">
              <w:rPr>
                <w:rFonts w:ascii="Arial" w:hAnsi="Arial" w:cs="Arial"/>
                <w:lang w:val="en-US" w:eastAsia="zh-CN"/>
              </w:rPr>
              <w:t>/ friends/ …………</w:t>
            </w:r>
          </w:p>
          <w:p w:rsidRPr="00125565" w:rsidR="00E0625E" w:rsidRDefault="00CE23E2" w14:paraId="251DCF43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do you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go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there? </w:t>
            </w:r>
          </w:p>
          <w:p w:rsidRPr="00125565" w:rsidR="00E0625E" w:rsidRDefault="00CE23E2" w14:paraId="7C839421" w14:textId="77777777">
            <w:pPr>
              <w:ind w:firstLine="720" w:firstLineChars="300"/>
              <w:rPr>
                <w:rFonts w:ascii="Arial" w:hAnsi="Arial" w:cs="Arial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>I go there by car/ plane/ bus/ …………</w:t>
            </w:r>
          </w:p>
          <w:p w:rsidRPr="00125565" w:rsidR="00E0625E" w:rsidRDefault="00CE23E2" w14:paraId="0679B613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How long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are you going to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stay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there? </w:t>
            </w:r>
          </w:p>
          <w:p w:rsidRPr="00125565" w:rsidR="00E0625E" w:rsidRDefault="1DA551BD" w14:paraId="69EC57AB" w14:textId="77777777">
            <w:pPr>
              <w:ind w:firstLine="720" w:firstLineChars="300"/>
              <w:rPr>
                <w:rFonts w:ascii="Arial" w:hAnsi="Arial" w:cs="Arial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 xml:space="preserve">I </w:t>
            </w:r>
            <w:r w:rsidRPr="00125565">
              <w:rPr>
                <w:rFonts w:ascii="Arial" w:hAnsi="Arial" w:cs="Arial"/>
                <w:i/>
                <w:iCs/>
                <w:lang w:val="en-US" w:eastAsia="zh-CN"/>
              </w:rPr>
              <w:t>am going to stay</w:t>
            </w:r>
            <w:r w:rsidRPr="00125565">
              <w:rPr>
                <w:rFonts w:ascii="Arial" w:hAnsi="Arial" w:cs="Arial"/>
                <w:lang w:val="en-US" w:eastAsia="zh-CN"/>
              </w:rPr>
              <w:t xml:space="preserve"> there for …. day(s) and …. night(s)</w:t>
            </w:r>
          </w:p>
          <w:p w:rsidRPr="00125565" w:rsidR="00E0625E" w:rsidRDefault="00CE23E2" w14:paraId="4A06981B" w14:textId="77777777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What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are you going to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do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there?</w:t>
            </w:r>
          </w:p>
          <w:p w:rsidR="000D405C" w:rsidP="000D405C" w:rsidRDefault="00CE23E2" w14:paraId="2903AD9D" w14:textId="374FD7E1">
            <w:pPr>
              <w:ind w:firstLine="720" w:firstLineChars="300"/>
              <w:rPr>
                <w:rFonts w:ascii="Arial" w:hAnsi="Arial" w:cs="Arial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 xml:space="preserve">I </w:t>
            </w:r>
            <w:r w:rsidRPr="00125565">
              <w:rPr>
                <w:rFonts w:ascii="Arial" w:hAnsi="Arial" w:cs="Arial"/>
                <w:i/>
                <w:iCs/>
                <w:lang w:val="en-US" w:eastAsia="zh-CN"/>
              </w:rPr>
              <w:t>am going to</w:t>
            </w:r>
            <w:r w:rsidRPr="00125565">
              <w:rPr>
                <w:rFonts w:ascii="Arial" w:hAnsi="Arial" w:cs="Arial"/>
                <w:lang w:val="en-US" w:eastAsia="zh-CN"/>
              </w:rPr>
              <w:t xml:space="preserve"> ………………, ………………... and …</w:t>
            </w:r>
            <w:proofErr w:type="gramStart"/>
            <w:r w:rsidRPr="00125565">
              <w:rPr>
                <w:rFonts w:ascii="Arial" w:hAnsi="Arial" w:cs="Arial"/>
                <w:lang w:val="en-US" w:eastAsia="zh-CN"/>
              </w:rPr>
              <w:t>…..</w:t>
            </w:r>
            <w:proofErr w:type="gramEnd"/>
            <w:r w:rsidRPr="00125565">
              <w:rPr>
                <w:rFonts w:ascii="Arial" w:hAnsi="Arial" w:cs="Arial"/>
                <w:lang w:val="en-US" w:eastAsia="zh-CN"/>
              </w:rPr>
              <w:t>…………</w:t>
            </w:r>
          </w:p>
          <w:p w:rsidRPr="00125565" w:rsidR="004D753E" w:rsidP="004D753E" w:rsidRDefault="004D753E" w14:paraId="2C7D2142" w14:textId="020B25CD">
            <w:pPr>
              <w:ind w:firstLine="720" w:firstLineChars="300"/>
              <w:rPr>
                <w:rFonts w:ascii="Arial" w:hAnsi="Arial" w:cs="Arial"/>
                <w:color w:val="4472C4" w:themeColor="accent1"/>
                <w:lang w:val="en-US" w:eastAsia="zh-CN"/>
              </w:rPr>
            </w:pP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- </w:t>
            </w:r>
            <w:r w:rsidRPr="00125565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What</w:t>
            </w:r>
            <w:r w:rsidRPr="00125565"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do you </w:t>
            </w:r>
            <w:r w:rsidRPr="004D753E">
              <w:rPr>
                <w:rFonts w:ascii="Arial" w:hAnsi="Arial" w:cs="Arial"/>
                <w:color w:val="4472C4" w:themeColor="accent1"/>
                <w:u w:val="single"/>
                <w:lang w:val="en-US" w:eastAsia="zh-CN"/>
              </w:rPr>
              <w:t>love</w:t>
            </w:r>
            <w:r>
              <w:rPr>
                <w:rFonts w:ascii="Arial" w:hAnsi="Arial" w:cs="Arial"/>
                <w:color w:val="4472C4" w:themeColor="accent1"/>
                <w:lang w:val="en-US" w:eastAsia="zh-CN"/>
              </w:rPr>
              <w:t xml:space="preserve"> most about it?</w:t>
            </w:r>
          </w:p>
          <w:p w:rsidR="004D753E" w:rsidP="004D753E" w:rsidRDefault="004D753E" w14:paraId="0D19A935" w14:textId="25705621">
            <w:pPr>
              <w:ind w:firstLine="720" w:firstLineChars="300"/>
              <w:rPr>
                <w:rFonts w:ascii="Arial" w:hAnsi="Arial" w:cs="Arial"/>
                <w:lang w:val="en-US" w:eastAsia="zh-CN"/>
              </w:rPr>
            </w:pPr>
            <w:r w:rsidRPr="00125565">
              <w:rPr>
                <w:rFonts w:ascii="Arial" w:hAnsi="Arial" w:cs="Arial"/>
                <w:lang w:val="en-US" w:eastAsia="zh-CN"/>
              </w:rPr>
              <w:t xml:space="preserve">I </w:t>
            </w:r>
            <w:r>
              <w:rPr>
                <w:rFonts w:ascii="Arial" w:hAnsi="Arial" w:cs="Arial"/>
                <w:i/>
                <w:iCs/>
                <w:lang w:val="en-US" w:eastAsia="zh-CN"/>
              </w:rPr>
              <w:t>am interested in</w:t>
            </w:r>
            <w:r w:rsidRPr="00125565">
              <w:rPr>
                <w:rFonts w:ascii="Arial" w:hAnsi="Arial" w:cs="Arial"/>
                <w:lang w:val="en-US" w:eastAsia="zh-CN"/>
              </w:rPr>
              <w:t xml:space="preserve"> ………………, ………………... and …</w:t>
            </w:r>
            <w:proofErr w:type="gramStart"/>
            <w:r w:rsidRPr="00125565">
              <w:rPr>
                <w:rFonts w:ascii="Arial" w:hAnsi="Arial" w:cs="Arial"/>
                <w:lang w:val="en-US" w:eastAsia="zh-CN"/>
              </w:rPr>
              <w:t>…..</w:t>
            </w:r>
            <w:proofErr w:type="gramEnd"/>
            <w:r w:rsidRPr="00125565">
              <w:rPr>
                <w:rFonts w:ascii="Arial" w:hAnsi="Arial" w:cs="Arial"/>
                <w:lang w:val="en-US" w:eastAsia="zh-CN"/>
              </w:rPr>
              <w:t>…………</w:t>
            </w:r>
          </w:p>
          <w:p w:rsidRPr="004D753E" w:rsidR="004D753E" w:rsidP="004D753E" w:rsidRDefault="004D753E" w14:paraId="0CD0801C" w14:textId="4A1A76F4">
            <w:pPr>
              <w:rPr>
                <w:rFonts w:ascii="Arial" w:hAnsi="Arial" w:cs="Arial"/>
                <w:lang w:val="en-US" w:eastAsia="zh-CN"/>
              </w:rPr>
            </w:pPr>
          </w:p>
          <w:p w:rsidRPr="00125565" w:rsidR="00E0625E" w:rsidRDefault="00CE23E2" w14:paraId="091050F1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lang w:val="vi-VN"/>
              </w:rPr>
              <w:t>Conclusion:</w:t>
            </w:r>
          </w:p>
          <w:p w:rsidRPr="00125565" w:rsidR="00125565" w:rsidP="1DA551BD" w:rsidRDefault="1DA551BD" w14:paraId="1635E081" w14:textId="3E6CA5AA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That’s all about </w:t>
            </w:r>
            <w:r w:rsidRPr="00125565">
              <w:rPr>
                <w:rFonts w:ascii="Arial" w:hAnsi="Arial" w:cs="Arial"/>
                <w:i/>
                <w:iCs/>
                <w:lang w:val="en-US"/>
              </w:rPr>
              <w:t xml:space="preserve">my favorite means of </w:t>
            </w:r>
            <w:r w:rsidR="007D597C">
              <w:rPr>
                <w:rFonts w:ascii="Arial" w:hAnsi="Arial" w:cs="Arial"/>
                <w:i/>
                <w:iCs/>
                <w:lang w:val="en-US"/>
              </w:rPr>
              <w:t>transportation</w:t>
            </w:r>
            <w:r w:rsidRPr="00125565">
              <w:rPr>
                <w:rFonts w:ascii="Arial" w:hAnsi="Arial" w:cs="Arial"/>
                <w:i/>
                <w:iCs/>
                <w:lang w:val="en-US"/>
              </w:rPr>
              <w:t>/ my topic / my speaking.</w:t>
            </w:r>
            <w:r w:rsidRPr="00125565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 </w:t>
            </w:r>
          </w:p>
          <w:p w:rsidR="00125565" w:rsidP="1DA551BD" w:rsidRDefault="00125565" w14:paraId="0D042A01" w14:textId="06570294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</w:p>
          <w:p w:rsidR="004D753E" w:rsidP="1DA551BD" w:rsidRDefault="004D753E" w14:paraId="108B7D51" w14:textId="77777777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color w:val="FF0000"/>
                <w:highlight w:val="yellow"/>
                <w:lang w:val="vi-VN"/>
              </w:rPr>
            </w:pPr>
          </w:p>
          <w:p w:rsidRPr="00125565" w:rsidR="00125565" w:rsidP="1DA551BD" w:rsidRDefault="00125565" w14:paraId="530AA009" w14:textId="61A4F658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color w:val="FF0000"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color w:val="FF0000"/>
                <w:highlight w:val="yellow"/>
                <w:lang w:val="vi-VN"/>
              </w:rPr>
              <w:lastRenderedPageBreak/>
              <w:t>Bắt buộc phải có trong bài:</w:t>
            </w:r>
          </w:p>
          <w:p w:rsidRPr="00125565" w:rsidR="00E0625E" w:rsidP="1DA551BD" w:rsidRDefault="00125565" w14:paraId="1144CFC0" w14:textId="37B7196B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125565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That is the end of my speaking. </w:t>
            </w:r>
            <w:r w:rsidRPr="00125565" w:rsidR="1DA551BD">
              <w:rPr>
                <w:rFonts w:ascii="Arial" w:hAnsi="Arial" w:cs="Arial"/>
                <w:b/>
                <w:bCs/>
                <w:i/>
                <w:iCs/>
                <w:lang w:val="vi-VN"/>
              </w:rPr>
              <w:t>Thank you for your listening.</w:t>
            </w:r>
          </w:p>
          <w:p w:rsidRPr="00125565" w:rsidR="00E0625E" w:rsidRDefault="00CE23E2" w14:paraId="63E54810" w14:textId="77777777">
            <w:pPr>
              <w:pStyle w:val="ListParagraph"/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This sentence should:</w:t>
            </w:r>
          </w:p>
          <w:p w:rsidRPr="00125565" w:rsidR="00E0625E" w:rsidRDefault="00CE23E2" w14:paraId="26303F88" w14:textId="7777777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Inform the listener that the paragraph is coming to a close</w:t>
            </w:r>
          </w:p>
          <w:p w:rsidRPr="00125565" w:rsidR="00E0625E" w:rsidRDefault="00CE23E2" w14:paraId="04E02C2B" w14:textId="7777777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vi-VN"/>
              </w:rPr>
            </w:pPr>
            <w:r w:rsidRPr="00125565">
              <w:rPr>
                <w:rFonts w:ascii="Arial" w:hAnsi="Arial" w:cs="Arial"/>
                <w:lang w:val="vi-VN"/>
              </w:rPr>
              <w:t>Provide a summary of the main points</w:t>
            </w:r>
          </w:p>
        </w:tc>
      </w:tr>
      <w:tr w:rsidRPr="00125565" w:rsidR="00E0625E" w:rsidTr="49050B7A" w14:paraId="6A22F7AB" w14:textId="77777777"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25565" w:rsidR="00E0625E" w:rsidRDefault="00CE23E2" w14:paraId="577198A3" w14:textId="339178FD">
            <w:pPr>
              <w:rPr>
                <w:rFonts w:ascii="Arial" w:hAnsi="Arial" w:cs="Arial"/>
                <w:color w:val="FF0000"/>
                <w:lang w:val="vi-VN"/>
              </w:rPr>
            </w:pPr>
            <w:r w:rsidRPr="00125565">
              <w:rPr>
                <w:rFonts w:ascii="Arial" w:hAnsi="Arial" w:cs="Arial"/>
                <w:color w:val="FF0000"/>
                <w:lang w:val="vi-VN"/>
              </w:rPr>
              <w:lastRenderedPageBreak/>
              <w:t>Student</w:t>
            </w:r>
            <w:r w:rsidRPr="00125565" w:rsidR="000D405C">
              <w:rPr>
                <w:rFonts w:ascii="Arial" w:hAnsi="Arial" w:cs="Arial"/>
                <w:color w:val="FF0000"/>
                <w:lang w:val="vi-VN"/>
              </w:rPr>
              <w:t>’</w:t>
            </w:r>
            <w:r w:rsidRPr="00125565">
              <w:rPr>
                <w:rFonts w:ascii="Arial" w:hAnsi="Arial" w:cs="Arial"/>
                <w:color w:val="FF0000"/>
                <w:lang w:val="vi-VN"/>
              </w:rPr>
              <w:t>s writing:</w:t>
            </w:r>
          </w:p>
          <w:p w:rsidRPr="00125565" w:rsidR="00E0625E" w:rsidRDefault="00E0625E" w14:paraId="672A6659" w14:textId="77777777">
            <w:pPr>
              <w:rPr>
                <w:rFonts w:ascii="Arial" w:hAnsi="Arial" w:cs="Arial"/>
                <w:lang w:val="vi-VN"/>
              </w:rPr>
            </w:pPr>
          </w:p>
        </w:tc>
      </w:tr>
      <w:tr w:rsidRPr="00125565" w:rsidR="00E0625E" w:rsidTr="49050B7A" w14:paraId="17BDBDFC" w14:textId="77777777"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25565" w:rsidR="00E0625E" w:rsidRDefault="00CE23E2" w14:paraId="691BDC64" w14:textId="77777777">
            <w:pPr>
              <w:rPr>
                <w:rFonts w:ascii="Arial" w:hAnsi="Arial" w:cs="Arial"/>
                <w:color w:val="FF0000"/>
                <w:lang w:val="vi-VN"/>
              </w:rPr>
            </w:pPr>
            <w:r w:rsidRPr="00125565">
              <w:rPr>
                <w:rFonts w:ascii="Arial" w:hAnsi="Arial" w:cs="Arial"/>
                <w:color w:val="FF0000"/>
                <w:lang w:val="vi-VN"/>
              </w:rPr>
              <w:t>Teacher’s comment:</w:t>
            </w:r>
          </w:p>
          <w:p w:rsidRPr="00125565" w:rsidR="00E0625E" w:rsidRDefault="00E0625E" w14:paraId="0A37501D" w14:textId="77777777">
            <w:pPr>
              <w:rPr>
                <w:rFonts w:ascii="Arial" w:hAnsi="Arial" w:cs="Arial"/>
                <w:lang w:val="vi-VN"/>
              </w:rPr>
            </w:pPr>
          </w:p>
        </w:tc>
      </w:tr>
    </w:tbl>
    <w:p w:rsidRPr="00125565" w:rsidR="00E0625E" w:rsidRDefault="00E0625E" w14:paraId="5DAB6C7B" w14:textId="77777777">
      <w:pPr>
        <w:rPr>
          <w:rFonts w:ascii="Arial" w:hAnsi="Arial" w:cs="Arial"/>
        </w:rPr>
      </w:pPr>
    </w:p>
    <w:sectPr w:rsidRPr="00125565" w:rsidR="00E0625E">
      <w:headerReference w:type="default" r:id="rId8"/>
      <w:footerReference w:type="default" r:id="rId9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95" w:rsidRDefault="00FD6C95" w14:paraId="00D8D820" w14:textId="77777777">
      <w:r>
        <w:separator/>
      </w:r>
    </w:p>
  </w:endnote>
  <w:endnote w:type="continuationSeparator" w:id="0">
    <w:p w:rsidR="00FD6C95" w:rsidRDefault="00FD6C95" w14:paraId="73FF46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E0625E" w14:paraId="02EB378F" w14:textId="77777777">
      <w:tc>
        <w:tcPr>
          <w:tcW w:w="3005" w:type="dxa"/>
        </w:tcPr>
        <w:p w:rsidR="00E0625E" w:rsidRDefault="00E0625E" w14:paraId="6A05A809" w14:textId="77777777">
          <w:pPr>
            <w:pStyle w:val="Header"/>
            <w:ind w:left="-115"/>
          </w:pPr>
        </w:p>
      </w:tc>
      <w:tc>
        <w:tcPr>
          <w:tcW w:w="3005" w:type="dxa"/>
        </w:tcPr>
        <w:p w:rsidR="00E0625E" w:rsidRDefault="00E0625E" w14:paraId="5A39BBE3" w14:textId="77777777">
          <w:pPr>
            <w:pStyle w:val="Header"/>
            <w:jc w:val="center"/>
          </w:pPr>
        </w:p>
      </w:tc>
      <w:tc>
        <w:tcPr>
          <w:tcW w:w="3005" w:type="dxa"/>
        </w:tcPr>
        <w:p w:rsidR="00E0625E" w:rsidRDefault="00E0625E" w14:paraId="41C8F396" w14:textId="77777777">
          <w:pPr>
            <w:pStyle w:val="Header"/>
            <w:ind w:right="-115"/>
            <w:jc w:val="right"/>
          </w:pPr>
        </w:p>
      </w:tc>
    </w:tr>
  </w:tbl>
  <w:p w:rsidR="00E0625E" w:rsidRDefault="00E0625E" w14:paraId="72A3D3E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95" w:rsidRDefault="00FD6C95" w14:paraId="6F7E4F2F" w14:textId="77777777">
      <w:r>
        <w:separator/>
      </w:r>
    </w:p>
  </w:footnote>
  <w:footnote w:type="continuationSeparator" w:id="0">
    <w:p w:rsidR="00FD6C95" w:rsidRDefault="00FD6C95" w14:paraId="26AE79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E0625E" w14:paraId="0D0B940D" w14:textId="77777777">
      <w:tc>
        <w:tcPr>
          <w:tcW w:w="3005" w:type="dxa"/>
        </w:tcPr>
        <w:p w:rsidR="00E0625E" w:rsidRDefault="00E0625E" w14:paraId="0E27B00A" w14:textId="77777777">
          <w:pPr>
            <w:pStyle w:val="Header"/>
            <w:ind w:left="-115"/>
          </w:pPr>
        </w:p>
      </w:tc>
      <w:tc>
        <w:tcPr>
          <w:tcW w:w="3005" w:type="dxa"/>
        </w:tcPr>
        <w:p w:rsidR="00E0625E" w:rsidRDefault="00E0625E" w14:paraId="60061E4C" w14:textId="77777777">
          <w:pPr>
            <w:pStyle w:val="Header"/>
            <w:jc w:val="center"/>
          </w:pPr>
        </w:p>
      </w:tc>
      <w:tc>
        <w:tcPr>
          <w:tcW w:w="3005" w:type="dxa"/>
        </w:tcPr>
        <w:p w:rsidR="00E0625E" w:rsidRDefault="00E0625E" w14:paraId="44EAFD9C" w14:textId="77777777">
          <w:pPr>
            <w:pStyle w:val="Header"/>
            <w:ind w:right="-115"/>
            <w:jc w:val="right"/>
          </w:pPr>
        </w:p>
      </w:tc>
    </w:tr>
  </w:tbl>
  <w:p w:rsidR="00E0625E" w:rsidRDefault="00E0625E" w14:paraId="4B94D5A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6E9"/>
    <w:multiLevelType w:val="multilevel"/>
    <w:tmpl w:val="01BF26E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3623C"/>
    <w:multiLevelType w:val="multilevel"/>
    <w:tmpl w:val="2DB3623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492B13"/>
    <w:multiLevelType w:val="multilevel"/>
    <w:tmpl w:val="3B492B13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66D13B43"/>
    <w:multiLevelType w:val="multilevel"/>
    <w:tmpl w:val="66D13B43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71466871"/>
    <w:multiLevelType w:val="multilevel"/>
    <w:tmpl w:val="7146687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51136E"/>
    <w:multiLevelType w:val="hybridMultilevel"/>
    <w:tmpl w:val="23EC81C2"/>
    <w:lvl w:ilvl="0" w:tplc="8A066CBE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0D405C"/>
    <w:rsid w:val="00125565"/>
    <w:rsid w:val="00223E46"/>
    <w:rsid w:val="0028675A"/>
    <w:rsid w:val="004D753E"/>
    <w:rsid w:val="005C7C4F"/>
    <w:rsid w:val="005F217A"/>
    <w:rsid w:val="006D67A2"/>
    <w:rsid w:val="007D597C"/>
    <w:rsid w:val="009538D0"/>
    <w:rsid w:val="00A315BE"/>
    <w:rsid w:val="00AA4049"/>
    <w:rsid w:val="00BE5957"/>
    <w:rsid w:val="00CD298A"/>
    <w:rsid w:val="00CE23E2"/>
    <w:rsid w:val="00CF33FB"/>
    <w:rsid w:val="00E0625E"/>
    <w:rsid w:val="00EC4C1D"/>
    <w:rsid w:val="00FD6C95"/>
    <w:rsid w:val="05DED1F1"/>
    <w:rsid w:val="082ACEEC"/>
    <w:rsid w:val="0FB688E8"/>
    <w:rsid w:val="14EFF7F1"/>
    <w:rsid w:val="15AFF4DD"/>
    <w:rsid w:val="1B1280FC"/>
    <w:rsid w:val="1DA551BD"/>
    <w:rsid w:val="1F249F44"/>
    <w:rsid w:val="279DE318"/>
    <w:rsid w:val="2A7557A3"/>
    <w:rsid w:val="2CB727E8"/>
    <w:rsid w:val="32305448"/>
    <w:rsid w:val="389614AF"/>
    <w:rsid w:val="3ED54348"/>
    <w:rsid w:val="3FFE8067"/>
    <w:rsid w:val="4595C528"/>
    <w:rsid w:val="45F8B7A4"/>
    <w:rsid w:val="49050B7A"/>
    <w:rsid w:val="4B880F08"/>
    <w:rsid w:val="50386EEF"/>
    <w:rsid w:val="591B0595"/>
    <w:rsid w:val="60941DE0"/>
    <w:rsid w:val="690FA0BC"/>
    <w:rsid w:val="6BF3D48E"/>
    <w:rsid w:val="6D18B601"/>
    <w:rsid w:val="79293613"/>
    <w:rsid w:val="7DFCA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CA31"/>
  <w15:docId w15:val="{93F8A588-BA12-453E-A9F7-1556A09C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SimSu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753E"/>
    <w:rPr>
      <w:rFonts w:asciiTheme="minorHAnsi" w:hAnsiTheme="minorHAnsi" w:eastAsiaTheme="minorHAnsi" w:cstheme="minorBidi"/>
      <w:sz w:val="24"/>
      <w:szCs w:val="24"/>
      <w:lang w:val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Theme="minorHAnsi" w:hAnsiTheme="minorHAnsi" w:eastAsiaTheme="minorHAnsi" w:cstheme="minorBidi"/>
      <w:lang w:val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5C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405C"/>
    <w:rPr>
      <w:rFonts w:eastAsiaTheme="minorHAnsi"/>
      <w:sz w:val="18"/>
      <w:szCs w:val="18"/>
      <w:lang w:val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05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405C"/>
    <w:rPr>
      <w:rFonts w:asciiTheme="minorHAnsi" w:hAnsiTheme="minorHAnsi" w:eastAsiaTheme="minorHAnsi" w:cstheme="minorBidi"/>
      <w:b/>
      <w:bCs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Nguyen Khanh Linh (FE FPL HCM)</lastModifiedBy>
  <revision>14</revision>
  <dcterms:created xsi:type="dcterms:W3CDTF">2022-08-08T12:28:00.0000000Z</dcterms:created>
  <dcterms:modified xsi:type="dcterms:W3CDTF">2023-05-04T09:11:19.8137857Z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  <property fmtid="{D5CDD505-2E9C-101B-9397-08002B2CF9AE}" pid="3" name="GrammarlyDocumentId">
    <vt:lpwstr>e43348837ef8db91f0d625b3dec568c641bd7cd39e6afc0ef1dd154aa8140af7</vt:lpwstr>
  </property>
</Properties>
</file>