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EF93" w14:textId="126AACA0" w:rsidR="00E01FF5" w:rsidRDefault="00953046" w:rsidP="00953046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Ontvang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marktbericht</w:t>
      </w:r>
      <w:proofErr w:type="spellEnd"/>
    </w:p>
    <w:p w14:paraId="6D97F7F1" w14:textId="5AF7F9BC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Ontvangen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marktbericht</w:t>
      </w:r>
      <w:proofErr w:type="spellEnd"/>
    </w:p>
    <w:p w14:paraId="5B27888D" w14:textId="52E7E107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Technische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ontvangstbevestiging</w:t>
      </w:r>
      <w:proofErr w:type="spellEnd"/>
    </w:p>
    <w:p w14:paraId="28BD89A9" w14:textId="09D5CFE9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Technische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validatie</w:t>
      </w:r>
      <w:proofErr w:type="spellEnd"/>
      <w:r>
        <w:rPr>
          <w:lang w:val="en-US"/>
        </w:rPr>
        <w:tab/>
      </w:r>
    </w:p>
    <w:p w14:paraId="0EF7B5C9" w14:textId="581659A2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Logging van </w:t>
      </w:r>
      <w:proofErr w:type="spellStart"/>
      <w:r>
        <w:rPr>
          <w:lang w:val="en-US"/>
        </w:rPr>
        <w:t>ontvangsttijd</w:t>
      </w:r>
      <w:proofErr w:type="spellEnd"/>
    </w:p>
    <w:p w14:paraId="0BEF6A1B" w14:textId="5B0A6E72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Identificatie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berichttype</w:t>
      </w:r>
      <w:proofErr w:type="spellEnd"/>
    </w:p>
    <w:p w14:paraId="25EDEAC3" w14:textId="10299530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Handmatige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opvoer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berichten</w:t>
      </w:r>
      <w:proofErr w:type="spellEnd"/>
    </w:p>
    <w:p w14:paraId="72EE9EEE" w14:textId="13A4004B" w:rsidR="00953046" w:rsidRDefault="00953046" w:rsidP="00953046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Classificeer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bericht</w:t>
      </w:r>
      <w:proofErr w:type="spellEnd"/>
    </w:p>
    <w:p w14:paraId="7F86C327" w14:textId="76F4B9C4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Classificeer</w:t>
      </w:r>
      <w:proofErr w:type="spellEnd"/>
      <w:r>
        <w:rPr>
          <w:lang w:val="en-US"/>
        </w:rPr>
        <w:t xml:space="preserve"> van </w:t>
      </w:r>
      <w:proofErr w:type="spellStart"/>
      <w:r>
        <w:rPr>
          <w:lang w:val="en-US"/>
        </w:rPr>
        <w:t>berichttype</w:t>
      </w:r>
      <w:proofErr w:type="spellEnd"/>
    </w:p>
    <w:p w14:paraId="5E943D3F" w14:textId="357DA0F6" w:rsidR="00953046" w:rsidRDefault="00953046" w:rsidP="00953046">
      <w:pPr>
        <w:pStyle w:val="Lijstaline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Bepalen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prioriteit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berichttype</w:t>
      </w:r>
      <w:proofErr w:type="spellEnd"/>
      <w:r>
        <w:rPr>
          <w:lang w:val="en-US"/>
        </w:rPr>
        <w:t xml:space="preserve"> </w:t>
      </w:r>
    </w:p>
    <w:p w14:paraId="7A33B364" w14:textId="18DD4DE2" w:rsidR="00953046" w:rsidRP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 w:rsidRPr="00953046">
        <w:rPr>
          <w:lang w:val="nl-NL"/>
        </w:rPr>
        <w:t>Plaatsen in wachtrij(event-</w:t>
      </w:r>
      <w:proofErr w:type="spellStart"/>
      <w:r w:rsidRPr="00953046">
        <w:rPr>
          <w:lang w:val="nl-NL"/>
        </w:rPr>
        <w:t>driven</w:t>
      </w:r>
      <w:proofErr w:type="spellEnd"/>
      <w:r w:rsidRPr="00953046">
        <w:rPr>
          <w:lang w:val="nl-NL"/>
        </w:rPr>
        <w:t>)</w:t>
      </w:r>
    </w:p>
    <w:p w14:paraId="3E340CB0" w14:textId="1DC66EB8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Uitzondering parkeren</w:t>
      </w:r>
    </w:p>
    <w:p w14:paraId="691D598C" w14:textId="4FAC37CD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Uitval opnieuw verwerken</w:t>
      </w:r>
    </w:p>
    <w:p w14:paraId="2C799299" w14:textId="08A75912" w:rsidR="00953046" w:rsidRDefault="00953046" w:rsidP="00953046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Valideer bericht</w:t>
      </w:r>
    </w:p>
    <w:p w14:paraId="76E94560" w14:textId="0CA8BA75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Operational</w:t>
      </w:r>
      <w:proofErr w:type="spellEnd"/>
      <w:r>
        <w:rPr>
          <w:lang w:val="nl-NL"/>
        </w:rPr>
        <w:t xml:space="preserve"> BRP register</w:t>
      </w:r>
    </w:p>
    <w:p w14:paraId="3C2BABCB" w14:textId="27CEEACC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Uitvoeren </w:t>
      </w:r>
      <w:proofErr w:type="spellStart"/>
      <w:r>
        <w:rPr>
          <w:lang w:val="nl-NL"/>
        </w:rPr>
        <w:t>marktbusiness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validaties</w:t>
      </w:r>
      <w:proofErr w:type="spellEnd"/>
    </w:p>
    <w:p w14:paraId="0239C12F" w14:textId="28FAEFDA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Controle op verplichte velden</w:t>
      </w:r>
    </w:p>
    <w:p w14:paraId="79E5A46F" w14:textId="687226F1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Validatieregels configureerbaar</w:t>
      </w:r>
    </w:p>
    <w:p w14:paraId="62B059D3" w14:textId="4AC0E2DB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Tijdvenster-</w:t>
      </w:r>
      <w:proofErr w:type="spellStart"/>
      <w:r>
        <w:rPr>
          <w:lang w:val="nl-NL"/>
        </w:rPr>
        <w:t>validaties</w:t>
      </w:r>
      <w:proofErr w:type="spellEnd"/>
    </w:p>
    <w:p w14:paraId="7A9F91DC" w14:textId="266EFFBB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Controle op volgordelijkheid</w:t>
      </w:r>
    </w:p>
    <w:p w14:paraId="68D78B00" w14:textId="1136D799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Herbruikbare validatieregels</w:t>
      </w:r>
    </w:p>
    <w:p w14:paraId="2E147611" w14:textId="707B8AAD" w:rsidR="00953046" w:rsidRDefault="00953046" w:rsidP="00953046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Bepaal uitkomst </w:t>
      </w:r>
    </w:p>
    <w:p w14:paraId="3C368C67" w14:textId="0CEED987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Genereren ACK bij succes </w:t>
      </w:r>
    </w:p>
    <w:p w14:paraId="4189D010" w14:textId="70E99C41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Genereren NACK bij fouten</w:t>
      </w:r>
    </w:p>
    <w:p w14:paraId="51B61B0E" w14:textId="4929A04E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Toevoegen foutcodes bij NACK </w:t>
      </w:r>
    </w:p>
    <w:p w14:paraId="26CF14EC" w14:textId="548FFC25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Vastleggen validatieresultaat</w:t>
      </w:r>
    </w:p>
    <w:p w14:paraId="61F147EC" w14:textId="723C052A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Configuratie:NACK</w:t>
      </w:r>
      <w:proofErr w:type="spellEnd"/>
      <w:r>
        <w:rPr>
          <w:lang w:val="nl-NL"/>
        </w:rPr>
        <w:t xml:space="preserve"> wel/niet intern doorzetten</w:t>
      </w:r>
    </w:p>
    <w:p w14:paraId="0A7E07C2" w14:textId="570581C6" w:rsidR="00953046" w:rsidRDefault="00953046" w:rsidP="00953046">
      <w:pPr>
        <w:pStyle w:val="Lijstalinea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Versuur</w:t>
      </w:r>
      <w:proofErr w:type="spellEnd"/>
      <w:r>
        <w:rPr>
          <w:lang w:val="nl-NL"/>
        </w:rPr>
        <w:t xml:space="preserve"> marktrespons</w:t>
      </w:r>
    </w:p>
    <w:p w14:paraId="6C0F4F8E" w14:textId="684EC34C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Versturen ACK/NACK richting markt</w:t>
      </w:r>
    </w:p>
    <w:p w14:paraId="1A5A114E" w14:textId="06CACAE3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Geconfigureerd respons versturen</w:t>
      </w:r>
    </w:p>
    <w:p w14:paraId="2A50EF73" w14:textId="29C9A1B0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Logging</w:t>
      </w:r>
      <w:proofErr w:type="spellEnd"/>
      <w:r>
        <w:rPr>
          <w:lang w:val="nl-NL"/>
        </w:rPr>
        <w:t xml:space="preserve"> verzendtijd</w:t>
      </w:r>
    </w:p>
    <w:p w14:paraId="10B17425" w14:textId="70C644F6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Zeflstandig</w:t>
      </w:r>
      <w:proofErr w:type="spellEnd"/>
      <w:r>
        <w:rPr>
          <w:lang w:val="nl-NL"/>
        </w:rPr>
        <w:t xml:space="preserve"> versturen uitgaande berichten</w:t>
      </w:r>
    </w:p>
    <w:p w14:paraId="08C8586A" w14:textId="38270514" w:rsidR="00953046" w:rsidRDefault="00953046" w:rsidP="00953046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Lever bericht aan </w:t>
      </w:r>
      <w:proofErr w:type="spellStart"/>
      <w:r>
        <w:rPr>
          <w:lang w:val="nl-NL"/>
        </w:rPr>
        <w:t>mdp</w:t>
      </w:r>
      <w:proofErr w:type="spellEnd"/>
    </w:p>
    <w:p w14:paraId="697F4970" w14:textId="4AA17689" w:rsid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Doorzetten origineel bericht naar </w:t>
      </w:r>
      <w:proofErr w:type="spellStart"/>
      <w:r>
        <w:rPr>
          <w:lang w:val="nl-NL"/>
        </w:rPr>
        <w:t>raw-layer</w:t>
      </w:r>
      <w:proofErr w:type="spellEnd"/>
    </w:p>
    <w:p w14:paraId="4085A13E" w14:textId="017817E1" w:rsidR="00953046" w:rsidRPr="00953046" w:rsidRDefault="00953046" w:rsidP="00953046">
      <w:pPr>
        <w:pStyle w:val="Lijstalinea"/>
        <w:numPr>
          <w:ilvl w:val="1"/>
          <w:numId w:val="1"/>
        </w:numPr>
        <w:rPr>
          <w:lang w:val="nl-NL"/>
        </w:rPr>
      </w:pPr>
      <w:r>
        <w:rPr>
          <w:lang w:val="nl-NL"/>
        </w:rPr>
        <w:t>Vastleggen afleverstatus</w:t>
      </w:r>
    </w:p>
    <w:sectPr w:rsidR="00953046" w:rsidRPr="00953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743D"/>
    <w:multiLevelType w:val="hybridMultilevel"/>
    <w:tmpl w:val="DF44BF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46"/>
    <w:rsid w:val="001825FA"/>
    <w:rsid w:val="005D762D"/>
    <w:rsid w:val="00953046"/>
    <w:rsid w:val="00DF1E9D"/>
    <w:rsid w:val="00E0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9D2F3"/>
  <w15:chartTrackingRefBased/>
  <w15:docId w15:val="{CED571B5-E1EE-4941-9AA2-915934C3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5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5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53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5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53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5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5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5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5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53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53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53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530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530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530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530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530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530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5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5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5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5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5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530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530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530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53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530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53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Loek van de Loo</dc:creator>
  <cp:keywords/>
  <dc:description/>
  <cp:lastModifiedBy>Loek van de Loo</cp:lastModifiedBy>
  <cp:revision>1</cp:revision>
  <dcterms:created xsi:type="dcterms:W3CDTF">2026-03-11T14:05:00Z</dcterms:created>
  <dcterms:modified xsi:type="dcterms:W3CDTF">2026-03-11T14:19:00Z</dcterms:modified>
</cp:coreProperties>
</file>