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B28F4" w14:textId="2C5B7C6A" w:rsidR="00080252" w:rsidRDefault="00080252" w:rsidP="00080252">
      <w:pPr>
        <w:jc w:val="center"/>
      </w:pPr>
      <w:bookmarkStart w:id="0" w:name="_Hlk142035102"/>
      <w:r w:rsidRPr="002802F1">
        <w:rPr>
          <w:b/>
          <w:bCs/>
          <w:u w:val="single"/>
        </w:rPr>
        <w:t>7/</w:t>
      </w:r>
      <w:r>
        <w:rPr>
          <w:b/>
          <w:bCs/>
          <w:u w:val="single"/>
        </w:rPr>
        <w:t>31</w:t>
      </w:r>
      <w:r w:rsidRPr="002802F1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Week </w:t>
      </w:r>
      <w:r w:rsidRPr="002802F1">
        <w:rPr>
          <w:b/>
          <w:bCs/>
          <w:u w:val="single"/>
        </w:rPr>
        <w:t>Agenda</w:t>
      </w:r>
    </w:p>
    <w:p w14:paraId="2F4250D2" w14:textId="550C95A1" w:rsidR="00080252" w:rsidRPr="00080252" w:rsidRDefault="00080252" w:rsidP="00D62521">
      <w:r>
        <w:t>Monday 7/31</w:t>
      </w:r>
      <w:r w:rsidR="00D62521">
        <w:t xml:space="preserve"> (</w:t>
      </w:r>
      <w:r w:rsidR="00426D24">
        <w:t xml:space="preserve">Lenfest </w:t>
      </w:r>
      <w:r w:rsidR="00D62521">
        <w:t>panel)</w:t>
      </w:r>
    </w:p>
    <w:p w14:paraId="4E7CCC79" w14:textId="3C9F384A" w:rsidR="00080252" w:rsidRDefault="00080252" w:rsidP="00080252">
      <w:r>
        <w:t>Tuesday 8/1:</w:t>
      </w:r>
    </w:p>
    <w:p w14:paraId="5E6EB4EA" w14:textId="6C13AA7E" w:rsidR="00D62521" w:rsidRDefault="00000000" w:rsidP="00041504">
      <w:sdt>
        <w:sdtPr>
          <w:rPr>
            <w:rFonts w:ascii="MS Gothic" w:eastAsia="MS Gothic" w:hAnsi="MS Gothic"/>
          </w:rPr>
          <w:id w:val="-195755007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41504">
            <w:rPr>
              <w:rFonts w:ascii="MS Gothic" w:eastAsia="MS Gothic" w:hAnsi="MS Gothic" w:hint="eastAsia"/>
            </w:rPr>
            <w:t>☒</w:t>
          </w:r>
        </w:sdtContent>
      </w:sdt>
      <w:r w:rsidR="00721F63">
        <w:tab/>
      </w:r>
      <w:r w:rsidR="00041504">
        <w:t>Fix MIC code</w:t>
      </w:r>
    </w:p>
    <w:p w14:paraId="61B40B63" w14:textId="53407D4C" w:rsidR="00041504" w:rsidRDefault="00000000" w:rsidP="00041504">
      <w:sdt>
        <w:sdtPr>
          <w:rPr>
            <w:rFonts w:ascii="MS Gothic" w:eastAsia="MS Gothic" w:hAnsi="MS Gothic"/>
          </w:rPr>
          <w:id w:val="-150504648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41504">
            <w:rPr>
              <w:rFonts w:ascii="MS Gothic" w:eastAsia="MS Gothic" w:hAnsi="MS Gothic" w:hint="eastAsia"/>
            </w:rPr>
            <w:t>☒</w:t>
          </w:r>
        </w:sdtContent>
      </w:sdt>
      <w:r w:rsidR="00041504">
        <w:tab/>
        <w:t>Begin JHU research summary</w:t>
      </w:r>
    </w:p>
    <w:p w14:paraId="258D3D25" w14:textId="5A10D822" w:rsidR="00041504" w:rsidRDefault="00000000" w:rsidP="00041504">
      <w:sdt>
        <w:sdtPr>
          <w:rPr>
            <w:rFonts w:ascii="MS Gothic" w:eastAsia="MS Gothic" w:hAnsi="MS Gothic"/>
          </w:rPr>
          <w:id w:val="1124091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41504">
            <w:rPr>
              <w:rFonts w:ascii="MS Gothic" w:eastAsia="MS Gothic" w:hAnsi="MS Gothic" w:hint="eastAsia"/>
            </w:rPr>
            <w:t>☐</w:t>
          </w:r>
        </w:sdtContent>
      </w:sdt>
      <w:r w:rsidR="00041504">
        <w:tab/>
        <w:t>Make box-and-whisker plots for HOI</w:t>
      </w:r>
    </w:p>
    <w:p w14:paraId="7FF481EF" w14:textId="3625E11B" w:rsidR="00080252" w:rsidRDefault="00080252" w:rsidP="00080252">
      <w:r>
        <w:t>Wednesday 8/2:</w:t>
      </w:r>
    </w:p>
    <w:p w14:paraId="4D56124A" w14:textId="11E6B094" w:rsidR="00041504" w:rsidRDefault="00000000" w:rsidP="00080252">
      <w:sdt>
        <w:sdtPr>
          <w:rPr>
            <w:rFonts w:ascii="MS Gothic" w:eastAsia="MS Gothic" w:hAnsi="MS Gothic"/>
          </w:rPr>
          <w:id w:val="-210008998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B3905">
            <w:rPr>
              <w:rFonts w:ascii="MS Gothic" w:eastAsia="MS Gothic" w:hAnsi="MS Gothic" w:hint="eastAsia"/>
            </w:rPr>
            <w:t>☒</w:t>
          </w:r>
        </w:sdtContent>
      </w:sdt>
      <w:r w:rsidR="00041504">
        <w:tab/>
        <w:t>Make PBS for antibiotic screen and HOI coculture</w:t>
      </w:r>
    </w:p>
    <w:p w14:paraId="75330A84" w14:textId="74DB089F" w:rsidR="000968F7" w:rsidRDefault="000968F7" w:rsidP="00080252">
      <w:sdt>
        <w:sdtPr>
          <w:rPr>
            <w:rFonts w:ascii="MS Gothic" w:eastAsia="MS Gothic" w:hAnsi="MS Gothic" w:hint="eastAsia"/>
          </w:rPr>
          <w:id w:val="109999497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C2846">
            <w:rPr>
              <w:rFonts w:ascii="MS Gothic" w:eastAsia="MS Gothic" w:hAnsi="MS Gothic" w:hint="eastAsia"/>
            </w:rPr>
            <w:t>☒</w:t>
          </w:r>
        </w:sdtContent>
      </w:sdt>
      <w:r>
        <w:tab/>
        <w:t xml:space="preserve">Make </w:t>
      </w:r>
      <w:r>
        <w:t>more MYPL</w:t>
      </w:r>
      <w:r>
        <w:t xml:space="preserve"> for antibiotic screen</w:t>
      </w:r>
      <w:r>
        <w:t xml:space="preserve"> (old bottle contaminated)</w:t>
      </w:r>
    </w:p>
    <w:p w14:paraId="7D93FDC0" w14:textId="5253D339" w:rsidR="00D62521" w:rsidRDefault="00000000" w:rsidP="00080252">
      <w:sdt>
        <w:sdtPr>
          <w:rPr>
            <w:rFonts w:ascii="MS Gothic" w:eastAsia="MS Gothic" w:hAnsi="MS Gothic"/>
          </w:rPr>
          <w:id w:val="-197227340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A1AC6">
            <w:rPr>
              <w:rFonts w:ascii="MS Gothic" w:eastAsia="MS Gothic" w:hAnsi="MS Gothic" w:hint="eastAsia"/>
            </w:rPr>
            <w:t>☒</w:t>
          </w:r>
        </w:sdtContent>
      </w:sdt>
      <w:r w:rsidR="00D62521">
        <w:tab/>
        <w:t>HOI coculture experiment</w:t>
      </w:r>
    </w:p>
    <w:p w14:paraId="5C7838B0" w14:textId="3ED02623" w:rsidR="00D62521" w:rsidRDefault="00000000" w:rsidP="00250526">
      <w:pPr>
        <w:ind w:left="720" w:hanging="720"/>
      </w:pPr>
      <w:sdt>
        <w:sdtPr>
          <w:rPr>
            <w:rFonts w:ascii="MS Gothic" w:eastAsia="MS Gothic" w:hAnsi="MS Gothic"/>
          </w:rPr>
          <w:id w:val="-19194699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C2846">
            <w:rPr>
              <w:rFonts w:ascii="MS Gothic" w:eastAsia="MS Gothic" w:hAnsi="MS Gothic" w:hint="eastAsia"/>
            </w:rPr>
            <w:t>☐</w:t>
          </w:r>
        </w:sdtContent>
      </w:sdt>
      <w:r w:rsidR="00D62521">
        <w:tab/>
        <w:t>Make MRS/Kan square plates with lower concentration for use on 8/</w:t>
      </w:r>
      <w:r w:rsidR="00426D24">
        <w:t>4</w:t>
      </w:r>
      <w:r w:rsidR="00250526">
        <w:t xml:space="preserve"> (no beakers left for agar, MYPL made)</w:t>
      </w:r>
    </w:p>
    <w:p w14:paraId="1D64DC73" w14:textId="41556646" w:rsidR="00041504" w:rsidRDefault="00000000" w:rsidP="00080252">
      <w:sdt>
        <w:sdtPr>
          <w:rPr>
            <w:rFonts w:ascii="MS Gothic" w:eastAsia="MS Gothic" w:hAnsi="MS Gothic"/>
          </w:rPr>
          <w:id w:val="-79313326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C2846">
            <w:rPr>
              <w:rFonts w:ascii="MS Gothic" w:eastAsia="MS Gothic" w:hAnsi="MS Gothic" w:hint="eastAsia"/>
            </w:rPr>
            <w:t>☒</w:t>
          </w:r>
        </w:sdtContent>
      </w:sdt>
      <w:r w:rsidR="00041504">
        <w:tab/>
        <w:t xml:space="preserve"> Antibiotic screen (Ac against Erm/Gen</w:t>
      </w:r>
      <w:r w:rsidR="005E3973">
        <w:t>/Kan/Rif</w:t>
      </w:r>
      <w:r w:rsidR="00041504">
        <w:t>)</w:t>
      </w:r>
    </w:p>
    <w:p w14:paraId="3E876017" w14:textId="71572BF6" w:rsidR="00080252" w:rsidRDefault="00080252" w:rsidP="00080252">
      <w:r>
        <w:t xml:space="preserve">Thursday </w:t>
      </w:r>
      <w:r w:rsidR="0013454F">
        <w:t>8/3 (day off)</w:t>
      </w:r>
      <w:r>
        <w:t>:</w:t>
      </w:r>
    </w:p>
    <w:p w14:paraId="3983DE42" w14:textId="4B1DA913" w:rsidR="0013454F" w:rsidRDefault="00000000" w:rsidP="0013454F">
      <w:sdt>
        <w:sdtPr>
          <w:rPr>
            <w:rFonts w:ascii="MS Gothic" w:eastAsia="MS Gothic" w:hAnsi="MS Gothic"/>
          </w:rPr>
          <w:id w:val="-3969065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14463">
            <w:rPr>
              <w:rFonts w:ascii="MS Gothic" w:eastAsia="MS Gothic" w:hAnsi="MS Gothic" w:hint="eastAsia"/>
            </w:rPr>
            <w:t>☒</w:t>
          </w:r>
        </w:sdtContent>
      </w:sdt>
      <w:r w:rsidR="0013454F">
        <w:tab/>
      </w:r>
      <w:bookmarkStart w:id="1" w:name="_Hlk142035878"/>
      <w:r w:rsidR="0013454F">
        <w:t>Liquid culture</w:t>
      </w:r>
      <w:r w:rsidR="00114463">
        <w:t xml:space="preserve"> As </w:t>
      </w:r>
      <w:r w:rsidR="0013454F">
        <w:t>for use on 8/4</w:t>
      </w:r>
      <w:bookmarkEnd w:id="1"/>
      <w:r w:rsidR="00114463">
        <w:t xml:space="preserve"> (Josh did this for me)</w:t>
      </w:r>
    </w:p>
    <w:p w14:paraId="604BF3D2" w14:textId="5742F13D" w:rsidR="00041504" w:rsidRDefault="00000000" w:rsidP="0013454F">
      <w:sdt>
        <w:sdtPr>
          <w:rPr>
            <w:rFonts w:ascii="MS Gothic" w:eastAsia="MS Gothic" w:hAnsi="MS Gothic"/>
          </w:rPr>
          <w:id w:val="-118003587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A7ACC">
            <w:rPr>
              <w:rFonts w:ascii="MS Gothic" w:eastAsia="MS Gothic" w:hAnsi="MS Gothic" w:hint="eastAsia"/>
            </w:rPr>
            <w:t>☒</w:t>
          </w:r>
        </w:sdtContent>
      </w:sdt>
      <w:r w:rsidR="00041504">
        <w:tab/>
        <w:t>Continue JHU research summary</w:t>
      </w:r>
    </w:p>
    <w:p w14:paraId="4BC245F3" w14:textId="60EFC78D" w:rsidR="00080252" w:rsidRDefault="00080252" w:rsidP="00080252">
      <w:r>
        <w:t xml:space="preserve">Friday </w:t>
      </w:r>
      <w:r w:rsidR="0013454F">
        <w:t>8/4</w:t>
      </w:r>
      <w:r>
        <w:t>:</w:t>
      </w:r>
    </w:p>
    <w:bookmarkStart w:id="2" w:name="_Hlk142035840"/>
    <w:p w14:paraId="0A7A50B7" w14:textId="137B3ECC" w:rsidR="00D62521" w:rsidRDefault="00000000" w:rsidP="00080252">
      <w:sdt>
        <w:sdtPr>
          <w:rPr>
            <w:rFonts w:ascii="MS Gothic" w:eastAsia="MS Gothic" w:hAnsi="MS Gothic"/>
          </w:rPr>
          <w:id w:val="18654750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62521">
            <w:rPr>
              <w:rFonts w:ascii="MS Gothic" w:eastAsia="MS Gothic" w:hAnsi="MS Gothic" w:hint="eastAsia"/>
            </w:rPr>
            <w:t>☐</w:t>
          </w:r>
        </w:sdtContent>
      </w:sdt>
      <w:r w:rsidR="00D62521">
        <w:tab/>
      </w:r>
      <w:proofErr w:type="spellStart"/>
      <w:r w:rsidR="00D62521">
        <w:t>Lp</w:t>
      </w:r>
      <w:proofErr w:type="spellEnd"/>
      <w:r w:rsidR="00D62521">
        <w:t xml:space="preserve"> gDNA extraction (if primers are obtained)</w:t>
      </w:r>
    </w:p>
    <w:bookmarkEnd w:id="2"/>
    <w:p w14:paraId="03512F8D" w14:textId="2225E219" w:rsidR="00250526" w:rsidRDefault="00250526" w:rsidP="00080252">
      <w:sdt>
        <w:sdtPr>
          <w:rPr>
            <w:rFonts w:ascii="MS Gothic" w:eastAsia="MS Gothic" w:hAnsi="MS Gothic"/>
          </w:rPr>
          <w:id w:val="-11878267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>Make MRS/Kan square plates with lower</w:t>
      </w:r>
      <w:r>
        <w:t xml:space="preserve"> concentration</w:t>
      </w:r>
    </w:p>
    <w:bookmarkStart w:id="3" w:name="_Hlk142035175"/>
    <w:p w14:paraId="7F65B6B9" w14:textId="7F10700E" w:rsidR="00D62521" w:rsidRDefault="00000000" w:rsidP="00D62521">
      <w:sdt>
        <w:sdtPr>
          <w:rPr>
            <w:rFonts w:ascii="MS Gothic" w:eastAsia="MS Gothic" w:hAnsi="MS Gothic"/>
          </w:rPr>
          <w:id w:val="-2394175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80252">
            <w:rPr>
              <w:rFonts w:ascii="MS Gothic" w:eastAsia="MS Gothic" w:hAnsi="MS Gothic" w:hint="eastAsia"/>
            </w:rPr>
            <w:t>☐</w:t>
          </w:r>
        </w:sdtContent>
      </w:sdt>
      <w:r w:rsidR="00080252">
        <w:tab/>
      </w:r>
      <w:r w:rsidR="00D62521">
        <w:t>Antibiotic screen (A</w:t>
      </w:r>
      <w:r w:rsidR="004C6937">
        <w:t>s</w:t>
      </w:r>
      <w:r w:rsidR="00D62521">
        <w:t xml:space="preserve"> against</w:t>
      </w:r>
      <w:r w:rsidR="004C6937">
        <w:t xml:space="preserve"> Cam/Carb/Erm/Gen)</w:t>
      </w:r>
      <w:r w:rsidR="004A29AA">
        <w:t xml:space="preserve"> (cultures did not grow)</w:t>
      </w:r>
    </w:p>
    <w:p w14:paraId="3BB7B15C" w14:textId="590ABE3F" w:rsidR="008B46D6" w:rsidRDefault="008B46D6" w:rsidP="00D62521">
      <w:sdt>
        <w:sdtPr>
          <w:rPr>
            <w:rFonts w:ascii="MS Gothic" w:eastAsia="MS Gothic" w:hAnsi="MS Gothic"/>
          </w:rPr>
          <w:id w:val="-118227927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11937">
            <w:rPr>
              <w:rFonts w:ascii="MS Gothic" w:eastAsia="MS Gothic" w:hAnsi="MS Gothic" w:hint="eastAsia"/>
            </w:rPr>
            <w:t>☒</w:t>
          </w:r>
        </w:sdtContent>
      </w:sdt>
      <w:r>
        <w:tab/>
      </w:r>
      <w:r>
        <w:t xml:space="preserve">Plate ZTGS + Josh’s </w:t>
      </w:r>
      <w:proofErr w:type="spellStart"/>
      <w:r>
        <w:t>Lp</w:t>
      </w:r>
      <w:proofErr w:type="spellEnd"/>
    </w:p>
    <w:bookmarkEnd w:id="3"/>
    <w:p w14:paraId="65E0E4B2" w14:textId="245D8825" w:rsidR="00080252" w:rsidRDefault="00000000" w:rsidP="00080252">
      <w:sdt>
        <w:sdtPr>
          <w:rPr>
            <w:rFonts w:ascii="MS Gothic" w:eastAsia="MS Gothic" w:hAnsi="MS Gothic"/>
          </w:rPr>
          <w:id w:val="152189586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A29AA">
            <w:rPr>
              <w:rFonts w:ascii="MS Gothic" w:eastAsia="MS Gothic" w:hAnsi="MS Gothic" w:hint="eastAsia"/>
            </w:rPr>
            <w:t>☒</w:t>
          </w:r>
        </w:sdtContent>
      </w:sdt>
      <w:r w:rsidR="00080252">
        <w:tab/>
      </w:r>
      <w:r w:rsidR="0013454F">
        <w:t xml:space="preserve">Liquid culture </w:t>
      </w:r>
      <w:r w:rsidR="005E3973">
        <w:t>A</w:t>
      </w:r>
      <w:r w:rsidR="00114463">
        <w:t>c/Am/At for use on 8/7</w:t>
      </w:r>
    </w:p>
    <w:p w14:paraId="7D62BDB0" w14:textId="451B41D1" w:rsidR="00080252" w:rsidRDefault="00000000" w:rsidP="00080252">
      <w:sdt>
        <w:sdtPr>
          <w:rPr>
            <w:rFonts w:ascii="MS Gothic" w:eastAsia="MS Gothic" w:hAnsi="MS Gothic"/>
          </w:rPr>
          <w:id w:val="-11256889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80252">
            <w:rPr>
              <w:rFonts w:ascii="MS Gothic" w:eastAsia="MS Gothic" w:hAnsi="MS Gothic" w:hint="eastAsia"/>
            </w:rPr>
            <w:t>☐</w:t>
          </w:r>
        </w:sdtContent>
      </w:sdt>
      <w:r w:rsidR="00080252">
        <w:tab/>
        <w:t>Progress meeting @ 11am</w:t>
      </w:r>
    </w:p>
    <w:p w14:paraId="2BA387AF" w14:textId="3CBC11EE" w:rsidR="00D62521" w:rsidRDefault="00000000" w:rsidP="00080252">
      <w:sdt>
        <w:sdtPr>
          <w:rPr>
            <w:rFonts w:ascii="MS Gothic" w:eastAsia="MS Gothic" w:hAnsi="MS Gothic"/>
          </w:rPr>
          <w:id w:val="-18631153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62521">
            <w:rPr>
              <w:rFonts w:ascii="MS Gothic" w:eastAsia="MS Gothic" w:hAnsi="MS Gothic" w:hint="eastAsia"/>
            </w:rPr>
            <w:t>☐</w:t>
          </w:r>
        </w:sdtContent>
      </w:sdt>
      <w:r w:rsidR="00D62521">
        <w:tab/>
        <w:t>Pull HOI, spot plate cocultures from 7/31</w:t>
      </w:r>
      <w:r w:rsidR="00334004">
        <w:t xml:space="preserve"> (no growth from </w:t>
      </w:r>
      <w:proofErr w:type="spellStart"/>
      <w:r w:rsidR="00334004">
        <w:t>Lp</w:t>
      </w:r>
      <w:proofErr w:type="spellEnd"/>
      <w:r w:rsidR="00334004">
        <w:t>, must redo again)</w:t>
      </w:r>
    </w:p>
    <w:p w14:paraId="224CB60D" w14:textId="47934A70" w:rsidR="00D62521" w:rsidRDefault="00D62521" w:rsidP="00080252">
      <w:r>
        <w:t>Saturday 8/5:</w:t>
      </w:r>
    </w:p>
    <w:p w14:paraId="7F973377" w14:textId="3136510F" w:rsidR="00D62521" w:rsidRDefault="00000000" w:rsidP="00080252">
      <w:sdt>
        <w:sdtPr>
          <w:rPr>
            <w:rFonts w:ascii="MS Gothic" w:eastAsia="MS Gothic" w:hAnsi="MS Gothic"/>
          </w:rPr>
          <w:id w:val="-8517213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62521">
            <w:rPr>
              <w:rFonts w:ascii="MS Gothic" w:eastAsia="MS Gothic" w:hAnsi="MS Gothic" w:hint="eastAsia"/>
            </w:rPr>
            <w:t>☐</w:t>
          </w:r>
        </w:sdtContent>
      </w:sdt>
      <w:r w:rsidR="00D62521">
        <w:tab/>
        <w:t>Check HOI plates, pull if necessary</w:t>
      </w:r>
      <w:r w:rsidR="00311937">
        <w:t xml:space="preserve"> (see 8/4)</w:t>
      </w:r>
    </w:p>
    <w:p w14:paraId="1B5975D1" w14:textId="166ED072" w:rsidR="00D62521" w:rsidRDefault="00D62521" w:rsidP="00080252">
      <w:r>
        <w:t>Sunday 8/6:</w:t>
      </w:r>
    </w:p>
    <w:p w14:paraId="7F613C0E" w14:textId="787B8611" w:rsidR="00D62521" w:rsidRDefault="00000000" w:rsidP="00080252">
      <w:sdt>
        <w:sdtPr>
          <w:rPr>
            <w:rFonts w:ascii="MS Gothic" w:eastAsia="MS Gothic" w:hAnsi="MS Gothic"/>
          </w:rPr>
          <w:id w:val="20173414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62521">
            <w:rPr>
              <w:rFonts w:ascii="MS Gothic" w:eastAsia="MS Gothic" w:hAnsi="MS Gothic" w:hint="eastAsia"/>
            </w:rPr>
            <w:t>☐</w:t>
          </w:r>
        </w:sdtContent>
      </w:sdt>
      <w:r w:rsidR="00D62521">
        <w:tab/>
        <w:t>Check HOI plates, pull if necessary</w:t>
      </w:r>
      <w:r w:rsidR="00311937">
        <w:t xml:space="preserve"> (see 8/4)</w:t>
      </w:r>
    </w:p>
    <w:p w14:paraId="50140D7C" w14:textId="77777777" w:rsidR="00080252" w:rsidRDefault="00080252" w:rsidP="00080252"/>
    <w:p w14:paraId="2C563453" w14:textId="77777777" w:rsidR="00080252" w:rsidRDefault="00080252" w:rsidP="00080252">
      <w:r>
        <w:t>Down-time work:</w:t>
      </w:r>
    </w:p>
    <w:p w14:paraId="02222BAC" w14:textId="77777777" w:rsidR="00080252" w:rsidRDefault="00080252" w:rsidP="00080252">
      <w:pPr>
        <w:pStyle w:val="ListParagraph"/>
        <w:numPr>
          <w:ilvl w:val="0"/>
          <w:numId w:val="1"/>
        </w:numPr>
      </w:pPr>
      <w:r>
        <w:t>Any MIC/HOI code improvements</w:t>
      </w:r>
    </w:p>
    <w:p w14:paraId="73F21EF4" w14:textId="77777777" w:rsidR="00080252" w:rsidRDefault="00080252" w:rsidP="00080252">
      <w:pPr>
        <w:pStyle w:val="ListParagraph"/>
        <w:numPr>
          <w:ilvl w:val="0"/>
          <w:numId w:val="1"/>
        </w:numPr>
      </w:pPr>
      <w:r>
        <w:t>Reading relevant articles of interest</w:t>
      </w:r>
    </w:p>
    <w:p w14:paraId="2A9A5CB2" w14:textId="77777777" w:rsidR="00080252" w:rsidRDefault="00080252" w:rsidP="00080252">
      <w:pPr>
        <w:pStyle w:val="ListParagraph"/>
        <w:numPr>
          <w:ilvl w:val="0"/>
          <w:numId w:val="1"/>
        </w:numPr>
      </w:pPr>
      <w:r>
        <w:t>R/bioinformatics courses</w:t>
      </w:r>
    </w:p>
    <w:p w14:paraId="7593C294" w14:textId="137082F7" w:rsidR="000725F5" w:rsidRDefault="0013454F" w:rsidP="004C6937">
      <w:pPr>
        <w:pStyle w:val="ListParagraph"/>
        <w:numPr>
          <w:ilvl w:val="0"/>
          <w:numId w:val="1"/>
        </w:numPr>
      </w:pPr>
      <w:r>
        <w:t>JHU research summary</w:t>
      </w:r>
      <w:bookmarkEnd w:id="0"/>
    </w:p>
    <w:sectPr w:rsidR="00072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32992"/>
    <w:multiLevelType w:val="hybridMultilevel"/>
    <w:tmpl w:val="EA94C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014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252"/>
    <w:rsid w:val="00041504"/>
    <w:rsid w:val="000725F5"/>
    <w:rsid w:val="00080252"/>
    <w:rsid w:val="000968F7"/>
    <w:rsid w:val="00114463"/>
    <w:rsid w:val="0013454F"/>
    <w:rsid w:val="00250526"/>
    <w:rsid w:val="002A7ACC"/>
    <w:rsid w:val="002C2846"/>
    <w:rsid w:val="00311937"/>
    <w:rsid w:val="00334004"/>
    <w:rsid w:val="00426D24"/>
    <w:rsid w:val="004A29AA"/>
    <w:rsid w:val="004C6937"/>
    <w:rsid w:val="005E3973"/>
    <w:rsid w:val="00721F63"/>
    <w:rsid w:val="008B46D6"/>
    <w:rsid w:val="009B3905"/>
    <w:rsid w:val="00AA1AC6"/>
    <w:rsid w:val="00D6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036E0"/>
  <w15:chartTrackingRefBased/>
  <w15:docId w15:val="{2A0AA0D3-8F86-4EDE-A892-4F64C4313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2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7493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Miller</dc:creator>
  <cp:keywords/>
  <dc:description/>
  <cp:lastModifiedBy>Logan Miller</cp:lastModifiedBy>
  <cp:revision>4</cp:revision>
  <dcterms:created xsi:type="dcterms:W3CDTF">2023-07-27T18:44:00Z</dcterms:created>
  <dcterms:modified xsi:type="dcterms:W3CDTF">2023-08-07T15:45:00Z</dcterms:modified>
</cp:coreProperties>
</file>