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E669" w14:textId="2F5F30C1" w:rsidR="00CE5102" w:rsidRPr="003C66DA" w:rsidRDefault="00CE5102" w:rsidP="00CE5102">
      <w:pPr>
        <w:rPr>
          <w:b/>
          <w:bCs/>
        </w:rPr>
      </w:pPr>
      <w:r>
        <w:rPr>
          <w:b/>
          <w:bCs/>
          <w:highlight w:val="yellow"/>
        </w:rPr>
        <w:t>Pierce,</w:t>
      </w:r>
      <w:r w:rsidRPr="003C66DA">
        <w:rPr>
          <w:b/>
          <w:bCs/>
          <w:highlight w:val="yellow"/>
        </w:rPr>
        <w:t xml:space="preserve"> </w:t>
      </w:r>
      <w:r>
        <w:rPr>
          <w:b/>
          <w:bCs/>
        </w:rPr>
        <w:t>The Oldest Mining Town in Idaho</w:t>
      </w:r>
      <w:r>
        <w:rPr>
          <w:b/>
          <w:bCs/>
        </w:rPr>
        <w:tab/>
      </w:r>
      <w:r>
        <w:rPr>
          <w:b/>
          <w:bCs/>
        </w:rPr>
        <w:tab/>
      </w:r>
      <w:r>
        <w:rPr>
          <w:b/>
          <w:bCs/>
        </w:rPr>
        <w:tab/>
      </w:r>
      <w:proofErr w:type="spellStart"/>
      <w:r>
        <w:rPr>
          <w:b/>
          <w:bCs/>
        </w:rPr>
        <w:t>IDAHO</w:t>
      </w:r>
      <w:proofErr w:type="spellEnd"/>
      <w:r>
        <w:rPr>
          <w:b/>
          <w:bCs/>
        </w:rPr>
        <w:t xml:space="preserve"> EXPERIENCE</w:t>
      </w:r>
    </w:p>
    <w:p w14:paraId="6FC3906C" w14:textId="5C498DA6" w:rsidR="003B56D0" w:rsidRDefault="00FB50CF" w:rsidP="006F2591">
      <w:pPr>
        <w:rPr>
          <w:b/>
          <w:bCs/>
        </w:rPr>
      </w:pPr>
      <w:r>
        <w:pict w14:anchorId="69BD2BB6">
          <v:rect id="_x0000_i1027" style="width:0;height:1.5pt" o:hralign="center" o:bullet="t" o:hrstd="t" o:hr="t" fillcolor="#a0a0a0" stroked="f"/>
        </w:pict>
      </w:r>
      <w:r w:rsidR="006F2591">
        <w:t xml:space="preserve">ASSEBLED FROM </w: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r w:rsidR="006F2591">
        <w:rPr>
          <w:b/>
          <w:bCs/>
        </w:rPr>
        <w:t xml:space="preserve">S: </w:t>
      </w:r>
      <w:r w:rsidR="00CE5102">
        <w:rPr>
          <w:b/>
          <w:bCs/>
        </w:rPr>
        <w:t>Pierce Interviews &amp; Orofino</w:t>
      </w:r>
    </w:p>
    <w:p w14:paraId="1457C7D7" w14:textId="68A7DBB5" w:rsidR="003B6FB9" w:rsidRPr="00E212BD" w:rsidRDefault="00ED550F" w:rsidP="003B6FB9">
      <w:hyperlink r:id="rId6" w:history="1">
        <w:r w:rsidRPr="00ED550F">
          <w:rPr>
            <w:rStyle w:val="Hyperlink"/>
            <w:i/>
            <w:iCs/>
          </w:rPr>
          <w:t>https://youtu.be/tjpfHdnVMwA?si=4_qFh5x2PHHKiNfy&amp;t=2091</w:t>
        </w:r>
      </w:hyperlink>
      <w:r w:rsidRPr="00ED550F">
        <w:rPr>
          <w:i/>
          <w:iCs/>
        </w:rPr>
        <w:t xml:space="preserve"> (ADAM HAS THIS PRPROJ)</w:t>
      </w:r>
      <w:r w:rsidR="003B6FB9" w:rsidRPr="003B6FB9">
        <w:t xml:space="preserve"> </w:t>
      </w:r>
      <w:r w:rsidR="003B6FB9">
        <w:pict w14:anchorId="2BEF3F2F">
          <v:rect id="_x0000_i1032" style="width:468pt;height:1.5pt" o:hralign="center" o:hrstd="t" o:hrnoshade="t" o:hr="t" fillcolor="gray" stroked="f"/>
        </w:pict>
      </w:r>
    </w:p>
    <w:p w14:paraId="2C159DBC" w14:textId="77777777" w:rsidR="003B6FB9" w:rsidRDefault="003B6FB9" w:rsidP="003B6FB9">
      <w:pPr>
        <w:pBdr>
          <w:bottom w:val="single" w:sz="6" w:space="1" w:color="auto"/>
        </w:pBdr>
      </w:pPr>
      <w:r>
        <w:rPr>
          <w:b/>
          <w:bCs/>
        </w:rPr>
        <w:t>Producer/Writer:</w:t>
      </w:r>
      <w:r>
        <w:t xml:space="preserve"> Logan Finney</w:t>
      </w:r>
    </w:p>
    <w:p w14:paraId="4C3482BC" w14:textId="5450EDF1" w:rsidR="00E212BD" w:rsidRPr="00E212BD" w:rsidRDefault="00E212BD" w:rsidP="003B6FB9">
      <w:pPr>
        <w:pBdr>
          <w:bottom w:val="single" w:sz="6" w:space="1" w:color="auto"/>
        </w:pBdr>
      </w:pPr>
      <w:r w:rsidRPr="00E212BD">
        <w:rPr>
          <w:b/>
          <w:bCs/>
        </w:rPr>
        <w:t>Director/Editor:</w:t>
      </w:r>
      <w:r w:rsidRPr="00E212BD">
        <w:t xml:space="preserve"> Adam McCoy</w:t>
      </w:r>
    </w:p>
    <w:p w14:paraId="2A196D78" w14:textId="44A7C292" w:rsidR="00E212BD" w:rsidRPr="00E212BD" w:rsidRDefault="00E212BD" w:rsidP="00E212BD">
      <w:pPr>
        <w:rPr>
          <w:b/>
          <w:bCs/>
        </w:rPr>
      </w:pPr>
      <w:r>
        <w:rPr>
          <w:b/>
          <w:bCs/>
        </w:rPr>
        <w:t xml:space="preserve">PIERCE </w:t>
      </w:r>
      <w:r w:rsidRPr="00E212BD">
        <w:rPr>
          <w:b/>
          <w:bCs/>
        </w:rPr>
        <w:t xml:space="preserve">SEGMENT #1 = </w:t>
      </w:r>
      <w:r>
        <w:rPr>
          <w:b/>
          <w:bCs/>
        </w:rPr>
        <w:t>DISCOVERY OF GOLD</w:t>
      </w:r>
    </w:p>
    <w:p w14:paraId="2C896DD6" w14:textId="77777777" w:rsidR="00E212BD" w:rsidRPr="00E212BD" w:rsidRDefault="00FB50CF" w:rsidP="00E212BD">
      <w:r>
        <w:pict w14:anchorId="071F05F7">
          <v:rect id="_x0000_i1029" style="width:468pt;height:1.5pt" o:hralign="center" o:hrstd="t" o:hrnoshade="t" o:hr="t" fillcolor="gray" stroked="f"/>
        </w:pict>
      </w:r>
    </w:p>
    <w:p w14:paraId="44C6E682" w14:textId="77777777" w:rsidR="001D257A" w:rsidRPr="00463003" w:rsidRDefault="001D257A" w:rsidP="001D257A">
      <w:pPr>
        <w:rPr>
          <w:b/>
          <w:bCs/>
        </w:rPr>
      </w:pPr>
      <w:r w:rsidRPr="001D257A">
        <w:rPr>
          <w:b/>
          <w:bCs/>
        </w:rPr>
        <w:t xml:space="preserve">VO: </w:t>
      </w:r>
      <w:r w:rsidRPr="00463003">
        <w:rPr>
          <w:b/>
          <w:bCs/>
        </w:rPr>
        <w:t>Capt. Elias Pierce snuck onto the Nez Perce reservation and found fine gold, the namesake of Orofino. It didn’t take long for more pioneering gold miners to follow him.</w:t>
      </w:r>
    </w:p>
    <w:p w14:paraId="126C82D0" w14:textId="6EC478A5" w:rsidR="001D257A" w:rsidRDefault="001D257A" w:rsidP="00463003">
      <w:r>
        <w:t>---</w:t>
      </w:r>
    </w:p>
    <w:p w14:paraId="13DF21A8" w14:textId="7DBE8E78" w:rsidR="00463003" w:rsidRDefault="00463003" w:rsidP="00463003">
      <w:r>
        <w:t>John Bradbury:</w:t>
      </w:r>
    </w:p>
    <w:p w14:paraId="2233B9E6" w14:textId="3860DE54" w:rsidR="00463003" w:rsidRDefault="00463003" w:rsidP="00463003">
      <w:r w:rsidRPr="00463003">
        <w:t xml:space="preserve">[51:20] The major gold rush before this was in California. They all came from the East. This was the first major gold rush where they all came from the West. </w:t>
      </w:r>
    </w:p>
    <w:p w14:paraId="2DBAF15D" w14:textId="23A8C1A4" w:rsidR="00463003" w:rsidRDefault="00463003" w:rsidP="00463003">
      <w:r>
        <w:t>---</w:t>
      </w:r>
    </w:p>
    <w:p w14:paraId="7F57FB7D" w14:textId="6242E43B" w:rsidR="001D257A" w:rsidRPr="001D257A" w:rsidRDefault="001D257A" w:rsidP="00463003">
      <w:pPr>
        <w:rPr>
          <w:b/>
          <w:bCs/>
        </w:rPr>
      </w:pPr>
      <w:r w:rsidRPr="001D257A">
        <w:rPr>
          <w:b/>
          <w:bCs/>
        </w:rPr>
        <w:t xml:space="preserve">VO: John Bradbury is a local historian in north-central Idaho, who has studied the </w:t>
      </w:r>
      <w:r w:rsidR="008278D5" w:rsidRPr="001D257A">
        <w:rPr>
          <w:b/>
          <w:bCs/>
        </w:rPr>
        <w:t xml:space="preserve">recent logging history </w:t>
      </w:r>
      <w:r w:rsidR="008278D5">
        <w:rPr>
          <w:b/>
          <w:bCs/>
        </w:rPr>
        <w:t xml:space="preserve">and </w:t>
      </w:r>
      <w:r w:rsidRPr="001D257A">
        <w:rPr>
          <w:b/>
          <w:bCs/>
        </w:rPr>
        <w:t xml:space="preserve">early mining history of today’s Clearwater County. </w:t>
      </w:r>
    </w:p>
    <w:p w14:paraId="2756A534" w14:textId="4ACD4567" w:rsidR="001D257A" w:rsidRPr="00463003" w:rsidRDefault="001D257A" w:rsidP="00463003">
      <w:r>
        <w:t>---</w:t>
      </w:r>
    </w:p>
    <w:p w14:paraId="56AE87CE" w14:textId="77777777" w:rsidR="00463003" w:rsidRDefault="00463003" w:rsidP="00463003">
      <w:r>
        <w:t>John Bradbury:</w:t>
      </w:r>
    </w:p>
    <w:p w14:paraId="06A90946" w14:textId="5FDB88FE" w:rsidR="001D257A" w:rsidRDefault="00463003" w:rsidP="00463003">
      <w:r w:rsidRPr="00463003">
        <w:t xml:space="preserve">[50:04] They would take mules to go from here down to Lewiston. And it was an arduous trip. They had to go down to </w:t>
      </w:r>
      <w:proofErr w:type="gramStart"/>
      <w:r w:rsidRPr="00463003">
        <w:t>the Clearwater</w:t>
      </w:r>
      <w:proofErr w:type="gramEnd"/>
      <w:r w:rsidRPr="00463003">
        <w:t xml:space="preserve">. They had a ferry there across the Clearwater. Then they'd go up across the prairie — past where Nez Perce is now — and down through </w:t>
      </w:r>
      <w:proofErr w:type="spellStart"/>
      <w:r w:rsidRPr="00463003">
        <w:t>Culdesac</w:t>
      </w:r>
      <w:proofErr w:type="spellEnd"/>
      <w:r w:rsidRPr="00463003">
        <w:t xml:space="preserve"> into Lewiston. So it was a long, arduous trip.</w:t>
      </w:r>
      <w:r w:rsidR="001D257A">
        <w:t xml:space="preserve"> </w:t>
      </w:r>
    </w:p>
    <w:p w14:paraId="289A3281" w14:textId="3E881C0E" w:rsidR="001D257A" w:rsidRDefault="00463003" w:rsidP="00463003">
      <w:r w:rsidRPr="00463003">
        <w:t xml:space="preserve">[50:25] And they had what they called a "shebang," where these crooks would hang out and they'd rob these people, these mule skinners who were taking the gold down to Lewiston. </w:t>
      </w:r>
    </w:p>
    <w:p w14:paraId="231A7897" w14:textId="565E32B5" w:rsidR="001D257A" w:rsidRDefault="001D257A" w:rsidP="001D257A">
      <w:r>
        <w:t>---</w:t>
      </w:r>
    </w:p>
    <w:p w14:paraId="67D0E3D9" w14:textId="4DA737F4" w:rsidR="001D257A" w:rsidRPr="00463003" w:rsidRDefault="001D257A" w:rsidP="001D257A">
      <w:r>
        <w:t>John Bradbury:</w:t>
      </w:r>
    </w:p>
    <w:p w14:paraId="4F1AAE8D" w14:textId="4F0CC0C0" w:rsidR="001D257A" w:rsidRDefault="001D257A" w:rsidP="001D257A">
      <w:r w:rsidRPr="00463003">
        <w:t xml:space="preserve">[48:40] </w:t>
      </w:r>
      <w:r>
        <w:t>M</w:t>
      </w:r>
      <w:r w:rsidRPr="00463003">
        <w:t>ining was just going. Millions of dollars were being taken out of here.</w:t>
      </w:r>
    </w:p>
    <w:p w14:paraId="5A5E0A58" w14:textId="3C1BF1F0" w:rsidR="001D257A" w:rsidRDefault="001D257A" w:rsidP="00463003">
      <w:r>
        <w:lastRenderedPageBreak/>
        <w:t>---</w:t>
      </w:r>
    </w:p>
    <w:p w14:paraId="69654F02" w14:textId="77777777" w:rsidR="001D257A" w:rsidRDefault="001D257A" w:rsidP="001D257A">
      <w:r>
        <w:t>John Bradbury:</w:t>
      </w:r>
    </w:p>
    <w:p w14:paraId="17DA43C2" w14:textId="1FBB9ECE" w:rsidR="00463003" w:rsidRPr="00463003" w:rsidRDefault="00463003" w:rsidP="00463003">
      <w:r w:rsidRPr="00463003">
        <w:t xml:space="preserve">And they decided they needed some government. And that's when they established the county here — Shoshone County. And then they got a sheriff and they got some </w:t>
      </w:r>
      <w:proofErr w:type="spellStart"/>
      <w:r w:rsidRPr="00463003">
        <w:t>posses</w:t>
      </w:r>
      <w:proofErr w:type="spellEnd"/>
      <w:r w:rsidRPr="00463003">
        <w:t>.</w:t>
      </w:r>
    </w:p>
    <w:p w14:paraId="2B66159C" w14:textId="77777777" w:rsidR="00463003" w:rsidRPr="00463003" w:rsidRDefault="00463003" w:rsidP="00463003">
      <w:r w:rsidRPr="00463003">
        <w:t xml:space="preserve">[50:50] And when they started governing, they did it basically to stop the violence. They had one fellow who stopped taking gold because he feared for his life. One of those gangs came back and shot up </w:t>
      </w:r>
      <w:proofErr w:type="gramStart"/>
      <w:r w:rsidRPr="00463003">
        <w:t>an</w:t>
      </w:r>
      <w:proofErr w:type="gramEnd"/>
      <w:r w:rsidRPr="00463003">
        <w:t xml:space="preserve"> owner of a bar because he talked back to him when he was riding back from Lewiston. It was a wild, violent place.</w:t>
      </w:r>
    </w:p>
    <w:p w14:paraId="0657DAFE" w14:textId="77777777" w:rsidR="00463003" w:rsidRPr="00463003" w:rsidRDefault="00463003" w:rsidP="00463003">
      <w:r w:rsidRPr="00463003">
        <w:t>[51:13] And that was the genesis for starting a county government here — so they could get some law and order. More order than law, probably.</w:t>
      </w:r>
    </w:p>
    <w:p w14:paraId="78175B59" w14:textId="49FD5DE4" w:rsidR="00463003" w:rsidRDefault="00463003" w:rsidP="002B0C28">
      <w:r>
        <w:t>---</w:t>
      </w:r>
    </w:p>
    <w:p w14:paraId="11F21EBD" w14:textId="09A50BBC" w:rsidR="008278D5" w:rsidRPr="001D257A" w:rsidRDefault="008278D5" w:rsidP="008278D5">
      <w:pPr>
        <w:rPr>
          <w:b/>
          <w:bCs/>
        </w:rPr>
      </w:pPr>
      <w:r w:rsidRPr="001D257A">
        <w:rPr>
          <w:b/>
          <w:bCs/>
        </w:rPr>
        <w:t xml:space="preserve">VO: The first seat of </w:t>
      </w:r>
      <w:r>
        <w:rPr>
          <w:b/>
          <w:bCs/>
        </w:rPr>
        <w:t xml:space="preserve">local </w:t>
      </w:r>
      <w:r w:rsidRPr="001D257A">
        <w:rPr>
          <w:b/>
          <w:bCs/>
        </w:rPr>
        <w:t>government</w:t>
      </w:r>
      <w:r>
        <w:rPr>
          <w:b/>
          <w:bCs/>
        </w:rPr>
        <w:t>,</w:t>
      </w:r>
      <w:r w:rsidRPr="001D257A">
        <w:rPr>
          <w:b/>
          <w:bCs/>
        </w:rPr>
        <w:t xml:space="preserve"> attempting to tame the wild west of Idaho – just as Idaho herself was </w:t>
      </w:r>
      <w:r w:rsidR="0021625A">
        <w:rPr>
          <w:b/>
          <w:bCs/>
        </w:rPr>
        <w:t xml:space="preserve">being </w:t>
      </w:r>
      <w:r>
        <w:rPr>
          <w:b/>
          <w:bCs/>
        </w:rPr>
        <w:t xml:space="preserve">named </w:t>
      </w:r>
      <w:r w:rsidRPr="001D257A">
        <w:rPr>
          <w:b/>
          <w:bCs/>
        </w:rPr>
        <w:t xml:space="preserve">a </w:t>
      </w:r>
      <w:r>
        <w:rPr>
          <w:b/>
          <w:bCs/>
        </w:rPr>
        <w:t xml:space="preserve">U.S. </w:t>
      </w:r>
      <w:r w:rsidRPr="001D257A">
        <w:rPr>
          <w:b/>
          <w:bCs/>
        </w:rPr>
        <w:t>territory</w:t>
      </w:r>
      <w:r>
        <w:rPr>
          <w:b/>
          <w:bCs/>
        </w:rPr>
        <w:t xml:space="preserve"> in 1863, with Lewiston as the capit</w:t>
      </w:r>
      <w:r w:rsidR="0021625A">
        <w:rPr>
          <w:b/>
          <w:bCs/>
        </w:rPr>
        <w:t>a</w:t>
      </w:r>
      <w:r>
        <w:rPr>
          <w:b/>
          <w:bCs/>
        </w:rPr>
        <w:t>l</w:t>
      </w:r>
      <w:r w:rsidRPr="001D257A">
        <w:rPr>
          <w:b/>
          <w:bCs/>
        </w:rPr>
        <w:t>.</w:t>
      </w:r>
    </w:p>
    <w:p w14:paraId="5D427D7D" w14:textId="62AFC328" w:rsidR="001D257A" w:rsidRDefault="008278D5" w:rsidP="002B0C28">
      <w:r>
        <w:t>---</w:t>
      </w:r>
    </w:p>
    <w:p w14:paraId="4ED52D78" w14:textId="696ABC94" w:rsidR="008278D5" w:rsidRDefault="008278D5" w:rsidP="002B0C28">
      <w:r>
        <w:t>Bernice Pullen:</w:t>
      </w:r>
    </w:p>
    <w:p w14:paraId="22C8438E" w14:textId="1BBFF208" w:rsidR="001D257A" w:rsidRDefault="008278D5" w:rsidP="002B0C28">
      <w:r w:rsidRPr="008278D5">
        <w:t xml:space="preserve">[34:52] </w:t>
      </w:r>
      <w:r w:rsidRPr="008278D5">
        <w:rPr>
          <w:strike/>
        </w:rPr>
        <w:t>The official mining records are in the museum in North Reno. And</w:t>
      </w:r>
      <w:r w:rsidRPr="008278D5">
        <w:t xml:space="preserve"> the very first mining records that I saw showed Territory of Washington, County of Spokane. And about two months later, it changed to Territory of Washington, County of Shoshone, because of the number of men that were coming into mine. </w:t>
      </w:r>
    </w:p>
    <w:p w14:paraId="0F5CF23D" w14:textId="160C0AE2" w:rsidR="0021625A" w:rsidRDefault="0021625A" w:rsidP="002B0C28">
      <w:r>
        <w:t>---</w:t>
      </w:r>
    </w:p>
    <w:p w14:paraId="54D3C543" w14:textId="2DC5E585" w:rsidR="0021625A" w:rsidRPr="0021625A" w:rsidRDefault="0021625A" w:rsidP="002B0C28">
      <w:pPr>
        <w:rPr>
          <w:b/>
          <w:bCs/>
        </w:rPr>
      </w:pPr>
      <w:r w:rsidRPr="0021625A">
        <w:rPr>
          <w:b/>
          <w:bCs/>
        </w:rPr>
        <w:t>VO:</w:t>
      </w:r>
      <w:r w:rsidRPr="0021625A">
        <w:rPr>
          <w:b/>
          <w:bCs/>
        </w:rPr>
        <w:t xml:space="preserve"> Today, the Idaho State Historical Society runs the old Pierce Courthouse as an interpretive site</w:t>
      </w:r>
      <w:r>
        <w:rPr>
          <w:b/>
          <w:bCs/>
        </w:rPr>
        <w:t>, focused on those earliest days of Idaho’s rugged frontier past.</w:t>
      </w:r>
    </w:p>
    <w:p w14:paraId="66AC30C6" w14:textId="5E4D5185" w:rsidR="008278D5" w:rsidRDefault="008278D5" w:rsidP="002B0C28">
      <w:r>
        <w:t>---</w:t>
      </w:r>
    </w:p>
    <w:p w14:paraId="51A26E44" w14:textId="779499CE" w:rsidR="00463003" w:rsidRPr="00463003" w:rsidRDefault="00463003" w:rsidP="00463003">
      <w:r>
        <w:t>John Bradbury:</w:t>
      </w:r>
      <w:r w:rsidRPr="00463003">
        <w:t xml:space="preserve"> </w:t>
      </w:r>
      <w:r w:rsidRPr="00463003">
        <w:t xml:space="preserve">[49:04] And this was the first county courthouse in Idaho. It was built in '63. In fact, you see the bars up there in that </w:t>
      </w:r>
      <w:proofErr w:type="gramStart"/>
      <w:r w:rsidRPr="00463003">
        <w:t>window?</w:t>
      </w:r>
      <w:proofErr w:type="gramEnd"/>
      <w:r w:rsidRPr="00463003">
        <w:t xml:space="preserve"> That's where the jail was. And they put kegs of nails </w:t>
      </w:r>
      <w:proofErr w:type="gramStart"/>
      <w:r w:rsidRPr="00463003">
        <w:t>in</w:t>
      </w:r>
      <w:proofErr w:type="gramEnd"/>
      <w:r w:rsidRPr="00463003">
        <w:t xml:space="preserve"> the wall so the prisoners couldn't cut their way out of the log jail. And then the second floor was where the county commissioners met.</w:t>
      </w:r>
    </w:p>
    <w:p w14:paraId="369CF9AF" w14:textId="31481A9B" w:rsidR="00463003" w:rsidRPr="008278D5" w:rsidRDefault="001D257A" w:rsidP="00463003">
      <w:pPr>
        <w:rPr>
          <w:b/>
          <w:bCs/>
        </w:rPr>
      </w:pPr>
      <w:r>
        <w:t>---</w:t>
      </w:r>
    </w:p>
    <w:p w14:paraId="0732C971" w14:textId="7E05EAA6" w:rsidR="008278D5" w:rsidRPr="008278D5" w:rsidRDefault="008278D5" w:rsidP="00463003">
      <w:pPr>
        <w:rPr>
          <w:b/>
          <w:bCs/>
        </w:rPr>
      </w:pPr>
      <w:r w:rsidRPr="008278D5">
        <w:rPr>
          <w:b/>
          <w:bCs/>
        </w:rPr>
        <w:t xml:space="preserve">VO: From one man’s discovery of gold sprung a small metropolis that </w:t>
      </w:r>
      <w:r w:rsidR="0021625A">
        <w:rPr>
          <w:b/>
          <w:bCs/>
        </w:rPr>
        <w:t xml:space="preserve">even </w:t>
      </w:r>
      <w:r>
        <w:rPr>
          <w:b/>
          <w:bCs/>
        </w:rPr>
        <w:t xml:space="preserve">today </w:t>
      </w:r>
      <w:r w:rsidRPr="008278D5">
        <w:rPr>
          <w:b/>
          <w:bCs/>
        </w:rPr>
        <w:t xml:space="preserve">bears his name </w:t>
      </w:r>
      <w:r w:rsidR="0021625A">
        <w:rPr>
          <w:b/>
          <w:bCs/>
        </w:rPr>
        <w:t>–</w:t>
      </w:r>
      <w:r w:rsidRPr="008278D5">
        <w:rPr>
          <w:b/>
          <w:bCs/>
        </w:rPr>
        <w:t xml:space="preserve"> albeit</w:t>
      </w:r>
      <w:r w:rsidR="0021625A">
        <w:rPr>
          <w:b/>
          <w:bCs/>
        </w:rPr>
        <w:t>,</w:t>
      </w:r>
      <w:r w:rsidRPr="008278D5">
        <w:rPr>
          <w:b/>
          <w:bCs/>
        </w:rPr>
        <w:t xml:space="preserve"> with a much smaller population than back in the gold rush days.</w:t>
      </w:r>
    </w:p>
    <w:p w14:paraId="6C69E7B9" w14:textId="2CD3C0D2" w:rsidR="008278D5" w:rsidRPr="00463003" w:rsidRDefault="008278D5" w:rsidP="00463003">
      <w:r>
        <w:lastRenderedPageBreak/>
        <w:t>---</w:t>
      </w:r>
    </w:p>
    <w:p w14:paraId="0B233CF8" w14:textId="7054CC34" w:rsidR="008278D5" w:rsidRDefault="008278D5" w:rsidP="00463003">
      <w:r>
        <w:t>John Bradbury</w:t>
      </w:r>
    </w:p>
    <w:p w14:paraId="40C3F271" w14:textId="77777777" w:rsidR="008278D5" w:rsidRDefault="008278D5" w:rsidP="008278D5">
      <w:r>
        <w:t xml:space="preserve">[56:37] </w:t>
      </w:r>
      <w:r w:rsidRPr="008278D5">
        <w:rPr>
          <w:strike/>
        </w:rPr>
        <w:t>Well, what happened was that they brought an infusion of people into Idaho.</w:t>
      </w:r>
      <w:r>
        <w:t xml:space="preserve"> I mean, we had thousands of people here. And then when they discovered silver up in the Coeur </w:t>
      </w:r>
      <w:proofErr w:type="gramStart"/>
      <w:r>
        <w:t>d'Alenes, and</w:t>
      </w:r>
      <w:proofErr w:type="gramEnd"/>
      <w:r>
        <w:t xml:space="preserve"> they moved the county seat from Shoshone County — from Pierce to Mullan, which later went to Wallace — and then the mining brought people in. And they also had another gold rush down at Grangeville.</w:t>
      </w:r>
    </w:p>
    <w:p w14:paraId="64B964FF" w14:textId="725BE4B0" w:rsidR="001D257A" w:rsidRPr="0021625A" w:rsidRDefault="008278D5" w:rsidP="008278D5">
      <w:r>
        <w:t xml:space="preserve">[57:07] And that was the first draw of population in, so people could see what was here. </w:t>
      </w:r>
      <w:r w:rsidRPr="0021625A">
        <w:t>And then once they came in here and saw all the timber, then they said, "Wow, there's more than just gold here. Here's an incredibly rich, diverse forest unparalleled anywhere else in the United States for a lower-elevation forest." And so that brought people in.</w:t>
      </w:r>
    </w:p>
    <w:p w14:paraId="3A8106D3" w14:textId="1F80F631" w:rsidR="00463003" w:rsidRPr="0021625A" w:rsidRDefault="008278D5" w:rsidP="00463003">
      <w:r w:rsidRPr="0021625A">
        <w:t>-</w:t>
      </w:r>
      <w:r w:rsidR="00463003" w:rsidRPr="0021625A">
        <w:t>--</w:t>
      </w:r>
    </w:p>
    <w:p w14:paraId="44B44C3A" w14:textId="30A60E20" w:rsidR="00463003" w:rsidRPr="00463003" w:rsidRDefault="00463003" w:rsidP="00463003">
      <w:r w:rsidRPr="0021625A">
        <w:t xml:space="preserve">Bernice: </w:t>
      </w:r>
      <w:r w:rsidRPr="00463003">
        <w:t>[35:53] Pierce initially had quite a large population. And as the Caucasian or white miners left, the Chinese took over. And at one time, the population here in Pierce was far more Chinese than there were white people. And then that kind of settled down. But then, like John said, when the loggers came in, it's never been a huge town again.</w:t>
      </w:r>
    </w:p>
    <w:p w14:paraId="678A32D5" w14:textId="0749D827" w:rsidR="008278D5" w:rsidRDefault="008278D5" w:rsidP="00463003">
      <w:r>
        <w:t>---</w:t>
      </w:r>
    </w:p>
    <w:p w14:paraId="36D793B2" w14:textId="576883E7" w:rsidR="008278D5" w:rsidRPr="008278D5" w:rsidRDefault="008278D5" w:rsidP="00463003">
      <w:pPr>
        <w:rPr>
          <w:b/>
          <w:bCs/>
        </w:rPr>
      </w:pPr>
      <w:r w:rsidRPr="008278D5">
        <w:rPr>
          <w:b/>
          <w:bCs/>
        </w:rPr>
        <w:t xml:space="preserve">VO: </w:t>
      </w:r>
      <w:r w:rsidR="008B3852">
        <w:rPr>
          <w:b/>
          <w:bCs/>
        </w:rPr>
        <w:t>The racial makeup</w:t>
      </w:r>
      <w:r w:rsidRPr="008278D5">
        <w:rPr>
          <w:b/>
          <w:bCs/>
        </w:rPr>
        <w:t xml:space="preserve"> </w:t>
      </w:r>
      <w:r w:rsidR="008B3852">
        <w:rPr>
          <w:b/>
          <w:bCs/>
        </w:rPr>
        <w:t>of Pierce’s population was typical for a gold town of th</w:t>
      </w:r>
      <w:r w:rsidR="0021625A">
        <w:rPr>
          <w:b/>
          <w:bCs/>
        </w:rPr>
        <w:t>at</w:t>
      </w:r>
      <w:r w:rsidR="008B3852">
        <w:rPr>
          <w:b/>
          <w:bCs/>
        </w:rPr>
        <w:t xml:space="preserve"> era – as were the racial tensions that flared up </w:t>
      </w:r>
      <w:r w:rsidR="0021625A">
        <w:rPr>
          <w:b/>
          <w:bCs/>
        </w:rPr>
        <w:t xml:space="preserve">around </w:t>
      </w:r>
      <w:r w:rsidR="008B3852">
        <w:rPr>
          <w:b/>
          <w:bCs/>
        </w:rPr>
        <w:t>the wealth the town generated.</w:t>
      </w:r>
    </w:p>
    <w:p w14:paraId="4862B9DA" w14:textId="31716DB3" w:rsidR="00463003" w:rsidRDefault="00463003" w:rsidP="00463003">
      <w:r>
        <w:t>---</w:t>
      </w:r>
    </w:p>
    <w:p w14:paraId="609045AF" w14:textId="07032E10" w:rsidR="00463003" w:rsidRDefault="00463003" w:rsidP="00463003">
      <w:r>
        <w:t>John Bradbury:</w:t>
      </w:r>
    </w:p>
    <w:p w14:paraId="29CC3CCA" w14:textId="51FB34D3" w:rsidR="00463003" w:rsidRPr="00463003" w:rsidRDefault="00463003" w:rsidP="00463003">
      <w:r w:rsidRPr="00463003">
        <w:t xml:space="preserve">[59:03] They had the Chinese Exclusion Act, as you probably know — they weren't supposed to be here. And they came in and they would go where they could. But when the miners left here and went to the next rush </w:t>
      </w:r>
      <w:r w:rsidRPr="00463003">
        <w:rPr>
          <w:strike/>
        </w:rPr>
        <w:t xml:space="preserve">— I </w:t>
      </w:r>
      <w:proofErr w:type="gramStart"/>
      <w:r w:rsidRPr="00463003">
        <w:rPr>
          <w:strike/>
        </w:rPr>
        <w:t>forget</w:t>
      </w:r>
      <w:proofErr w:type="gramEnd"/>
      <w:r w:rsidRPr="00463003">
        <w:rPr>
          <w:strike/>
        </w:rPr>
        <w:t xml:space="preserve"> the name of the next gold rush —</w:t>
      </w:r>
      <w:r w:rsidRPr="00463003">
        <w:t xml:space="preserve"> they would come in and go through the pilings. A lot of these miners would </w:t>
      </w:r>
      <w:proofErr w:type="gramStart"/>
      <w:r w:rsidRPr="00463003">
        <w:t>high</w:t>
      </w:r>
      <w:proofErr w:type="gramEnd"/>
      <w:r w:rsidRPr="00463003">
        <w:t>-grade.</w:t>
      </w:r>
    </w:p>
    <w:p w14:paraId="1B44E7B4" w14:textId="77777777" w:rsidR="00463003" w:rsidRPr="00463003" w:rsidRDefault="00463003" w:rsidP="00463003">
      <w:pPr>
        <w:rPr>
          <w:strike/>
        </w:rPr>
      </w:pPr>
      <w:r w:rsidRPr="00463003">
        <w:t xml:space="preserve">[59:29] They'd get the easy gold. The Chinese would come and get the difficult stuff, but they were really taken advantage of. If they found some gold, some of the Caucasians would come in and jump their claims and they had no recourse, really. They were terribly taken advantage of. </w:t>
      </w:r>
      <w:r w:rsidRPr="00463003">
        <w:rPr>
          <w:strike/>
        </w:rPr>
        <w:t>They had a temple here in Pierce where they worshipped.</w:t>
      </w:r>
    </w:p>
    <w:p w14:paraId="4241F990" w14:textId="088955FA" w:rsidR="001D257A" w:rsidRPr="001D257A" w:rsidRDefault="00463003" w:rsidP="00463003">
      <w:pPr>
        <w:rPr>
          <w:strike/>
        </w:rPr>
      </w:pPr>
      <w:r w:rsidRPr="00463003">
        <w:rPr>
          <w:strike/>
        </w:rPr>
        <w:t>[59:51] The altar and some of the paraphernalia for that temple are in the museum in Orofino.</w:t>
      </w:r>
      <w:r w:rsidR="001D257A">
        <w:rPr>
          <w:strike/>
        </w:rPr>
        <w:t xml:space="preserve"> ((WE SHOT FOOTAGE OF IT))</w:t>
      </w:r>
      <w:r w:rsidRPr="00463003">
        <w:rPr>
          <w:strike/>
        </w:rPr>
        <w:t xml:space="preserve"> </w:t>
      </w:r>
    </w:p>
    <w:p w14:paraId="2DC0CF55" w14:textId="498926EC" w:rsidR="001D257A" w:rsidRPr="001D257A" w:rsidRDefault="001D257A" w:rsidP="00463003">
      <w:r w:rsidRPr="001D257A">
        <w:t>---</w:t>
      </w:r>
    </w:p>
    <w:p w14:paraId="32A48B70" w14:textId="6AF29A54" w:rsidR="008B3852" w:rsidRPr="008B3852" w:rsidRDefault="001D257A" w:rsidP="008B3852">
      <w:pPr>
        <w:rPr>
          <w:b/>
          <w:bCs/>
        </w:rPr>
      </w:pPr>
      <w:r w:rsidRPr="001D257A">
        <w:rPr>
          <w:b/>
          <w:bCs/>
        </w:rPr>
        <w:lastRenderedPageBreak/>
        <w:t xml:space="preserve">VO: </w:t>
      </w:r>
      <w:r w:rsidR="008B3852">
        <w:rPr>
          <w:b/>
          <w:bCs/>
        </w:rPr>
        <w:t>E</w:t>
      </w:r>
      <w:r w:rsidR="008B3852" w:rsidRPr="008B3852">
        <w:rPr>
          <w:b/>
          <w:bCs/>
        </w:rPr>
        <w:t xml:space="preserve">ven </w:t>
      </w:r>
      <w:r w:rsidR="008B3852">
        <w:rPr>
          <w:b/>
          <w:bCs/>
        </w:rPr>
        <w:t xml:space="preserve">living under the auspices of an organized county and a formal territorial government didn’t stop all the violence </w:t>
      </w:r>
      <w:r w:rsidR="0021625A">
        <w:rPr>
          <w:b/>
          <w:bCs/>
        </w:rPr>
        <w:t xml:space="preserve">in </w:t>
      </w:r>
      <w:r w:rsidR="008B3852">
        <w:rPr>
          <w:b/>
          <w:bCs/>
        </w:rPr>
        <w:t>gold-rush-era boom-town Pierce City, Idaho.</w:t>
      </w:r>
    </w:p>
    <w:p w14:paraId="3463DA80" w14:textId="355C57E4" w:rsidR="001D257A" w:rsidRPr="001D257A" w:rsidRDefault="001D257A" w:rsidP="00463003">
      <w:r w:rsidRPr="001D257A">
        <w:t>---</w:t>
      </w:r>
    </w:p>
    <w:p w14:paraId="3D79A175" w14:textId="2EAEB58C" w:rsidR="00463003" w:rsidRPr="00463003" w:rsidRDefault="001D257A" w:rsidP="00463003">
      <w:r w:rsidRPr="001D257A">
        <w:t>[JB c</w:t>
      </w:r>
      <w:r>
        <w:t xml:space="preserve">ont.] </w:t>
      </w:r>
      <w:r w:rsidR="00463003" w:rsidRPr="00463003">
        <w:t xml:space="preserve">And they had the big murder here, where the head of one of the major tongs was murdered. And what had happened is two Chinese had come in from </w:t>
      </w:r>
      <w:proofErr w:type="gramStart"/>
      <w:r w:rsidR="00463003" w:rsidRPr="00463003">
        <w:t>Portland</w:t>
      </w:r>
      <w:proofErr w:type="gramEnd"/>
      <w:r w:rsidR="00463003" w:rsidRPr="00463003">
        <w:t xml:space="preserve"> and they found out that the white, the Caucasian guy was getting </w:t>
      </w:r>
      <w:proofErr w:type="gramStart"/>
      <w:r w:rsidR="00463003" w:rsidRPr="00463003">
        <w:t>all of</w:t>
      </w:r>
      <w:proofErr w:type="gramEnd"/>
      <w:r w:rsidR="00463003" w:rsidRPr="00463003">
        <w:t xml:space="preserve"> the business from the Chinese miners.</w:t>
      </w:r>
    </w:p>
    <w:p w14:paraId="7E33E0C3" w14:textId="77777777" w:rsidR="00463003" w:rsidRPr="00463003" w:rsidRDefault="00463003" w:rsidP="00463003">
      <w:pPr>
        <w:rPr>
          <w:strike/>
        </w:rPr>
      </w:pPr>
      <w:r w:rsidRPr="00463003">
        <w:t xml:space="preserve">[1:00:22] So they had him killed. They finally found the ledger from that guy's store about ten years ago. </w:t>
      </w:r>
      <w:r w:rsidRPr="00463003">
        <w:rPr>
          <w:strike/>
        </w:rPr>
        <w:t>And I was able to discover for the first time the reason the Chinese came in — the Caucasian was getting all this business from the Chinese miners. And the tongs didn't like that. They had what they called Chinese tongs, which were organizations formed like fraternal groups.</w:t>
      </w:r>
    </w:p>
    <w:p w14:paraId="47E22C0B" w14:textId="77777777" w:rsidR="00463003" w:rsidRPr="00463003" w:rsidRDefault="00463003" w:rsidP="00463003">
      <w:pPr>
        <w:rPr>
          <w:strike/>
        </w:rPr>
      </w:pPr>
      <w:r w:rsidRPr="00463003">
        <w:rPr>
          <w:strike/>
        </w:rPr>
        <w:t>[1:01:31] They had come in to kill the store manager because he was getting all the business from the Chinese miners instead of the Chinese store.</w:t>
      </w:r>
      <w:r w:rsidRPr="00463003">
        <w:t xml:space="preserve"> The </w:t>
      </w:r>
      <w:proofErr w:type="gramStart"/>
      <w:r w:rsidRPr="00463003">
        <w:t>tongs</w:t>
      </w:r>
      <w:proofErr w:type="gramEnd"/>
      <w:r w:rsidRPr="00463003">
        <w:t xml:space="preserve"> wanted the money. They were organized. They wanted the money from the stores here in Pierce, and that money was drying up. So they came up to see what the problem was.</w:t>
      </w:r>
    </w:p>
    <w:p w14:paraId="4AC07371" w14:textId="77777777" w:rsidR="00463003" w:rsidRPr="00463003" w:rsidRDefault="00463003" w:rsidP="00463003">
      <w:r w:rsidRPr="00463003">
        <w:rPr>
          <w:strike/>
        </w:rPr>
        <w:t xml:space="preserve">[1:01:50] They found out that — I can't think of the fellow's name who had this store. Fraser. And he was getting all the business, and they wanted to stop that, get the money flowing again to Portland from the tongs. </w:t>
      </w:r>
      <w:r w:rsidRPr="00463003">
        <w:t>So they murdered him. And then the posse came and got the people that they thought had murdered him — the two Chinese or three, I think there were five or six Chinese. And they were taken on their way to Mullan, which was now the county seat, for trial.</w:t>
      </w:r>
    </w:p>
    <w:p w14:paraId="5419A0E6" w14:textId="77777777" w:rsidR="00463003" w:rsidRPr="00463003" w:rsidRDefault="00463003" w:rsidP="00463003">
      <w:r w:rsidRPr="00463003">
        <w:t xml:space="preserve">[1:02:35] And six miles out of here, a </w:t>
      </w:r>
      <w:proofErr w:type="gramStart"/>
      <w:r w:rsidRPr="00463003">
        <w:t>posse</w:t>
      </w:r>
      <w:proofErr w:type="gramEnd"/>
      <w:r w:rsidRPr="00463003">
        <w:t xml:space="preserve"> stopped them and </w:t>
      </w:r>
      <w:proofErr w:type="gramStart"/>
      <w:r w:rsidRPr="00463003">
        <w:t>hanged</w:t>
      </w:r>
      <w:proofErr w:type="gramEnd"/>
      <w:r w:rsidRPr="00463003">
        <w:t xml:space="preserve"> them all.</w:t>
      </w:r>
    </w:p>
    <w:p w14:paraId="763E7224" w14:textId="77777777" w:rsidR="00463003" w:rsidRPr="00463003" w:rsidRDefault="00463003" w:rsidP="00463003">
      <w:pPr>
        <w:rPr>
          <w:strike/>
        </w:rPr>
      </w:pPr>
      <w:r w:rsidRPr="00463003">
        <w:t xml:space="preserve">[1:02:40] The irony is they probably were guilty. But that's not how it's supposed to happen. You're supposed to have a hearing. </w:t>
      </w:r>
      <w:r w:rsidRPr="00463003">
        <w:rPr>
          <w:strike/>
        </w:rPr>
        <w:t xml:space="preserve">You know, in the Army you have: "Ready, aim, fire!" They </w:t>
      </w:r>
      <w:proofErr w:type="gramStart"/>
      <w:r w:rsidRPr="00463003">
        <w:rPr>
          <w:strike/>
        </w:rPr>
        <w:t>had</w:t>
      </w:r>
      <w:proofErr w:type="gramEnd"/>
      <w:r w:rsidRPr="00463003">
        <w:rPr>
          <w:strike/>
        </w:rPr>
        <w:t>: "Ready, fire, aim!" And that's what happened.</w:t>
      </w:r>
    </w:p>
    <w:p w14:paraId="030ADC9A" w14:textId="58CB768A" w:rsidR="00463003" w:rsidRDefault="00463003" w:rsidP="00463003">
      <w:r>
        <w:t>---</w:t>
      </w:r>
    </w:p>
    <w:p w14:paraId="4F66F65A" w14:textId="7DE3BCB6" w:rsidR="001D257A" w:rsidRPr="001D257A" w:rsidRDefault="001D257A" w:rsidP="001D257A">
      <w:pPr>
        <w:rPr>
          <w:b/>
          <w:bCs/>
        </w:rPr>
      </w:pPr>
      <w:r w:rsidRPr="001D257A">
        <w:rPr>
          <w:b/>
          <w:bCs/>
        </w:rPr>
        <w:t xml:space="preserve">VO: </w:t>
      </w:r>
      <w:r w:rsidR="008278D5">
        <w:rPr>
          <w:b/>
          <w:bCs/>
        </w:rPr>
        <w:t>That doesn’t mean that all the white gold miners got along without a hitch, either.</w:t>
      </w:r>
    </w:p>
    <w:p w14:paraId="684A9284" w14:textId="64F0AD9D" w:rsidR="00463003" w:rsidRDefault="00463003" w:rsidP="00463003">
      <w:r>
        <w:t>---</w:t>
      </w:r>
    </w:p>
    <w:p w14:paraId="7CAFAE74" w14:textId="384ADB92" w:rsidR="00463003" w:rsidRDefault="00463003" w:rsidP="00463003">
      <w:r>
        <w:t>John Bradbury:</w:t>
      </w:r>
    </w:p>
    <w:p w14:paraId="152623E3" w14:textId="77777777" w:rsidR="00463003" w:rsidRPr="00463003" w:rsidRDefault="00463003" w:rsidP="00463003">
      <w:r w:rsidRPr="00463003">
        <w:t>[1:10:35] The miners were from all over. In fact, in Pierce, during the mining days, there were a lot of Southerners.</w:t>
      </w:r>
    </w:p>
    <w:p w14:paraId="733B7AC7" w14:textId="77777777" w:rsidR="00463003" w:rsidRPr="00463003" w:rsidRDefault="00463003" w:rsidP="00463003">
      <w:r w:rsidRPr="00463003">
        <w:lastRenderedPageBreak/>
        <w:t xml:space="preserve">[1:10:45] The Civil War was going on, and a lot of Missouri </w:t>
      </w:r>
      <w:proofErr w:type="gramStart"/>
      <w:r w:rsidRPr="00463003">
        <w:t>— I</w:t>
      </w:r>
      <w:proofErr w:type="gramEnd"/>
      <w:r w:rsidRPr="00463003">
        <w:t xml:space="preserve"> think it was a free state — and a lot of the people in some of these border states didn't want to fight for the Union. So they came west to escape conscription into the Union Army. And then they got in a lot of fights here with the people that were supporting the Union.</w:t>
      </w:r>
    </w:p>
    <w:p w14:paraId="4BE21C4A" w14:textId="77777777" w:rsidR="00463003" w:rsidRPr="00463003" w:rsidRDefault="00463003" w:rsidP="00463003">
      <w:r w:rsidRPr="00463003">
        <w:t xml:space="preserve">[1:11:08] It was a very divided mining camp here, and </w:t>
      </w:r>
      <w:proofErr w:type="gramStart"/>
      <w:r w:rsidRPr="00463003">
        <w:t>a lot</w:t>
      </w:r>
      <w:proofErr w:type="gramEnd"/>
      <w:r w:rsidRPr="00463003">
        <w:t xml:space="preserve"> of struggles between those who were sympathetic to the Confederacy and those who were Union.</w:t>
      </w:r>
    </w:p>
    <w:p w14:paraId="62D5FC8F" w14:textId="77777777" w:rsidR="00463003" w:rsidRPr="00463003" w:rsidRDefault="00463003" w:rsidP="00463003"/>
    <w:p w14:paraId="3BA7226E" w14:textId="108F7556" w:rsidR="008B3852" w:rsidRDefault="008B3852">
      <w:pPr>
        <w:rPr>
          <w:b/>
          <w:bCs/>
        </w:rPr>
      </w:pPr>
      <w:r>
        <w:rPr>
          <w:b/>
          <w:bCs/>
        </w:rPr>
        <w:br w:type="page"/>
      </w:r>
    </w:p>
    <w:p w14:paraId="770E7CAE" w14:textId="77777777" w:rsidR="00E212BD" w:rsidRPr="00E212BD" w:rsidRDefault="00FB50CF" w:rsidP="00E212BD">
      <w:r>
        <w:lastRenderedPageBreak/>
        <w:pict w14:anchorId="727BA804">
          <v:rect id="_x0000_i1030" style="width:468pt;height:1.5pt" o:hralign="center" o:hrstd="t" o:hrnoshade="t" o:hr="t" fillcolor="gray" stroked="f"/>
        </w:pict>
      </w:r>
    </w:p>
    <w:p w14:paraId="01D207AA" w14:textId="3307D464" w:rsidR="00E212BD" w:rsidRPr="00E212BD" w:rsidRDefault="00E212BD" w:rsidP="00E212BD">
      <w:pPr>
        <w:rPr>
          <w:b/>
          <w:bCs/>
        </w:rPr>
      </w:pPr>
      <w:r>
        <w:rPr>
          <w:b/>
          <w:bCs/>
        </w:rPr>
        <w:t xml:space="preserve">PIERCE </w:t>
      </w:r>
      <w:r w:rsidRPr="00E212BD">
        <w:rPr>
          <w:b/>
          <w:bCs/>
        </w:rPr>
        <w:t>SEGMENT #</w:t>
      </w:r>
      <w:r w:rsidR="008278D5">
        <w:rPr>
          <w:b/>
          <w:bCs/>
        </w:rPr>
        <w:t>2</w:t>
      </w:r>
      <w:r w:rsidRPr="00E212BD">
        <w:rPr>
          <w:b/>
          <w:bCs/>
        </w:rPr>
        <w:t xml:space="preserve"> = </w:t>
      </w:r>
      <w:r>
        <w:rPr>
          <w:b/>
          <w:bCs/>
        </w:rPr>
        <w:t>THE LOGGING DAYS</w:t>
      </w:r>
    </w:p>
    <w:p w14:paraId="717CC053" w14:textId="77777777" w:rsidR="00E212BD" w:rsidRPr="00E212BD" w:rsidRDefault="00FB50CF" w:rsidP="00E212BD">
      <w:r>
        <w:pict w14:anchorId="0CE98E8D">
          <v:rect id="_x0000_i1031" style="width:468pt;height:1.5pt" o:hralign="center" o:hrstd="t" o:hrnoshade="t" o:hr="t" fillcolor="gray" stroked="f"/>
        </w:pict>
      </w:r>
    </w:p>
    <w:p w14:paraId="04C33222" w14:textId="77777777" w:rsidR="001D257A" w:rsidRPr="001D257A" w:rsidRDefault="001D257A" w:rsidP="001D257A">
      <w:pPr>
        <w:rPr>
          <w:b/>
          <w:bCs/>
        </w:rPr>
      </w:pPr>
      <w:r w:rsidRPr="001D257A">
        <w:rPr>
          <w:b/>
          <w:bCs/>
        </w:rPr>
        <w:t xml:space="preserve">VO: </w:t>
      </w:r>
    </w:p>
    <w:p w14:paraId="678B9FBB" w14:textId="77777777" w:rsidR="00E212BD" w:rsidRDefault="00E212BD" w:rsidP="002B0C28">
      <w:pPr>
        <w:rPr>
          <w:b/>
          <w:bCs/>
        </w:rPr>
      </w:pPr>
    </w:p>
    <w:sectPr w:rsidR="00E212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505A"/>
    <w:rsid w:val="000F5582"/>
    <w:rsid w:val="001D257A"/>
    <w:rsid w:val="0021625A"/>
    <w:rsid w:val="002B0C28"/>
    <w:rsid w:val="00306CCB"/>
    <w:rsid w:val="00364116"/>
    <w:rsid w:val="003A2DC4"/>
    <w:rsid w:val="003B56D0"/>
    <w:rsid w:val="003B6FB9"/>
    <w:rsid w:val="003C66DA"/>
    <w:rsid w:val="00402AA0"/>
    <w:rsid w:val="0040309F"/>
    <w:rsid w:val="004442F7"/>
    <w:rsid w:val="00463003"/>
    <w:rsid w:val="004727EB"/>
    <w:rsid w:val="004745A4"/>
    <w:rsid w:val="00487D03"/>
    <w:rsid w:val="004B7C14"/>
    <w:rsid w:val="004C4876"/>
    <w:rsid w:val="004E6857"/>
    <w:rsid w:val="00535A55"/>
    <w:rsid w:val="00576A45"/>
    <w:rsid w:val="005E06F2"/>
    <w:rsid w:val="00613FDA"/>
    <w:rsid w:val="00642C80"/>
    <w:rsid w:val="006E2884"/>
    <w:rsid w:val="006F2591"/>
    <w:rsid w:val="00724831"/>
    <w:rsid w:val="00726140"/>
    <w:rsid w:val="00744904"/>
    <w:rsid w:val="00750A07"/>
    <w:rsid w:val="00765906"/>
    <w:rsid w:val="007E39BB"/>
    <w:rsid w:val="00800DBC"/>
    <w:rsid w:val="008278D5"/>
    <w:rsid w:val="0083345F"/>
    <w:rsid w:val="00866B6C"/>
    <w:rsid w:val="008B3852"/>
    <w:rsid w:val="008C7186"/>
    <w:rsid w:val="009D0889"/>
    <w:rsid w:val="009E7FFE"/>
    <w:rsid w:val="00A25F2B"/>
    <w:rsid w:val="00A27C4A"/>
    <w:rsid w:val="00A53CA5"/>
    <w:rsid w:val="00A6040E"/>
    <w:rsid w:val="00A97DB7"/>
    <w:rsid w:val="00AD361F"/>
    <w:rsid w:val="00B343AE"/>
    <w:rsid w:val="00B4518D"/>
    <w:rsid w:val="00B97387"/>
    <w:rsid w:val="00BE0799"/>
    <w:rsid w:val="00C359C8"/>
    <w:rsid w:val="00C772A1"/>
    <w:rsid w:val="00CE5102"/>
    <w:rsid w:val="00CF0E02"/>
    <w:rsid w:val="00D07482"/>
    <w:rsid w:val="00D26042"/>
    <w:rsid w:val="00DB6228"/>
    <w:rsid w:val="00DB6A26"/>
    <w:rsid w:val="00E212BD"/>
    <w:rsid w:val="00E42F79"/>
    <w:rsid w:val="00E66589"/>
    <w:rsid w:val="00E97370"/>
    <w:rsid w:val="00ED550F"/>
    <w:rsid w:val="00EE3EC5"/>
    <w:rsid w:val="00F4142D"/>
    <w:rsid w:val="00FF311B"/>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 w:type="paragraph" w:styleId="NormalWeb">
    <w:name w:val="Normal (Web)"/>
    <w:basedOn w:val="Normal"/>
    <w:uiPriority w:val="99"/>
    <w:semiHidden/>
    <w:unhideWhenUsed/>
    <w:rsid w:val="004630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tjpfHdnVMwA?si=4_qFh5x2PHHKiNfy&amp;t=209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1385</Words>
  <Characters>6803</Characters>
  <Application>Microsoft Office Word</Application>
  <DocSecurity>0</DocSecurity>
  <Lines>618</Lines>
  <Paragraphs>372</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10</cp:revision>
  <dcterms:created xsi:type="dcterms:W3CDTF">2026-04-03T23:47:00Z</dcterms:created>
  <dcterms:modified xsi:type="dcterms:W3CDTF">2026-04-06T21:17:00Z</dcterms:modified>
</cp:coreProperties>
</file>