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1E50" w:rsidRDefault="00712C42">
      <w:pPr>
        <w:rPr>
          <w:b/>
        </w:rPr>
      </w:pPr>
      <w:r>
        <w:t>This is only a test</w:t>
      </w:r>
    </w:p>
    <w:p w:rsidR="00712C42" w:rsidRDefault="00712C42">
      <w:pPr>
        <w:rPr>
          <w:b/>
        </w:rPr>
      </w:pPr>
    </w:p>
    <w:p w:rsidR="00712C42" w:rsidRDefault="00712C42">
      <w:r>
        <w:t>[[TEST]]</w:t>
      </w:r>
    </w:p>
    <w:p w:rsidR="00712C42" w:rsidRDefault="00712C42"/>
    <w:p w:rsidR="00712C42" w:rsidRDefault="00712C42">
      <w:proofErr w:type="gramStart"/>
      <w:r>
        <w:t>another</w:t>
      </w:r>
      <w:proofErr w:type="gramEnd"/>
      <w:r>
        <w:t xml:space="preserve"> test</w:t>
      </w:r>
    </w:p>
    <w:p w:rsidR="00712C42" w:rsidRDefault="00712C42"/>
    <w:p w:rsidR="00712C42" w:rsidRDefault="00712C42">
      <w:r>
        <w:t>[TEST]</w:t>
      </w:r>
      <w:bookmarkStart w:id="0" w:name="_GoBack"/>
      <w:bookmarkEnd w:id="0"/>
    </w:p>
    <w:p w:rsidR="00712C42" w:rsidRPr="00712C42" w:rsidRDefault="00712C42"/>
    <w:sectPr w:rsidR="00712C42" w:rsidRPr="00712C42" w:rsidSect="00021E5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2C42"/>
    <w:rsid w:val="00021E50"/>
    <w:rsid w:val="00712C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03B1B49C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7</Words>
  <Characters>46</Characters>
  <Application>Microsoft Macintosh Word</Application>
  <DocSecurity>0</DocSecurity>
  <Lines>1</Lines>
  <Paragraphs>1</Paragraphs>
  <ScaleCrop>false</ScaleCrop>
  <Company/>
  <LinksUpToDate>false</LinksUpToDate>
  <CharactersWithSpaces>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2015-03-17T21:45:00Z</dcterms:created>
  <dcterms:modified xsi:type="dcterms:W3CDTF">2015-03-17T22:14:00Z</dcterms:modified>
</cp:coreProperties>
</file>