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F334A" w14:textId="0CE094DF" w:rsidR="000B0FEF" w:rsidRDefault="000B0FEF" w:rsidP="006E3D04">
      <w:pPr>
        <w:contextualSpacing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p w14:paraId="1EBBF599" w14:textId="2BC9A61B" w:rsidR="00BB5B50" w:rsidRDefault="00BB5B50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2520"/>
        <w:gridCol w:w="701"/>
        <w:gridCol w:w="750"/>
        <w:gridCol w:w="520"/>
        <w:gridCol w:w="1382"/>
        <w:gridCol w:w="1336"/>
      </w:tblGrid>
      <w:tr w:rsidR="00BB5B50" w:rsidRPr="00BB5B50" w14:paraId="4DBC5211" w14:textId="77777777" w:rsidTr="00BB5B50">
        <w:trPr>
          <w:divId w:val="1860853129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B88C68B" w14:textId="77777777" w:rsidR="00BB5B50" w:rsidRPr="00BB5B50" w:rsidRDefault="00BB5B50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Department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935CAB7" w14:textId="77777777" w:rsidR="00BB5B50" w:rsidRPr="00BB5B50" w:rsidRDefault="00BB5B50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Municipality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AEB103" w14:textId="1A927F02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CINEP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BC99475" w14:textId="011F2DD9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ICEWS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F513A92" w14:textId="242E8133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GED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40ECB9" w14:textId="271F512E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Pop. Density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7C64E73" w14:textId="777A13E8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Capital Dist.</w:t>
            </w:r>
          </w:p>
        </w:tc>
      </w:tr>
      <w:tr w:rsidR="00BB5B50" w:rsidRPr="00BB5B50" w14:paraId="6B288119" w14:textId="77777777" w:rsidTr="00BB5B50">
        <w:trPr>
          <w:divId w:val="1860853129"/>
          <w:tblCellSpacing w:w="15" w:type="dxa"/>
        </w:trPr>
        <w:tc>
          <w:tcPr>
            <w:tcW w:w="0" w:type="auto"/>
            <w:vAlign w:val="center"/>
            <w:hideMark/>
          </w:tcPr>
          <w:p w14:paraId="4CA52A2C" w14:textId="77777777" w:rsidR="00BB5B50" w:rsidRPr="00BB5B50" w:rsidRDefault="00BB5B50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Caldas </w:t>
            </w:r>
          </w:p>
        </w:tc>
        <w:tc>
          <w:tcPr>
            <w:tcW w:w="0" w:type="auto"/>
            <w:vAlign w:val="center"/>
            <w:hideMark/>
          </w:tcPr>
          <w:p w14:paraId="774FA536" w14:textId="77777777" w:rsidR="00BB5B50" w:rsidRPr="00BB5B50" w:rsidRDefault="00BB5B5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Samana</w:t>
            </w:r>
            <w:proofErr w:type="spellEnd"/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81F08B" w14:textId="215AAAB3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4F5DBF0" w14:textId="2E535731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035F0E" w14:textId="4E44B530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625FE6" w14:textId="3CE7C9BB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29.28</w:t>
            </w:r>
          </w:p>
        </w:tc>
        <w:tc>
          <w:tcPr>
            <w:tcW w:w="0" w:type="auto"/>
            <w:vAlign w:val="center"/>
            <w:hideMark/>
          </w:tcPr>
          <w:p w14:paraId="0405BCCC" w14:textId="2332D5DD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144.71</w:t>
            </w:r>
          </w:p>
        </w:tc>
      </w:tr>
      <w:tr w:rsidR="00BB5B50" w:rsidRPr="00BB5B50" w14:paraId="5ADEE88C" w14:textId="77777777" w:rsidTr="00BB5B50">
        <w:trPr>
          <w:divId w:val="1860853129"/>
          <w:tblCellSpacing w:w="15" w:type="dxa"/>
        </w:trPr>
        <w:tc>
          <w:tcPr>
            <w:tcW w:w="0" w:type="auto"/>
            <w:vAlign w:val="center"/>
            <w:hideMark/>
          </w:tcPr>
          <w:p w14:paraId="0BED959F" w14:textId="77777777" w:rsidR="00BB5B50" w:rsidRPr="00BB5B50" w:rsidRDefault="00BB5B50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Antioquia </w:t>
            </w:r>
          </w:p>
        </w:tc>
        <w:tc>
          <w:tcPr>
            <w:tcW w:w="0" w:type="auto"/>
            <w:vAlign w:val="center"/>
            <w:hideMark/>
          </w:tcPr>
          <w:p w14:paraId="349199DA" w14:textId="77777777" w:rsidR="00BB5B50" w:rsidRPr="00BB5B50" w:rsidRDefault="00BB5B5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San Carlos </w:t>
            </w:r>
          </w:p>
        </w:tc>
        <w:tc>
          <w:tcPr>
            <w:tcW w:w="0" w:type="auto"/>
            <w:vAlign w:val="center"/>
            <w:hideMark/>
          </w:tcPr>
          <w:p w14:paraId="50C816A9" w14:textId="70434B56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71A42C3" w14:textId="60AE0A17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8005DD" w14:textId="0FC60B45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6DACA8" w14:textId="3BAB13A8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19.68</w:t>
            </w:r>
          </w:p>
        </w:tc>
        <w:tc>
          <w:tcPr>
            <w:tcW w:w="0" w:type="auto"/>
            <w:vAlign w:val="center"/>
            <w:hideMark/>
          </w:tcPr>
          <w:p w14:paraId="09855372" w14:textId="2D1DF9B6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191.26</w:t>
            </w:r>
          </w:p>
        </w:tc>
      </w:tr>
      <w:tr w:rsidR="00BB5B50" w:rsidRPr="00BB5B50" w14:paraId="6DEFC94F" w14:textId="77777777" w:rsidTr="00BB5B50">
        <w:trPr>
          <w:divId w:val="1860853129"/>
          <w:tblCellSpacing w:w="15" w:type="dxa"/>
        </w:trPr>
        <w:tc>
          <w:tcPr>
            <w:tcW w:w="0" w:type="auto"/>
            <w:vAlign w:val="center"/>
            <w:hideMark/>
          </w:tcPr>
          <w:p w14:paraId="348C1C2D" w14:textId="77777777" w:rsidR="00BB5B50" w:rsidRPr="00BB5B50" w:rsidRDefault="00BB5B50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Meta </w:t>
            </w:r>
          </w:p>
        </w:tc>
        <w:tc>
          <w:tcPr>
            <w:tcW w:w="0" w:type="auto"/>
            <w:vAlign w:val="center"/>
            <w:hideMark/>
          </w:tcPr>
          <w:p w14:paraId="7E21B19A" w14:textId="77777777" w:rsidR="00BB5B50" w:rsidRPr="00BB5B50" w:rsidRDefault="00BB5B5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Vista Hermosa </w:t>
            </w:r>
          </w:p>
        </w:tc>
        <w:tc>
          <w:tcPr>
            <w:tcW w:w="0" w:type="auto"/>
            <w:vAlign w:val="center"/>
            <w:hideMark/>
          </w:tcPr>
          <w:p w14:paraId="6DA7572E" w14:textId="7201813F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7C871D4" w14:textId="3EC84EB0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C39E11" w14:textId="257F9912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E93DA07" w14:textId="2B2006EE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3.71</w:t>
            </w:r>
          </w:p>
        </w:tc>
        <w:tc>
          <w:tcPr>
            <w:tcW w:w="0" w:type="auto"/>
            <w:vAlign w:val="center"/>
            <w:hideMark/>
          </w:tcPr>
          <w:p w14:paraId="49200F17" w14:textId="06B6A591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193.01</w:t>
            </w:r>
          </w:p>
        </w:tc>
      </w:tr>
      <w:tr w:rsidR="00BB5B50" w:rsidRPr="00BB5B50" w14:paraId="272ADBD4" w14:textId="77777777" w:rsidTr="00BB5B50">
        <w:trPr>
          <w:divId w:val="1860853129"/>
          <w:tblCellSpacing w:w="15" w:type="dxa"/>
        </w:trPr>
        <w:tc>
          <w:tcPr>
            <w:tcW w:w="0" w:type="auto"/>
            <w:vAlign w:val="center"/>
            <w:hideMark/>
          </w:tcPr>
          <w:p w14:paraId="230AC161" w14:textId="77777777" w:rsidR="00BB5B50" w:rsidRPr="00BB5B50" w:rsidRDefault="00BB5B50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Caqueta</w:t>
            </w:r>
            <w:proofErr w:type="spellEnd"/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A96C72" w14:textId="77777777" w:rsidR="00BB5B50" w:rsidRPr="00BB5B50" w:rsidRDefault="00BB5B5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San Vicente del </w:t>
            </w:r>
            <w:proofErr w:type="spellStart"/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Caguan</w:t>
            </w:r>
            <w:proofErr w:type="spellEnd"/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B232D1" w14:textId="27FA5BA2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3548138" w14:textId="4A9A12EB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BEE46F2" w14:textId="13D49CA3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24604B" w14:textId="5E89D5D5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2.91</w:t>
            </w:r>
          </w:p>
        </w:tc>
        <w:tc>
          <w:tcPr>
            <w:tcW w:w="0" w:type="auto"/>
            <w:vAlign w:val="center"/>
            <w:hideMark/>
          </w:tcPr>
          <w:p w14:paraId="418F07CB" w14:textId="68DD2431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317.73</w:t>
            </w:r>
          </w:p>
        </w:tc>
      </w:tr>
      <w:tr w:rsidR="00BB5B50" w:rsidRPr="00BB5B50" w14:paraId="27D778A4" w14:textId="77777777" w:rsidTr="00BB5B50">
        <w:trPr>
          <w:divId w:val="1860853129"/>
          <w:tblCellSpacing w:w="15" w:type="dxa"/>
        </w:trPr>
        <w:tc>
          <w:tcPr>
            <w:tcW w:w="0" w:type="auto"/>
            <w:vAlign w:val="center"/>
            <w:hideMark/>
          </w:tcPr>
          <w:p w14:paraId="324008C4" w14:textId="77777777" w:rsidR="00BB5B50" w:rsidRPr="00BB5B50" w:rsidRDefault="00BB5B50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Arauca </w:t>
            </w:r>
          </w:p>
        </w:tc>
        <w:tc>
          <w:tcPr>
            <w:tcW w:w="0" w:type="auto"/>
            <w:vAlign w:val="center"/>
            <w:hideMark/>
          </w:tcPr>
          <w:p w14:paraId="5D9D1C3F" w14:textId="77777777" w:rsidR="00BB5B50" w:rsidRPr="00BB5B50" w:rsidRDefault="00BB5B5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Tame </w:t>
            </w:r>
          </w:p>
        </w:tc>
        <w:tc>
          <w:tcPr>
            <w:tcW w:w="0" w:type="auto"/>
            <w:vAlign w:val="center"/>
            <w:hideMark/>
          </w:tcPr>
          <w:p w14:paraId="6F517CF1" w14:textId="06C26783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4332483" w14:textId="6B09BBCB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0C6BE9" w14:textId="6F764537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94BDEF" w14:textId="274A5388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7.76</w:t>
            </w:r>
          </w:p>
        </w:tc>
        <w:tc>
          <w:tcPr>
            <w:tcW w:w="0" w:type="auto"/>
            <w:vAlign w:val="center"/>
            <w:hideMark/>
          </w:tcPr>
          <w:p w14:paraId="01475012" w14:textId="69734851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327.95</w:t>
            </w:r>
          </w:p>
        </w:tc>
      </w:tr>
      <w:tr w:rsidR="00BB5B50" w:rsidRPr="00BB5B50" w14:paraId="72303778" w14:textId="77777777" w:rsidTr="00BB5B50">
        <w:trPr>
          <w:divId w:val="1860853129"/>
          <w:tblCellSpacing w:w="15" w:type="dxa"/>
        </w:trPr>
        <w:tc>
          <w:tcPr>
            <w:tcW w:w="0" w:type="auto"/>
            <w:vAlign w:val="center"/>
            <w:hideMark/>
          </w:tcPr>
          <w:p w14:paraId="103BE49A" w14:textId="77777777" w:rsidR="00BB5B50" w:rsidRPr="00BB5B50" w:rsidRDefault="00BB5B50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Choco </w:t>
            </w:r>
          </w:p>
        </w:tc>
        <w:tc>
          <w:tcPr>
            <w:tcW w:w="0" w:type="auto"/>
            <w:vAlign w:val="center"/>
            <w:hideMark/>
          </w:tcPr>
          <w:p w14:paraId="64BDAFB0" w14:textId="77777777" w:rsidR="00BB5B50" w:rsidRPr="00BB5B50" w:rsidRDefault="00BB5B5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Medio </w:t>
            </w:r>
            <w:proofErr w:type="spellStart"/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Atrato</w:t>
            </w:r>
            <w:proofErr w:type="spellEnd"/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09DCEC" w14:textId="06AA494F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16D3423" w14:textId="4DCB152B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75D37E" w14:textId="02F7F8AD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3F6C22" w14:textId="7E0BC775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10.18</w:t>
            </w:r>
          </w:p>
        </w:tc>
        <w:tc>
          <w:tcPr>
            <w:tcW w:w="0" w:type="auto"/>
            <w:vAlign w:val="center"/>
            <w:hideMark/>
          </w:tcPr>
          <w:p w14:paraId="30240DBF" w14:textId="24EFBFB4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342.02</w:t>
            </w:r>
          </w:p>
        </w:tc>
      </w:tr>
      <w:tr w:rsidR="00BB5B50" w:rsidRPr="00BB5B50" w14:paraId="0E4C20E7" w14:textId="77777777" w:rsidTr="00BB5B50">
        <w:trPr>
          <w:divId w:val="1860853129"/>
          <w:tblCellSpacing w:w="15" w:type="dxa"/>
        </w:trPr>
        <w:tc>
          <w:tcPr>
            <w:tcW w:w="0" w:type="auto"/>
            <w:vAlign w:val="center"/>
            <w:hideMark/>
          </w:tcPr>
          <w:p w14:paraId="3ECCE3B1" w14:textId="77777777" w:rsidR="00BB5B50" w:rsidRPr="00BB5B50" w:rsidRDefault="00BB5B50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Antioquia </w:t>
            </w:r>
          </w:p>
        </w:tc>
        <w:tc>
          <w:tcPr>
            <w:tcW w:w="0" w:type="auto"/>
            <w:vAlign w:val="center"/>
            <w:hideMark/>
          </w:tcPr>
          <w:p w14:paraId="5547C2C2" w14:textId="77777777" w:rsidR="00BB5B50" w:rsidRPr="00BB5B50" w:rsidRDefault="00BB5B5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Dabeiba</w:t>
            </w:r>
            <w:proofErr w:type="spellEnd"/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D0774ED" w14:textId="1C9A3209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21D89E1" w14:textId="627E4E59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23F5827" w14:textId="22908653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259AB8" w14:textId="1D7DD766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10.45</w:t>
            </w:r>
          </w:p>
        </w:tc>
        <w:tc>
          <w:tcPr>
            <w:tcW w:w="0" w:type="auto"/>
            <w:vAlign w:val="center"/>
            <w:hideMark/>
          </w:tcPr>
          <w:p w14:paraId="04AD7AC9" w14:textId="7FBD3533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361.23</w:t>
            </w:r>
          </w:p>
        </w:tc>
      </w:tr>
      <w:tr w:rsidR="00BB5B50" w:rsidRPr="00BB5B50" w14:paraId="2A77A9DF" w14:textId="77777777" w:rsidTr="00BB5B50">
        <w:trPr>
          <w:divId w:val="1860853129"/>
          <w:tblCellSpacing w:w="15" w:type="dxa"/>
        </w:trPr>
        <w:tc>
          <w:tcPr>
            <w:tcW w:w="0" w:type="auto"/>
            <w:vAlign w:val="center"/>
            <w:hideMark/>
          </w:tcPr>
          <w:p w14:paraId="1996F405" w14:textId="77777777" w:rsidR="00BB5B50" w:rsidRPr="00BB5B50" w:rsidRDefault="00BB5B50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Huila </w:t>
            </w:r>
          </w:p>
        </w:tc>
        <w:tc>
          <w:tcPr>
            <w:tcW w:w="0" w:type="auto"/>
            <w:vAlign w:val="center"/>
            <w:hideMark/>
          </w:tcPr>
          <w:p w14:paraId="4F1C1CD6" w14:textId="77777777" w:rsidR="00BB5B50" w:rsidRPr="00BB5B50" w:rsidRDefault="00BB5B5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Acevedo </w:t>
            </w:r>
          </w:p>
        </w:tc>
        <w:tc>
          <w:tcPr>
            <w:tcW w:w="0" w:type="auto"/>
            <w:vAlign w:val="center"/>
            <w:hideMark/>
          </w:tcPr>
          <w:p w14:paraId="048B205A" w14:textId="18AEDADE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864D1AB" w14:textId="070F3B83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CC7711" w14:textId="6E6AC14A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00C13D" w14:textId="108636A3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36.54</w:t>
            </w:r>
          </w:p>
        </w:tc>
        <w:tc>
          <w:tcPr>
            <w:tcW w:w="0" w:type="auto"/>
            <w:vAlign w:val="center"/>
            <w:hideMark/>
          </w:tcPr>
          <w:p w14:paraId="0901F098" w14:textId="07EABD58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382.08</w:t>
            </w:r>
          </w:p>
        </w:tc>
      </w:tr>
      <w:tr w:rsidR="00BB5B50" w:rsidRPr="00BB5B50" w14:paraId="75376E97" w14:textId="77777777" w:rsidTr="00BB5B50">
        <w:trPr>
          <w:divId w:val="1860853129"/>
          <w:tblCellSpacing w:w="15" w:type="dxa"/>
        </w:trPr>
        <w:tc>
          <w:tcPr>
            <w:tcW w:w="0" w:type="auto"/>
            <w:vAlign w:val="center"/>
            <w:hideMark/>
          </w:tcPr>
          <w:p w14:paraId="4BBCA1C2" w14:textId="77777777" w:rsidR="00BB5B50" w:rsidRPr="00BB5B50" w:rsidRDefault="00BB5B50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Norte de Santander </w:t>
            </w:r>
          </w:p>
        </w:tc>
        <w:tc>
          <w:tcPr>
            <w:tcW w:w="0" w:type="auto"/>
            <w:vAlign w:val="center"/>
            <w:hideMark/>
          </w:tcPr>
          <w:p w14:paraId="1E966FD6" w14:textId="77777777" w:rsidR="00BB5B50" w:rsidRPr="00BB5B50" w:rsidRDefault="00BB5B5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Tibu </w:t>
            </w:r>
          </w:p>
        </w:tc>
        <w:tc>
          <w:tcPr>
            <w:tcW w:w="0" w:type="auto"/>
            <w:vAlign w:val="center"/>
            <w:hideMark/>
          </w:tcPr>
          <w:p w14:paraId="0C4D2EDA" w14:textId="536EA04D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80B06F7" w14:textId="560880D0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A16D3D3" w14:textId="1F429969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C911EE" w14:textId="59040F8F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11.14</w:t>
            </w:r>
          </w:p>
        </w:tc>
        <w:tc>
          <w:tcPr>
            <w:tcW w:w="0" w:type="auto"/>
            <w:vAlign w:val="center"/>
            <w:hideMark/>
          </w:tcPr>
          <w:p w14:paraId="64C1ADDA" w14:textId="0BD5C68E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447.93</w:t>
            </w:r>
          </w:p>
        </w:tc>
      </w:tr>
      <w:tr w:rsidR="00BB5B50" w:rsidRPr="00BB5B50" w14:paraId="289CA190" w14:textId="77777777" w:rsidTr="00BB5B50">
        <w:trPr>
          <w:divId w:val="1860853129"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A9A945C" w14:textId="77777777" w:rsidR="00BB5B50" w:rsidRPr="00BB5B50" w:rsidRDefault="00BB5B50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Bolivar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73A70DA" w14:textId="77777777" w:rsidR="00BB5B50" w:rsidRPr="00BB5B50" w:rsidRDefault="00BB5B5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El Carmen de Bolivar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8083676" w14:textId="232EF4C1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E1E097C" w14:textId="5B70484F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15EB1DD" w14:textId="7D92E160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8DA40A0" w14:textId="06DD288C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62.66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7EE360F" w14:textId="6D694252" w:rsidR="00BB5B50" w:rsidRPr="00BB5B50" w:rsidRDefault="00BB5B50" w:rsidP="00BB5B50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5B50">
              <w:rPr>
                <w:rFonts w:asciiTheme="majorHAnsi" w:eastAsia="Times New Roman" w:hAnsiTheme="majorHAnsi" w:cstheme="majorHAnsi"/>
                <w:sz w:val="20"/>
                <w:szCs w:val="20"/>
              </w:rPr>
              <w:t>535.94</w:t>
            </w:r>
          </w:p>
        </w:tc>
      </w:tr>
    </w:tbl>
    <w:p w14:paraId="1BEEC910" w14:textId="77777777" w:rsidR="00BB5B50" w:rsidRDefault="00BB5B50">
      <w:pPr>
        <w:divId w:val="1860853129"/>
        <w:rPr>
          <w:rFonts w:eastAsia="Times New Roman"/>
        </w:rPr>
      </w:pPr>
    </w:p>
    <w:p w14:paraId="71F62422" w14:textId="0AD533C0" w:rsidR="00BB5B50" w:rsidRDefault="00BB5B50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302F08EB" w14:textId="1775F3BE" w:rsidR="00BB5B50" w:rsidRDefault="00BB5B50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231487BB" w14:textId="77777777" w:rsidR="00BB5B50" w:rsidRPr="00795022" w:rsidRDefault="00BB5B50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sectPr w:rsidR="00BB5B50" w:rsidRPr="0079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23"/>
    <w:rsid w:val="000B0FEF"/>
    <w:rsid w:val="004A6124"/>
    <w:rsid w:val="00671FED"/>
    <w:rsid w:val="006E3D04"/>
    <w:rsid w:val="00795022"/>
    <w:rsid w:val="00861C32"/>
    <w:rsid w:val="00BB5B50"/>
    <w:rsid w:val="00E80E59"/>
    <w:rsid w:val="00EF2D23"/>
    <w:rsid w:val="00F9790D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4CD8"/>
  <w15:chartTrackingRefBased/>
  <w15:docId w15:val="{81D174CE-5F40-4DAA-9A3F-75A044F5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Stundal</dc:creator>
  <cp:keywords/>
  <dc:description/>
  <cp:lastModifiedBy>Logan W Stundal</cp:lastModifiedBy>
  <cp:revision>2</cp:revision>
  <dcterms:created xsi:type="dcterms:W3CDTF">2021-03-29T16:19:00Z</dcterms:created>
  <dcterms:modified xsi:type="dcterms:W3CDTF">2021-03-29T16:21:00Z</dcterms:modified>
</cp:coreProperties>
</file>