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8B43" w14:textId="77777777" w:rsidR="00010DD2" w:rsidRDefault="00010DD2" w:rsidP="00010DD2">
      <w:r>
        <w:t>--- Natural Disaster Prediction and Management System ---</w:t>
      </w:r>
    </w:p>
    <w:p w14:paraId="602F86FE" w14:textId="77777777" w:rsidR="00010DD2" w:rsidRDefault="00010DD2" w:rsidP="00010DD2">
      <w:r>
        <w:t>1. Predict Disaster</w:t>
      </w:r>
    </w:p>
    <w:p w14:paraId="1A5AAF91" w14:textId="77777777" w:rsidR="00010DD2" w:rsidRDefault="00010DD2" w:rsidP="00010DD2">
      <w:r>
        <w:t>2. Manage Response</w:t>
      </w:r>
    </w:p>
    <w:p w14:paraId="240E19BB" w14:textId="77777777" w:rsidR="00010DD2" w:rsidRDefault="00010DD2" w:rsidP="00010DD2">
      <w:r>
        <w:t>3. Exit</w:t>
      </w:r>
    </w:p>
    <w:p w14:paraId="4BFDDC6C" w14:textId="77777777" w:rsidR="00010DD2" w:rsidRDefault="00010DD2" w:rsidP="00010DD2">
      <w:r>
        <w:t>Enter your choice: 1</w:t>
      </w:r>
    </w:p>
    <w:p w14:paraId="64FDEBA1" w14:textId="77777777" w:rsidR="00010DD2" w:rsidRDefault="00010DD2" w:rsidP="00010DD2"/>
    <w:p w14:paraId="7C457BDE" w14:textId="77777777" w:rsidR="00010DD2" w:rsidRDefault="00010DD2" w:rsidP="00010DD2">
      <w:r>
        <w:t>Running disaster prediction algorithm...</w:t>
      </w:r>
    </w:p>
    <w:p w14:paraId="10ADE192" w14:textId="77777777" w:rsidR="00010DD2" w:rsidRDefault="00010DD2" w:rsidP="00010DD2"/>
    <w:p w14:paraId="79B3637F" w14:textId="77777777" w:rsidR="00010DD2" w:rsidRDefault="00010DD2" w:rsidP="00010DD2">
      <w:r>
        <w:t xml:space="preserve">Predicted Disaster: Flood  </w:t>
      </w:r>
    </w:p>
    <w:p w14:paraId="71FCE796" w14:textId="77777777" w:rsidR="00010DD2" w:rsidRDefault="00010DD2" w:rsidP="00010DD2">
      <w:r>
        <w:t xml:space="preserve">Affected Zone: Zone B  </w:t>
      </w:r>
    </w:p>
    <w:p w14:paraId="0E4D476D" w14:textId="77777777" w:rsidR="00010DD2" w:rsidRDefault="00010DD2" w:rsidP="00010DD2">
      <w:r>
        <w:t xml:space="preserve">Severity Level: 4/10  </w:t>
      </w:r>
    </w:p>
    <w:p w14:paraId="18595429" w14:textId="45B9E3A9" w:rsidR="002A08BB" w:rsidRDefault="00010DD2" w:rsidP="00010DD2">
      <w:r>
        <w:t>Status: Monitoring situation.</w:t>
      </w:r>
    </w:p>
    <w:sectPr w:rsidR="002A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D2"/>
    <w:rsid w:val="00010DD2"/>
    <w:rsid w:val="002A08BB"/>
    <w:rsid w:val="00756F5D"/>
    <w:rsid w:val="009A3C66"/>
    <w:rsid w:val="00B2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D2B1"/>
  <w15:chartTrackingRefBased/>
  <w15:docId w15:val="{7F79E325-1BFF-40E5-90E6-3E2ABA9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Niranjani k</dc:creator>
  <cp:keywords/>
  <dc:description/>
  <cp:lastModifiedBy>Niranjani k</cp:lastModifiedBy>
  <cp:revision>1</cp:revision>
  <dcterms:created xsi:type="dcterms:W3CDTF">2025-05-21T07:31:00Z</dcterms:created>
  <dcterms:modified xsi:type="dcterms:W3CDTF">2025-05-21T07:32:00Z</dcterms:modified>
</cp:coreProperties>
</file>