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8C183" w14:textId="77777777" w:rsidR="007D4F9E" w:rsidRDefault="007D4F9E" w:rsidP="007D4F9E">
      <w:pPr>
        <w:jc w:val="center"/>
      </w:pPr>
      <w:r>
        <w:t>UIDE</w:t>
      </w:r>
    </w:p>
    <w:p w14:paraId="58C488EB" w14:textId="77777777" w:rsidR="007D4F9E" w:rsidRDefault="007D4F9E" w:rsidP="007D4F9E">
      <w:pPr>
        <w:jc w:val="center"/>
      </w:pPr>
      <w:r>
        <w:t>LÓGICA DE PROGRAMACIÓN</w:t>
      </w:r>
    </w:p>
    <w:p w14:paraId="06C58068" w14:textId="77777777" w:rsidR="007D4F9E" w:rsidRDefault="007D4F9E" w:rsidP="007D4F9E">
      <w:r>
        <w:t>Grupo: 5</w:t>
      </w:r>
    </w:p>
    <w:p w14:paraId="61DBD1DF" w14:textId="77777777" w:rsidR="007D4F9E" w:rsidRDefault="007D4F9E" w:rsidP="007D4F9E">
      <w:r>
        <w:t xml:space="preserve">Integrantes: triguero – conforme - </w:t>
      </w:r>
      <w:proofErr w:type="spellStart"/>
      <w:r>
        <w:t>herdoiza</w:t>
      </w:r>
      <w:proofErr w:type="spellEnd"/>
    </w:p>
    <w:p w14:paraId="490F4BC7" w14:textId="77777777" w:rsidR="007D4F9E" w:rsidRDefault="007D4F9E" w:rsidP="007D4F9E">
      <w:r>
        <w:t>Fecha: 28/07/2026</w:t>
      </w:r>
    </w:p>
    <w:p w14:paraId="6ADADD1E" w14:textId="77777777" w:rsidR="007D4F9E" w:rsidRDefault="007D4F9E" w:rsidP="007D4F9E">
      <w:r>
        <w:t xml:space="preserve">Ejemplo 1 </w:t>
      </w:r>
    </w:p>
    <w:p w14:paraId="6961C135" w14:textId="77777777" w:rsidR="007D4F9E" w:rsidRDefault="007D4F9E" w:rsidP="007D4F9E">
      <w:r w:rsidRPr="004A2FE1">
        <w:rPr>
          <w:noProof/>
        </w:rPr>
        <w:drawing>
          <wp:inline distT="0" distB="0" distL="0" distR="0" wp14:anchorId="11AE5160" wp14:editId="677488F8">
            <wp:extent cx="5400040" cy="2555875"/>
            <wp:effectExtent l="0" t="0" r="0" b="0"/>
            <wp:docPr id="1429747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47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EB17" w14:textId="77777777" w:rsidR="007D4F9E" w:rsidRDefault="007D4F9E" w:rsidP="007D4F9E">
      <w:r w:rsidRPr="004A2FE1">
        <w:t xml:space="preserve">En este ejemplo creamos un </w:t>
      </w:r>
      <w:proofErr w:type="spellStart"/>
      <w:r w:rsidRPr="004A2FE1">
        <w:t>DataFrame</w:t>
      </w:r>
      <w:proofErr w:type="spellEnd"/>
      <w:r w:rsidRPr="004A2FE1">
        <w:t xml:space="preserve"> desde un diccionario de datos, filtramos información con condiciones y calculamos promedios.</w:t>
      </w:r>
    </w:p>
    <w:p w14:paraId="7070AD37" w14:textId="77777777" w:rsidR="007D4F9E" w:rsidRDefault="007D4F9E" w:rsidP="007D4F9E">
      <w:r>
        <w:t xml:space="preserve">Ejemplo 2 </w:t>
      </w:r>
    </w:p>
    <w:p w14:paraId="2DB20B58" w14:textId="77777777" w:rsidR="007D4F9E" w:rsidRDefault="007D4F9E" w:rsidP="007D4F9E">
      <w:r w:rsidRPr="004A2FE1">
        <w:rPr>
          <w:noProof/>
        </w:rPr>
        <w:lastRenderedPageBreak/>
        <w:drawing>
          <wp:inline distT="0" distB="0" distL="0" distR="0" wp14:anchorId="7CB77BAA" wp14:editId="26102657">
            <wp:extent cx="5400040" cy="3964305"/>
            <wp:effectExtent l="0" t="0" r="0" b="0"/>
            <wp:docPr id="281802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2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0C42" w14:textId="77777777" w:rsidR="007D4F9E" w:rsidRDefault="007D4F9E" w:rsidP="007D4F9E">
      <w:r w:rsidRPr="004A2FE1">
        <w:t>En este ejemplo agrupamos datos por categoría para obtener métricas resumidas de ventas.</w:t>
      </w:r>
    </w:p>
    <w:p w14:paraId="5964F8EC" w14:textId="77777777" w:rsidR="007D4F9E" w:rsidRDefault="007D4F9E" w:rsidP="007D4F9E"/>
    <w:p w14:paraId="0F98F744" w14:textId="77777777" w:rsidR="00032B38" w:rsidRDefault="00032B38"/>
    <w:sectPr w:rsidR="00032B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9E"/>
    <w:rsid w:val="00032B38"/>
    <w:rsid w:val="007D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D2EC7"/>
  <w15:chartTrackingRefBased/>
  <w15:docId w15:val="{F6B13719-6D09-472C-B2BB-9B65159F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F9E"/>
    <w:pPr>
      <w:spacing w:line="278" w:lineRule="auto"/>
    </w:pPr>
    <w:rPr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</Words>
  <Characters>293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melanytriguero@gmail.com</dc:creator>
  <cp:keywords/>
  <dc:description/>
  <cp:lastModifiedBy>melanytriguero@gmail.com</cp:lastModifiedBy>
  <cp:revision>1</cp:revision>
  <dcterms:created xsi:type="dcterms:W3CDTF">2026-08-18T09:40:00Z</dcterms:created>
  <dcterms:modified xsi:type="dcterms:W3CDTF">2026-08-18T09:40:00Z</dcterms:modified>
</cp:coreProperties>
</file>