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5F1B2E" w14:textId="391775BF" w:rsidR="00126BFD" w:rsidRDefault="006835B1" w:rsidP="006835B1">
      <w:pPr>
        <w:jc w:val="center"/>
        <w:rPr>
          <w:rFonts w:ascii="Algerian" w:hAnsi="Algerian"/>
          <w:b/>
          <w:color w:val="0F9ED5" w:themeColor="accent4"/>
          <w:sz w:val="36"/>
          <w:szCs w:val="36"/>
          <w:u w:val="thick"/>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6835B1">
        <w:rPr>
          <w:rFonts w:ascii="Algerian" w:hAnsi="Algerian"/>
          <w:b/>
          <w:color w:val="0F9ED5" w:themeColor="accent4"/>
          <w:sz w:val="36"/>
          <w:szCs w:val="36"/>
          <w:u w:val="thick"/>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Playwright</w:t>
      </w:r>
    </w:p>
    <w:p w14:paraId="7DD42394" w14:textId="66AA5249" w:rsidR="006835B1" w:rsidRDefault="00C83B2F" w:rsidP="00C83B2F">
      <w:pPr>
        <w:pStyle w:val="ListParagraph"/>
        <w:numPr>
          <w:ilvl w:val="0"/>
          <w:numId w:val="1"/>
        </w:numP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Playwright is a powerful end-to-end testing framework that enables reliable automation for modern web applications.</w:t>
      </w:r>
    </w:p>
    <w:p w14:paraId="5D120894" w14:textId="4FC9129B" w:rsidR="00C83B2F" w:rsidRPr="00C83B2F" w:rsidRDefault="00C83B2F" w:rsidP="00C83B2F">
      <w:pPr>
        <w:pStyle w:val="ListParagraph"/>
        <w:numPr>
          <w:ilvl w:val="0"/>
          <w:numId w:val="2"/>
        </w:numP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Why Playwright?</w:t>
      </w:r>
    </w:p>
    <w:p w14:paraId="056C432A" w14:textId="23D53128" w:rsidR="00C83B2F" w:rsidRPr="00C83B2F" w:rsidRDefault="00C83B2F" w:rsidP="00F33D0C">
      <w:pPr>
        <w:pStyle w:val="ListParagraph"/>
        <w:numPr>
          <w:ilvl w:val="0"/>
          <w:numId w:val="3"/>
        </w:numP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Reliable End-to-end Testing: </w:t>
      </w:r>
    </w:p>
    <w:p w14:paraId="1C2768D6" w14:textId="22BD9860" w:rsidR="00C83B2F" w:rsidRDefault="00F33D0C" w:rsidP="00F33D0C">
      <w:pPr>
        <w:pStyle w:val="ListParagraph"/>
        <w:numPr>
          <w:ilvl w:val="1"/>
          <w:numId w:val="1"/>
        </w:numP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Playwrigth’s Auto-wait capability </w:t>
      </w:r>
      <w:r w:rsidR="00AA4C69">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ensures</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reliable and stable end-to-end testing for modern web applications, </w:t>
      </w:r>
      <w:r w:rsidR="00B73847">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even</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in the face of dynamic and complex user interactions.</w:t>
      </w:r>
    </w:p>
    <w:p w14:paraId="4AB7C317" w14:textId="1CC04ABB" w:rsidR="00F33D0C" w:rsidRPr="00C83B2F" w:rsidRDefault="003F586D" w:rsidP="00F33D0C">
      <w:pPr>
        <w:pStyle w:val="ListParagraph"/>
        <w:numPr>
          <w:ilvl w:val="1"/>
          <w:numId w:val="1"/>
        </w:numP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hyperlink r:id="rId5" w:anchor=":~:text=On%20this%20page-,Auto%2Dwaiting,-Introduction%E2%80%8B" w:history="1">
        <w:r w:rsidR="00F33D0C" w:rsidRPr="00F33D0C">
          <w:rPr>
            <w:rStyle w:val="Hyperlink"/>
            <w:b/>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Auto-waiting:</w:t>
        </w:r>
      </w:hyperlink>
    </w:p>
    <w:p w14:paraId="3C916822" w14:textId="0AACC335" w:rsidR="00C83B2F" w:rsidRDefault="00C83B2F" w:rsidP="00C83B2F">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The playwright performs a range of actionability </w:t>
      </w:r>
      <w:r w:rsidR="00B73847">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checks</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on the elements before making actions to ensure these actions behave as expected. It auto-waits for all the relevant checks to pass and only then performs the requested actions. If required checks do not pass within the given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timeout</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action fails with the </w:t>
      </w:r>
      <w:proofErr w:type="spell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TimeoutError</w:t>
      </w:r>
      <w:proofErr w:type="spell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1ABAFDFE" w14:textId="25F84E71" w:rsidR="00F33D0C" w:rsidRPr="00F33D0C" w:rsidRDefault="00F33D0C" w:rsidP="00F33D0C">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Before execution for that element playwright check some conditions are eligible on that element or not like it visible, stable or </w:t>
      </w:r>
      <w:r w:rsidR="00AA4C69">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enable</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or not</w:t>
      </w:r>
    </w:p>
    <w:p w14:paraId="52CD9073" w14:textId="20EF6643" w:rsidR="00F33D0C" w:rsidRDefault="00F33D0C" w:rsidP="00F33D0C">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F33D0C">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1B32D69C" wp14:editId="79CA5D22">
            <wp:extent cx="4552950" cy="1224280"/>
            <wp:effectExtent l="0" t="0" r="0" b="0"/>
            <wp:docPr id="64656567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565672" name="Picture 1" descr="A screenshot of a computer screen&#10;&#10;Description automatically generated"/>
                    <pic:cNvPicPr/>
                  </pic:nvPicPr>
                  <pic:blipFill>
                    <a:blip r:embed="rId6"/>
                    <a:stretch>
                      <a:fillRect/>
                    </a:stretch>
                  </pic:blipFill>
                  <pic:spPr>
                    <a:xfrm>
                      <a:off x="0" y="0"/>
                      <a:ext cx="4582055" cy="1232106"/>
                    </a:xfrm>
                    <a:prstGeom prst="rect">
                      <a:avLst/>
                    </a:prstGeom>
                  </pic:spPr>
                </pic:pic>
              </a:graphicData>
            </a:graphic>
          </wp:inline>
        </w:drawing>
      </w:r>
    </w:p>
    <w:p w14:paraId="0A830E51" w14:textId="6927E867" w:rsidR="00F33D0C" w:rsidRDefault="00F33D0C" w:rsidP="00F33D0C">
      <w:pPr>
        <w:pStyle w:val="ListParagraph"/>
        <w:numPr>
          <w:ilvl w:val="0"/>
          <w:numId w:val="3"/>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Cross-Browser Compatibility:</w:t>
      </w:r>
    </w:p>
    <w:p w14:paraId="49A7766B" w14:textId="567E2135" w:rsidR="00F33D0C" w:rsidRPr="00F33D0C" w:rsidRDefault="00F33D0C" w:rsidP="00F33D0C">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Playwright supports all major browsers, including Chrome, Edge, </w:t>
      </w:r>
      <w:r w:rsidR="00782469">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Firefox</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Safari and Opera, allowing you to test your web applications across a wide range of browsers and platforms</w:t>
      </w:r>
    </w:p>
    <w:p w14:paraId="0F8E64F0" w14:textId="772BEECC" w:rsidR="00F33D0C" w:rsidRDefault="00F33D0C" w:rsidP="00F33D0C">
      <w:pPr>
        <w:pStyle w:val="ListParagraph"/>
        <w:numPr>
          <w:ilvl w:val="0"/>
          <w:numId w:val="3"/>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Multiplatform Support:</w:t>
      </w:r>
    </w:p>
    <w:p w14:paraId="034E3C81" w14:textId="2B951E51" w:rsidR="00F33D0C" w:rsidRPr="00F05619" w:rsidRDefault="00F33D0C" w:rsidP="00F33D0C">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F33D0C">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Playwright works seamlessly on Windows</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r w:rsidR="00782469">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macOS</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and Linux, </w:t>
      </w:r>
      <w:proofErr w:type="gramStart"/>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and also</w:t>
      </w:r>
      <w:proofErr w:type="gramEnd"/>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supports native mobile emulation for Google chrome on Android and Safari on iOS, enabling comprehensive testing across di</w:t>
      </w:r>
      <w:r w:rsidR="00F05619">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fferent devices and operating systems.</w:t>
      </w:r>
    </w:p>
    <w:p w14:paraId="00DC79D1" w14:textId="33E3B95D" w:rsidR="00F05619" w:rsidRDefault="00F05619" w:rsidP="00F05619">
      <w:pPr>
        <w:pStyle w:val="ListParagraph"/>
        <w:numPr>
          <w:ilvl w:val="0"/>
          <w:numId w:val="3"/>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Multilingual Flexibility:</w:t>
      </w:r>
    </w:p>
    <w:p w14:paraId="52A9AB33" w14:textId="405F4CB9" w:rsidR="00F05619" w:rsidRPr="0092316E" w:rsidRDefault="00F05619" w:rsidP="00F05619">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Playwright provides language binding for JavaScript, TypeScript, Java, Python and C# allowing you to </w:t>
      </w:r>
      <w:r w:rsidR="00782469">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choose</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the programming language that b</w:t>
      </w:r>
      <w:r w:rsidR="00AA4C69">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e</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st fits your team’s preferences and expertise.</w:t>
      </w:r>
    </w:p>
    <w:p w14:paraId="52FF1780" w14:textId="193C554C" w:rsidR="00126BFD" w:rsidRDefault="0092316E" w:rsidP="00AA4C69">
      <w:pPr>
        <w:pStyle w:val="ListParagraph"/>
        <w:numPr>
          <w:ilvl w:val="0"/>
          <w:numId w:val="2"/>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lastRenderedPageBreak/>
        <w:t>Playwright’s Advanced Features:</w:t>
      </w:r>
    </w:p>
    <w:p w14:paraId="6524470E" w14:textId="496F679E" w:rsidR="0092316E" w:rsidRDefault="0092316E" w:rsidP="00AA4C69">
      <w:pPr>
        <w:pStyle w:val="ListParagraph"/>
        <w:numPr>
          <w:ilvl w:val="0"/>
          <w:numId w:val="5"/>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Tracing and Debugging</w:t>
      </w:r>
      <w:r w:rsidR="000613A5">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2685A1B3" w14:textId="16F48366" w:rsidR="000613A5" w:rsidRPr="000613A5" w:rsidRDefault="000613A5" w:rsidP="00AA4C69">
      <w:pPr>
        <w:pStyle w:val="ListParagraph"/>
        <w:numPr>
          <w:ilvl w:val="1"/>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Playwright has built-in tracing and debugging capabilities, including automatic screenshots, test video recording and comprehensive </w:t>
      </w:r>
      <w:r w:rsidR="00AA4C69">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logging,</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to simplify the process of identifying and resolving issues in your test suite.</w:t>
      </w:r>
    </w:p>
    <w:p w14:paraId="5194B197" w14:textId="62D6A32D" w:rsidR="0092316E" w:rsidRDefault="0092316E" w:rsidP="00AA4C69">
      <w:pPr>
        <w:pStyle w:val="ListParagraph"/>
        <w:numPr>
          <w:ilvl w:val="0"/>
          <w:numId w:val="5"/>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Network Interception</w:t>
      </w:r>
      <w:r w:rsidR="000613A5">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0A7C3523" w14:textId="698973BF" w:rsidR="000613A5" w:rsidRDefault="004C045A" w:rsidP="00AA4C69">
      <w:pPr>
        <w:pStyle w:val="ListParagraph"/>
        <w:numPr>
          <w:ilvl w:val="1"/>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Utilize playwright’s API testing libraries to intercept and validate network calls within your web application, enabling you to test edge case scenarios and ensure the resilience of your application’s network interaction.</w:t>
      </w:r>
    </w:p>
    <w:p w14:paraId="5E43D959" w14:textId="7002A688" w:rsidR="0092316E" w:rsidRDefault="0092316E" w:rsidP="00AA4C69">
      <w:pPr>
        <w:pStyle w:val="ListParagraph"/>
        <w:numPr>
          <w:ilvl w:val="0"/>
          <w:numId w:val="5"/>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Browser Context Management</w:t>
      </w:r>
      <w:r w:rsidR="00A77657">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26E5F81E" w14:textId="73C3D025" w:rsidR="00A77657" w:rsidRDefault="00A77657" w:rsidP="00AA4C69">
      <w:pPr>
        <w:pStyle w:val="ListParagraph"/>
        <w:numPr>
          <w:ilvl w:val="1"/>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Explore playwright’s browser context feature, which allows you to save and transfer browser state across your test suite, improving test efficiency and reducing the overhead of setting up the same browser state for each test case.</w:t>
      </w:r>
    </w:p>
    <w:p w14:paraId="55E83889" w14:textId="3A151CD8" w:rsidR="0092316E" w:rsidRDefault="0092316E" w:rsidP="00AA4C69">
      <w:pPr>
        <w:pStyle w:val="ListParagraph"/>
        <w:numPr>
          <w:ilvl w:val="0"/>
          <w:numId w:val="5"/>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roofErr w:type="spell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Codegen</w:t>
      </w:r>
      <w:proofErr w:type="spell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Tool</w:t>
      </w:r>
      <w:r w:rsidR="00A77657">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4354908C" w14:textId="4622B723" w:rsidR="00A77657" w:rsidRPr="0011312D" w:rsidRDefault="00A77657" w:rsidP="00AA4C69">
      <w:pPr>
        <w:pStyle w:val="ListParagraph"/>
        <w:numPr>
          <w:ilvl w:val="1"/>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It can generate code by recording your actions, saving your time and effort in creating </w:t>
      </w:r>
      <w:proofErr w:type="gramStart"/>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initial</w:t>
      </w:r>
      <w:proofErr w:type="gramEnd"/>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test case and providing a starting point for further customization.</w:t>
      </w:r>
    </w:p>
    <w:p w14:paraId="73FE8196" w14:textId="77777777" w:rsidR="0011312D" w:rsidRDefault="0011312D" w:rsidP="0011312D">
      <w:pPr>
        <w:pStyle w:val="ListParagraph"/>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34B9E194" w14:textId="62C84FB7" w:rsidR="0011312D" w:rsidRDefault="0011312D" w:rsidP="00AA4C69">
      <w:pPr>
        <w:pStyle w:val="ListParagraph"/>
        <w:numPr>
          <w:ilvl w:val="0"/>
          <w:numId w:val="2"/>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To create playwright </w:t>
      </w:r>
      <w:r w:rsidR="00832E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project,</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we use following command</w:t>
      </w:r>
    </w:p>
    <w:p w14:paraId="71077E0F" w14:textId="1AFE2FD6" w:rsidR="0011312D" w:rsidRPr="00773873" w:rsidRDefault="0011312D" w:rsidP="00AA4C69">
      <w:pPr>
        <w:ind w:left="1440"/>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roofErr w:type="spellStart"/>
      <w:r w:rsidRPr="00773873">
        <w:rPr>
          <w:b/>
          <w:color w:val="000000" w:themeColor="text1"/>
          <w:highlight w:val="yellow"/>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npm</w:t>
      </w:r>
      <w:proofErr w:type="spellEnd"/>
      <w:r w:rsidRPr="00773873">
        <w:rPr>
          <w:b/>
          <w:color w:val="000000" w:themeColor="text1"/>
          <w:highlight w:val="yellow"/>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proofErr w:type="spellStart"/>
      <w:r w:rsidRPr="00773873">
        <w:rPr>
          <w:b/>
          <w:color w:val="000000" w:themeColor="text1"/>
          <w:highlight w:val="yellow"/>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init</w:t>
      </w:r>
      <w:proofErr w:type="spellEnd"/>
      <w:r w:rsidRPr="00773873">
        <w:rPr>
          <w:b/>
          <w:color w:val="000000" w:themeColor="text1"/>
          <w:highlight w:val="yellow"/>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playwright</w:t>
      </w:r>
      <w:r w:rsidRPr="00773873">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p>
    <w:p w14:paraId="0A35F585" w14:textId="389DE0CD" w:rsidR="0011312D" w:rsidRDefault="0011312D" w:rsidP="00AA4C69">
      <w:pPr>
        <w:pStyle w:val="ListParagraph"/>
        <w:numPr>
          <w:ilvl w:val="1"/>
          <w:numId w:val="1"/>
        </w:numPr>
        <w:jc w:val="both"/>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This command is </w:t>
      </w:r>
      <w:r w:rsidR="00832E40">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creating</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playwright structure project with all playwright dependencies</w:t>
      </w:r>
    </w:p>
    <w:p w14:paraId="7B58EC19" w14:textId="71E73D40" w:rsidR="00A53859" w:rsidRDefault="00A53859" w:rsidP="00AA4C69">
      <w:pPr>
        <w:pStyle w:val="ListParagraph"/>
        <w:numPr>
          <w:ilvl w:val="1"/>
          <w:numId w:val="1"/>
        </w:numPr>
        <w:jc w:val="both"/>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roofErr w:type="spell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Playwright.config.json</w:t>
      </w:r>
      <w:proofErr w:type="spell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file is important file which is also called as playwright test runner file</w:t>
      </w:r>
    </w:p>
    <w:p w14:paraId="748348D6" w14:textId="2A1F900D" w:rsidR="00A53859" w:rsidRDefault="00A53859" w:rsidP="00A53859">
      <w:pPr>
        <w:pStyle w:val="ListParagraph"/>
        <w:ind w:left="1440"/>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A53859">
        <w:rPr>
          <w:bCs/>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17E610A7" wp14:editId="585B9DAF">
            <wp:extent cx="2311400" cy="1797050"/>
            <wp:effectExtent l="0" t="0" r="0" b="0"/>
            <wp:docPr id="449280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280221" name=""/>
                    <pic:cNvPicPr/>
                  </pic:nvPicPr>
                  <pic:blipFill>
                    <a:blip r:embed="rId7"/>
                    <a:stretch>
                      <a:fillRect/>
                    </a:stretch>
                  </pic:blipFill>
                  <pic:spPr>
                    <a:xfrm>
                      <a:off x="0" y="0"/>
                      <a:ext cx="2331368" cy="1812575"/>
                    </a:xfrm>
                    <a:prstGeom prst="rect">
                      <a:avLst/>
                    </a:prstGeom>
                  </pic:spPr>
                </pic:pic>
              </a:graphicData>
            </a:graphic>
          </wp:inline>
        </w:drawing>
      </w:r>
    </w:p>
    <w:p w14:paraId="64CA0A0A" w14:textId="77777777" w:rsidR="00AA4C69" w:rsidRDefault="00AA4C69" w:rsidP="00A53859">
      <w:pPr>
        <w:pStyle w:val="ListParagraph"/>
        <w:ind w:left="1440"/>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56663666" w14:textId="77777777" w:rsidR="00AA4C69" w:rsidRDefault="00AA4C69" w:rsidP="00A53859">
      <w:pPr>
        <w:pStyle w:val="ListParagraph"/>
        <w:ind w:left="1440"/>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648352E5" w14:textId="1D32994F" w:rsidR="00536F1C" w:rsidRPr="00536F1C" w:rsidRDefault="00536F1C" w:rsidP="00536F1C">
      <w:pPr>
        <w:pStyle w:val="ListParagraph"/>
        <w:numPr>
          <w:ilvl w:val="0"/>
          <w:numId w:val="1"/>
        </w:numP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lastRenderedPageBreak/>
        <w:t>Sample test cases:</w:t>
      </w:r>
    </w:p>
    <w:p w14:paraId="09AF6A6A" w14:textId="362F2579" w:rsidR="00536F1C" w:rsidRDefault="00536F1C" w:rsidP="00536F1C">
      <w:pPr>
        <w:pStyle w:val="ListParagraph"/>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536F1C">
        <w:rPr>
          <w:bCs/>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49BD5FC2" wp14:editId="56E964BD">
            <wp:extent cx="3867150" cy="1376045"/>
            <wp:effectExtent l="0" t="0" r="0" b="0"/>
            <wp:docPr id="78754482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544828" name="Picture 1" descr="A computer screen shot of a program code&#10;&#10;Description automatically generated"/>
                    <pic:cNvPicPr/>
                  </pic:nvPicPr>
                  <pic:blipFill>
                    <a:blip r:embed="rId8"/>
                    <a:stretch>
                      <a:fillRect/>
                    </a:stretch>
                  </pic:blipFill>
                  <pic:spPr>
                    <a:xfrm>
                      <a:off x="0" y="0"/>
                      <a:ext cx="3895742" cy="1386219"/>
                    </a:xfrm>
                    <a:prstGeom prst="rect">
                      <a:avLst/>
                    </a:prstGeom>
                  </pic:spPr>
                </pic:pic>
              </a:graphicData>
            </a:graphic>
          </wp:inline>
        </w:drawing>
      </w:r>
    </w:p>
    <w:p w14:paraId="41EF0F49" w14:textId="2BE748F9" w:rsidR="00536F1C" w:rsidRDefault="00536F1C" w:rsidP="00AA4C69">
      <w:pPr>
        <w:pStyle w:val="ListParagraph"/>
        <w:jc w:val="both"/>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We can manually create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page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using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browser </w:t>
      </w:r>
      <w:r w:rsidR="00870E3C">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fixture</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or we can directly use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page </w:t>
      </w:r>
      <w:r w:rsidR="00870E3C">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fixture</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to </w:t>
      </w:r>
      <w:proofErr w:type="spellStart"/>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goto</w:t>
      </w:r>
      <w:proofErr w:type="spellEnd"/>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r w:rsidR="005775A9">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URL</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4F048B97" w14:textId="2FAA3FBC" w:rsidR="00536F1C" w:rsidRDefault="00536F1C" w:rsidP="00AA4C69">
      <w:pPr>
        <w:pStyle w:val="ListParagraph"/>
        <w:numPr>
          <w:ilvl w:val="0"/>
          <w:numId w:val="1"/>
        </w:numPr>
        <w:jc w:val="both"/>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To set which browser should execute we should mention in </w:t>
      </w:r>
      <w:proofErr w:type="spellStart"/>
      <w:proofErr w:type="gramStart"/>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Playwright.config.json</w:t>
      </w:r>
      <w:proofErr w:type="spellEnd"/>
      <w:proofErr w:type="gramEnd"/>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file.</w:t>
      </w:r>
    </w:p>
    <w:p w14:paraId="3B56D903" w14:textId="0E984365" w:rsidR="005775A9" w:rsidRDefault="005775A9" w:rsidP="00AA4C69">
      <w:pPr>
        <w:pStyle w:val="ListParagraph"/>
        <w:jc w:val="both"/>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5775A9">
        <w:rPr>
          <w:bCs/>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025E2AB3" wp14:editId="38B65F0D">
            <wp:extent cx="3543300" cy="647700"/>
            <wp:effectExtent l="0" t="0" r="0" b="0"/>
            <wp:docPr id="1230125080" name="Picture 1" descr="A black background with red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125080" name="Picture 1" descr="A black background with red and green text&#10;&#10;Description automatically generated"/>
                    <pic:cNvPicPr/>
                  </pic:nvPicPr>
                  <pic:blipFill>
                    <a:blip r:embed="rId9"/>
                    <a:stretch>
                      <a:fillRect/>
                    </a:stretch>
                  </pic:blipFill>
                  <pic:spPr>
                    <a:xfrm>
                      <a:off x="0" y="0"/>
                      <a:ext cx="3543795" cy="647790"/>
                    </a:xfrm>
                    <a:prstGeom prst="rect">
                      <a:avLst/>
                    </a:prstGeom>
                  </pic:spPr>
                </pic:pic>
              </a:graphicData>
            </a:graphic>
          </wp:inline>
        </w:drawing>
      </w:r>
    </w:p>
    <w:p w14:paraId="77F574FB" w14:textId="1C9FA1C5" w:rsidR="004C6288" w:rsidRDefault="004C6288" w:rsidP="00AA4C69">
      <w:pPr>
        <w:pStyle w:val="ListParagraph"/>
        <w:numPr>
          <w:ilvl w:val="0"/>
          <w:numId w:val="1"/>
        </w:numPr>
        <w:jc w:val="both"/>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To execute playwright </w:t>
      </w:r>
      <w:proofErr w:type="gramStart"/>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project</w:t>
      </w:r>
      <w:proofErr w:type="gramEnd"/>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we use following command</w:t>
      </w:r>
    </w:p>
    <w:p w14:paraId="331B727E" w14:textId="2AB27574" w:rsidR="004C6288" w:rsidRPr="004C6288" w:rsidRDefault="004C6288" w:rsidP="00AA4C69">
      <w:pPr>
        <w:pStyle w:val="ListParagraph"/>
        <w:ind w:left="1440"/>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roofErr w:type="spellStart"/>
      <w:r w:rsidRPr="004C6288">
        <w:rPr>
          <w:b/>
          <w:color w:val="000000" w:themeColor="text1"/>
          <w:highlight w:val="yellow"/>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npx</w:t>
      </w:r>
      <w:proofErr w:type="spellEnd"/>
      <w:r w:rsidRPr="004C6288">
        <w:rPr>
          <w:b/>
          <w:color w:val="000000" w:themeColor="text1"/>
          <w:highlight w:val="yellow"/>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playwright test</w:t>
      </w:r>
    </w:p>
    <w:p w14:paraId="79043245" w14:textId="334BDE99" w:rsidR="002D2A3E" w:rsidRDefault="00536F1C" w:rsidP="00AA4C69">
      <w:pPr>
        <w:pStyle w:val="ListParagraph"/>
        <w:numPr>
          <w:ilvl w:val="0"/>
          <w:numId w:val="1"/>
        </w:numPr>
        <w:jc w:val="both"/>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Playwright by default run in headless mode means </w:t>
      </w:r>
      <w:r w:rsidR="004C6288">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we won’t see anything of what is happening in the browser when our script runs.</w:t>
      </w:r>
      <w:r w:rsidR="000F047B">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If we want to see browser </w:t>
      </w:r>
      <w:proofErr w:type="gramStart"/>
      <w:r w:rsidR="000F047B">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execution</w:t>
      </w:r>
      <w:proofErr w:type="gramEnd"/>
      <w:r w:rsidR="000F047B">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then we should run in </w:t>
      </w:r>
      <w:r w:rsidR="000F047B">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headed </w:t>
      </w:r>
      <w:r w:rsidR="000F047B">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mode using following command</w:t>
      </w:r>
    </w:p>
    <w:p w14:paraId="2DCAEBB3" w14:textId="1C25C42B" w:rsidR="000F047B" w:rsidRDefault="000F047B" w:rsidP="00AA4C69">
      <w:pPr>
        <w:pStyle w:val="ListParagraph"/>
        <w:ind w:left="1440"/>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roofErr w:type="spellStart"/>
      <w:r w:rsidRPr="00483EE6">
        <w:rPr>
          <w:b/>
          <w:color w:val="000000" w:themeColor="text1"/>
          <w:highlight w:val="yellow"/>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npx</w:t>
      </w:r>
      <w:proofErr w:type="spellEnd"/>
      <w:r w:rsidRPr="00483EE6">
        <w:rPr>
          <w:b/>
          <w:color w:val="000000" w:themeColor="text1"/>
          <w:highlight w:val="yellow"/>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playwright test </w:t>
      </w:r>
      <w:r w:rsidR="006A597D">
        <w:rPr>
          <w:b/>
          <w:color w:val="000000" w:themeColor="text1"/>
          <w:highlight w:val="yellow"/>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r w:rsidRPr="00483EE6">
        <w:rPr>
          <w:b/>
          <w:color w:val="000000" w:themeColor="text1"/>
          <w:highlight w:val="yellow"/>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headed</w:t>
      </w:r>
    </w:p>
    <w:p w14:paraId="397B8815" w14:textId="109CA9B9" w:rsidR="006A597D" w:rsidRDefault="006A597D" w:rsidP="00AA4C69">
      <w:pPr>
        <w:pStyle w:val="ListParagraph"/>
        <w:ind w:left="1440"/>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or </w:t>
      </w:r>
    </w:p>
    <w:p w14:paraId="43F474A0" w14:textId="62AE44ED" w:rsidR="006A597D" w:rsidRDefault="006A597D" w:rsidP="00AA4C69">
      <w:pPr>
        <w:jc w:val="both"/>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ab/>
        <w:t>add in configuration file</w:t>
      </w:r>
    </w:p>
    <w:p w14:paraId="0B18F906" w14:textId="6969EBBE" w:rsidR="006A597D" w:rsidRPr="006A597D" w:rsidRDefault="006A597D" w:rsidP="006A597D">
      <w:pP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ab/>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ab/>
      </w:r>
      <w:r w:rsidR="00AA4C69" w:rsidRPr="00AA4C69">
        <w:rPr>
          <w:bCs/>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1F85B7A2" wp14:editId="1FE9192E">
            <wp:extent cx="3530600" cy="749293"/>
            <wp:effectExtent l="0" t="0" r="0" b="0"/>
            <wp:docPr id="2138012981"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012981" name="Picture 1" descr="A computer screen shot of a computer code&#10;&#10;Description automatically generated"/>
                    <pic:cNvPicPr/>
                  </pic:nvPicPr>
                  <pic:blipFill>
                    <a:blip r:embed="rId10"/>
                    <a:stretch>
                      <a:fillRect/>
                    </a:stretch>
                  </pic:blipFill>
                  <pic:spPr>
                    <a:xfrm>
                      <a:off x="0" y="0"/>
                      <a:ext cx="3660258" cy="776810"/>
                    </a:xfrm>
                    <a:prstGeom prst="rect">
                      <a:avLst/>
                    </a:prstGeom>
                  </pic:spPr>
                </pic:pic>
              </a:graphicData>
            </a:graphic>
          </wp:inline>
        </w:drawing>
      </w:r>
    </w:p>
    <w:p w14:paraId="73686C15" w14:textId="7B718E25" w:rsidR="000D7C1B" w:rsidRDefault="000D7C1B" w:rsidP="000D7C1B">
      <w:pPr>
        <w:pStyle w:val="ListParagraph"/>
        <w:numPr>
          <w:ilvl w:val="0"/>
          <w:numId w:val="1"/>
        </w:numP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To generate test report:</w:t>
      </w:r>
    </w:p>
    <w:p w14:paraId="64DBD030" w14:textId="70ADCFD4" w:rsidR="000D7C1B" w:rsidRDefault="00767165" w:rsidP="000D7C1B">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767165">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proofErr w:type="spellStart"/>
      <w:r w:rsidRPr="00767165">
        <w:rPr>
          <w:b/>
          <w:color w:val="000000" w:themeColor="text1"/>
          <w:highlight w:val="yellow"/>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npx</w:t>
      </w:r>
      <w:proofErr w:type="spellEnd"/>
      <w:r w:rsidRPr="00767165">
        <w:rPr>
          <w:b/>
          <w:color w:val="000000" w:themeColor="text1"/>
          <w:highlight w:val="yellow"/>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playwright show-report</w:t>
      </w:r>
    </w:p>
    <w:p w14:paraId="290DB8F6" w14:textId="5C370A00" w:rsidR="00773873" w:rsidRPr="00773873" w:rsidRDefault="00773873" w:rsidP="00773873">
      <w:pPr>
        <w:pStyle w:val="ListParagraph"/>
        <w:numPr>
          <w:ilvl w:val="0"/>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To execute in debug mode:</w:t>
      </w:r>
    </w:p>
    <w:p w14:paraId="58056900" w14:textId="6ECA8D3D" w:rsidR="00773873" w:rsidRPr="00767165" w:rsidRDefault="00773873" w:rsidP="00773873">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roofErr w:type="spellStart"/>
      <w:r w:rsidRPr="00773873">
        <w:rPr>
          <w:b/>
          <w:color w:val="000000" w:themeColor="text1"/>
          <w:highlight w:val="yellow"/>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npx</w:t>
      </w:r>
      <w:proofErr w:type="spellEnd"/>
      <w:r w:rsidRPr="00773873">
        <w:rPr>
          <w:b/>
          <w:color w:val="000000" w:themeColor="text1"/>
          <w:highlight w:val="yellow"/>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playwright test --debug</w:t>
      </w:r>
    </w:p>
    <w:p w14:paraId="551AB60A" w14:textId="5BB6543D" w:rsidR="00536F1C" w:rsidRDefault="00557515" w:rsidP="00536F1C">
      <w:pPr>
        <w:pStyle w:val="ListParagraph"/>
        <w:numPr>
          <w:ilvl w:val="0"/>
          <w:numId w:val="1"/>
        </w:numP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To verify title of webpage we have assertion</w:t>
      </w:r>
    </w:p>
    <w:p w14:paraId="2D0E8E36" w14:textId="0D539F77" w:rsidR="00557515" w:rsidRDefault="00557515" w:rsidP="00557515">
      <w:pPr>
        <w:pStyle w:val="ListParagraph"/>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557515">
        <w:rPr>
          <w:bCs/>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5C193FA4" wp14:editId="2D7C8797">
            <wp:extent cx="4473568" cy="316782"/>
            <wp:effectExtent l="0" t="0" r="0" b="7620"/>
            <wp:docPr id="1625972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972616" name=""/>
                    <pic:cNvPicPr/>
                  </pic:nvPicPr>
                  <pic:blipFill>
                    <a:blip r:embed="rId11"/>
                    <a:stretch>
                      <a:fillRect/>
                    </a:stretch>
                  </pic:blipFill>
                  <pic:spPr>
                    <a:xfrm>
                      <a:off x="0" y="0"/>
                      <a:ext cx="4525514" cy="320460"/>
                    </a:xfrm>
                    <a:prstGeom prst="rect">
                      <a:avLst/>
                    </a:prstGeom>
                  </pic:spPr>
                </pic:pic>
              </a:graphicData>
            </a:graphic>
          </wp:inline>
        </w:drawing>
      </w:r>
    </w:p>
    <w:p w14:paraId="15DAC5EA" w14:textId="6B5A24A9" w:rsidR="00557515" w:rsidRDefault="00557515" w:rsidP="00557515">
      <w:pPr>
        <w:pStyle w:val="ListParagrap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It will check and verify title of webpage if match then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passes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otherwise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failed </w:t>
      </w:r>
    </w:p>
    <w:p w14:paraId="0EA1EC0E" w14:textId="0F9C4D3A" w:rsidR="0065003C" w:rsidRPr="007232C3" w:rsidRDefault="0065003C" w:rsidP="0065003C">
      <w:pPr>
        <w:pStyle w:val="ListParagraph"/>
        <w:numPr>
          <w:ilvl w:val="0"/>
          <w:numId w:val="6"/>
        </w:numPr>
        <w:rPr>
          <w:b/>
          <w:color w:val="000000" w:themeColor="text1"/>
          <w:highlight w:val="yellow"/>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6A597D">
        <w:rPr>
          <w:b/>
          <w:color w:val="000000" w:themeColor="text1"/>
          <w:highlight w:val="yellow"/>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Note: </w:t>
      </w:r>
      <w:proofErr w:type="spellStart"/>
      <w:r w:rsidRPr="006A597D">
        <w:rPr>
          <w:b/>
          <w:color w:val="000000" w:themeColor="text1"/>
          <w:highlight w:val="yellow"/>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webkit</w:t>
      </w:r>
      <w:proofErr w:type="spellEnd"/>
      <w:r w:rsidRPr="006A597D">
        <w:rPr>
          <w:b/>
          <w:color w:val="000000" w:themeColor="text1"/>
          <w:highlight w:val="yellow"/>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r w:rsidRPr="006A597D">
        <w:rPr>
          <w:bCs/>
          <w:color w:val="000000" w:themeColor="text1"/>
          <w:highlight w:val="yellow"/>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is a default playwright specific browser engine.</w:t>
      </w:r>
    </w:p>
    <w:p w14:paraId="66AA5653" w14:textId="77777777" w:rsidR="007232C3" w:rsidRDefault="007232C3" w:rsidP="007232C3">
      <w:pPr>
        <w:rPr>
          <w:lang w:val="en-US"/>
        </w:rPr>
      </w:pPr>
    </w:p>
    <w:p w14:paraId="1B5FAB90" w14:textId="77777777" w:rsidR="007232C3" w:rsidRDefault="007232C3" w:rsidP="007232C3">
      <w:pPr>
        <w:rPr>
          <w:lang w:val="en-US"/>
        </w:rPr>
      </w:pPr>
    </w:p>
    <w:p w14:paraId="330D3067" w14:textId="54AF62D7" w:rsidR="007232C3" w:rsidRDefault="007232C3" w:rsidP="007232C3">
      <w:pPr>
        <w:pStyle w:val="ListParagraph"/>
        <w:numPr>
          <w:ilvl w:val="0"/>
          <w:numId w:val="7"/>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Fixtures: </w:t>
      </w:r>
      <w:hyperlink r:id="rId12" w:history="1">
        <w:r w:rsidRPr="007232C3">
          <w:rPr>
            <w:rStyle w:val="Hyperlink"/>
            <mc:AlternateContent>
              <mc:Choice Requires="w16se"/>
              <mc:Fallback>
                <w:rFonts w:ascii="Segoe UI Emoji" w:eastAsia="Segoe UI Emoji" w:hAnsi="Segoe UI Emoji" w:cs="Segoe UI Emoji"/>
              </mc:Fallback>
            </mc:AlternateContent>
            <w:b/>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mc:AlternateContent>
            <mc:Choice Requires="w16se">
              <w16se:symEx w16se:font="Segoe UI Emoji" w16se:char="1F517"/>
            </mc:Choice>
            <mc:Fallback>
              <w:t>🔗</w:t>
            </mc:Fallback>
          </mc:AlternateContent>
        </w:r>
      </w:hyperlink>
    </w:p>
    <w:p w14:paraId="19490C21" w14:textId="7A7A13ED" w:rsidR="007232C3" w:rsidRPr="007232C3" w:rsidRDefault="007232C3" w:rsidP="007232C3">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Playwright commonly uses with the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Page Object Model,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which is one of the approaches to structuring tests to optimize their speed and efficiency. In the framework under consideration, fixtures simplify grouping tests and are considered a way manage them as the page object method.</w:t>
      </w:r>
    </w:p>
    <w:p w14:paraId="270AB0E4" w14:textId="7C81119F" w:rsidR="007232C3" w:rsidRPr="007232C3" w:rsidRDefault="007232C3" w:rsidP="007232C3">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Test fixtures are preliminary conditions or steps that are executed before running a test. The testing concept of fixtures is based on their use – existing fixtures create a precise environment for each test, avoiding anything unnecessary.</w:t>
      </w:r>
    </w:p>
    <w:p w14:paraId="28EA53ED" w14:textId="3B1B2F7A" w:rsidR="007232C3" w:rsidRPr="00EB49E4" w:rsidRDefault="007232C3" w:rsidP="007232C3">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3B2A94">
        <w:rPr>
          <w:bCs/>
          <w:color w:val="000000" w:themeColor="text1"/>
          <w:highlight w:val="yellow"/>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In playwright, test fixtures allow you to reuse code for different test cases. In essence, a fixture is a function that wraps the inheritance of classes. It’s </w:t>
      </w:r>
      <w:r w:rsidR="004F59A7" w:rsidRPr="003B2A94">
        <w:rPr>
          <w:bCs/>
          <w:color w:val="000000" w:themeColor="text1"/>
          <w:highlight w:val="yellow"/>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a convenient</w:t>
      </w:r>
      <w:r w:rsidRPr="003B2A94">
        <w:rPr>
          <w:bCs/>
          <w:color w:val="000000" w:themeColor="text1"/>
          <w:highlight w:val="yellow"/>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way to encapsulate your testing functionality and its data in separate blocks and call it when needed</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6AD7AB80" w14:textId="6539041A" w:rsidR="00EB49E4" w:rsidRDefault="00EB49E4" w:rsidP="00EB49E4">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EB49E4">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575F366E" wp14:editId="024C9625">
            <wp:extent cx="4423410" cy="2059292"/>
            <wp:effectExtent l="19050" t="19050" r="15240" b="17780"/>
            <wp:docPr id="1539408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408921" name=""/>
                    <pic:cNvPicPr/>
                  </pic:nvPicPr>
                  <pic:blipFill>
                    <a:blip r:embed="rId13"/>
                    <a:stretch>
                      <a:fillRect/>
                    </a:stretch>
                  </pic:blipFill>
                  <pic:spPr>
                    <a:xfrm>
                      <a:off x="0" y="0"/>
                      <a:ext cx="4438060" cy="2066112"/>
                    </a:xfrm>
                    <a:prstGeom prst="rect">
                      <a:avLst/>
                    </a:prstGeom>
                    <a:ln>
                      <a:solidFill>
                        <a:schemeClr val="bg2">
                          <a:lumMod val="90000"/>
                        </a:schemeClr>
                      </a:solidFill>
                    </a:ln>
                  </pic:spPr>
                </pic:pic>
              </a:graphicData>
            </a:graphic>
          </wp:inline>
        </w:drawing>
      </w:r>
    </w:p>
    <w:p w14:paraId="7C0F6F94" w14:textId="0E7B7A26" w:rsidR="00EB49E4" w:rsidRPr="00EB49E4" w:rsidRDefault="00EB49E4" w:rsidP="00EB49E4">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Below, we present a list of fixtures used when writing a base test in playwright:</w:t>
      </w:r>
    </w:p>
    <w:p w14:paraId="3A30922C" w14:textId="699153BD" w:rsidR="00EB49E4" w:rsidRDefault="00EB49E4" w:rsidP="00EB49E4">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EB49E4">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074657EC" wp14:editId="63875666">
            <wp:extent cx="4483100" cy="2012950"/>
            <wp:effectExtent l="19050" t="19050" r="12700" b="25400"/>
            <wp:docPr id="253011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011445" name=""/>
                    <pic:cNvPicPr/>
                  </pic:nvPicPr>
                  <pic:blipFill>
                    <a:blip r:embed="rId14"/>
                    <a:stretch>
                      <a:fillRect/>
                    </a:stretch>
                  </pic:blipFill>
                  <pic:spPr>
                    <a:xfrm>
                      <a:off x="0" y="0"/>
                      <a:ext cx="4505585" cy="2023046"/>
                    </a:xfrm>
                    <a:prstGeom prst="rect">
                      <a:avLst/>
                    </a:prstGeom>
                    <a:ln>
                      <a:solidFill>
                        <a:schemeClr val="bg2">
                          <a:lumMod val="90000"/>
                        </a:schemeClr>
                      </a:solidFill>
                    </a:ln>
                  </pic:spPr>
                </pic:pic>
              </a:graphicData>
            </a:graphic>
          </wp:inline>
        </w:drawing>
      </w:r>
    </w:p>
    <w:p w14:paraId="759BAC3B" w14:textId="77777777" w:rsidR="004C6EDE" w:rsidRDefault="004C6EDE" w:rsidP="00EB49E4">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089AFEF5" w14:textId="77777777" w:rsidR="004C6EDE" w:rsidRDefault="004C6EDE" w:rsidP="00EB49E4">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01B8BF5D" w14:textId="77777777" w:rsidR="004C6EDE" w:rsidRDefault="004C6EDE" w:rsidP="00EB49E4">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46CA61B1" w14:textId="23B135CB" w:rsidR="004C6EDE" w:rsidRDefault="004C6EDE" w:rsidP="004C6EDE">
      <w:pPr>
        <w:pStyle w:val="ListParagraph"/>
        <w:numPr>
          <w:ilvl w:val="0"/>
          <w:numId w:val="7"/>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Different types of methods in Playwright:</w:t>
      </w:r>
    </w:p>
    <w:p w14:paraId="48913A5E" w14:textId="63B23FE1" w:rsidR="004C6EDE" w:rsidRDefault="004C6EDE" w:rsidP="004C6EDE">
      <w:pPr>
        <w:pStyle w:val="ListParagraph"/>
        <w:numPr>
          <w:ilvl w:val="0"/>
          <w:numId w:val="8"/>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.fil</w:t>
      </w:r>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p>
    <w:p w14:paraId="4A28E877" w14:textId="12990F02" w:rsidR="004C6EDE" w:rsidRPr="004C6EDE" w:rsidRDefault="004C6EDE" w:rsidP="004C6EDE">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.fill</w:t>
      </w:r>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method is use to fill/pass data in input filled </w:t>
      </w:r>
    </w:p>
    <w:p w14:paraId="2B7CFBFE" w14:textId="51DFCB5A" w:rsidR="004C6EDE" w:rsidRDefault="004C6EDE" w:rsidP="004C6EDE">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4C6EDE">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118922CD" wp14:editId="5E916303">
            <wp:extent cx="3289300" cy="681355"/>
            <wp:effectExtent l="0" t="0" r="6350" b="4445"/>
            <wp:docPr id="17453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3716" name=""/>
                    <pic:cNvPicPr/>
                  </pic:nvPicPr>
                  <pic:blipFill>
                    <a:blip r:embed="rId15"/>
                    <a:stretch>
                      <a:fillRect/>
                    </a:stretch>
                  </pic:blipFill>
                  <pic:spPr>
                    <a:xfrm>
                      <a:off x="0" y="0"/>
                      <a:ext cx="3349800" cy="693887"/>
                    </a:xfrm>
                    <a:prstGeom prst="rect">
                      <a:avLst/>
                    </a:prstGeom>
                  </pic:spPr>
                </pic:pic>
              </a:graphicData>
            </a:graphic>
          </wp:inline>
        </w:drawing>
      </w:r>
    </w:p>
    <w:p w14:paraId="574C8C0C" w14:textId="6DE00083" w:rsidR="003B2A94" w:rsidRDefault="003B2A94" w:rsidP="003B2A94">
      <w:pPr>
        <w:pStyle w:val="ListParagraph"/>
        <w:numPr>
          <w:ilvl w:val="0"/>
          <w:numId w:val="8"/>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roofErr w:type="spell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pressSequencially</w:t>
      </w:r>
      <w:proofErr w:type="spellEnd"/>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711F6DD6" w14:textId="7A26C44D" w:rsidR="003B2A94" w:rsidRDefault="003B2A94" w:rsidP="003B2A94">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Type into the field character by character, as if it was a user with a real keyboard with </w:t>
      </w:r>
      <w:proofErr w:type="spellStart"/>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locator.pressSequentially</w:t>
      </w:r>
      <w:proofErr w:type="spellEnd"/>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572B1DB9" w14:textId="525E9274" w:rsidR="003B2A94" w:rsidRDefault="003B2A94" w:rsidP="003B2A94">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3B2A94">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112546A8" wp14:editId="24AD8DD0">
            <wp:extent cx="4231894" cy="609513"/>
            <wp:effectExtent l="0" t="0" r="0" b="635"/>
            <wp:docPr id="117218854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188549" name="Picture 1" descr="A black background with white text&#10;&#10;Description automatically generated"/>
                    <pic:cNvPicPr/>
                  </pic:nvPicPr>
                  <pic:blipFill>
                    <a:blip r:embed="rId16"/>
                    <a:stretch>
                      <a:fillRect/>
                    </a:stretch>
                  </pic:blipFill>
                  <pic:spPr>
                    <a:xfrm>
                      <a:off x="0" y="0"/>
                      <a:ext cx="4288177" cy="617619"/>
                    </a:xfrm>
                    <a:prstGeom prst="rect">
                      <a:avLst/>
                    </a:prstGeom>
                  </pic:spPr>
                </pic:pic>
              </a:graphicData>
            </a:graphic>
          </wp:inline>
        </w:drawing>
      </w:r>
    </w:p>
    <w:p w14:paraId="1FB6CF50" w14:textId="4CF8AD09" w:rsidR="003B2A94" w:rsidRDefault="003B2A94" w:rsidP="003B2A94">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This method will emit all the necessary keyboard events, with all the </w:t>
      </w:r>
      <w:proofErr w:type="spellStart"/>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keydown</w:t>
      </w:r>
      <w:proofErr w:type="spellEnd"/>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proofErr w:type="spellStart"/>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keyup</w:t>
      </w:r>
      <w:proofErr w:type="spellEnd"/>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keypress event in place. You can even specify the optional delay between the key presses to simulate real user behavior.</w:t>
      </w:r>
    </w:p>
    <w:p w14:paraId="5DAFDA6E" w14:textId="77777777" w:rsidR="004C6EDE" w:rsidRDefault="004C6EDE" w:rsidP="004C6EDE">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5B2A55FA" w14:textId="470DB4EC" w:rsidR="004C6EDE" w:rsidRDefault="004C6EDE" w:rsidP="004C6EDE">
      <w:pPr>
        <w:pStyle w:val="ListParagraph"/>
        <w:numPr>
          <w:ilvl w:val="0"/>
          <w:numId w:val="8"/>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.click</w:t>
      </w:r>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581B00B4" w14:textId="633A0002" w:rsidR="004C6EDE" w:rsidRPr="004C6EDE" w:rsidRDefault="004C6EDE" w:rsidP="004C6EDE">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.click</w:t>
      </w:r>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method is used to perform click event on elements like button.</w:t>
      </w:r>
    </w:p>
    <w:p w14:paraId="20619475" w14:textId="4F290800" w:rsidR="004C6EDE" w:rsidRDefault="004C6EDE" w:rsidP="004C6EDE">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4C6EDE">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7424BB78" wp14:editId="112CF0F9">
            <wp:extent cx="4474210" cy="218605"/>
            <wp:effectExtent l="0" t="0" r="2540" b="0"/>
            <wp:docPr id="1755871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871395" name=""/>
                    <pic:cNvPicPr/>
                  </pic:nvPicPr>
                  <pic:blipFill>
                    <a:blip r:embed="rId17"/>
                    <a:stretch>
                      <a:fillRect/>
                    </a:stretch>
                  </pic:blipFill>
                  <pic:spPr>
                    <a:xfrm>
                      <a:off x="0" y="0"/>
                      <a:ext cx="4554768" cy="222541"/>
                    </a:xfrm>
                    <a:prstGeom prst="rect">
                      <a:avLst/>
                    </a:prstGeom>
                  </pic:spPr>
                </pic:pic>
              </a:graphicData>
            </a:graphic>
          </wp:inline>
        </w:drawing>
      </w:r>
    </w:p>
    <w:p w14:paraId="256265AD" w14:textId="77777777" w:rsidR="004C6EDE" w:rsidRDefault="004C6EDE" w:rsidP="004C6EDE">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0F09BF70" w14:textId="2E3D8EA1" w:rsidR="004C6EDE" w:rsidRDefault="004C6EDE" w:rsidP="004C6EDE">
      <w:pPr>
        <w:pStyle w:val="ListParagraph"/>
        <w:numPr>
          <w:ilvl w:val="0"/>
          <w:numId w:val="8"/>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roofErr w:type="spell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textContent</w:t>
      </w:r>
      <w:proofErr w:type="spellEnd"/>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22006F8B" w14:textId="3AC1121C" w:rsidR="004C6EDE" w:rsidRPr="004C6EDE" w:rsidRDefault="004C6EDE" w:rsidP="004C6EDE">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roofErr w:type="spell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textContent</w:t>
      </w:r>
      <w:proofErr w:type="spellEnd"/>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method is used to extract text from element </w:t>
      </w:r>
    </w:p>
    <w:p w14:paraId="02F85851" w14:textId="1EE0C177" w:rsidR="004C6EDE" w:rsidRDefault="004C6EDE" w:rsidP="004C6EDE">
      <w:pPr>
        <w:pStyle w:val="ListParagraph"/>
        <w:ind w:left="108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4C6EDE">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2F6AAC27" wp14:editId="372B2BB5">
            <wp:extent cx="4594860" cy="227045"/>
            <wp:effectExtent l="0" t="0" r="0" b="1905"/>
            <wp:docPr id="152618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18276" name=""/>
                    <pic:cNvPicPr/>
                  </pic:nvPicPr>
                  <pic:blipFill>
                    <a:blip r:embed="rId18"/>
                    <a:stretch>
                      <a:fillRect/>
                    </a:stretch>
                  </pic:blipFill>
                  <pic:spPr>
                    <a:xfrm>
                      <a:off x="0" y="0"/>
                      <a:ext cx="4873983" cy="240837"/>
                    </a:xfrm>
                    <a:prstGeom prst="rect">
                      <a:avLst/>
                    </a:prstGeom>
                  </pic:spPr>
                </pic:pic>
              </a:graphicData>
            </a:graphic>
          </wp:inline>
        </w:drawing>
      </w:r>
    </w:p>
    <w:p w14:paraId="2CF7E8BF" w14:textId="77777777" w:rsidR="004C6EDE" w:rsidRDefault="004C6EDE" w:rsidP="004C6EDE">
      <w:pPr>
        <w:pStyle w:val="ListParagraph"/>
        <w:ind w:left="108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098EB359" w14:textId="1E121854" w:rsidR="004C6EDE" w:rsidRDefault="004C6EDE" w:rsidP="004C6EDE">
      <w:pPr>
        <w:pStyle w:val="ListParagraph"/>
        <w:numPr>
          <w:ilvl w:val="0"/>
          <w:numId w:val="8"/>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proofErr w:type="spellStart"/>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toContainsText</w:t>
      </w:r>
      <w:proofErr w:type="spell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1C5F6926" w14:textId="74F16CEE" w:rsidR="004C6EDE" w:rsidRPr="004C6EDE" w:rsidRDefault="004C6EDE" w:rsidP="004C6EDE">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roofErr w:type="spell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toContainsText</w:t>
      </w:r>
      <w:proofErr w:type="spellEnd"/>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check given  text available in there or not</w:t>
      </w:r>
    </w:p>
    <w:p w14:paraId="108072EE" w14:textId="21DE5E6C" w:rsidR="004C6EDE" w:rsidRDefault="004C6EDE" w:rsidP="004C6EDE">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noProof/>
        </w:rPr>
        <w:drawing>
          <wp:inline distT="0" distB="0" distL="0" distR="0" wp14:anchorId="6AD91718" wp14:editId="1678F6BB">
            <wp:extent cx="4831807" cy="184150"/>
            <wp:effectExtent l="0" t="0" r="6985" b="6350"/>
            <wp:docPr id="467072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072682" name=""/>
                    <pic:cNvPicPr/>
                  </pic:nvPicPr>
                  <pic:blipFill>
                    <a:blip r:embed="rId19"/>
                    <a:stretch>
                      <a:fillRect/>
                    </a:stretch>
                  </pic:blipFill>
                  <pic:spPr>
                    <a:xfrm>
                      <a:off x="0" y="0"/>
                      <a:ext cx="5070519" cy="193248"/>
                    </a:xfrm>
                    <a:prstGeom prst="rect">
                      <a:avLst/>
                    </a:prstGeom>
                  </pic:spPr>
                </pic:pic>
              </a:graphicData>
            </a:graphic>
          </wp:inline>
        </w:drawing>
      </w:r>
    </w:p>
    <w:p w14:paraId="1649C62C" w14:textId="5A148A32" w:rsidR="00A22DA7" w:rsidRDefault="004C6EDE" w:rsidP="00A22DA7">
      <w:pPr>
        <w:pStyle w:val="ListParagraph"/>
        <w:ind w:left="1440"/>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It will check </w:t>
      </w:r>
      <w:r w:rsidR="00A22DA7">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given text available in that located element or not that’s basis it will passes or failed the case</w:t>
      </w:r>
    </w:p>
    <w:p w14:paraId="51B6DC32" w14:textId="27214321" w:rsidR="00A22DA7" w:rsidRDefault="00A22DA7" w:rsidP="00A22DA7">
      <w:pPr>
        <w:pStyle w:val="ListParagraph"/>
        <w:ind w:left="1440"/>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This method is </w:t>
      </w:r>
      <w:proofErr w:type="gramStart"/>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assertion</w:t>
      </w:r>
      <w:proofErr w:type="gramEnd"/>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method</w:t>
      </w:r>
      <w:r w:rsidR="000A6392">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71FDC32D" w14:textId="6D2A0E05" w:rsidR="003E401E" w:rsidRDefault="003E401E" w:rsidP="003E401E">
      <w:pPr>
        <w:pStyle w:val="ListParagraph"/>
        <w:numPr>
          <w:ilvl w:val="0"/>
          <w:numId w:val="8"/>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roofErr w:type="spell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waitFor</w:t>
      </w:r>
      <w:proofErr w:type="spellEnd"/>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5B794BF5" w14:textId="4D1C7A1C" w:rsidR="003E401E" w:rsidRPr="003E401E" w:rsidRDefault="003E401E" w:rsidP="003E401E">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roofErr w:type="spell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waitFor</w:t>
      </w:r>
      <w:proofErr w:type="spellEnd"/>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method is primarily used with locators to paused the execution until a specific condition is met on a web page element.</w:t>
      </w:r>
    </w:p>
    <w:p w14:paraId="1065DFE7" w14:textId="4AD63164" w:rsidR="003E401E" w:rsidRPr="003E401E" w:rsidRDefault="003E401E" w:rsidP="003E401E">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It helps in synchronizing your test scripts with dynamic content changes.</w:t>
      </w:r>
    </w:p>
    <w:p w14:paraId="0AA38AE8" w14:textId="0DC1C687" w:rsidR="003E401E" w:rsidRDefault="003E401E" w:rsidP="003E401E">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3E401E">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5DE9DA6B" wp14:editId="7A08648F">
            <wp:extent cx="4832186" cy="228600"/>
            <wp:effectExtent l="0" t="0" r="6985" b="0"/>
            <wp:docPr id="436078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078517" name=""/>
                    <pic:cNvPicPr/>
                  </pic:nvPicPr>
                  <pic:blipFill>
                    <a:blip r:embed="rId20"/>
                    <a:stretch>
                      <a:fillRect/>
                    </a:stretch>
                  </pic:blipFill>
                  <pic:spPr>
                    <a:xfrm>
                      <a:off x="0" y="0"/>
                      <a:ext cx="4954226" cy="234373"/>
                    </a:xfrm>
                    <a:prstGeom prst="rect">
                      <a:avLst/>
                    </a:prstGeom>
                  </pic:spPr>
                </pic:pic>
              </a:graphicData>
            </a:graphic>
          </wp:inline>
        </w:drawing>
      </w:r>
    </w:p>
    <w:p w14:paraId="03F16A90" w14:textId="4C7AE88B" w:rsidR="00243D72" w:rsidRPr="00243D72" w:rsidRDefault="003E401E" w:rsidP="00243D72">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lastRenderedPageBreak/>
        <w:t xml:space="preserve">This method </w:t>
      </w:r>
      <w:r w:rsidR="008B1D97">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works</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on single element if multiple </w:t>
      </w:r>
      <w:proofErr w:type="gramStart"/>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element</w:t>
      </w:r>
      <w:proofErr w:type="gramEnd"/>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is detect it won’t work. If we want to work </w:t>
      </w:r>
      <w:r w:rsidR="00FC31B0">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we should select only one element by </w:t>
      </w:r>
      <w:proofErr w:type="gramStart"/>
      <w:r w:rsidR="00FC31B0">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using </w:t>
      </w:r>
      <w:r w:rsidR="00FC31B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.first</w:t>
      </w:r>
      <w:proofErr w:type="gramEnd"/>
      <w:r w:rsidR="00FC31B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 .last() </w:t>
      </w:r>
      <w:r w:rsidR="00FC31B0">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function.</w:t>
      </w:r>
    </w:p>
    <w:p w14:paraId="569C024E" w14:textId="3BBADF95" w:rsidR="00243D72" w:rsidRDefault="00243D72" w:rsidP="00243D72">
      <w:pPr>
        <w:pStyle w:val="ListParagraph"/>
        <w:numPr>
          <w:ilvl w:val="0"/>
          <w:numId w:val="8"/>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roofErr w:type="spell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selectOption</w:t>
      </w:r>
      <w:proofErr w:type="spellEnd"/>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1796B5FF" w14:textId="6CDA78AD" w:rsidR="00243D72" w:rsidRPr="00243D72" w:rsidRDefault="00243D72" w:rsidP="00243D72">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roofErr w:type="spell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selectOption</w:t>
      </w:r>
      <w:proofErr w:type="spellEnd"/>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method is used to select option in dropdown menu</w:t>
      </w:r>
    </w:p>
    <w:p w14:paraId="072290B0" w14:textId="68FED7DF" w:rsidR="00243D72" w:rsidRDefault="00243D72" w:rsidP="00243D72">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243D72">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13AC6F4A" wp14:editId="3C97B785">
            <wp:extent cx="4880610" cy="352555"/>
            <wp:effectExtent l="0" t="0" r="0" b="9525"/>
            <wp:docPr id="891602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602231" name=""/>
                    <pic:cNvPicPr/>
                  </pic:nvPicPr>
                  <pic:blipFill>
                    <a:blip r:embed="rId21"/>
                    <a:stretch>
                      <a:fillRect/>
                    </a:stretch>
                  </pic:blipFill>
                  <pic:spPr>
                    <a:xfrm>
                      <a:off x="0" y="0"/>
                      <a:ext cx="4923859" cy="355679"/>
                    </a:xfrm>
                    <a:prstGeom prst="rect">
                      <a:avLst/>
                    </a:prstGeom>
                  </pic:spPr>
                </pic:pic>
              </a:graphicData>
            </a:graphic>
          </wp:inline>
        </w:drawing>
      </w:r>
    </w:p>
    <w:p w14:paraId="352F87AB" w14:textId="77777777" w:rsidR="007226A5" w:rsidRDefault="007226A5" w:rsidP="00243D72">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002688E1" w14:textId="77777777" w:rsidR="007226A5" w:rsidRDefault="007226A5" w:rsidP="00243D72">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64D9350B" w14:textId="77777777" w:rsidR="007226A5" w:rsidRDefault="007226A5" w:rsidP="00243D72">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415F948E" w14:textId="20529A93" w:rsidR="007226A5" w:rsidRDefault="007226A5" w:rsidP="007226A5">
      <w:pPr>
        <w:pStyle w:val="ListParagraph"/>
        <w:numPr>
          <w:ilvl w:val="0"/>
          <w:numId w:val="8"/>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Handling Radio button and popup:</w:t>
      </w:r>
    </w:p>
    <w:p w14:paraId="61608A8D" w14:textId="7916E1C4" w:rsidR="007226A5" w:rsidRDefault="00975A14" w:rsidP="007226A5">
      <w:pPr>
        <w:pStyle w:val="ListParagraph"/>
        <w:ind w:left="108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975A14">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7DE0155C" wp14:editId="457F76B8">
            <wp:extent cx="5426075" cy="1294791"/>
            <wp:effectExtent l="0" t="0" r="3175" b="635"/>
            <wp:docPr id="1629072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072452" name=""/>
                    <pic:cNvPicPr/>
                  </pic:nvPicPr>
                  <pic:blipFill>
                    <a:blip r:embed="rId22"/>
                    <a:stretch>
                      <a:fillRect/>
                    </a:stretch>
                  </pic:blipFill>
                  <pic:spPr>
                    <a:xfrm>
                      <a:off x="0" y="0"/>
                      <a:ext cx="5448026" cy="1300029"/>
                    </a:xfrm>
                    <a:prstGeom prst="rect">
                      <a:avLst/>
                    </a:prstGeom>
                  </pic:spPr>
                </pic:pic>
              </a:graphicData>
            </a:graphic>
          </wp:inline>
        </w:drawing>
      </w:r>
    </w:p>
    <w:p w14:paraId="6DB61C35" w14:textId="3562005E" w:rsidR="00975A14" w:rsidRPr="00975A14" w:rsidRDefault="00975A14" w:rsidP="00975A14">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roofErr w:type="spell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toBeChecked</w:t>
      </w:r>
      <w:proofErr w:type="spellEnd"/>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assertion is passed case if radio button is checked otherwise it failed this test case.</w:t>
      </w:r>
    </w:p>
    <w:p w14:paraId="37B52B17" w14:textId="34CF8B2C" w:rsidR="00975A14" w:rsidRPr="00975A14" w:rsidRDefault="00975A14" w:rsidP="00975A14">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roofErr w:type="spell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isChecked</w:t>
      </w:r>
      <w:proofErr w:type="spellEnd"/>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method is check button is checked or not checked.</w:t>
      </w:r>
    </w:p>
    <w:p w14:paraId="370BFD8D" w14:textId="27049781" w:rsidR="00975A14" w:rsidRDefault="00975A14" w:rsidP="00975A14">
      <w:pPr>
        <w:pStyle w:val="ListParagraph"/>
        <w:numPr>
          <w:ilvl w:val="0"/>
          <w:numId w:val="8"/>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Handling checkbox:</w:t>
      </w:r>
    </w:p>
    <w:p w14:paraId="624B1605" w14:textId="1BF6DB60" w:rsidR="007226A5" w:rsidRDefault="00975A14" w:rsidP="007226A5">
      <w:pPr>
        <w:ind w:left="720" w:firstLine="36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975A14">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684AB575" wp14:editId="7DA7991E">
            <wp:extent cx="4394200" cy="1270635"/>
            <wp:effectExtent l="0" t="0" r="6350" b="5715"/>
            <wp:docPr id="136980109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801098" name="Picture 1" descr="A screen shot of a computer code&#10;&#10;Description automatically generated"/>
                    <pic:cNvPicPr/>
                  </pic:nvPicPr>
                  <pic:blipFill>
                    <a:blip r:embed="rId23"/>
                    <a:stretch>
                      <a:fillRect/>
                    </a:stretch>
                  </pic:blipFill>
                  <pic:spPr>
                    <a:xfrm>
                      <a:off x="0" y="0"/>
                      <a:ext cx="4418003" cy="1277518"/>
                    </a:xfrm>
                    <a:prstGeom prst="rect">
                      <a:avLst/>
                    </a:prstGeom>
                  </pic:spPr>
                </pic:pic>
              </a:graphicData>
            </a:graphic>
          </wp:inline>
        </w:drawing>
      </w:r>
    </w:p>
    <w:p w14:paraId="1222FA07" w14:textId="0F26B2A7" w:rsidR="00975A14" w:rsidRPr="00975A14" w:rsidRDefault="00975A14" w:rsidP="00975A14">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roofErr w:type="spell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toBeFalsy</w:t>
      </w:r>
      <w:proofErr w:type="spellEnd"/>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check given condition return </w:t>
      </w:r>
      <w:proofErr w:type="spellStart"/>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falsy</w:t>
      </w:r>
      <w:proofErr w:type="spellEnd"/>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value or not. It failed test case when condition return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true</w:t>
      </w:r>
    </w:p>
    <w:p w14:paraId="58C6B33D" w14:textId="36B3D333" w:rsidR="00975A14" w:rsidRDefault="00975A14" w:rsidP="00975A14">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roofErr w:type="spell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toBeTruthy</w:t>
      </w:r>
      <w:proofErr w:type="spellEnd"/>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method failed test case if condition return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false.</w:t>
      </w:r>
    </w:p>
    <w:p w14:paraId="2160DC68" w14:textId="5FED3C52" w:rsidR="00CD11F2" w:rsidRPr="00773873" w:rsidRDefault="00CD11F2" w:rsidP="00975A14">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.uncheck</w:t>
      </w:r>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method is used to uncheck a button/checkbox</w:t>
      </w:r>
    </w:p>
    <w:p w14:paraId="76436315" w14:textId="4425A95B" w:rsidR="00773873" w:rsidRDefault="00773873" w:rsidP="00773873">
      <w:pPr>
        <w:pStyle w:val="ListParagraph"/>
        <w:numPr>
          <w:ilvl w:val="0"/>
          <w:numId w:val="8"/>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Handle child window:</w:t>
      </w:r>
    </w:p>
    <w:p w14:paraId="31941471" w14:textId="26BA5306" w:rsidR="00773873" w:rsidRDefault="00773873" w:rsidP="00773873">
      <w:pPr>
        <w:pStyle w:val="ListParagraph"/>
        <w:ind w:left="108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773873">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lastRenderedPageBreak/>
        <w:drawing>
          <wp:inline distT="0" distB="0" distL="0" distR="0" wp14:anchorId="550FDF26" wp14:editId="3DE1D565">
            <wp:extent cx="4944110" cy="1769275"/>
            <wp:effectExtent l="0" t="0" r="8890" b="2540"/>
            <wp:docPr id="69072445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724451" name="Picture 1" descr="A screen shot of a computer code&#10;&#10;Description automatically generated"/>
                    <pic:cNvPicPr/>
                  </pic:nvPicPr>
                  <pic:blipFill>
                    <a:blip r:embed="rId24"/>
                    <a:stretch>
                      <a:fillRect/>
                    </a:stretch>
                  </pic:blipFill>
                  <pic:spPr>
                    <a:xfrm>
                      <a:off x="0" y="0"/>
                      <a:ext cx="4959417" cy="1774753"/>
                    </a:xfrm>
                    <a:prstGeom prst="rect">
                      <a:avLst/>
                    </a:prstGeom>
                  </pic:spPr>
                </pic:pic>
              </a:graphicData>
            </a:graphic>
          </wp:inline>
        </w:drawing>
      </w:r>
    </w:p>
    <w:p w14:paraId="46C3FACA" w14:textId="7304AF05" w:rsidR="00773873" w:rsidRPr="00773873" w:rsidRDefault="00773873" w:rsidP="00773873">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roofErr w:type="spellStart"/>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Promise.all</w:t>
      </w:r>
      <w:proofErr w:type="spell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create array of new pages by executing conditions written inside it</w:t>
      </w:r>
    </w:p>
    <w:p w14:paraId="7D0AC1CC" w14:textId="7B2323B4" w:rsidR="00242433" w:rsidRPr="00242433" w:rsidRDefault="00773873" w:rsidP="00242433">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roofErr w:type="spell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waitForEvent</w:t>
      </w:r>
      <w:proofErr w:type="spellEnd"/>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this is browser context method which can be used to wait for a specific event to occur on a page. You can use this method to wait for an event, such as a DOM element being clicked, a form being submitted, a page is loaded, or a network request being made.</w:t>
      </w:r>
    </w:p>
    <w:p w14:paraId="7823B277" w14:textId="3087B530" w:rsidR="00242433" w:rsidRDefault="00242433" w:rsidP="00242433">
      <w:pPr>
        <w:pStyle w:val="ListParagraph"/>
        <w:numPr>
          <w:ilvl w:val="0"/>
          <w:numId w:val="8"/>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Generate code use </w:t>
      </w:r>
      <w:proofErr w:type="spell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Codegen</w:t>
      </w:r>
      <w:proofErr w:type="spell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tool:</w:t>
      </w:r>
    </w:p>
    <w:p w14:paraId="3D3BBEFD" w14:textId="74747296" w:rsidR="00242433" w:rsidRDefault="00242433" w:rsidP="00242433">
      <w:pPr>
        <w:pStyle w:val="ListParagraph"/>
        <w:ind w:left="216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roofErr w:type="spellStart"/>
      <w:r w:rsidRPr="00242433">
        <w:rPr>
          <w:b/>
          <w:color w:val="000000" w:themeColor="text1"/>
          <w:highlight w:val="yellow"/>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npx</w:t>
      </w:r>
      <w:proofErr w:type="spellEnd"/>
      <w:r w:rsidRPr="00242433">
        <w:rPr>
          <w:b/>
          <w:color w:val="000000" w:themeColor="text1"/>
          <w:highlight w:val="yellow"/>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playwright </w:t>
      </w:r>
      <w:proofErr w:type="spellStart"/>
      <w:r w:rsidRPr="00242433">
        <w:rPr>
          <w:b/>
          <w:color w:val="000000" w:themeColor="text1"/>
          <w:highlight w:val="yellow"/>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codegen</w:t>
      </w:r>
      <w:proofErr w:type="spellEnd"/>
      <w:r w:rsidRPr="00242433">
        <w:rPr>
          <w:b/>
          <w:color w:val="000000" w:themeColor="text1"/>
          <w:highlight w:val="yellow"/>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proofErr w:type="spellStart"/>
      <w:r w:rsidRPr="00242433">
        <w:rPr>
          <w:b/>
          <w:color w:val="000000" w:themeColor="text1"/>
          <w:highlight w:val="yellow"/>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url</w:t>
      </w:r>
      <w:proofErr w:type="spell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p>
    <w:p w14:paraId="6282BBB5" w14:textId="258587BD" w:rsidR="00242433" w:rsidRPr="00C70382" w:rsidRDefault="00242433" w:rsidP="00242433">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This command is used to open </w:t>
      </w:r>
      <w:proofErr w:type="gramStart"/>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link</w:t>
      </w:r>
      <w:proofErr w:type="gramEnd"/>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in recording mode.</w:t>
      </w:r>
    </w:p>
    <w:p w14:paraId="222C0F97" w14:textId="48FC2259" w:rsidR="00C70382" w:rsidRDefault="00C70382" w:rsidP="00C70382">
      <w:pPr>
        <w:pStyle w:val="ListParagraph"/>
        <w:numPr>
          <w:ilvl w:val="0"/>
          <w:numId w:val="8"/>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To generate screenshot and trace report:</w:t>
      </w:r>
    </w:p>
    <w:p w14:paraId="2A1D70C2" w14:textId="0B000D73" w:rsidR="00C70382" w:rsidRDefault="00C70382" w:rsidP="00C70382">
      <w:pPr>
        <w:pStyle w:val="ListParagraph"/>
        <w:ind w:left="108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C70382">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1C109A8B" wp14:editId="2B3B8DDE">
            <wp:extent cx="4095750" cy="624840"/>
            <wp:effectExtent l="0" t="0" r="0" b="3810"/>
            <wp:docPr id="102813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13604" name=""/>
                    <pic:cNvPicPr/>
                  </pic:nvPicPr>
                  <pic:blipFill>
                    <a:blip r:embed="rId25"/>
                    <a:stretch>
                      <a:fillRect/>
                    </a:stretch>
                  </pic:blipFill>
                  <pic:spPr>
                    <a:xfrm>
                      <a:off x="0" y="0"/>
                      <a:ext cx="4095750" cy="624840"/>
                    </a:xfrm>
                    <a:prstGeom prst="rect">
                      <a:avLst/>
                    </a:prstGeom>
                  </pic:spPr>
                </pic:pic>
              </a:graphicData>
            </a:graphic>
          </wp:inline>
        </w:drawing>
      </w:r>
    </w:p>
    <w:p w14:paraId="6853A099" w14:textId="1BFA752C" w:rsidR="005D2F5E" w:rsidRPr="006E64EB" w:rsidRDefault="00C70382" w:rsidP="005D2F5E">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Add </w:t>
      </w:r>
      <w:proofErr w:type="gramStart"/>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this two properties</w:t>
      </w:r>
      <w:proofErr w:type="gramEnd"/>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in </w:t>
      </w:r>
      <w:proofErr w:type="spell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playwright.config.json</w:t>
      </w:r>
      <w:proofErr w:type="spell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file in use object </w:t>
      </w:r>
    </w:p>
    <w:p w14:paraId="4F21B1F9" w14:textId="367EE395" w:rsidR="006E64EB" w:rsidRDefault="006E64EB" w:rsidP="006E64EB">
      <w:pPr>
        <w:pStyle w:val="ListParagraph"/>
        <w:numPr>
          <w:ilvl w:val="0"/>
          <w:numId w:val="8"/>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To go back to previous page or go to next web page:</w:t>
      </w:r>
    </w:p>
    <w:p w14:paraId="013DEE08" w14:textId="51B142A4" w:rsidR="006E64EB" w:rsidRDefault="006E64EB" w:rsidP="006E64EB">
      <w:pPr>
        <w:pStyle w:val="ListParagraph"/>
        <w:ind w:left="108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6E64EB">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18566865" wp14:editId="17AD7FF5">
            <wp:extent cx="5102860" cy="717431"/>
            <wp:effectExtent l="0" t="0" r="2540" b="6985"/>
            <wp:docPr id="108190407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904076" name="Picture 1" descr="A screenshot of a computer program&#10;&#10;Description automatically generated"/>
                    <pic:cNvPicPr/>
                  </pic:nvPicPr>
                  <pic:blipFill>
                    <a:blip r:embed="rId26"/>
                    <a:stretch>
                      <a:fillRect/>
                    </a:stretch>
                  </pic:blipFill>
                  <pic:spPr>
                    <a:xfrm>
                      <a:off x="0" y="0"/>
                      <a:ext cx="5132555" cy="721606"/>
                    </a:xfrm>
                    <a:prstGeom prst="rect">
                      <a:avLst/>
                    </a:prstGeom>
                  </pic:spPr>
                </pic:pic>
              </a:graphicData>
            </a:graphic>
          </wp:inline>
        </w:drawing>
      </w:r>
    </w:p>
    <w:p w14:paraId="79675F82" w14:textId="77777777" w:rsidR="00671BE7" w:rsidRDefault="00671BE7" w:rsidP="006E64EB">
      <w:pPr>
        <w:pStyle w:val="ListParagraph"/>
        <w:ind w:left="108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4E305FD8" w14:textId="6BBF57BC" w:rsidR="00671BE7" w:rsidRDefault="00671BE7" w:rsidP="00671BE7">
      <w:pPr>
        <w:pStyle w:val="ListParagraph"/>
        <w:numPr>
          <w:ilvl w:val="0"/>
          <w:numId w:val="8"/>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To handle popup/alert/dialog in playwright”</w:t>
      </w:r>
    </w:p>
    <w:p w14:paraId="57561663" w14:textId="20FE479D" w:rsidR="00671BE7" w:rsidRDefault="00671BE7" w:rsidP="00671BE7">
      <w:pPr>
        <w:pStyle w:val="ListParagraph"/>
        <w:ind w:left="108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671BE7">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560E171E" wp14:editId="0394A6B3">
            <wp:extent cx="4601210" cy="487343"/>
            <wp:effectExtent l="0" t="0" r="0" b="8255"/>
            <wp:docPr id="794635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635873" name=""/>
                    <pic:cNvPicPr/>
                  </pic:nvPicPr>
                  <pic:blipFill>
                    <a:blip r:embed="rId27"/>
                    <a:stretch>
                      <a:fillRect/>
                    </a:stretch>
                  </pic:blipFill>
                  <pic:spPr>
                    <a:xfrm>
                      <a:off x="0" y="0"/>
                      <a:ext cx="4616411" cy="488953"/>
                    </a:xfrm>
                    <a:prstGeom prst="rect">
                      <a:avLst/>
                    </a:prstGeom>
                  </pic:spPr>
                </pic:pic>
              </a:graphicData>
            </a:graphic>
          </wp:inline>
        </w:drawing>
      </w:r>
    </w:p>
    <w:p w14:paraId="3E9B8AEC" w14:textId="40C2A4AC" w:rsidR="00671BE7" w:rsidRPr="00671BE7" w:rsidRDefault="00671BE7" w:rsidP="00671BE7">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There is </w:t>
      </w:r>
      <w:proofErr w:type="spellStart"/>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page.on</w:t>
      </w:r>
      <w:proofErr w:type="spellEnd"/>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method which activated when anywhere popup/dialog box is generated in web page.</w:t>
      </w:r>
    </w:p>
    <w:p w14:paraId="1D7192B0" w14:textId="429A883B" w:rsidR="00671BE7" w:rsidRPr="00671BE7" w:rsidRDefault="00671BE7" w:rsidP="00671BE7">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It </w:t>
      </w:r>
      <w:proofErr w:type="gramStart"/>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get</w:t>
      </w:r>
      <w:proofErr w:type="gramEnd"/>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two parameters which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event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and</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callback function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which has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accept and dismiss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method</w:t>
      </w:r>
    </w:p>
    <w:p w14:paraId="05E12E40" w14:textId="7F7BC0E5" w:rsidR="00671BE7" w:rsidRDefault="00671BE7" w:rsidP="00671BE7">
      <w:pPr>
        <w:pStyle w:val="ListParagraph"/>
        <w:numPr>
          <w:ilvl w:val="0"/>
          <w:numId w:val="8"/>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To handle hover:</w:t>
      </w:r>
    </w:p>
    <w:p w14:paraId="36645FA1" w14:textId="559A998A" w:rsidR="00671BE7" w:rsidRDefault="00671BE7" w:rsidP="00671BE7">
      <w:pPr>
        <w:pStyle w:val="ListParagraph"/>
        <w:ind w:left="108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671BE7">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27011E66" wp14:editId="70F802AC">
            <wp:extent cx="5020376" cy="238158"/>
            <wp:effectExtent l="0" t="0" r="8890" b="9525"/>
            <wp:docPr id="877184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184548" name=""/>
                    <pic:cNvPicPr/>
                  </pic:nvPicPr>
                  <pic:blipFill>
                    <a:blip r:embed="rId28"/>
                    <a:stretch>
                      <a:fillRect/>
                    </a:stretch>
                  </pic:blipFill>
                  <pic:spPr>
                    <a:xfrm>
                      <a:off x="0" y="0"/>
                      <a:ext cx="5020376" cy="238158"/>
                    </a:xfrm>
                    <a:prstGeom prst="rect">
                      <a:avLst/>
                    </a:prstGeom>
                  </pic:spPr>
                </pic:pic>
              </a:graphicData>
            </a:graphic>
          </wp:inline>
        </w:drawing>
      </w:r>
    </w:p>
    <w:p w14:paraId="022B44D4" w14:textId="638B8F7E" w:rsidR="00671BE7" w:rsidRPr="00671BE7" w:rsidRDefault="00671BE7" w:rsidP="00671BE7">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lastRenderedPageBreak/>
        <w:t xml:space="preserve">There is separate </w:t>
      </w:r>
      <w:proofErr w:type="gramStart"/>
      <w:r w:rsidRPr="00671BE7">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hover</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method to handle hover in playwright</w:t>
      </w:r>
    </w:p>
    <w:p w14:paraId="7C183C34" w14:textId="14EBC7D8" w:rsidR="005D2F5E" w:rsidRDefault="005D2F5E" w:rsidP="005D2F5E">
      <w:pPr>
        <w:pStyle w:val="ListParagraph"/>
        <w:numPr>
          <w:ilvl w:val="0"/>
          <w:numId w:val="7"/>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Playwright Inbuilt Locators:</w:t>
      </w:r>
    </w:p>
    <w:p w14:paraId="25C12353" w14:textId="33F21661" w:rsidR="005D2F5E" w:rsidRDefault="005D2F5E" w:rsidP="005D2F5E">
      <w:pPr>
        <w:pStyle w:val="ListParagraph"/>
        <w:numPr>
          <w:ilvl w:val="0"/>
          <w:numId w:val="9"/>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roofErr w:type="spell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getByLabel</w:t>
      </w:r>
      <w:proofErr w:type="spellEnd"/>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6F376E44" w14:textId="436F162D" w:rsidR="005D2F5E" w:rsidRDefault="005D2F5E" w:rsidP="005D2F5E">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It is used to locate the control by its associated label using </w:t>
      </w:r>
      <w:proofErr w:type="spellStart"/>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page.getByLabel</w:t>
      </w:r>
      <w:proofErr w:type="spellEnd"/>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39FED830" w14:textId="6FDFA681" w:rsidR="005D2F5E" w:rsidRDefault="005D2F5E" w:rsidP="005D2F5E">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5D2F5E">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72038ADC" wp14:editId="50BF7BA9">
            <wp:extent cx="3962400" cy="1174750"/>
            <wp:effectExtent l="0" t="0" r="0" b="6350"/>
            <wp:docPr id="147839027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390276" name="Picture 1" descr="A screen shot of a computer program&#10;&#10;Description automatically generated"/>
                    <pic:cNvPicPr/>
                  </pic:nvPicPr>
                  <pic:blipFill>
                    <a:blip r:embed="rId29"/>
                    <a:stretch>
                      <a:fillRect/>
                    </a:stretch>
                  </pic:blipFill>
                  <pic:spPr>
                    <a:xfrm>
                      <a:off x="0" y="0"/>
                      <a:ext cx="3972293" cy="1177683"/>
                    </a:xfrm>
                    <a:prstGeom prst="rect">
                      <a:avLst/>
                    </a:prstGeom>
                  </pic:spPr>
                </pic:pic>
              </a:graphicData>
            </a:graphic>
          </wp:inline>
        </w:drawing>
      </w:r>
    </w:p>
    <w:p w14:paraId="2E5AFDDB" w14:textId="667A838C" w:rsidR="005D2F5E" w:rsidRPr="001B4313" w:rsidRDefault="005D2F5E" w:rsidP="005D2F5E">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Use </w:t>
      </w:r>
      <w:proofErr w:type="gramStart"/>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this locators</w:t>
      </w:r>
      <w:proofErr w:type="gramEnd"/>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when locating form field.</w:t>
      </w:r>
    </w:p>
    <w:p w14:paraId="65BDDEAA" w14:textId="14AE510A" w:rsidR="001B4313" w:rsidRDefault="001B4313" w:rsidP="001B4313">
      <w:pPr>
        <w:pStyle w:val="ListParagraph"/>
        <w:numPr>
          <w:ilvl w:val="0"/>
          <w:numId w:val="9"/>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roofErr w:type="spell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getByPlaceholder</w:t>
      </w:r>
      <w:proofErr w:type="spellEnd"/>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46AD9D22" w14:textId="47FE098A" w:rsidR="001B4313" w:rsidRDefault="001B4313" w:rsidP="001B4313">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1B4313">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Input may have a placeholder attribute to hint to the user what value</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should be entered. You can locate such an input using </w:t>
      </w:r>
      <w:proofErr w:type="spellStart"/>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page.getByPlaceholder</w:t>
      </w:r>
      <w:proofErr w:type="spellEnd"/>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3B7E52E1" w14:textId="1E3C2D81" w:rsidR="001B4313" w:rsidRDefault="001B4313" w:rsidP="001B4313">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1B4313">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05AA64CA" wp14:editId="3089B610">
            <wp:extent cx="4518660" cy="1296624"/>
            <wp:effectExtent l="0" t="0" r="0" b="0"/>
            <wp:docPr id="190861506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615061" name="Picture 1" descr="A screenshot of a computer program&#10;&#10;Description automatically generated"/>
                    <pic:cNvPicPr/>
                  </pic:nvPicPr>
                  <pic:blipFill>
                    <a:blip r:embed="rId30"/>
                    <a:stretch>
                      <a:fillRect/>
                    </a:stretch>
                  </pic:blipFill>
                  <pic:spPr>
                    <a:xfrm>
                      <a:off x="0" y="0"/>
                      <a:ext cx="4533990" cy="1301023"/>
                    </a:xfrm>
                    <a:prstGeom prst="rect">
                      <a:avLst/>
                    </a:prstGeom>
                  </pic:spPr>
                </pic:pic>
              </a:graphicData>
            </a:graphic>
          </wp:inline>
        </w:drawing>
      </w:r>
    </w:p>
    <w:p w14:paraId="42E3F439" w14:textId="5785324E" w:rsidR="001B4313" w:rsidRPr="00D00544" w:rsidRDefault="001B4313" w:rsidP="001B4313">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Use this locator when locating form elements that do not have labels but have placeholder texts.</w:t>
      </w:r>
    </w:p>
    <w:p w14:paraId="1C5E7FE2" w14:textId="5E216AB5" w:rsidR="00D00544" w:rsidRDefault="00D00544" w:rsidP="00D00544">
      <w:pPr>
        <w:pStyle w:val="ListParagraph"/>
        <w:numPr>
          <w:ilvl w:val="0"/>
          <w:numId w:val="9"/>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roofErr w:type="spell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getByRole</w:t>
      </w:r>
      <w:proofErr w:type="spellEnd"/>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12A4364E" w14:textId="04DFCEC3" w:rsidR="00D00544" w:rsidRPr="00D00544" w:rsidRDefault="00D00544" w:rsidP="00D00544">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The </w:t>
      </w:r>
      <w:proofErr w:type="spellStart"/>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page.getByRole</w:t>
      </w:r>
      <w:proofErr w:type="spellEnd"/>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locator reflects how users and assistive technology perceive the page, for example whether some element is a button or a checkbox. When locating by role, you should usually pass the accessible name as well, so that the locator pinpoints the exact element.</w:t>
      </w:r>
    </w:p>
    <w:p w14:paraId="7566755C" w14:textId="1441802D" w:rsidR="00D00544" w:rsidRDefault="00D00544" w:rsidP="00D00544">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D00544">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2FDF04EE" wp14:editId="1CB8214D">
            <wp:extent cx="4367773" cy="1809750"/>
            <wp:effectExtent l="0" t="0" r="0" b="0"/>
            <wp:docPr id="1929608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608711" name=""/>
                    <pic:cNvPicPr/>
                  </pic:nvPicPr>
                  <pic:blipFill>
                    <a:blip r:embed="rId31"/>
                    <a:stretch>
                      <a:fillRect/>
                    </a:stretch>
                  </pic:blipFill>
                  <pic:spPr>
                    <a:xfrm>
                      <a:off x="0" y="0"/>
                      <a:ext cx="4410519" cy="1827462"/>
                    </a:xfrm>
                    <a:prstGeom prst="rect">
                      <a:avLst/>
                    </a:prstGeom>
                  </pic:spPr>
                </pic:pic>
              </a:graphicData>
            </a:graphic>
          </wp:inline>
        </w:drawing>
      </w:r>
    </w:p>
    <w:p w14:paraId="2919D1BE" w14:textId="0A967D42" w:rsidR="00D00544" w:rsidRPr="00D00544" w:rsidRDefault="00D00544" w:rsidP="00D00544">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lastRenderedPageBreak/>
        <w:t xml:space="preserve">Role locators include buttons, checkboxes, headings, links, lists, tables and </w:t>
      </w:r>
      <w:proofErr w:type="gramStart"/>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may</w:t>
      </w:r>
      <w:proofErr w:type="gramEnd"/>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more elements. </w:t>
      </w:r>
    </w:p>
    <w:p w14:paraId="02A018AC" w14:textId="06A65C43" w:rsidR="00D00544" w:rsidRPr="000D5842" w:rsidRDefault="00D00544" w:rsidP="00D00544">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Note that many html elements have an implicitly defined role that is recognized by the role locator.</w:t>
      </w:r>
    </w:p>
    <w:p w14:paraId="0345EEBD" w14:textId="0D445130" w:rsidR="00D00544" w:rsidRDefault="00D00544" w:rsidP="00D00544">
      <w:pPr>
        <w:pStyle w:val="ListParagraph"/>
        <w:numPr>
          <w:ilvl w:val="0"/>
          <w:numId w:val="9"/>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roofErr w:type="spell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getByText</w:t>
      </w:r>
      <w:proofErr w:type="spellEnd"/>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2E509414" w14:textId="5901BE60" w:rsidR="00D00544" w:rsidRDefault="00D00544" w:rsidP="00D00544">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Find an element by the text it contains. You can match by a substring, exact string, or a regular expression when using </w:t>
      </w:r>
      <w:proofErr w:type="spellStart"/>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page.getByText</w:t>
      </w:r>
      <w:proofErr w:type="spellEnd"/>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6C82392F" w14:textId="49A91923" w:rsidR="00D00544" w:rsidRDefault="00D00544" w:rsidP="00D00544">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D00544">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77363AF7" wp14:editId="4AA27B3C">
            <wp:extent cx="4988560" cy="1895719"/>
            <wp:effectExtent l="0" t="0" r="2540" b="9525"/>
            <wp:docPr id="640932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932375" name=""/>
                    <pic:cNvPicPr/>
                  </pic:nvPicPr>
                  <pic:blipFill>
                    <a:blip r:embed="rId32"/>
                    <a:stretch>
                      <a:fillRect/>
                    </a:stretch>
                  </pic:blipFill>
                  <pic:spPr>
                    <a:xfrm>
                      <a:off x="0" y="0"/>
                      <a:ext cx="4997158" cy="1898986"/>
                    </a:xfrm>
                    <a:prstGeom prst="rect">
                      <a:avLst/>
                    </a:prstGeom>
                  </pic:spPr>
                </pic:pic>
              </a:graphicData>
            </a:graphic>
          </wp:inline>
        </w:drawing>
      </w:r>
    </w:p>
    <w:p w14:paraId="03740BFC" w14:textId="45782CA4" w:rsidR="00D00544" w:rsidRPr="008617DF" w:rsidRDefault="00D00544" w:rsidP="00D00544">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Matching by text always normalizes whitespace</w:t>
      </w:r>
    </w:p>
    <w:p w14:paraId="40AEDEC4" w14:textId="4F429A50" w:rsidR="008617DF" w:rsidRDefault="008617DF" w:rsidP="008617DF">
      <w:pPr>
        <w:pStyle w:val="ListParagraph"/>
        <w:numPr>
          <w:ilvl w:val="0"/>
          <w:numId w:val="9"/>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roofErr w:type="spell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getByTitle</w:t>
      </w:r>
      <w:proofErr w:type="spellEnd"/>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700D168D" w14:textId="218D5B67" w:rsidR="008617DF" w:rsidRDefault="008617DF" w:rsidP="008617DF">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Locate an element with a matching title attribute using </w:t>
      </w:r>
      <w:proofErr w:type="spellStart"/>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page.getByTitle</w:t>
      </w:r>
      <w:proofErr w:type="spellEnd"/>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3C5C7BD1" w14:textId="497A34EF" w:rsidR="008617DF" w:rsidRDefault="008617DF" w:rsidP="008617DF">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8617DF">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704D9122" wp14:editId="159B4A65">
            <wp:extent cx="5143500" cy="1320589"/>
            <wp:effectExtent l="0" t="0" r="0" b="0"/>
            <wp:docPr id="7290006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0060" name="Picture 1" descr="A screenshot of a computer program&#10;&#10;Description automatically generated"/>
                    <pic:cNvPicPr/>
                  </pic:nvPicPr>
                  <pic:blipFill>
                    <a:blip r:embed="rId33"/>
                    <a:stretch>
                      <a:fillRect/>
                    </a:stretch>
                  </pic:blipFill>
                  <pic:spPr>
                    <a:xfrm>
                      <a:off x="0" y="0"/>
                      <a:ext cx="5256916" cy="1349708"/>
                    </a:xfrm>
                    <a:prstGeom prst="rect">
                      <a:avLst/>
                    </a:prstGeom>
                  </pic:spPr>
                </pic:pic>
              </a:graphicData>
            </a:graphic>
          </wp:inline>
        </w:drawing>
      </w:r>
    </w:p>
    <w:p w14:paraId="28C6686E" w14:textId="77777777" w:rsidR="000D5842" w:rsidRDefault="000D5842" w:rsidP="000D5842">
      <w:p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0D22154A" w14:textId="0B5B6BAD" w:rsidR="000D5842" w:rsidRDefault="000D5842" w:rsidP="000D5842">
      <w:pPr>
        <w:pStyle w:val="ListParagraph"/>
        <w:numPr>
          <w:ilvl w:val="0"/>
          <w:numId w:val="7"/>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Assertions:</w:t>
      </w:r>
      <w:r w:rsidR="00EF23B4">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hyperlink r:id="rId34" w:anchor=":~:text=On%20this%20page-,Assertions,-Introduction%E2%80%8B" w:history="1">
        <w:r w:rsidR="00EF23B4" w:rsidRPr="00EF23B4">
          <w:rPr>
            <w:rStyle w:val="Hyperlink"/>
            <mc:AlternateContent>
              <mc:Choice Requires="w16se"/>
              <mc:Fallback>
                <w:rFonts w:ascii="Segoe UI Emoji" w:eastAsia="Segoe UI Emoji" w:hAnsi="Segoe UI Emoji" w:cs="Segoe UI Emoji"/>
              </mc:Fallback>
            </mc:AlternateContent>
            <w:b/>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mc:AlternateContent>
            <mc:Choice Requires="w16se">
              <w16se:symEx w16se:font="Segoe UI Emoji" w16se:char="1F517"/>
            </mc:Choice>
            <mc:Fallback>
              <w:t>🔗</w:t>
            </mc:Fallback>
          </mc:AlternateContent>
        </w:r>
      </w:hyperlink>
    </w:p>
    <w:p w14:paraId="0790D646" w14:textId="39F8B523" w:rsidR="000D5842" w:rsidRPr="000D5842" w:rsidRDefault="000D5842" w:rsidP="000D5842">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Playwright includes test assertions in the form of </w:t>
      </w:r>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expect(</w:t>
      </w:r>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function. To make an assertion, call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expect(value)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and choose a matcher that reflects the expectation. There are many generic </w:t>
      </w:r>
      <w:r w:rsidR="00FD0341">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matchers</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like </w:t>
      </w:r>
      <w:proofErr w:type="spell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toEqual</w:t>
      </w:r>
      <w:proofErr w:type="spell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proofErr w:type="spell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toContain</w:t>
      </w:r>
      <w:proofErr w:type="spell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proofErr w:type="spell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toBeTrutht</w:t>
      </w:r>
      <w:proofErr w:type="spell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that can be used to assert any condition</w:t>
      </w:r>
    </w:p>
    <w:p w14:paraId="00D2948F" w14:textId="124F73B4" w:rsidR="000D5842" w:rsidRDefault="00FD0341" w:rsidP="000D5842">
      <w:pPr>
        <w:pStyle w:val="ListParagraph"/>
        <w:numPr>
          <w:ilvl w:val="0"/>
          <w:numId w:val="10"/>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roofErr w:type="spell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toBeAttached</w:t>
      </w:r>
      <w:proofErr w:type="spellEnd"/>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311D20AF" w14:textId="54965727" w:rsidR="00FD0341" w:rsidRPr="00FD0341" w:rsidRDefault="00FD0341" w:rsidP="00FD0341">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Ensure that locator points to an element that is connected to a Document or a </w:t>
      </w:r>
      <w:proofErr w:type="spellStart"/>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shadowRoot</w:t>
      </w:r>
      <w:proofErr w:type="spellEnd"/>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p>
    <w:p w14:paraId="4D570C51" w14:textId="27D4DA25" w:rsidR="00FD0341" w:rsidRDefault="00FD0341" w:rsidP="00FD0341">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Eg: </w:t>
      </w:r>
      <w:r w:rsidRPr="00FD0341">
        <w:rPr>
          <w:b/>
          <w:color w:val="000000" w:themeColor="text1"/>
          <w:highlight w:val="yellow"/>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await </w:t>
      </w:r>
      <w:proofErr w:type="gramStart"/>
      <w:r w:rsidRPr="00FD0341">
        <w:rPr>
          <w:b/>
          <w:color w:val="000000" w:themeColor="text1"/>
          <w:highlight w:val="yellow"/>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expect(</w:t>
      </w:r>
      <w:proofErr w:type="spellStart"/>
      <w:proofErr w:type="gramEnd"/>
      <w:r w:rsidRPr="00FD0341">
        <w:rPr>
          <w:b/>
          <w:color w:val="000000" w:themeColor="text1"/>
          <w:highlight w:val="yellow"/>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page.getByText</w:t>
      </w:r>
      <w:proofErr w:type="spellEnd"/>
      <w:r w:rsidRPr="00FD0341">
        <w:rPr>
          <w:b/>
          <w:color w:val="000000" w:themeColor="text1"/>
          <w:highlight w:val="yellow"/>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('Hidden text')).</w:t>
      </w:r>
      <w:proofErr w:type="spellStart"/>
      <w:r w:rsidRPr="00FD0341">
        <w:rPr>
          <w:b/>
          <w:color w:val="000000" w:themeColor="text1"/>
          <w:highlight w:val="yellow"/>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toBeAttached</w:t>
      </w:r>
      <w:proofErr w:type="spellEnd"/>
      <w:r w:rsidRPr="00FD0341">
        <w:rPr>
          <w:b/>
          <w:color w:val="000000" w:themeColor="text1"/>
          <w:highlight w:val="yellow"/>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3A6B72A2" w14:textId="77777777" w:rsidR="00FD0341" w:rsidRDefault="00FD0341" w:rsidP="00FD0341">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3A66146A" w14:textId="105D155B" w:rsidR="00FD0341" w:rsidRDefault="00FD0341" w:rsidP="00FD0341">
      <w:pPr>
        <w:pStyle w:val="ListParagraph"/>
        <w:numPr>
          <w:ilvl w:val="0"/>
          <w:numId w:val="10"/>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lastRenderedPageBreak/>
        <w:t>.</w:t>
      </w:r>
      <w:proofErr w:type="spell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toBeChecked</w:t>
      </w:r>
      <w:proofErr w:type="spellEnd"/>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1A3806FE" w14:textId="363F524B" w:rsidR="00FD0341" w:rsidRPr="00FD0341" w:rsidRDefault="00FD0341" w:rsidP="00FD0341">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Ensure the locator points to checked input</w:t>
      </w:r>
    </w:p>
    <w:p w14:paraId="08963C09" w14:textId="26420E2F" w:rsidR="00FD0341" w:rsidRDefault="00FD0341" w:rsidP="00FD0341">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FD0341">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4F26E9D4" wp14:editId="555AFC98">
            <wp:extent cx="4569460" cy="407535"/>
            <wp:effectExtent l="0" t="0" r="2540" b="0"/>
            <wp:docPr id="806553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553662" name=""/>
                    <pic:cNvPicPr/>
                  </pic:nvPicPr>
                  <pic:blipFill>
                    <a:blip r:embed="rId35"/>
                    <a:stretch>
                      <a:fillRect/>
                    </a:stretch>
                  </pic:blipFill>
                  <pic:spPr>
                    <a:xfrm>
                      <a:off x="0" y="0"/>
                      <a:ext cx="4625120" cy="412499"/>
                    </a:xfrm>
                    <a:prstGeom prst="rect">
                      <a:avLst/>
                    </a:prstGeom>
                  </pic:spPr>
                </pic:pic>
              </a:graphicData>
            </a:graphic>
          </wp:inline>
        </w:drawing>
      </w:r>
    </w:p>
    <w:p w14:paraId="75374C0F" w14:textId="0672BE40" w:rsidR="00FD0341" w:rsidRDefault="00FD0341" w:rsidP="00FD0341">
      <w:pPr>
        <w:pStyle w:val="ListParagraph"/>
        <w:numPr>
          <w:ilvl w:val="0"/>
          <w:numId w:val="10"/>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roofErr w:type="spell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toBeDisable</w:t>
      </w:r>
      <w:proofErr w:type="spellEnd"/>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4BCE27E5" w14:textId="45500FD5" w:rsidR="00FD0341" w:rsidRPr="00FD0341" w:rsidRDefault="00FD0341" w:rsidP="00FD0341">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Ensure the locator point to a </w:t>
      </w:r>
      <w:proofErr w:type="gramStart"/>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disable</w:t>
      </w:r>
      <w:proofErr w:type="gramEnd"/>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element. Element is disabled if it has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disabled</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attribute or is disabled via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‘aria-disabled’. </w:t>
      </w:r>
    </w:p>
    <w:p w14:paraId="550A4A98" w14:textId="67351387" w:rsidR="00FD0341" w:rsidRPr="00FD0341" w:rsidRDefault="00FD0341" w:rsidP="00FD0341">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Note that only native control element such as HTML button, input, select, </w:t>
      </w:r>
      <w:proofErr w:type="spellStart"/>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textarea</w:t>
      </w:r>
      <w:proofErr w:type="spellEnd"/>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option, </w:t>
      </w:r>
      <w:proofErr w:type="spellStart"/>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optgroup</w:t>
      </w:r>
      <w:proofErr w:type="spellEnd"/>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can be disabled by setting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‘disabled’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attribute.</w:t>
      </w:r>
    </w:p>
    <w:p w14:paraId="4883E93B" w14:textId="79FA0A7B" w:rsidR="00FD0341" w:rsidRPr="003A3D09" w:rsidRDefault="003A3D09" w:rsidP="00FD0341">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Disabled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attribute on other elements is ignored by the browser.</w:t>
      </w:r>
    </w:p>
    <w:p w14:paraId="74907DEA" w14:textId="01BC6DAF" w:rsidR="003A3D09" w:rsidRDefault="003A3D09" w:rsidP="003A3D09">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3A3D09">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34C884C7" wp14:editId="4416C64E">
            <wp:extent cx="4216402" cy="625190"/>
            <wp:effectExtent l="0" t="0" r="0" b="3810"/>
            <wp:docPr id="925870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870438" name=""/>
                    <pic:cNvPicPr/>
                  </pic:nvPicPr>
                  <pic:blipFill>
                    <a:blip r:embed="rId36"/>
                    <a:stretch>
                      <a:fillRect/>
                    </a:stretch>
                  </pic:blipFill>
                  <pic:spPr>
                    <a:xfrm>
                      <a:off x="0" y="0"/>
                      <a:ext cx="4237476" cy="628315"/>
                    </a:xfrm>
                    <a:prstGeom prst="rect">
                      <a:avLst/>
                    </a:prstGeom>
                  </pic:spPr>
                </pic:pic>
              </a:graphicData>
            </a:graphic>
          </wp:inline>
        </w:drawing>
      </w:r>
    </w:p>
    <w:p w14:paraId="15C01C96" w14:textId="450494C1" w:rsidR="003A3D09" w:rsidRDefault="003A3D09" w:rsidP="003A3D09">
      <w:pPr>
        <w:pStyle w:val="ListParagraph"/>
        <w:numPr>
          <w:ilvl w:val="0"/>
          <w:numId w:val="10"/>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roofErr w:type="spell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toBeEditable</w:t>
      </w:r>
      <w:proofErr w:type="spellEnd"/>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2A5B689B" w14:textId="5CA1D45B" w:rsidR="003A3D09" w:rsidRPr="003A3D09" w:rsidRDefault="003A3D09" w:rsidP="003A3D09">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Ensure the Locator points to an editable element.</w:t>
      </w:r>
    </w:p>
    <w:p w14:paraId="45142ED8" w14:textId="64E80DB7" w:rsidR="003A3D09" w:rsidRDefault="003A3D09" w:rsidP="003A3D09">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3A3D09">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13ED96C1" wp14:editId="1CBD1978">
            <wp:extent cx="5144218" cy="619211"/>
            <wp:effectExtent l="0" t="0" r="0" b="9525"/>
            <wp:docPr id="1735390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390026" name=""/>
                    <pic:cNvPicPr/>
                  </pic:nvPicPr>
                  <pic:blipFill>
                    <a:blip r:embed="rId37"/>
                    <a:stretch>
                      <a:fillRect/>
                    </a:stretch>
                  </pic:blipFill>
                  <pic:spPr>
                    <a:xfrm>
                      <a:off x="0" y="0"/>
                      <a:ext cx="5144218" cy="619211"/>
                    </a:xfrm>
                    <a:prstGeom prst="rect">
                      <a:avLst/>
                    </a:prstGeom>
                  </pic:spPr>
                </pic:pic>
              </a:graphicData>
            </a:graphic>
          </wp:inline>
        </w:drawing>
      </w:r>
      <w:r w:rsidR="00EF23B4">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p>
    <w:p w14:paraId="71FDA0F1" w14:textId="102BC403" w:rsidR="00EF23B4" w:rsidRDefault="00EF23B4" w:rsidP="00EF23B4">
      <w:pPr>
        <w:pStyle w:val="ListParagraph"/>
        <w:numPr>
          <w:ilvl w:val="0"/>
          <w:numId w:val="10"/>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roofErr w:type="spellStart"/>
      <w:r w:rsidR="00321EEC">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toBeVisible</w:t>
      </w:r>
      <w:proofErr w:type="spellEnd"/>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18ECB91E" w14:textId="77777777" w:rsidR="006E5CF2" w:rsidRPr="006E5CF2" w:rsidRDefault="00EF23B4" w:rsidP="00EF23B4">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Ensure that locator points to an </w:t>
      </w:r>
      <w:r w:rsidRPr="006E5CF2">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attached</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and </w:t>
      </w:r>
      <w:r w:rsidRPr="006E5CF2">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visible</w:t>
      </w:r>
      <w:r w:rsidR="006E5CF2">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r w:rsidR="006E5CF2">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Dom node.</w:t>
      </w:r>
    </w:p>
    <w:p w14:paraId="70F8086B" w14:textId="77777777" w:rsidR="00321EEC" w:rsidRDefault="006E5CF2" w:rsidP="00EF23B4">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To check that at least one element from the list is visible, use </w:t>
      </w:r>
      <w:proofErr w:type="spellStart"/>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locator.first</w:t>
      </w:r>
      <w:proofErr w:type="spellEnd"/>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308F91E2" w14:textId="238AAC64" w:rsidR="00EF23B4" w:rsidRDefault="00321EEC" w:rsidP="00321EEC">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321EEC">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1A04497A" wp14:editId="064E251E">
            <wp:extent cx="5010150" cy="1743075"/>
            <wp:effectExtent l="0" t="0" r="0" b="9525"/>
            <wp:docPr id="1114284889"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284889" name="Picture 1" descr="A computer screen shot of text&#10;&#10;Description automatically generated"/>
                    <pic:cNvPicPr/>
                  </pic:nvPicPr>
                  <pic:blipFill>
                    <a:blip r:embed="rId38"/>
                    <a:stretch>
                      <a:fillRect/>
                    </a:stretch>
                  </pic:blipFill>
                  <pic:spPr>
                    <a:xfrm>
                      <a:off x="0" y="0"/>
                      <a:ext cx="5048077" cy="1756270"/>
                    </a:xfrm>
                    <a:prstGeom prst="rect">
                      <a:avLst/>
                    </a:prstGeom>
                  </pic:spPr>
                </pic:pic>
              </a:graphicData>
            </a:graphic>
          </wp:inline>
        </w:drawing>
      </w:r>
      <w:r w:rsidR="00EF23B4" w:rsidRPr="006E5CF2">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p>
    <w:p w14:paraId="3ED9D260" w14:textId="77777777" w:rsidR="00321EEC" w:rsidRDefault="00321EEC" w:rsidP="00321EEC">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559D70CF" w14:textId="50D6C6E1" w:rsidR="00321EEC" w:rsidRDefault="00321EEC" w:rsidP="00321EEC">
      <w:pPr>
        <w:pStyle w:val="ListParagraph"/>
        <w:numPr>
          <w:ilvl w:val="0"/>
          <w:numId w:val="10"/>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roofErr w:type="spell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toContainText</w:t>
      </w:r>
      <w:proofErr w:type="spell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r w:rsidR="006D780A">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hyperlink r:id="rId39" w:anchor="locator-assertions-to-contain-text:~:text=Added%20in%3A%20v1.20-,Ensures,-the%20Locator%20points%20to%20an%20element%20that" w:history="1">
        <w:r w:rsidR="006D780A" w:rsidRPr="006D780A">
          <w:rPr>
            <w:rStyle w:val="Hyperlink"/>
            <mc:AlternateContent>
              <mc:Choice Requires="w16se"/>
              <mc:Fallback>
                <w:rFonts w:ascii="Segoe UI Emoji" w:eastAsia="Segoe UI Emoji" w:hAnsi="Segoe UI Emoji" w:cs="Segoe UI Emoji"/>
              </mc:Fallback>
            </mc:AlternateContent>
            <w:b/>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mc:AlternateContent>
            <mc:Choice Requires="w16se">
              <w16se:symEx w16se:font="Segoe UI Emoji" w16se:char="1F517"/>
            </mc:Choice>
            <mc:Fallback>
              <w:t>🔗</w:t>
            </mc:Fallback>
          </mc:AlternateContent>
        </w:r>
      </w:hyperlink>
    </w:p>
    <w:p w14:paraId="546355CC" w14:textId="3D3139C3" w:rsidR="00321EEC" w:rsidRPr="00321EEC" w:rsidRDefault="00321EEC" w:rsidP="00321EEC">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Ensure the Locators points to an element that contains the given text. All nested elements will be considered when computing the text content of the element.</w:t>
      </w:r>
    </w:p>
    <w:p w14:paraId="206C002E" w14:textId="3283D1E5" w:rsidR="00321EEC" w:rsidRPr="00321EEC" w:rsidRDefault="00321EEC" w:rsidP="00321EEC">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You can use regular </w:t>
      </w:r>
      <w:proofErr w:type="gramStart"/>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expression</w:t>
      </w:r>
      <w:proofErr w:type="gramEnd"/>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for the value as well.</w:t>
      </w:r>
    </w:p>
    <w:p w14:paraId="62B85B19" w14:textId="63C5CAF1" w:rsidR="00321EEC" w:rsidRDefault="00321EEC" w:rsidP="00321EEC">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321EEC">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lastRenderedPageBreak/>
        <w:drawing>
          <wp:inline distT="0" distB="0" distL="0" distR="0" wp14:anchorId="360770B2" wp14:editId="21E295D8">
            <wp:extent cx="4493260" cy="729296"/>
            <wp:effectExtent l="0" t="0" r="2540" b="0"/>
            <wp:docPr id="17534233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42335" name="Picture 1" descr="A screen shot of a computer&#10;&#10;Description automatically generated"/>
                    <pic:cNvPicPr/>
                  </pic:nvPicPr>
                  <pic:blipFill>
                    <a:blip r:embed="rId40"/>
                    <a:stretch>
                      <a:fillRect/>
                    </a:stretch>
                  </pic:blipFill>
                  <pic:spPr>
                    <a:xfrm>
                      <a:off x="0" y="0"/>
                      <a:ext cx="4517897" cy="733295"/>
                    </a:xfrm>
                    <a:prstGeom prst="rect">
                      <a:avLst/>
                    </a:prstGeom>
                  </pic:spPr>
                </pic:pic>
              </a:graphicData>
            </a:graphic>
          </wp:inline>
        </w:drawing>
      </w:r>
    </w:p>
    <w:p w14:paraId="26382FE4" w14:textId="77777777" w:rsidR="006D780A" w:rsidRDefault="006D780A" w:rsidP="00321EEC">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7ECEC466" w14:textId="77777777" w:rsidR="006D780A" w:rsidRDefault="006D780A" w:rsidP="00321EEC">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1B4792D4" w14:textId="29C172EA" w:rsidR="006D780A" w:rsidRDefault="006D780A" w:rsidP="006D780A">
      <w:pPr>
        <w:pStyle w:val="ListParagraph"/>
        <w:numPr>
          <w:ilvl w:val="0"/>
          <w:numId w:val="10"/>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roofErr w:type="spell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toHaveAttribute</w:t>
      </w:r>
      <w:proofErr w:type="spellEnd"/>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roofErr w:type="spell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name,value</w:t>
      </w:r>
      <w:proofErr w:type="spell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3D4FFDAE" w14:textId="09C80A54" w:rsidR="006D780A" w:rsidRPr="006D780A" w:rsidRDefault="006D780A" w:rsidP="006D780A">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Ensure the locator points to an element with given attributes.</w:t>
      </w:r>
    </w:p>
    <w:p w14:paraId="67B1FFC3" w14:textId="6EC641C7" w:rsidR="006D780A" w:rsidRDefault="006D780A" w:rsidP="006D780A">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6D780A">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46D64F47" wp14:editId="4075FB8B">
            <wp:extent cx="4583051" cy="539750"/>
            <wp:effectExtent l="0" t="0" r="8255" b="0"/>
            <wp:docPr id="1827229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229810" name=""/>
                    <pic:cNvPicPr/>
                  </pic:nvPicPr>
                  <pic:blipFill>
                    <a:blip r:embed="rId41"/>
                    <a:stretch>
                      <a:fillRect/>
                    </a:stretch>
                  </pic:blipFill>
                  <pic:spPr>
                    <a:xfrm>
                      <a:off x="0" y="0"/>
                      <a:ext cx="4640264" cy="546488"/>
                    </a:xfrm>
                    <a:prstGeom prst="rect">
                      <a:avLst/>
                    </a:prstGeom>
                  </pic:spPr>
                </pic:pic>
              </a:graphicData>
            </a:graphic>
          </wp:inline>
        </w:drawing>
      </w:r>
    </w:p>
    <w:p w14:paraId="6FB3D996" w14:textId="77777777" w:rsidR="006D780A" w:rsidRPr="000D5842" w:rsidRDefault="006D780A" w:rsidP="006D780A">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6901959A" w14:textId="5CDC46B7" w:rsidR="008617DF" w:rsidRPr="006D780A" w:rsidRDefault="006D780A" w:rsidP="006D780A">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name:</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attribute name</w:t>
      </w:r>
    </w:p>
    <w:p w14:paraId="3580424F" w14:textId="3D9D1F17" w:rsidR="006D780A" w:rsidRPr="00C81EDB" w:rsidRDefault="006D780A" w:rsidP="006D780A">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value:</w:t>
      </w:r>
      <w:r>
        <w:rPr>
          <w:lang w:val="en-US"/>
        </w:rPr>
        <w:t xml:space="preserve"> Expected attribute value</w:t>
      </w:r>
    </w:p>
    <w:p w14:paraId="05C085BB" w14:textId="13C6DA26" w:rsidR="00C81EDB" w:rsidRPr="00C81EDB" w:rsidRDefault="00C81EDB" w:rsidP="00C81EDB">
      <w:pPr>
        <w:pStyle w:val="ListParagraph"/>
        <w:numPr>
          <w:ilvl w:val="0"/>
          <w:numId w:val="10"/>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roofErr w:type="gramStart"/>
      <w:r>
        <w:rPr>
          <w:b/>
          <w:bCs/>
          <w:lang w:val="en-US"/>
        </w:rPr>
        <w:t>.</w:t>
      </w:r>
      <w:proofErr w:type="spellStart"/>
      <w:r>
        <w:rPr>
          <w:b/>
          <w:bCs/>
          <w:lang w:val="en-US"/>
        </w:rPr>
        <w:t>toHaveAttribute</w:t>
      </w:r>
      <w:proofErr w:type="spellEnd"/>
      <w:proofErr w:type="gramEnd"/>
      <w:r>
        <w:rPr>
          <w:b/>
          <w:bCs/>
          <w:lang w:val="en-US"/>
        </w:rPr>
        <w:t>(name):</w:t>
      </w:r>
    </w:p>
    <w:p w14:paraId="27789B19" w14:textId="2431B588" w:rsidR="00C81EDB" w:rsidRPr="00C81EDB" w:rsidRDefault="00C81EDB" w:rsidP="00C81EDB">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lang w:val="en-US"/>
        </w:rPr>
        <w:t xml:space="preserve">Ensure the locator points to an element with given attribute. </w:t>
      </w:r>
    </w:p>
    <w:p w14:paraId="0C341E57" w14:textId="79E3497F" w:rsidR="00C81EDB" w:rsidRPr="00C81EDB" w:rsidRDefault="00C81EDB" w:rsidP="00C81EDB">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lang w:val="en-US"/>
        </w:rPr>
        <w:t>The method will assert attribute presence.</w:t>
      </w:r>
    </w:p>
    <w:p w14:paraId="2BE4AFC5" w14:textId="180583C8" w:rsidR="00C81EDB" w:rsidRDefault="00C81EDB" w:rsidP="00C81EDB">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C81EDB">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269D54BE" wp14:editId="7B4DB75D">
            <wp:extent cx="4066820" cy="1506932"/>
            <wp:effectExtent l="0" t="0" r="0" b="0"/>
            <wp:docPr id="470742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742896" name=""/>
                    <pic:cNvPicPr/>
                  </pic:nvPicPr>
                  <pic:blipFill>
                    <a:blip r:embed="rId42"/>
                    <a:stretch>
                      <a:fillRect/>
                    </a:stretch>
                  </pic:blipFill>
                  <pic:spPr>
                    <a:xfrm>
                      <a:off x="0" y="0"/>
                      <a:ext cx="4089451" cy="1515318"/>
                    </a:xfrm>
                    <a:prstGeom prst="rect">
                      <a:avLst/>
                    </a:prstGeom>
                  </pic:spPr>
                </pic:pic>
              </a:graphicData>
            </a:graphic>
          </wp:inline>
        </w:drawing>
      </w:r>
    </w:p>
    <w:p w14:paraId="5B399107" w14:textId="77777777" w:rsidR="00C81EDB" w:rsidRDefault="00C81EDB" w:rsidP="00C81EDB">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531813E5" w14:textId="1FCABBE0" w:rsidR="00C81EDB" w:rsidRDefault="00C81EDB" w:rsidP="00C81EDB">
      <w:pPr>
        <w:pStyle w:val="ListParagraph"/>
        <w:numPr>
          <w:ilvl w:val="0"/>
          <w:numId w:val="10"/>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roofErr w:type="spell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toBe</w:t>
      </w:r>
      <w:proofErr w:type="spellEnd"/>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01F690DC" w14:textId="14E98D12" w:rsidR="00C81EDB" w:rsidRDefault="00C81EDB" w:rsidP="00C81EDB">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Compares value with expected by calling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object.is.</w:t>
      </w:r>
    </w:p>
    <w:p w14:paraId="47614A2C" w14:textId="4F715D5F" w:rsidR="00C81EDB" w:rsidRDefault="00C81EDB" w:rsidP="00C81EDB">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This method compares </w:t>
      </w:r>
      <w:r w:rsidR="00F86B63">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objects</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by reference instead of their content, similarly to the strict equality operator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r w:rsidR="00D92C88">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762A04BF" w14:textId="2EC0D655" w:rsidR="005C59F7" w:rsidRDefault="00D92C88" w:rsidP="005C59F7">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D92C88">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48C7C3CB" wp14:editId="05F09540">
            <wp:extent cx="4029637" cy="1238423"/>
            <wp:effectExtent l="0" t="0" r="0" b="0"/>
            <wp:docPr id="209557197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571972" name="Picture 1" descr="A screen shot of a computer code&#10;&#10;Description automatically generated"/>
                    <pic:cNvPicPr/>
                  </pic:nvPicPr>
                  <pic:blipFill>
                    <a:blip r:embed="rId43"/>
                    <a:stretch>
                      <a:fillRect/>
                    </a:stretch>
                  </pic:blipFill>
                  <pic:spPr>
                    <a:xfrm>
                      <a:off x="0" y="0"/>
                      <a:ext cx="4029637" cy="1238423"/>
                    </a:xfrm>
                    <a:prstGeom prst="rect">
                      <a:avLst/>
                    </a:prstGeom>
                  </pic:spPr>
                </pic:pic>
              </a:graphicData>
            </a:graphic>
          </wp:inline>
        </w:drawing>
      </w:r>
    </w:p>
    <w:p w14:paraId="79F06D1D" w14:textId="191DAB93" w:rsidR="005C59F7" w:rsidRDefault="005C59F7" w:rsidP="005C59F7">
      <w:pPr>
        <w:pStyle w:val="ListParagraph"/>
        <w:numPr>
          <w:ilvl w:val="0"/>
          <w:numId w:val="10"/>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roofErr w:type="spell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toBeFalsy</w:t>
      </w:r>
      <w:proofErr w:type="spellEnd"/>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53067D81" w14:textId="23F802CC" w:rsidR="005C59F7" w:rsidRPr="005C59F7" w:rsidRDefault="005C59F7" w:rsidP="005C59F7">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Ensure that value is false in Boolean context, one of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false, 0, ‘’, null, undefined and </w:t>
      </w:r>
      <w:proofErr w:type="spell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NaN</w:t>
      </w:r>
      <w:proofErr w:type="spell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p>
    <w:p w14:paraId="3F0A2419" w14:textId="4EA672CE" w:rsidR="005C59F7" w:rsidRPr="005C59F7" w:rsidRDefault="005C59F7" w:rsidP="005C59F7">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Use this method when you don’t care about the specific value</w:t>
      </w:r>
    </w:p>
    <w:p w14:paraId="263DEF06" w14:textId="72D578B9" w:rsidR="005C59F7" w:rsidRDefault="005C59F7" w:rsidP="005C59F7">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5C59F7">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lastRenderedPageBreak/>
        <w:drawing>
          <wp:inline distT="0" distB="0" distL="0" distR="0" wp14:anchorId="0285382A" wp14:editId="517A1A28">
            <wp:extent cx="3657600" cy="692118"/>
            <wp:effectExtent l="0" t="0" r="0" b="0"/>
            <wp:docPr id="75746825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468256" name="Picture 1" descr="A black background with white text&#10;&#10;Description automatically generated"/>
                    <pic:cNvPicPr/>
                  </pic:nvPicPr>
                  <pic:blipFill>
                    <a:blip r:embed="rId44"/>
                    <a:stretch>
                      <a:fillRect/>
                    </a:stretch>
                  </pic:blipFill>
                  <pic:spPr>
                    <a:xfrm>
                      <a:off x="0" y="0"/>
                      <a:ext cx="3745634" cy="708777"/>
                    </a:xfrm>
                    <a:prstGeom prst="rect">
                      <a:avLst/>
                    </a:prstGeom>
                  </pic:spPr>
                </pic:pic>
              </a:graphicData>
            </a:graphic>
          </wp:inline>
        </w:drawing>
      </w:r>
    </w:p>
    <w:p w14:paraId="41BAA8AF" w14:textId="1ECBE129" w:rsidR="005C59F7" w:rsidRDefault="007629BD" w:rsidP="005C59F7">
      <w:pPr>
        <w:pStyle w:val="ListParagraph"/>
        <w:numPr>
          <w:ilvl w:val="0"/>
          <w:numId w:val="10"/>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roofErr w:type="spell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toBeTruthy</w:t>
      </w:r>
      <w:proofErr w:type="spellEnd"/>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5233ACA7" w14:textId="1B4E0DF1" w:rsidR="007629BD" w:rsidRPr="007629BD" w:rsidRDefault="007629BD" w:rsidP="007629BD">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Ensure that value is true in a Boolean context,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anything but false, 0, ‘’, null, undefined or </w:t>
      </w:r>
      <w:proofErr w:type="spell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NaN</w:t>
      </w:r>
      <w:proofErr w:type="spell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p>
    <w:p w14:paraId="01C47146" w14:textId="11038B95" w:rsidR="007629BD" w:rsidRPr="007629BD" w:rsidRDefault="007629BD" w:rsidP="007629BD">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Use this method when you don’t care about the specific value</w:t>
      </w:r>
    </w:p>
    <w:p w14:paraId="5900F1F6" w14:textId="54469BD5" w:rsidR="007629BD" w:rsidRDefault="007629BD" w:rsidP="007629BD">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7629BD">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33D52FCB" wp14:editId="0D36E3C8">
            <wp:extent cx="3991532" cy="695422"/>
            <wp:effectExtent l="0" t="0" r="9525" b="9525"/>
            <wp:docPr id="150527173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271730" name="Picture 1" descr="A black background with white text&#10;&#10;Description automatically generated"/>
                    <pic:cNvPicPr/>
                  </pic:nvPicPr>
                  <pic:blipFill>
                    <a:blip r:embed="rId45"/>
                    <a:stretch>
                      <a:fillRect/>
                    </a:stretch>
                  </pic:blipFill>
                  <pic:spPr>
                    <a:xfrm>
                      <a:off x="0" y="0"/>
                      <a:ext cx="3991532" cy="695422"/>
                    </a:xfrm>
                    <a:prstGeom prst="rect">
                      <a:avLst/>
                    </a:prstGeom>
                  </pic:spPr>
                </pic:pic>
              </a:graphicData>
            </a:graphic>
          </wp:inline>
        </w:drawing>
      </w:r>
    </w:p>
    <w:p w14:paraId="6CDC63C6" w14:textId="77777777" w:rsidR="00343EFF" w:rsidRDefault="00343EFF" w:rsidP="007629BD">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59947F87" w14:textId="1D61AFC2" w:rsidR="00343EFF" w:rsidRDefault="00343EFF" w:rsidP="00343EFF">
      <w:pPr>
        <w:pStyle w:val="ListParagraph"/>
        <w:numPr>
          <w:ilvl w:val="0"/>
          <w:numId w:val="10"/>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roofErr w:type="spell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toEqual</w:t>
      </w:r>
      <w:proofErr w:type="spellEnd"/>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6E2532F0" w14:textId="1044AB35" w:rsidR="00343EFF" w:rsidRPr="00343EFF" w:rsidRDefault="00343EFF" w:rsidP="00343EFF">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343EFF">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Compares content of the value with contents of </w:t>
      </w:r>
      <w:r w:rsidRPr="00343EFF">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expected, </w:t>
      </w:r>
      <w:r w:rsidRPr="00343EFF">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per</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forming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‘deep equality’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check.</w:t>
      </w:r>
    </w:p>
    <w:p w14:paraId="737BEF82" w14:textId="77777777" w:rsidR="00343EFF" w:rsidRDefault="00343EFF" w:rsidP="00343EFF">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343EFF">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For objects, this method recursively checks quality of all fields, rather than comparing objects by reference as performed by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expect(value</w:t>
      </w:r>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roofErr w:type="spell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toBe</w:t>
      </w:r>
      <w:proofErr w:type="spellEnd"/>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5C98C277" w14:textId="77777777" w:rsidR="00343EFF" w:rsidRDefault="00343EFF" w:rsidP="00343EFF">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343EFF">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For primitive values, this method is equivalent to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expect(value</w:t>
      </w:r>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roofErr w:type="spell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toBe</w:t>
      </w:r>
      <w:proofErr w:type="spellEnd"/>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00461416" w14:textId="5F81EC64" w:rsidR="00A03FBD" w:rsidRDefault="00A03FBD" w:rsidP="00A03FBD">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A03FBD">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16569B50" wp14:editId="3C5A864C">
            <wp:extent cx="4525006" cy="628738"/>
            <wp:effectExtent l="0" t="0" r="0" b="0"/>
            <wp:docPr id="137798695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986955" name="Picture 1" descr="A black background with white text&#10;&#10;Description automatically generated"/>
                    <pic:cNvPicPr/>
                  </pic:nvPicPr>
                  <pic:blipFill>
                    <a:blip r:embed="rId46"/>
                    <a:stretch>
                      <a:fillRect/>
                    </a:stretch>
                  </pic:blipFill>
                  <pic:spPr>
                    <a:xfrm>
                      <a:off x="0" y="0"/>
                      <a:ext cx="4525006" cy="628738"/>
                    </a:xfrm>
                    <a:prstGeom prst="rect">
                      <a:avLst/>
                    </a:prstGeom>
                  </pic:spPr>
                </pic:pic>
              </a:graphicData>
            </a:graphic>
          </wp:inline>
        </w:drawing>
      </w:r>
    </w:p>
    <w:p w14:paraId="00B51CCA" w14:textId="77777777" w:rsidR="00431739" w:rsidRDefault="00431739" w:rsidP="00431739">
      <w:p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1351008B" w14:textId="454ABE53" w:rsidR="00431739" w:rsidRDefault="003F586D" w:rsidP="00431739">
      <w:pPr>
        <w:pStyle w:val="ListParagraph"/>
        <w:numPr>
          <w:ilvl w:val="0"/>
          <w:numId w:val="7"/>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hyperlink r:id="rId47" w:anchor="test-call:~:text=Playwright%20Test-,Playwright%20Test,-Playwright%20Test%20provides" w:history="1">
        <w:r w:rsidR="00431739" w:rsidRPr="00431739">
          <w:rPr>
            <w:rStyle w:val="Hyperlink"/>
            <w:b/>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Playwright Test:</w:t>
        </w:r>
      </w:hyperlink>
    </w:p>
    <w:p w14:paraId="3BF6F39C" w14:textId="50279E5C" w:rsidR="00431739" w:rsidRPr="00431739" w:rsidRDefault="00431739" w:rsidP="00431739">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Playwright Test provides a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test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function to declare tests and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expect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function to write assertions</w:t>
      </w:r>
    </w:p>
    <w:p w14:paraId="5CCEA65A" w14:textId="74C4175E" w:rsidR="00343EFF" w:rsidRDefault="00431739" w:rsidP="00343EFF">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431739">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21C17912" wp14:editId="164E6E33">
            <wp:extent cx="4639322" cy="1562318"/>
            <wp:effectExtent l="0" t="0" r="8890" b="0"/>
            <wp:docPr id="910054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054944" name=""/>
                    <pic:cNvPicPr/>
                  </pic:nvPicPr>
                  <pic:blipFill>
                    <a:blip r:embed="rId48"/>
                    <a:stretch>
                      <a:fillRect/>
                    </a:stretch>
                  </pic:blipFill>
                  <pic:spPr>
                    <a:xfrm>
                      <a:off x="0" y="0"/>
                      <a:ext cx="4639322" cy="1562318"/>
                    </a:xfrm>
                    <a:prstGeom prst="rect">
                      <a:avLst/>
                    </a:prstGeom>
                  </pic:spPr>
                </pic:pic>
              </a:graphicData>
            </a:graphic>
          </wp:inline>
        </w:drawing>
      </w:r>
    </w:p>
    <w:p w14:paraId="0AE80B9D" w14:textId="77777777" w:rsidR="00431739" w:rsidRDefault="00431739" w:rsidP="00343EFF">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6E5A5B11" w14:textId="12218CD9" w:rsidR="00431739" w:rsidRPr="00431739" w:rsidRDefault="00431739" w:rsidP="00431739">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There are different hooks on test function.</w:t>
      </w:r>
    </w:p>
    <w:p w14:paraId="27DBF19A" w14:textId="594DDA19" w:rsidR="00431739" w:rsidRDefault="00431739" w:rsidP="00431739">
      <w:pPr>
        <w:pStyle w:val="ListParagraph"/>
        <w:numPr>
          <w:ilvl w:val="0"/>
          <w:numId w:val="12"/>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roofErr w:type="spellStart"/>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test.afterAll</w:t>
      </w:r>
      <w:proofErr w:type="spellEnd"/>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25D0C649" w14:textId="784915BF" w:rsidR="00431739" w:rsidRPr="00431739" w:rsidRDefault="00431739" w:rsidP="00431739">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lastRenderedPageBreak/>
        <w:t xml:space="preserve">Declare an </w:t>
      </w:r>
      <w:proofErr w:type="spell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afterAll</w:t>
      </w:r>
      <w:proofErr w:type="spell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hook that is executed once per worker after all tests.</w:t>
      </w:r>
    </w:p>
    <w:p w14:paraId="367CC116" w14:textId="72CA310E" w:rsidR="00431739" w:rsidRPr="00431739" w:rsidRDefault="00431739" w:rsidP="00431739">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When called in the scope </w:t>
      </w:r>
      <w:proofErr w:type="gramStart"/>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of  a</w:t>
      </w:r>
      <w:proofErr w:type="gramEnd"/>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test file, runs after all tests in the file,</w:t>
      </w:r>
    </w:p>
    <w:p w14:paraId="6C6AD1C6" w14:textId="77777777" w:rsidR="00431739" w:rsidRPr="00431739" w:rsidRDefault="00431739" w:rsidP="00431739">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When called inside a </w:t>
      </w:r>
      <w:proofErr w:type="spellStart"/>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test.describe</w:t>
      </w:r>
      <w:proofErr w:type="spellEnd"/>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group, runs after all tests in the group. </w:t>
      </w:r>
    </w:p>
    <w:p w14:paraId="418335C0" w14:textId="72B06B9C" w:rsidR="00431739" w:rsidRDefault="00431739" w:rsidP="00431739">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431739">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751D2F76" wp14:editId="2368C39E">
            <wp:extent cx="4330700" cy="1327150"/>
            <wp:effectExtent l="0" t="0" r="0" b="6350"/>
            <wp:docPr id="81146400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464005" name="Picture 1" descr="A screenshot of a computer program&#10;&#10;Description automatically generated"/>
                    <pic:cNvPicPr/>
                  </pic:nvPicPr>
                  <pic:blipFill>
                    <a:blip r:embed="rId49"/>
                    <a:stretch>
                      <a:fillRect/>
                    </a:stretch>
                  </pic:blipFill>
                  <pic:spPr>
                    <a:xfrm>
                      <a:off x="0" y="0"/>
                      <a:ext cx="4381269" cy="1342647"/>
                    </a:xfrm>
                    <a:prstGeom prst="rect">
                      <a:avLst/>
                    </a:prstGeom>
                  </pic:spPr>
                </pic:pic>
              </a:graphicData>
            </a:graphic>
          </wp:inline>
        </w:drawing>
      </w:r>
    </w:p>
    <w:p w14:paraId="7FCEFEB1" w14:textId="77777777" w:rsidR="00431739" w:rsidRDefault="00431739" w:rsidP="00431739">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00B0C1F7" w14:textId="6982646D" w:rsidR="00431739" w:rsidRDefault="00431739" w:rsidP="00431739">
      <w:pPr>
        <w:pStyle w:val="ListParagraph"/>
        <w:numPr>
          <w:ilvl w:val="0"/>
          <w:numId w:val="12"/>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roofErr w:type="spellStart"/>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test.afterEach</w:t>
      </w:r>
      <w:proofErr w:type="spellEnd"/>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0452E9EB" w14:textId="25ADC63A" w:rsidR="00431739" w:rsidRPr="00431739" w:rsidRDefault="00431739" w:rsidP="00431739">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Declares an </w:t>
      </w:r>
      <w:proofErr w:type="spell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afterEach</w:t>
      </w:r>
      <w:proofErr w:type="spell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hook that is executed after each test.</w:t>
      </w:r>
    </w:p>
    <w:p w14:paraId="3E7F3B6E" w14:textId="6A25BAA1" w:rsidR="00431739" w:rsidRPr="00431739" w:rsidRDefault="00431739" w:rsidP="00431739">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When called in the scope of a test file, runs after each test in the file.</w:t>
      </w:r>
    </w:p>
    <w:p w14:paraId="150D4FDD" w14:textId="4545123B" w:rsidR="00431739" w:rsidRPr="00431739" w:rsidRDefault="00431739" w:rsidP="00431739">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When called inside a </w:t>
      </w:r>
      <w:proofErr w:type="spellStart"/>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test.describe</w:t>
      </w:r>
      <w:proofErr w:type="spellEnd"/>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group, runs after each test in the group. </w:t>
      </w:r>
    </w:p>
    <w:p w14:paraId="7149ADFF" w14:textId="5C6182F0" w:rsidR="00431739" w:rsidRDefault="006A632B" w:rsidP="006A632B">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6A632B">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23E908C8" wp14:editId="10300086">
            <wp:extent cx="4762500" cy="1466850"/>
            <wp:effectExtent l="0" t="0" r="0" b="0"/>
            <wp:docPr id="213906237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062377" name="Picture 1" descr="A computer screen shot of a program code&#10;&#10;Description automatically generated"/>
                    <pic:cNvPicPr/>
                  </pic:nvPicPr>
                  <pic:blipFill>
                    <a:blip r:embed="rId50"/>
                    <a:stretch>
                      <a:fillRect/>
                    </a:stretch>
                  </pic:blipFill>
                  <pic:spPr>
                    <a:xfrm>
                      <a:off x="0" y="0"/>
                      <a:ext cx="4774608" cy="1470579"/>
                    </a:xfrm>
                    <a:prstGeom prst="rect">
                      <a:avLst/>
                    </a:prstGeom>
                  </pic:spPr>
                </pic:pic>
              </a:graphicData>
            </a:graphic>
          </wp:inline>
        </w:drawing>
      </w:r>
    </w:p>
    <w:p w14:paraId="7BCB3C23" w14:textId="508E9613" w:rsidR="006A632B" w:rsidRDefault="006A632B" w:rsidP="006A632B">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12D9A3AF" w14:textId="09C00402" w:rsidR="006A632B" w:rsidRDefault="006A632B" w:rsidP="006A632B">
      <w:pPr>
        <w:pStyle w:val="ListParagraph"/>
        <w:numPr>
          <w:ilvl w:val="0"/>
          <w:numId w:val="12"/>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roofErr w:type="spellStart"/>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test.beforeAll</w:t>
      </w:r>
      <w:proofErr w:type="spellEnd"/>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448A54CB" w14:textId="4D85B537" w:rsidR="006A632B" w:rsidRPr="006A632B" w:rsidRDefault="006A632B" w:rsidP="006A632B">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Declares a </w:t>
      </w:r>
      <w:proofErr w:type="spell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beforeAll</w:t>
      </w:r>
      <w:proofErr w:type="spell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hook that is executed once per worker process before all tests.</w:t>
      </w:r>
    </w:p>
    <w:p w14:paraId="3299A4F0" w14:textId="1CAFCD0D" w:rsidR="006A632B" w:rsidRPr="006A632B" w:rsidRDefault="006A632B" w:rsidP="006A632B">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When called in scope of a test file, runs before all tests in the file</w:t>
      </w:r>
    </w:p>
    <w:p w14:paraId="284FB6E0" w14:textId="40BBA192" w:rsidR="006A632B" w:rsidRDefault="006A632B" w:rsidP="006A632B">
      <w:pPr>
        <w:pStyle w:val="ListParagraph"/>
        <w:numPr>
          <w:ilvl w:val="1"/>
          <w:numId w:val="1"/>
        </w:numPr>
        <w:spacing w:line="276" w:lineRule="auto"/>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When called inside a </w:t>
      </w:r>
      <w:proofErr w:type="spellStart"/>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test.describe</w:t>
      </w:r>
      <w:proofErr w:type="spellEnd"/>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group, runs before all tests in the group. </w:t>
      </w:r>
    </w:p>
    <w:p w14:paraId="61B05F13" w14:textId="692B5283" w:rsidR="006A632B" w:rsidRDefault="006A632B" w:rsidP="006A632B">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6A632B">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3E096CD7" wp14:editId="357306FF">
            <wp:extent cx="4705350" cy="1095375"/>
            <wp:effectExtent l="0" t="0" r="0" b="9525"/>
            <wp:docPr id="1625765768"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765768" name="Picture 1" descr="A computer screen shot of text&#10;&#10;Description automatically generated"/>
                    <pic:cNvPicPr/>
                  </pic:nvPicPr>
                  <pic:blipFill>
                    <a:blip r:embed="rId51"/>
                    <a:stretch>
                      <a:fillRect/>
                    </a:stretch>
                  </pic:blipFill>
                  <pic:spPr>
                    <a:xfrm>
                      <a:off x="0" y="0"/>
                      <a:ext cx="4706008" cy="1095528"/>
                    </a:xfrm>
                    <a:prstGeom prst="rect">
                      <a:avLst/>
                    </a:prstGeom>
                  </pic:spPr>
                </pic:pic>
              </a:graphicData>
            </a:graphic>
          </wp:inline>
        </w:drawing>
      </w:r>
    </w:p>
    <w:p w14:paraId="6EF77269" w14:textId="2393F5B1" w:rsidR="006A632B" w:rsidRPr="006A632B" w:rsidRDefault="006A632B" w:rsidP="006A632B">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We can use this for login, session creation </w:t>
      </w:r>
    </w:p>
    <w:p w14:paraId="6517082C" w14:textId="77777777" w:rsidR="006A632B" w:rsidRDefault="006A632B" w:rsidP="006A632B">
      <w:p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122B3F7D" w14:textId="77777777" w:rsidR="006A632B" w:rsidRPr="006A632B" w:rsidRDefault="006A632B" w:rsidP="006A632B">
      <w:p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41A1CDD1" w14:textId="34C5862F" w:rsidR="006A632B" w:rsidRDefault="006A632B" w:rsidP="006A632B">
      <w:pPr>
        <w:pStyle w:val="ListParagraph"/>
        <w:numPr>
          <w:ilvl w:val="0"/>
          <w:numId w:val="12"/>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roofErr w:type="spellStart"/>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test.beforeEach</w:t>
      </w:r>
      <w:proofErr w:type="spellEnd"/>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2FFBF603" w14:textId="442A58CE" w:rsidR="006A632B" w:rsidRPr="006A632B" w:rsidRDefault="006A632B" w:rsidP="006A632B">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6A632B">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Declares </w:t>
      </w:r>
      <w:proofErr w:type="gramStart"/>
      <w:r w:rsidRPr="006A632B">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an</w:t>
      </w:r>
      <w:proofErr w:type="gramEnd"/>
      <w:r w:rsidRPr="006A632B">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proofErr w:type="spell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beforeEach</w:t>
      </w:r>
      <w:proofErr w:type="spellEnd"/>
      <w:r w:rsidRPr="006A632B">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r w:rsidRPr="006A632B">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hook that is executed after each test.</w:t>
      </w:r>
    </w:p>
    <w:p w14:paraId="70199E30" w14:textId="004DC3AC" w:rsidR="006A632B" w:rsidRPr="006A632B" w:rsidRDefault="006A632B" w:rsidP="006A632B">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6A632B">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When called in the scope of a test file, runs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before</w:t>
      </w:r>
      <w:r w:rsidRPr="006A632B">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each test in the file.</w:t>
      </w:r>
    </w:p>
    <w:p w14:paraId="1F9B33D5" w14:textId="10352DEE" w:rsidR="008617DF" w:rsidRPr="006A632B" w:rsidRDefault="006A632B" w:rsidP="006A632B">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6A632B">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When called inside a </w:t>
      </w:r>
      <w:proofErr w:type="spellStart"/>
      <w:proofErr w:type="gramStart"/>
      <w:r w:rsidRPr="006A632B">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test.describe</w:t>
      </w:r>
      <w:proofErr w:type="spellEnd"/>
      <w:proofErr w:type="gramEnd"/>
      <w:r w:rsidRPr="006A632B">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r w:rsidRPr="006A632B">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group, runs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before</w:t>
      </w:r>
      <w:r w:rsidRPr="006A632B">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each test in the group. </w:t>
      </w:r>
    </w:p>
    <w:p w14:paraId="396A1CC6" w14:textId="5250A128" w:rsidR="006A632B" w:rsidRPr="006A632B" w:rsidRDefault="006A632B" w:rsidP="006A632B">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You can access </w:t>
      </w:r>
      <w:proofErr w:type="gramStart"/>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al</w:t>
      </w:r>
      <w:proofErr w:type="gramEnd"/>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the same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fixtures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as the test body itself, </w:t>
      </w:r>
      <w:proofErr w:type="gramStart"/>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and also</w:t>
      </w:r>
      <w:proofErr w:type="gramEnd"/>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the </w:t>
      </w:r>
      <w:proofErr w:type="spell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TestInfo</w:t>
      </w:r>
      <w:proofErr w:type="spell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object that gives a lot of useful information.</w:t>
      </w:r>
    </w:p>
    <w:p w14:paraId="07370C45" w14:textId="25089088" w:rsidR="006A632B" w:rsidRPr="006A632B" w:rsidRDefault="006A632B" w:rsidP="006A632B">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Eg. You can navigate the page before starting the test.</w:t>
      </w:r>
    </w:p>
    <w:p w14:paraId="383C20DB" w14:textId="21F3F2B6" w:rsidR="006A632B" w:rsidRDefault="006A632B" w:rsidP="006A632B">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6A632B">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26B2F534" wp14:editId="046AB837">
            <wp:extent cx="4914900" cy="1739900"/>
            <wp:effectExtent l="0" t="0" r="0" b="0"/>
            <wp:docPr id="1233812776"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812776" name="Picture 1" descr="A computer screen shot of text&#10;&#10;Description automatically generated"/>
                    <pic:cNvPicPr/>
                  </pic:nvPicPr>
                  <pic:blipFill>
                    <a:blip r:embed="rId52"/>
                    <a:stretch>
                      <a:fillRect/>
                    </a:stretch>
                  </pic:blipFill>
                  <pic:spPr>
                    <a:xfrm>
                      <a:off x="0" y="0"/>
                      <a:ext cx="4943206" cy="1749920"/>
                    </a:xfrm>
                    <a:prstGeom prst="rect">
                      <a:avLst/>
                    </a:prstGeom>
                  </pic:spPr>
                </pic:pic>
              </a:graphicData>
            </a:graphic>
          </wp:inline>
        </w:drawing>
      </w:r>
    </w:p>
    <w:p w14:paraId="59004A60" w14:textId="77777777" w:rsidR="005A1212" w:rsidRDefault="005A1212" w:rsidP="006A632B">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4C866784" w14:textId="4A1C6413" w:rsidR="005A1212" w:rsidRDefault="005A1212" w:rsidP="005A1212">
      <w:pPr>
        <w:pStyle w:val="ListParagraph"/>
        <w:numPr>
          <w:ilvl w:val="0"/>
          <w:numId w:val="12"/>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roofErr w:type="spellStart"/>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test.describe</w:t>
      </w:r>
      <w:proofErr w:type="spellEnd"/>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0847831A" w14:textId="4D57765C" w:rsidR="005A1212" w:rsidRPr="005A1212" w:rsidRDefault="005A1212" w:rsidP="005A1212">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Declare a group of tests.</w:t>
      </w:r>
    </w:p>
    <w:p w14:paraId="64291509" w14:textId="0891039E" w:rsidR="005A1212" w:rsidRPr="005A1212" w:rsidRDefault="005A1212" w:rsidP="005A1212">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Syntax:</w:t>
      </w:r>
    </w:p>
    <w:p w14:paraId="3BD14F42" w14:textId="5264D89F" w:rsidR="005A1212" w:rsidRDefault="005A1212" w:rsidP="005A1212">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5A1212">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01D71B44" wp14:editId="069561D3">
            <wp:extent cx="3408218" cy="990600"/>
            <wp:effectExtent l="0" t="0" r="1905" b="0"/>
            <wp:docPr id="181040089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400899" name="Picture 1" descr="A screenshot of a computer screen&#10;&#10;Description automatically generated"/>
                    <pic:cNvPicPr/>
                  </pic:nvPicPr>
                  <pic:blipFill>
                    <a:blip r:embed="rId53"/>
                    <a:stretch>
                      <a:fillRect/>
                    </a:stretch>
                  </pic:blipFill>
                  <pic:spPr>
                    <a:xfrm>
                      <a:off x="0" y="0"/>
                      <a:ext cx="3412429" cy="991824"/>
                    </a:xfrm>
                    <a:prstGeom prst="rect">
                      <a:avLst/>
                    </a:prstGeom>
                  </pic:spPr>
                </pic:pic>
              </a:graphicData>
            </a:graphic>
          </wp:inline>
        </w:drawing>
      </w:r>
    </w:p>
    <w:p w14:paraId="643EB7F7" w14:textId="1E6D917D" w:rsidR="005A1212" w:rsidRPr="005A1212" w:rsidRDefault="005A1212" w:rsidP="005A1212">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You can declare a group of tests with a title. The title will be visible in the test report as a part of each test’s title.</w:t>
      </w:r>
    </w:p>
    <w:p w14:paraId="0ED94317" w14:textId="4B17EFC2" w:rsidR="001702E9" w:rsidRDefault="005A1212" w:rsidP="00F86B63">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5A1212">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4E6BC721" wp14:editId="7E2DEB70">
            <wp:extent cx="4711700" cy="1949450"/>
            <wp:effectExtent l="0" t="0" r="0" b="0"/>
            <wp:docPr id="318186115"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186115" name="Picture 1" descr="A computer code with text&#10;&#10;Description automatically generated with medium confidence"/>
                    <pic:cNvPicPr/>
                  </pic:nvPicPr>
                  <pic:blipFill>
                    <a:blip r:embed="rId54"/>
                    <a:stretch>
                      <a:fillRect/>
                    </a:stretch>
                  </pic:blipFill>
                  <pic:spPr>
                    <a:xfrm>
                      <a:off x="0" y="0"/>
                      <a:ext cx="4737615" cy="1960172"/>
                    </a:xfrm>
                    <a:prstGeom prst="rect">
                      <a:avLst/>
                    </a:prstGeom>
                  </pic:spPr>
                </pic:pic>
              </a:graphicData>
            </a:graphic>
          </wp:inline>
        </w:drawing>
      </w:r>
    </w:p>
    <w:p w14:paraId="27DAF298" w14:textId="77777777" w:rsidR="00F86B63" w:rsidRDefault="00F86B63" w:rsidP="00F86B63">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1F47AD44" w14:textId="5CA09A46" w:rsidR="001702E9" w:rsidRDefault="001702E9" w:rsidP="001702E9">
      <w:pPr>
        <w:pStyle w:val="ListParagraph"/>
        <w:numPr>
          <w:ilvl w:val="0"/>
          <w:numId w:val="7"/>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roofErr w:type="spell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lastRenderedPageBreak/>
        <w:t>Page.addInitScript</w:t>
      </w:r>
      <w:proofErr w:type="spell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1AAE5498" w14:textId="00EF5F10" w:rsidR="001702E9" w:rsidRPr="001702E9" w:rsidRDefault="001702E9" w:rsidP="001702E9">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Add a Script which would be evaluated in one of the following scenarios:</w:t>
      </w:r>
    </w:p>
    <w:p w14:paraId="05BA3967" w14:textId="5BFFB732" w:rsidR="001702E9" w:rsidRPr="002A190D" w:rsidRDefault="001702E9" w:rsidP="001702E9">
      <w:pPr>
        <w:pStyle w:val="ListParagraph"/>
        <w:numPr>
          <w:ilvl w:val="2"/>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Whenever </w:t>
      </w:r>
      <w:r w:rsidR="002A190D">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the page is navigated.</w:t>
      </w:r>
    </w:p>
    <w:p w14:paraId="0490C87B" w14:textId="035BF081" w:rsidR="002A190D" w:rsidRPr="002A190D" w:rsidRDefault="002A190D" w:rsidP="001702E9">
      <w:pPr>
        <w:pStyle w:val="ListParagraph"/>
        <w:numPr>
          <w:ilvl w:val="2"/>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Whenever the child frame is attached or navigated. In this case the script is evaluated in the context of the newly attached frame.</w:t>
      </w:r>
    </w:p>
    <w:p w14:paraId="4A91302C" w14:textId="7A2C9430" w:rsidR="008617DF" w:rsidRPr="0036411A" w:rsidRDefault="002A190D" w:rsidP="002A190D">
      <w:pPr>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The script is evaluated after the document was created but before any of its scripts were run. This is useful to amend the JavaScript environment, Eg. To seed </w:t>
      </w:r>
      <w:proofErr w:type="spellStart"/>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Math.random</w:t>
      </w:r>
      <w:proofErr w:type="spellEnd"/>
    </w:p>
    <w:p w14:paraId="47BBAEFC" w14:textId="01B293B3" w:rsidR="0036411A" w:rsidRDefault="0036411A" w:rsidP="0036411A">
      <w:pPr>
        <w:pStyle w:val="ListParagraph"/>
        <w:numPr>
          <w:ilvl w:val="0"/>
          <w:numId w:val="7"/>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To take </w:t>
      </w:r>
      <w:r w:rsidR="00DC4F0F">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screenshot:</w:t>
      </w:r>
    </w:p>
    <w:p w14:paraId="30303320" w14:textId="50A2D336" w:rsidR="00DC4F0F" w:rsidRDefault="00D50376" w:rsidP="00D50376">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Locator level screenshot:</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br/>
      </w:r>
      <w:r w:rsidR="00831CA6" w:rsidRPr="00831CA6">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118D98AF" wp14:editId="7A7C374D">
            <wp:extent cx="4795164" cy="680014"/>
            <wp:effectExtent l="0" t="0" r="5715" b="6350"/>
            <wp:docPr id="200108985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089859" name="Picture 1" descr="A screen shot of a computer&#10;&#10;Description automatically generated"/>
                    <pic:cNvPicPr/>
                  </pic:nvPicPr>
                  <pic:blipFill>
                    <a:blip r:embed="rId55"/>
                    <a:stretch>
                      <a:fillRect/>
                    </a:stretch>
                  </pic:blipFill>
                  <pic:spPr>
                    <a:xfrm>
                      <a:off x="0" y="0"/>
                      <a:ext cx="4827727" cy="684632"/>
                    </a:xfrm>
                    <a:prstGeom prst="rect">
                      <a:avLst/>
                    </a:prstGeom>
                  </pic:spPr>
                </pic:pic>
              </a:graphicData>
            </a:graphic>
          </wp:inline>
        </w:drawing>
      </w:r>
    </w:p>
    <w:p w14:paraId="009EC0E5" w14:textId="482944F0" w:rsidR="00831CA6" w:rsidRDefault="00831CA6" w:rsidP="00D50376">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Complete page screenshot:</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br/>
      </w:r>
      <w:r w:rsidR="00F61113" w:rsidRPr="00F61113">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7246754A" wp14:editId="20376DE0">
            <wp:extent cx="4795164" cy="444134"/>
            <wp:effectExtent l="0" t="0" r="5715" b="0"/>
            <wp:docPr id="616629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629977" name=""/>
                    <pic:cNvPicPr/>
                  </pic:nvPicPr>
                  <pic:blipFill>
                    <a:blip r:embed="rId56"/>
                    <a:stretch>
                      <a:fillRect/>
                    </a:stretch>
                  </pic:blipFill>
                  <pic:spPr>
                    <a:xfrm>
                      <a:off x="0" y="0"/>
                      <a:ext cx="4861431" cy="450272"/>
                    </a:xfrm>
                    <a:prstGeom prst="rect">
                      <a:avLst/>
                    </a:prstGeom>
                  </pic:spPr>
                </pic:pic>
              </a:graphicData>
            </a:graphic>
          </wp:inline>
        </w:drawing>
      </w:r>
    </w:p>
    <w:p w14:paraId="143A9750" w14:textId="7DA68727" w:rsidR="00CC0F9E" w:rsidRDefault="00CC0F9E" w:rsidP="00CC0F9E">
      <w:pPr>
        <w:pStyle w:val="ListParagraph"/>
        <w:numPr>
          <w:ilvl w:val="0"/>
          <w:numId w:val="7"/>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Pe</w:t>
      </w:r>
      <w:r w:rsidR="00EE555A">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rform Visual test by matching/comparing screenshots of </w:t>
      </w:r>
      <w:proofErr w:type="spellStart"/>
      <w:r w:rsidR="00EE555A">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ui</w:t>
      </w:r>
      <w:proofErr w:type="spellEnd"/>
      <w:r w:rsidR="00EE555A">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11710E30" w14:textId="7C8EE358" w:rsidR="00EE555A" w:rsidRDefault="00EE555A" w:rsidP="00EE555A">
      <w:pPr>
        <w:pStyle w:val="ListParagrap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EE555A">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10B490D8" wp14:editId="0EA984AE">
            <wp:extent cx="5539177" cy="1097280"/>
            <wp:effectExtent l="0" t="0" r="4445" b="7620"/>
            <wp:docPr id="1822189593"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189593" name="Picture 1" descr="A computer screen shot of a program code&#10;&#10;Description automatically generated"/>
                    <pic:cNvPicPr/>
                  </pic:nvPicPr>
                  <pic:blipFill>
                    <a:blip r:embed="rId57"/>
                    <a:stretch>
                      <a:fillRect/>
                    </a:stretch>
                  </pic:blipFill>
                  <pic:spPr>
                    <a:xfrm>
                      <a:off x="0" y="0"/>
                      <a:ext cx="5539249" cy="1097294"/>
                    </a:xfrm>
                    <a:prstGeom prst="rect">
                      <a:avLst/>
                    </a:prstGeom>
                  </pic:spPr>
                </pic:pic>
              </a:graphicData>
            </a:graphic>
          </wp:inline>
        </w:drawing>
      </w:r>
    </w:p>
    <w:p w14:paraId="4EA4BEB3" w14:textId="32AF66A0" w:rsidR="004F4AD0" w:rsidRPr="00DC0B4D" w:rsidRDefault="004F4AD0" w:rsidP="004F4AD0">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roofErr w:type="spell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toMatchSnapshot</w:t>
      </w:r>
      <w:proofErr w:type="spellEnd"/>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assertion </w:t>
      </w:r>
      <w:r w:rsidR="00DC0B4D">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is first create a snapshot if not present </w:t>
      </w:r>
    </w:p>
    <w:p w14:paraId="51C45F98" w14:textId="50D85686" w:rsidR="00DC0B4D" w:rsidRPr="003738B0" w:rsidRDefault="00DC0B4D" w:rsidP="004F4AD0">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If </w:t>
      </w:r>
      <w:proofErr w:type="gramStart"/>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snapshot</w:t>
      </w:r>
      <w:proofErr w:type="gramEnd"/>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already present it</w:t>
      </w:r>
      <w:r w:rsidR="003738B0">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match that snapshot and compare each element are present in same position with previous snapshot.</w:t>
      </w:r>
    </w:p>
    <w:p w14:paraId="3515385E" w14:textId="0AFE1D72" w:rsidR="003738B0" w:rsidRPr="0078421B" w:rsidRDefault="003738B0" w:rsidP="004F4AD0">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If any changes </w:t>
      </w:r>
      <w:proofErr w:type="gramStart"/>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occurs</w:t>
      </w:r>
      <w:proofErr w:type="gramEnd"/>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then it will failed the test case and </w:t>
      </w:r>
      <w:proofErr w:type="gramStart"/>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throw</w:t>
      </w:r>
      <w:r w:rsidR="007B6708">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s</w:t>
      </w:r>
      <w:proofErr w:type="gramEnd"/>
      <w:r w:rsidR="007B6708">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proofErr w:type="spellStart"/>
      <w:r w:rsidR="007B6708">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a</w:t>
      </w:r>
      <w:proofErr w:type="spellEnd"/>
      <w:r w:rsidR="007B6708">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error.</w:t>
      </w:r>
    </w:p>
    <w:p w14:paraId="073D0B08" w14:textId="0D31D1D0" w:rsidR="0078421B" w:rsidRDefault="00862D16" w:rsidP="00862D16">
      <w:pPr>
        <w:pStyle w:val="ListParagraph"/>
        <w:numPr>
          <w:ilvl w:val="0"/>
          <w:numId w:val="7"/>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To upload file using playwright:</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br/>
      </w:r>
      <w:r w:rsidRPr="00862D16">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4B4AD70D" wp14:editId="7518942D">
            <wp:extent cx="5731510" cy="316230"/>
            <wp:effectExtent l="0" t="0" r="2540" b="7620"/>
            <wp:docPr id="278562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562489" name=""/>
                    <pic:cNvPicPr/>
                  </pic:nvPicPr>
                  <pic:blipFill>
                    <a:blip r:embed="rId58"/>
                    <a:stretch>
                      <a:fillRect/>
                    </a:stretch>
                  </pic:blipFill>
                  <pic:spPr>
                    <a:xfrm>
                      <a:off x="0" y="0"/>
                      <a:ext cx="5731510" cy="316230"/>
                    </a:xfrm>
                    <a:prstGeom prst="rect">
                      <a:avLst/>
                    </a:prstGeom>
                  </pic:spPr>
                </pic:pic>
              </a:graphicData>
            </a:graphic>
          </wp:inline>
        </w:drawing>
      </w:r>
    </w:p>
    <w:p w14:paraId="604BD5F7" w14:textId="5F644186" w:rsidR="00862D16" w:rsidRPr="004C6D4A" w:rsidRDefault="00862D16" w:rsidP="00862D16">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roofErr w:type="spell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setInputFiles</w:t>
      </w:r>
      <w:proofErr w:type="spellEnd"/>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r>
        <w:rPr>
          <w:b/>
          <w:bCs/>
        </w:rPr>
        <w:t xml:space="preserve"> </w:t>
      </w:r>
      <w:r>
        <w:t xml:space="preserve">method is use to upload </w:t>
      </w:r>
      <w:r w:rsidR="004C6D4A">
        <w:t>files using playwright.</w:t>
      </w:r>
    </w:p>
    <w:p w14:paraId="4327B317" w14:textId="48D1C8BB" w:rsidR="004C6D4A" w:rsidRDefault="004C6D4A" w:rsidP="00862D16">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But there is a condition, </w:t>
      </w:r>
      <w:r w:rsidR="00373792">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for applying this method our html element should have </w:t>
      </w:r>
      <w:r w:rsidR="00373792">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input type</w:t>
      </w:r>
      <w:proofErr w:type="gramStart"/>
      <w:r w:rsidR="00373792">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=”file</w:t>
      </w:r>
      <w:proofErr w:type="gramEnd"/>
      <w:r w:rsidR="00373792">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r w:rsidR="000D035A">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3298D4EC" w14:textId="77777777" w:rsidR="008A53B6" w:rsidRDefault="008A53B6" w:rsidP="008A53B6">
      <w:p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3A27E0A3" w14:textId="77777777" w:rsidR="008A53B6" w:rsidRDefault="008A53B6" w:rsidP="008A53B6">
      <w:p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3A59AFAE" w14:textId="45F7F9E0" w:rsidR="008A53B6" w:rsidRDefault="008A53B6" w:rsidP="008A53B6">
      <w:pPr>
        <w:pStyle w:val="ListParagraph"/>
        <w:numPr>
          <w:ilvl w:val="0"/>
          <w:numId w:val="7"/>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lastRenderedPageBreak/>
        <w:t>Playwright Framework Features:</w:t>
      </w:r>
    </w:p>
    <w:p w14:paraId="26F6FFB1" w14:textId="53058147" w:rsidR="008A53B6" w:rsidRPr="008A53B6" w:rsidRDefault="008A53B6" w:rsidP="008A53B6">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Implement Page Object Pattern for web automation tests</w:t>
      </w:r>
    </w:p>
    <w:p w14:paraId="6EFE5CAF" w14:textId="7A29F28E" w:rsidR="008A53B6" w:rsidRPr="008A53B6" w:rsidRDefault="008A53B6" w:rsidP="008A53B6">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Create API utilities for Data setup an</w:t>
      </w:r>
      <w:r w:rsidR="00D17A10">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d</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clean up.</w:t>
      </w:r>
    </w:p>
    <w:p w14:paraId="77201A59" w14:textId="0C269D39" w:rsidR="008A53B6" w:rsidRPr="00D17A10" w:rsidRDefault="00D17A10" w:rsidP="008A53B6">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How to drive test data from external files for playwright tests</w:t>
      </w:r>
    </w:p>
    <w:p w14:paraId="4B83E1DA" w14:textId="70ABE94D" w:rsidR="00D17A10" w:rsidRPr="00C23E4E" w:rsidRDefault="00C23E4E" w:rsidP="008A53B6">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How to parameterize the test with different data sets in playwright.</w:t>
      </w:r>
    </w:p>
    <w:p w14:paraId="4C6531F7" w14:textId="0BD7F775" w:rsidR="00C23E4E" w:rsidRPr="00C23E4E" w:rsidRDefault="00C23E4E" w:rsidP="008A53B6">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Create project configuration with playwright config file </w:t>
      </w:r>
    </w:p>
    <w:p w14:paraId="785D528B" w14:textId="276947E0" w:rsidR="00C23E4E" w:rsidRPr="00C23E4E" w:rsidRDefault="00104356" w:rsidP="008A53B6">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Tests</w:t>
      </w:r>
      <w:r w:rsidR="00C23E4E">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retry feature in playwright and how it works </w:t>
      </w:r>
    </w:p>
    <w:p w14:paraId="0E42886F" w14:textId="55F3ABEE" w:rsidR="00C23E4E" w:rsidRPr="00C23E4E" w:rsidRDefault="00C23E4E" w:rsidP="008A53B6">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How to record the video of test execution within playwright framework</w:t>
      </w:r>
    </w:p>
    <w:p w14:paraId="24D25ECE" w14:textId="13AFD2E3" w:rsidR="00C23E4E" w:rsidRPr="002B0E4D" w:rsidRDefault="00C23E4E" w:rsidP="008A53B6">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Understand how tests </w:t>
      </w:r>
      <w:r w:rsidR="002B0E4D">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run in parallel mode in playwright framework</w:t>
      </w:r>
    </w:p>
    <w:p w14:paraId="5C915EE7" w14:textId="03C61E6D" w:rsidR="002B0E4D" w:rsidRPr="005D3D07" w:rsidRDefault="002B0E4D" w:rsidP="008A53B6">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Test automation on run, skip, serial run and parallel </w:t>
      </w:r>
      <w:r w:rsidR="005D3D07">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run </w:t>
      </w:r>
    </w:p>
    <w:p w14:paraId="5FF34597" w14:textId="6CECE9E6" w:rsidR="005D3D07" w:rsidRPr="005D3D07" w:rsidRDefault="005D3D07" w:rsidP="008A53B6">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Playwright command line arguments options to run tests </w:t>
      </w:r>
    </w:p>
    <w:p w14:paraId="47A203B2" w14:textId="0B08DCEB" w:rsidR="005D3D07" w:rsidRPr="005D3D07" w:rsidRDefault="005D3D07" w:rsidP="008A53B6">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Detailed view of HTML reporting with trace viewer logs </w:t>
      </w:r>
    </w:p>
    <w:p w14:paraId="724A4223" w14:textId="255E54F3" w:rsidR="005D3D07" w:rsidRPr="005D3D07" w:rsidRDefault="005D3D07" w:rsidP="008A53B6">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Generating all your reporting for playwright execution results</w:t>
      </w:r>
    </w:p>
    <w:p w14:paraId="7242C2A8" w14:textId="5935CE39" w:rsidR="005D3D07" w:rsidRPr="005D3D07" w:rsidRDefault="005D3D07" w:rsidP="008A53B6">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How to create custom scripts in package.json to trigger tests</w:t>
      </w:r>
    </w:p>
    <w:p w14:paraId="14D4A161" w14:textId="09B37239" w:rsidR="005D3D07" w:rsidRPr="001D59F6" w:rsidRDefault="005D3D07" w:rsidP="008A53B6">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Integrate the playwright framework with Jenkins CI/CD jobs and schedule runs.</w:t>
      </w:r>
    </w:p>
    <w:p w14:paraId="0AFB72AA" w14:textId="77777777" w:rsidR="001D59F6" w:rsidRDefault="001D59F6" w:rsidP="001D59F6">
      <w:p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666B015B" w14:textId="6A3EC062" w:rsidR="001D59F6" w:rsidRDefault="001D59F6" w:rsidP="001D59F6">
      <w:pPr>
        <w:pStyle w:val="ListParagraph"/>
        <w:numPr>
          <w:ilvl w:val="0"/>
          <w:numId w:val="7"/>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Page Object Model Pattern:</w:t>
      </w:r>
    </w:p>
    <w:p w14:paraId="0CCEFF51" w14:textId="04DFF259" w:rsidR="001D59F6" w:rsidRPr="001D59F6" w:rsidRDefault="001D59F6" w:rsidP="001D59F6">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Page Object Model is a design pattern that creates a repository for storing all web elements.</w:t>
      </w:r>
    </w:p>
    <w:p w14:paraId="0A0E4B83" w14:textId="1FAF91B6" w:rsidR="001D59F6" w:rsidRPr="00A3576E" w:rsidRDefault="001D59F6" w:rsidP="001D59F6">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It is useful in reducing </w:t>
      </w:r>
      <w:r w:rsidR="00A3576E">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code duplication and </w:t>
      </w:r>
      <w:proofErr w:type="gramStart"/>
      <w:r w:rsidR="00A3576E">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improve</w:t>
      </w:r>
      <w:proofErr w:type="gramEnd"/>
      <w:r w:rsidR="00A3576E">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test script maintenance.</w:t>
      </w:r>
    </w:p>
    <w:p w14:paraId="1BB61BBB" w14:textId="753BB003" w:rsidR="004C6D4A" w:rsidRPr="00C33A8C" w:rsidRDefault="00A3576E" w:rsidP="00A3576E">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In POM, consider each web page of an application as a separate class file. Each class file will contain only corresponding web page elements. Using these elements, </w:t>
      </w:r>
      <w:r w:rsidR="004258D0">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testers</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can perform operations on the website under test.</w:t>
      </w:r>
    </w:p>
    <w:p w14:paraId="302A8609" w14:textId="5B9BE1B8" w:rsidR="00C33A8C" w:rsidRPr="00E33EB6" w:rsidRDefault="00C33A8C" w:rsidP="00A3576E">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Large test suites</w:t>
      </w:r>
      <w:r w:rsidR="004A7BDE">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can be structured to optimized ease of authoring and maintenance.</w:t>
      </w:r>
      <w:r w:rsidR="005601B5">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POM </w:t>
      </w:r>
      <w:r w:rsidR="00D318DC">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is</w:t>
      </w:r>
      <w:r w:rsidR="005601B5">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one such approach to structure your test suite</w:t>
      </w:r>
    </w:p>
    <w:p w14:paraId="78CB80B9" w14:textId="778F94BE" w:rsidR="00E33EB6" w:rsidRPr="003F586D" w:rsidRDefault="00E33EB6" w:rsidP="00A3576E">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Page objects simplify aut</w:t>
      </w:r>
      <w:r w:rsidR="00D318DC">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horing by creating a higher-level API which suits your application and simplify maintenance by capturing element selectors in one place </w:t>
      </w:r>
      <w:r w:rsidR="00640CFF">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and </w:t>
      </w:r>
      <w:proofErr w:type="gramStart"/>
      <w:r w:rsidR="00640CFF">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create</w:t>
      </w:r>
      <w:proofErr w:type="gramEnd"/>
      <w:r w:rsidR="00640CFF">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reusable code to avoid repetition</w:t>
      </w:r>
      <w:r w:rsidR="001528D5">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2F75F86D" w14:textId="77777777" w:rsidR="003F586D" w:rsidRDefault="003F586D" w:rsidP="003F586D">
      <w:p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69A801BD" w14:textId="77777777" w:rsidR="003F586D" w:rsidRPr="003F586D" w:rsidRDefault="003F586D" w:rsidP="003F586D">
      <w:p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7D1FD921" w14:textId="18D1D08B" w:rsidR="004258D0" w:rsidRDefault="004258D0" w:rsidP="00A3576E">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lastRenderedPageBreak/>
        <w:t>Advantages of Page Object Model:</w:t>
      </w:r>
    </w:p>
    <w:p w14:paraId="06CFD970" w14:textId="654A3B7E" w:rsidR="004258D0" w:rsidRDefault="004258D0" w:rsidP="004258D0">
      <w:pPr>
        <w:pStyle w:val="ListParagraph"/>
        <w:numPr>
          <w:ilvl w:val="0"/>
          <w:numId w:val="14"/>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Easy </w:t>
      </w:r>
      <w:r w:rsidR="006F4E0F">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Maintenance</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6CCDCDA0" w14:textId="68F83B96" w:rsidR="00BD4453" w:rsidRPr="0020158D" w:rsidRDefault="00BD4453" w:rsidP="00BD4453">
      <w:pPr>
        <w:pStyle w:val="ListParagraph"/>
        <w:numPr>
          <w:ilvl w:val="0"/>
          <w:numId w:val="15"/>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POM makes maint</w:t>
      </w:r>
      <w:r w:rsidR="006F4E0F">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enance easier even if there is a change in the DOM tree and selectors we don’t have to modify everywhere</w:t>
      </w:r>
      <w:r w:rsidR="0020158D">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79A5B7C5" w14:textId="39456507" w:rsidR="0020158D" w:rsidRDefault="0020158D" w:rsidP="002352FB">
      <w:pPr>
        <w:pStyle w:val="ListParagraph"/>
        <w:numPr>
          <w:ilvl w:val="0"/>
          <w:numId w:val="14"/>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Increased Reusability:</w:t>
      </w:r>
    </w:p>
    <w:p w14:paraId="038574EC" w14:textId="690EDFE8" w:rsidR="002352FB" w:rsidRPr="00F715DA" w:rsidRDefault="002352FB" w:rsidP="002352FB">
      <w:pPr>
        <w:pStyle w:val="ListParagraph"/>
        <w:numPr>
          <w:ilvl w:val="0"/>
          <w:numId w:val="15"/>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Using POM, we can reuse the code which can </w:t>
      </w:r>
      <w:proofErr w:type="gramStart"/>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written</w:t>
      </w:r>
      <w:proofErr w:type="gramEnd"/>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for another test. </w:t>
      </w:r>
    </w:p>
    <w:p w14:paraId="30A9A205" w14:textId="49562DB1" w:rsidR="00F715DA" w:rsidRPr="00F715DA" w:rsidRDefault="00F715DA" w:rsidP="002352FB">
      <w:pPr>
        <w:pStyle w:val="ListParagraph"/>
        <w:numPr>
          <w:ilvl w:val="0"/>
          <w:numId w:val="15"/>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Also, we can create helper </w:t>
      </w:r>
      <w:proofErr w:type="gramStart"/>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method</w:t>
      </w:r>
      <w:proofErr w:type="gramEnd"/>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to achieve this. </w:t>
      </w:r>
    </w:p>
    <w:p w14:paraId="199633D4" w14:textId="15328010" w:rsidR="00F715DA" w:rsidRPr="00F715DA" w:rsidRDefault="00F715DA" w:rsidP="002352FB">
      <w:pPr>
        <w:pStyle w:val="ListParagraph"/>
        <w:numPr>
          <w:ilvl w:val="0"/>
          <w:numId w:val="15"/>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Code reusability reduce the code, thus saving time and effort</w:t>
      </w:r>
    </w:p>
    <w:p w14:paraId="1CA10457" w14:textId="55BEF430" w:rsidR="00F715DA" w:rsidRDefault="00F715DA" w:rsidP="00F715DA">
      <w:pPr>
        <w:pStyle w:val="ListParagraph"/>
        <w:numPr>
          <w:ilvl w:val="0"/>
          <w:numId w:val="14"/>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Readability:</w:t>
      </w:r>
    </w:p>
    <w:p w14:paraId="45355B67" w14:textId="4A044470" w:rsidR="00F715DA" w:rsidRPr="00B85D49" w:rsidRDefault="00F715DA" w:rsidP="00F715DA">
      <w:pPr>
        <w:pStyle w:val="ListParagraph"/>
        <w:numPr>
          <w:ilvl w:val="0"/>
          <w:numId w:val="16"/>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As the tests are independent, it </w:t>
      </w:r>
      <w:proofErr w:type="gramStart"/>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increase</w:t>
      </w:r>
      <w:proofErr w:type="gramEnd"/>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the readability.</w:t>
      </w:r>
    </w:p>
    <w:p w14:paraId="7ACFDDA8" w14:textId="52DA71DB" w:rsidR="00B85D49" w:rsidRDefault="00B85D49" w:rsidP="00B85D49">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Disadvantages of Page Object Model:</w:t>
      </w:r>
    </w:p>
    <w:p w14:paraId="5ABCEDBE" w14:textId="7CEF62B2" w:rsidR="00B85D49" w:rsidRPr="00B85D49" w:rsidRDefault="00B85D49" w:rsidP="00B85D49">
      <w:pPr>
        <w:pStyle w:val="ListParagraph"/>
        <w:numPr>
          <w:ilvl w:val="2"/>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Initial design and building framework take some time.</w:t>
      </w:r>
    </w:p>
    <w:p w14:paraId="49DE4D77" w14:textId="70FB7A25" w:rsidR="00B85D49" w:rsidRPr="00B85D49" w:rsidRDefault="00B85D49" w:rsidP="00B85D49">
      <w:pPr>
        <w:pStyle w:val="ListParagraph"/>
        <w:numPr>
          <w:ilvl w:val="2"/>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Good coding skills are required to set the POM framework</w:t>
      </w:r>
    </w:p>
    <w:p w14:paraId="16D20BA3" w14:textId="4DA6264A" w:rsidR="00B85D49" w:rsidRPr="00B85D49" w:rsidRDefault="00B85D49" w:rsidP="00B85D49">
      <w:pPr>
        <w:pStyle w:val="ListParagraph"/>
        <w:numPr>
          <w:ilvl w:val="2"/>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Elements are stored in a shared file, so even a tiny mistake in the page object file can lead to breaking the whole test suite.</w:t>
      </w:r>
    </w:p>
    <w:sectPr w:rsidR="00B85D49" w:rsidRPr="00B85D4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lgerian">
    <w:panose1 w:val="04020705040A02060702"/>
    <w:charset w:val="00"/>
    <w:family w:val="decorative"/>
    <w:pitch w:val="variable"/>
    <w:sig w:usb0="00000003" w:usb1="00000000" w:usb2="0000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3" type="#_x0000_t75" style="width:11.5pt;height:11.5pt" o:bullet="t">
        <v:imagedata r:id="rId1" o:title="msoABD5"/>
      </v:shape>
    </w:pict>
  </w:numPicBullet>
  <w:abstractNum w:abstractNumId="0" w15:restartNumberingAfterBreak="0">
    <w:nsid w:val="04D57F7F"/>
    <w:multiLevelType w:val="hybridMultilevel"/>
    <w:tmpl w:val="472CC8FC"/>
    <w:lvl w:ilvl="0" w:tplc="A140B96E">
      <w:start w:val="1"/>
      <w:numFmt w:val="decimal"/>
      <w:lvlText w:val="%1."/>
      <w:lvlJc w:val="left"/>
      <w:pPr>
        <w:ind w:left="1800" w:hanging="360"/>
      </w:pPr>
      <w:rPr>
        <w:rFonts w:hint="default"/>
      </w:rPr>
    </w:lvl>
    <w:lvl w:ilvl="1" w:tplc="40090019">
      <w:start w:val="1"/>
      <w:numFmt w:val="lowerLetter"/>
      <w:lvlText w:val="%2."/>
      <w:lvlJc w:val="left"/>
      <w:pPr>
        <w:ind w:left="2520" w:hanging="360"/>
      </w:pPr>
    </w:lvl>
    <w:lvl w:ilvl="2" w:tplc="4009001B">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 w15:restartNumberingAfterBreak="0">
    <w:nsid w:val="0908268C"/>
    <w:multiLevelType w:val="hybridMultilevel"/>
    <w:tmpl w:val="0FD4B36C"/>
    <w:lvl w:ilvl="0" w:tplc="DB8C33F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10E55368"/>
    <w:multiLevelType w:val="hybridMultilevel"/>
    <w:tmpl w:val="5F18BAD2"/>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3" w15:restartNumberingAfterBreak="0">
    <w:nsid w:val="14DD2630"/>
    <w:multiLevelType w:val="hybridMultilevel"/>
    <w:tmpl w:val="A9BAD84A"/>
    <w:lvl w:ilvl="0" w:tplc="2EB2C65E">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18147AF0"/>
    <w:multiLevelType w:val="hybridMultilevel"/>
    <w:tmpl w:val="5B8C7FFE"/>
    <w:lvl w:ilvl="0" w:tplc="EEC47BE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2A4846F5"/>
    <w:multiLevelType w:val="hybridMultilevel"/>
    <w:tmpl w:val="D15AEF6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48B7A80"/>
    <w:multiLevelType w:val="hybridMultilevel"/>
    <w:tmpl w:val="BE7C362E"/>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7" w15:restartNumberingAfterBreak="0">
    <w:nsid w:val="3A896792"/>
    <w:multiLevelType w:val="hybridMultilevel"/>
    <w:tmpl w:val="CDDE44F6"/>
    <w:lvl w:ilvl="0" w:tplc="49C6B406">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47553A56"/>
    <w:multiLevelType w:val="hybridMultilevel"/>
    <w:tmpl w:val="638ECEEC"/>
    <w:lvl w:ilvl="0" w:tplc="8ECE183A">
      <w:numFmt w:val="bullet"/>
      <w:lvlText w:val="-"/>
      <w:lvlJc w:val="left"/>
      <w:pPr>
        <w:ind w:left="720" w:hanging="360"/>
      </w:pPr>
      <w:rPr>
        <w:rFonts w:ascii="Aptos" w:eastAsiaTheme="minorHAnsi" w:hAnsi="Aptos" w:cstheme="minorBidi" w:hint="default"/>
      </w:rPr>
    </w:lvl>
    <w:lvl w:ilvl="1" w:tplc="8ECE183A">
      <w:numFmt w:val="bullet"/>
      <w:lvlText w:val="-"/>
      <w:lvlJc w:val="left"/>
      <w:pPr>
        <w:ind w:left="1440" w:hanging="360"/>
      </w:pPr>
      <w:rPr>
        <w:rFonts w:ascii="Aptos" w:eastAsiaTheme="minorHAnsi" w:hAnsi="Aptos" w:cstheme="minorBidi"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5DC1EF4"/>
    <w:multiLevelType w:val="hybridMultilevel"/>
    <w:tmpl w:val="6442CEC4"/>
    <w:lvl w:ilvl="0" w:tplc="2FA6766A">
      <w:start w:val="1"/>
      <w:numFmt w:val="decimal"/>
      <w:lvlText w:val="%1."/>
      <w:lvlJc w:val="left"/>
      <w:pPr>
        <w:ind w:left="1800" w:hanging="360"/>
      </w:pPr>
      <w:rPr>
        <w:rFonts w:hint="default"/>
        <w:b w:val="0"/>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0" w15:restartNumberingAfterBreak="0">
    <w:nsid w:val="565375FA"/>
    <w:multiLevelType w:val="hybridMultilevel"/>
    <w:tmpl w:val="F536DE48"/>
    <w:lvl w:ilvl="0" w:tplc="014AD522">
      <w:start w:val="1"/>
      <w:numFmt w:val="decimal"/>
      <w:lvlText w:val="%1."/>
      <w:lvlJc w:val="left"/>
      <w:pPr>
        <w:ind w:left="1080" w:hanging="360"/>
      </w:pPr>
      <w:rPr>
        <w:rFonts w:hint="default"/>
        <w:b/>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59316D3A"/>
    <w:multiLevelType w:val="hybridMultilevel"/>
    <w:tmpl w:val="8D42B7AA"/>
    <w:lvl w:ilvl="0" w:tplc="FBB4DE4C">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5DCC14FD"/>
    <w:multiLevelType w:val="hybridMultilevel"/>
    <w:tmpl w:val="CB60A5DE"/>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6DE81ED4"/>
    <w:multiLevelType w:val="hybridMultilevel"/>
    <w:tmpl w:val="8C8C5DC0"/>
    <w:lvl w:ilvl="0" w:tplc="C6647498">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4" w15:restartNumberingAfterBreak="0">
    <w:nsid w:val="7F4D7AA7"/>
    <w:multiLevelType w:val="hybridMultilevel"/>
    <w:tmpl w:val="5512E5A2"/>
    <w:lvl w:ilvl="0" w:tplc="3F74C64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7FA4003D"/>
    <w:multiLevelType w:val="hybridMultilevel"/>
    <w:tmpl w:val="E08ACD0A"/>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42227807">
    <w:abstractNumId w:val="8"/>
  </w:num>
  <w:num w:numId="2" w16cid:durableId="1816295762">
    <w:abstractNumId w:val="15"/>
  </w:num>
  <w:num w:numId="3" w16cid:durableId="799421462">
    <w:abstractNumId w:val="10"/>
  </w:num>
  <w:num w:numId="4" w16cid:durableId="1246574845">
    <w:abstractNumId w:val="4"/>
  </w:num>
  <w:num w:numId="5" w16cid:durableId="1174806103">
    <w:abstractNumId w:val="3"/>
  </w:num>
  <w:num w:numId="6" w16cid:durableId="93482864">
    <w:abstractNumId w:val="12"/>
  </w:num>
  <w:num w:numId="7" w16cid:durableId="1645694418">
    <w:abstractNumId w:val="5"/>
  </w:num>
  <w:num w:numId="8" w16cid:durableId="1464077558">
    <w:abstractNumId w:val="1"/>
  </w:num>
  <w:num w:numId="9" w16cid:durableId="909193449">
    <w:abstractNumId w:val="14"/>
  </w:num>
  <w:num w:numId="10" w16cid:durableId="1691491929">
    <w:abstractNumId w:val="11"/>
  </w:num>
  <w:num w:numId="11" w16cid:durableId="492380389">
    <w:abstractNumId w:val="9"/>
  </w:num>
  <w:num w:numId="12" w16cid:durableId="90585289">
    <w:abstractNumId w:val="7"/>
  </w:num>
  <w:num w:numId="13" w16cid:durableId="1697584138">
    <w:abstractNumId w:val="8"/>
  </w:num>
  <w:num w:numId="14" w16cid:durableId="191453675">
    <w:abstractNumId w:val="0"/>
  </w:num>
  <w:num w:numId="15" w16cid:durableId="1051688681">
    <w:abstractNumId w:val="2"/>
  </w:num>
  <w:num w:numId="16" w16cid:durableId="257644811">
    <w:abstractNumId w:val="6"/>
  </w:num>
  <w:num w:numId="17" w16cid:durableId="12677797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35B1"/>
    <w:rsid w:val="000613A5"/>
    <w:rsid w:val="000A6392"/>
    <w:rsid w:val="000D035A"/>
    <w:rsid w:val="000D5842"/>
    <w:rsid w:val="000D7C1B"/>
    <w:rsid w:val="000F047B"/>
    <w:rsid w:val="00104356"/>
    <w:rsid w:val="0011312D"/>
    <w:rsid w:val="00126BFD"/>
    <w:rsid w:val="001528D5"/>
    <w:rsid w:val="001702E9"/>
    <w:rsid w:val="001768D1"/>
    <w:rsid w:val="001B4313"/>
    <w:rsid w:val="001D59F6"/>
    <w:rsid w:val="001E5236"/>
    <w:rsid w:val="0020158D"/>
    <w:rsid w:val="002352FB"/>
    <w:rsid w:val="00242433"/>
    <w:rsid w:val="00243D72"/>
    <w:rsid w:val="00243DB6"/>
    <w:rsid w:val="002A190D"/>
    <w:rsid w:val="002B0E4D"/>
    <w:rsid w:val="002D2A3E"/>
    <w:rsid w:val="00321EEC"/>
    <w:rsid w:val="00343EFF"/>
    <w:rsid w:val="0036411A"/>
    <w:rsid w:val="00373792"/>
    <w:rsid w:val="003738B0"/>
    <w:rsid w:val="003A3D09"/>
    <w:rsid w:val="003B2A94"/>
    <w:rsid w:val="003B6A65"/>
    <w:rsid w:val="003E401E"/>
    <w:rsid w:val="003E7E8C"/>
    <w:rsid w:val="003F586D"/>
    <w:rsid w:val="004258D0"/>
    <w:rsid w:val="00431739"/>
    <w:rsid w:val="00462D5A"/>
    <w:rsid w:val="00483EE6"/>
    <w:rsid w:val="004A7BDE"/>
    <w:rsid w:val="004C045A"/>
    <w:rsid w:val="004C6288"/>
    <w:rsid w:val="004C6D4A"/>
    <w:rsid w:val="004C6EDE"/>
    <w:rsid w:val="004F4AD0"/>
    <w:rsid w:val="004F59A7"/>
    <w:rsid w:val="00536F1C"/>
    <w:rsid w:val="00557515"/>
    <w:rsid w:val="005601B5"/>
    <w:rsid w:val="005775A9"/>
    <w:rsid w:val="00591AF7"/>
    <w:rsid w:val="005A1212"/>
    <w:rsid w:val="005C59F7"/>
    <w:rsid w:val="005D2F5E"/>
    <w:rsid w:val="005D3D07"/>
    <w:rsid w:val="00640CFF"/>
    <w:rsid w:val="0065003C"/>
    <w:rsid w:val="00671BE7"/>
    <w:rsid w:val="006835B1"/>
    <w:rsid w:val="006A597D"/>
    <w:rsid w:val="006A632B"/>
    <w:rsid w:val="006D780A"/>
    <w:rsid w:val="006E5CF2"/>
    <w:rsid w:val="006E64EB"/>
    <w:rsid w:val="006F4E0F"/>
    <w:rsid w:val="007226A5"/>
    <w:rsid w:val="007232C3"/>
    <w:rsid w:val="007629BD"/>
    <w:rsid w:val="00767165"/>
    <w:rsid w:val="00773873"/>
    <w:rsid w:val="00782469"/>
    <w:rsid w:val="0078421B"/>
    <w:rsid w:val="007B6708"/>
    <w:rsid w:val="00814719"/>
    <w:rsid w:val="00831CA6"/>
    <w:rsid w:val="00832E40"/>
    <w:rsid w:val="0083507A"/>
    <w:rsid w:val="008617DF"/>
    <w:rsid w:val="00862D16"/>
    <w:rsid w:val="00870E3C"/>
    <w:rsid w:val="008A53B6"/>
    <w:rsid w:val="008B1D97"/>
    <w:rsid w:val="008C53A0"/>
    <w:rsid w:val="008E738C"/>
    <w:rsid w:val="0092316E"/>
    <w:rsid w:val="00975A14"/>
    <w:rsid w:val="00A03FBD"/>
    <w:rsid w:val="00A22DA7"/>
    <w:rsid w:val="00A3576E"/>
    <w:rsid w:val="00A53859"/>
    <w:rsid w:val="00A77657"/>
    <w:rsid w:val="00A92325"/>
    <w:rsid w:val="00AA4C69"/>
    <w:rsid w:val="00B73847"/>
    <w:rsid w:val="00B85D49"/>
    <w:rsid w:val="00BD4453"/>
    <w:rsid w:val="00C23E4E"/>
    <w:rsid w:val="00C33A8C"/>
    <w:rsid w:val="00C70382"/>
    <w:rsid w:val="00C81EDB"/>
    <w:rsid w:val="00C83B2F"/>
    <w:rsid w:val="00CC0F9E"/>
    <w:rsid w:val="00CD11F2"/>
    <w:rsid w:val="00D00544"/>
    <w:rsid w:val="00D17A10"/>
    <w:rsid w:val="00D318DC"/>
    <w:rsid w:val="00D50376"/>
    <w:rsid w:val="00D92C88"/>
    <w:rsid w:val="00DC0B4D"/>
    <w:rsid w:val="00DC4F0F"/>
    <w:rsid w:val="00E33EB6"/>
    <w:rsid w:val="00EB49E4"/>
    <w:rsid w:val="00EE555A"/>
    <w:rsid w:val="00EF23B4"/>
    <w:rsid w:val="00F05619"/>
    <w:rsid w:val="00F33D0C"/>
    <w:rsid w:val="00F61113"/>
    <w:rsid w:val="00F715DA"/>
    <w:rsid w:val="00F86B63"/>
    <w:rsid w:val="00F9223E"/>
    <w:rsid w:val="00FA48BC"/>
    <w:rsid w:val="00FB0F4D"/>
    <w:rsid w:val="00FC31B0"/>
    <w:rsid w:val="00FD034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D8FDC35"/>
  <w15:chartTrackingRefBased/>
  <w15:docId w15:val="{ED7ECEF0-EC19-49CB-BC31-FEE82D286D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35B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835B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835B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835B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835B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835B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835B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835B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835B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35B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835B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835B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835B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835B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835B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835B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835B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835B1"/>
    <w:rPr>
      <w:rFonts w:eastAsiaTheme="majorEastAsia" w:cstheme="majorBidi"/>
      <w:color w:val="272727" w:themeColor="text1" w:themeTint="D8"/>
    </w:rPr>
  </w:style>
  <w:style w:type="paragraph" w:styleId="Title">
    <w:name w:val="Title"/>
    <w:basedOn w:val="Normal"/>
    <w:next w:val="Normal"/>
    <w:link w:val="TitleChar"/>
    <w:uiPriority w:val="10"/>
    <w:qFormat/>
    <w:rsid w:val="006835B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835B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835B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835B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835B1"/>
    <w:pPr>
      <w:spacing w:before="160"/>
      <w:jc w:val="center"/>
    </w:pPr>
    <w:rPr>
      <w:i/>
      <w:iCs/>
      <w:color w:val="404040" w:themeColor="text1" w:themeTint="BF"/>
    </w:rPr>
  </w:style>
  <w:style w:type="character" w:customStyle="1" w:styleId="QuoteChar">
    <w:name w:val="Quote Char"/>
    <w:basedOn w:val="DefaultParagraphFont"/>
    <w:link w:val="Quote"/>
    <w:uiPriority w:val="29"/>
    <w:rsid w:val="006835B1"/>
    <w:rPr>
      <w:i/>
      <w:iCs/>
      <w:color w:val="404040" w:themeColor="text1" w:themeTint="BF"/>
    </w:rPr>
  </w:style>
  <w:style w:type="paragraph" w:styleId="ListParagraph">
    <w:name w:val="List Paragraph"/>
    <w:basedOn w:val="Normal"/>
    <w:uiPriority w:val="34"/>
    <w:qFormat/>
    <w:rsid w:val="006835B1"/>
    <w:pPr>
      <w:ind w:left="720"/>
      <w:contextualSpacing/>
    </w:pPr>
  </w:style>
  <w:style w:type="character" w:styleId="IntenseEmphasis">
    <w:name w:val="Intense Emphasis"/>
    <w:basedOn w:val="DefaultParagraphFont"/>
    <w:uiPriority w:val="21"/>
    <w:qFormat/>
    <w:rsid w:val="006835B1"/>
    <w:rPr>
      <w:i/>
      <w:iCs/>
      <w:color w:val="0F4761" w:themeColor="accent1" w:themeShade="BF"/>
    </w:rPr>
  </w:style>
  <w:style w:type="paragraph" w:styleId="IntenseQuote">
    <w:name w:val="Intense Quote"/>
    <w:basedOn w:val="Normal"/>
    <w:next w:val="Normal"/>
    <w:link w:val="IntenseQuoteChar"/>
    <w:uiPriority w:val="30"/>
    <w:qFormat/>
    <w:rsid w:val="006835B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835B1"/>
    <w:rPr>
      <w:i/>
      <w:iCs/>
      <w:color w:val="0F4761" w:themeColor="accent1" w:themeShade="BF"/>
    </w:rPr>
  </w:style>
  <w:style w:type="character" w:styleId="IntenseReference">
    <w:name w:val="Intense Reference"/>
    <w:basedOn w:val="DefaultParagraphFont"/>
    <w:uiPriority w:val="32"/>
    <w:qFormat/>
    <w:rsid w:val="006835B1"/>
    <w:rPr>
      <w:b/>
      <w:bCs/>
      <w:smallCaps/>
      <w:color w:val="0F4761" w:themeColor="accent1" w:themeShade="BF"/>
      <w:spacing w:val="5"/>
    </w:rPr>
  </w:style>
  <w:style w:type="character" w:styleId="Hyperlink">
    <w:name w:val="Hyperlink"/>
    <w:basedOn w:val="DefaultParagraphFont"/>
    <w:uiPriority w:val="99"/>
    <w:unhideWhenUsed/>
    <w:rsid w:val="00F33D0C"/>
    <w:rPr>
      <w:color w:val="467886" w:themeColor="hyperlink"/>
      <w:u w:val="single"/>
    </w:rPr>
  </w:style>
  <w:style w:type="character" w:styleId="UnresolvedMention">
    <w:name w:val="Unresolved Mention"/>
    <w:basedOn w:val="DefaultParagraphFont"/>
    <w:uiPriority w:val="99"/>
    <w:semiHidden/>
    <w:unhideWhenUsed/>
    <w:rsid w:val="00F33D0C"/>
    <w:rPr>
      <w:color w:val="605E5C"/>
      <w:shd w:val="clear" w:color="auto" w:fill="E1DFDD"/>
    </w:rPr>
  </w:style>
  <w:style w:type="character" w:styleId="FollowedHyperlink">
    <w:name w:val="FollowedHyperlink"/>
    <w:basedOn w:val="DefaultParagraphFont"/>
    <w:uiPriority w:val="99"/>
    <w:semiHidden/>
    <w:unhideWhenUsed/>
    <w:rsid w:val="00EF23B4"/>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47738015">
      <w:bodyDiv w:val="1"/>
      <w:marLeft w:val="0"/>
      <w:marRight w:val="0"/>
      <w:marTop w:val="0"/>
      <w:marBottom w:val="0"/>
      <w:divBdr>
        <w:top w:val="none" w:sz="0" w:space="0" w:color="auto"/>
        <w:left w:val="none" w:sz="0" w:space="0" w:color="auto"/>
        <w:bottom w:val="none" w:sz="0" w:space="0" w:color="auto"/>
        <w:right w:val="none" w:sz="0" w:space="0" w:color="auto"/>
      </w:divBdr>
      <w:divsChild>
        <w:div w:id="1811508365">
          <w:marLeft w:val="0"/>
          <w:marRight w:val="0"/>
          <w:marTop w:val="0"/>
          <w:marBottom w:val="0"/>
          <w:divBdr>
            <w:top w:val="none" w:sz="0" w:space="0" w:color="auto"/>
            <w:left w:val="none" w:sz="0" w:space="0" w:color="auto"/>
            <w:bottom w:val="none" w:sz="0" w:space="0" w:color="auto"/>
            <w:right w:val="none" w:sz="0" w:space="0" w:color="auto"/>
          </w:divBdr>
          <w:divsChild>
            <w:div w:id="955909112">
              <w:marLeft w:val="0"/>
              <w:marRight w:val="0"/>
              <w:marTop w:val="0"/>
              <w:marBottom w:val="0"/>
              <w:divBdr>
                <w:top w:val="none" w:sz="0" w:space="0" w:color="auto"/>
                <w:left w:val="none" w:sz="0" w:space="0" w:color="auto"/>
                <w:bottom w:val="none" w:sz="0" w:space="0" w:color="auto"/>
                <w:right w:val="none" w:sz="0" w:space="0" w:color="auto"/>
              </w:divBdr>
            </w:div>
            <w:div w:id="1217855592">
              <w:marLeft w:val="0"/>
              <w:marRight w:val="0"/>
              <w:marTop w:val="0"/>
              <w:marBottom w:val="0"/>
              <w:divBdr>
                <w:top w:val="none" w:sz="0" w:space="0" w:color="auto"/>
                <w:left w:val="none" w:sz="0" w:space="0" w:color="auto"/>
                <w:bottom w:val="none" w:sz="0" w:space="0" w:color="auto"/>
                <w:right w:val="none" w:sz="0" w:space="0" w:color="auto"/>
              </w:divBdr>
            </w:div>
            <w:div w:id="44158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567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playwright.dev/docs/api/class-locatorassertions" TargetMode="External"/><Relationship Id="rId21" Type="http://schemas.openxmlformats.org/officeDocument/2006/relationships/image" Target="media/image16.png"/><Relationship Id="rId34" Type="http://schemas.openxmlformats.org/officeDocument/2006/relationships/hyperlink" Target="https://playwright.dev/docs/test-assertions" TargetMode="External"/><Relationship Id="rId42" Type="http://schemas.openxmlformats.org/officeDocument/2006/relationships/image" Target="media/image35.png"/><Relationship Id="rId47" Type="http://schemas.openxmlformats.org/officeDocument/2006/relationships/hyperlink" Target="https://playwright.dev/docs/api/class-test" TargetMode="External"/><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1.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hyperlink" Target="https://playwright.dev/docs/actionability" TargetMode="External"/><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4.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hyperlink" Target="https://testomat.io/blog/what-is-the-use-of-fixtures-in-playwright/" TargetMode="External"/><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2.png"/><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4.png"/><Relationship Id="rId54"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6.png"/><Relationship Id="rId31" Type="http://schemas.openxmlformats.org/officeDocument/2006/relationships/image" Target="media/image26.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3453</TotalTime>
  <Pages>17</Pages>
  <Words>2485</Words>
  <Characters>14166</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Lokesh Jangale</dc:creator>
  <cp:keywords/>
  <dc:description/>
  <cp:lastModifiedBy>Lokesh Jangale</cp:lastModifiedBy>
  <cp:revision>80</cp:revision>
  <dcterms:created xsi:type="dcterms:W3CDTF">2024-07-01T06:16:00Z</dcterms:created>
  <dcterms:modified xsi:type="dcterms:W3CDTF">2024-07-12T13:05:00Z</dcterms:modified>
</cp:coreProperties>
</file>