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7C" w:rsidRPr="0044008B" w:rsidRDefault="00853F7C" w:rsidP="00853F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/>
          <w:sz w:val="30"/>
          <w:szCs w:val="24"/>
        </w:rPr>
        <w:t>6.</w:t>
      </w:r>
      <w:r w:rsidRPr="0044008B">
        <w:rPr>
          <w:rFonts w:ascii="Times New Roman" w:hAnsi="Times New Roman"/>
          <w:sz w:val="30"/>
          <w:szCs w:val="24"/>
        </w:rPr>
        <w:t>Create</w:t>
      </w:r>
      <w:proofErr w:type="gramEnd"/>
      <w:r w:rsidRPr="0044008B">
        <w:rPr>
          <w:rFonts w:ascii="Times New Roman" w:hAnsi="Times New Roman"/>
          <w:sz w:val="30"/>
          <w:szCs w:val="24"/>
        </w:rPr>
        <w:t xml:space="preserve"> a web page to show fixed background image (this image will not scroll with the  rest of  the page)</w:t>
      </w:r>
    </w:p>
    <w:p w:rsidR="00A85CE8" w:rsidRPr="00853F7C" w:rsidRDefault="00A85CE8" w:rsidP="00853F7C"/>
    <w:sectPr w:rsidR="00A85CE8" w:rsidRPr="00853F7C" w:rsidSect="00C9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469"/>
    <w:rsid w:val="004C4469"/>
    <w:rsid w:val="00853F7C"/>
    <w:rsid w:val="00915C29"/>
    <w:rsid w:val="00A85CE8"/>
    <w:rsid w:val="00C96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4</cp:revision>
  <dcterms:created xsi:type="dcterms:W3CDTF">2017-02-21T14:31:00Z</dcterms:created>
  <dcterms:modified xsi:type="dcterms:W3CDTF">2007-05-21T07:13:00Z</dcterms:modified>
</cp:coreProperties>
</file>