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A768D9" w:rsidRDefault="00000000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A768D9" w:rsidRDefault="00000000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28AAD17" w:rsidR="007618B9" w:rsidRPr="00A768D9" w:rsidRDefault="00000000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</w:t>
      </w:r>
      <w:r w:rsidR="005C2A06" w:rsidRPr="00A768D9">
        <w:rPr>
          <w:b/>
          <w:bCs/>
          <w:color w:val="C00000"/>
          <w:sz w:val="24"/>
          <w:szCs w:val="24"/>
        </w:rPr>
        <w:t>2</w:t>
      </w:r>
      <w:r w:rsidRPr="00A768D9">
        <w:rPr>
          <w:b/>
          <w:bCs/>
          <w:color w:val="C00000"/>
          <w:sz w:val="24"/>
          <w:szCs w:val="24"/>
        </w:rPr>
        <w:t xml:space="preserve"> – </w:t>
      </w:r>
      <w:r w:rsidR="00B03F17" w:rsidRPr="00A768D9">
        <w:rPr>
          <w:b/>
          <w:bCs/>
          <w:color w:val="C00000"/>
          <w:sz w:val="24"/>
          <w:szCs w:val="24"/>
        </w:rPr>
        <w:t>CONCEPT MAPPING</w:t>
      </w:r>
      <w:r w:rsidR="00B03F17" w:rsidRPr="00A768D9">
        <w:rPr>
          <w:sz w:val="18"/>
          <w:szCs w:val="18"/>
        </w:rPr>
        <w:t xml:space="preserve"> </w:t>
      </w:r>
    </w:p>
    <w:p w14:paraId="5FC1CC2C" w14:textId="77777777" w:rsidR="007618B9" w:rsidRPr="00A768D9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A768D9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A768D9" w:rsidRDefault="00000000">
            <w:r w:rsidRPr="00A768D9">
              <w:t>CSA0</w:t>
            </w:r>
            <w:r w:rsidR="006F6AFD" w:rsidRPr="00A768D9">
              <w:t>6</w:t>
            </w:r>
            <w:r w:rsidRPr="00A768D9"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A768D9" w:rsidRDefault="006F6AFD">
            <w:r w:rsidRPr="00A768D9">
              <w:t>Design and Analysis of Algorithms</w:t>
            </w:r>
          </w:p>
        </w:tc>
      </w:tr>
      <w:tr w:rsidR="007618B9" w:rsidRPr="00A768D9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A768D9" w:rsidRDefault="00000000">
            <w:r w:rsidRPr="00A768D9">
              <w:t xml:space="preserve">CO1 – </w:t>
            </w:r>
            <w:r w:rsidR="00F96B82" w:rsidRPr="00A768D9">
              <w:t xml:space="preserve">Precision </w:t>
            </w:r>
            <w:r w:rsidR="006F6AFD" w:rsidRPr="00A768D9"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978765E" w:rsidR="007618B9" w:rsidRPr="00A768D9" w:rsidRDefault="00000000">
            <w:r w:rsidRPr="00A768D9">
              <w:t xml:space="preserve">Assessment Tool </w:t>
            </w:r>
            <w:r w:rsidR="00A768D9" w:rsidRPr="00A768D9">
              <w:t>2</w:t>
            </w:r>
            <w:r w:rsidRPr="00A768D9">
              <w:t xml:space="preserve"> – </w:t>
            </w:r>
            <w:r w:rsidR="00F96B82" w:rsidRPr="00A768D9">
              <w:t>Concept Mapping</w:t>
            </w:r>
          </w:p>
        </w:tc>
      </w:tr>
      <w:tr w:rsidR="007618B9" w:rsidRPr="00A768D9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5D5A8A0C" w:rsidR="007618B9" w:rsidRPr="00A768D9" w:rsidRDefault="00A768D9">
            <w:r w:rsidRPr="00A768D9">
              <w:t>20</w:t>
            </w:r>
            <w:r w:rsidR="006F6AFD" w:rsidRPr="00A768D9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5276A89" w:rsidR="007618B9" w:rsidRPr="00A768D9" w:rsidRDefault="00000000">
            <w:proofErr w:type="gramStart"/>
            <w:r w:rsidRPr="00A768D9">
              <w:t>100  (</w:t>
            </w:r>
            <w:proofErr w:type="gramEnd"/>
            <w:r w:rsidRPr="00A768D9">
              <w:t>2 Questions × 5</w:t>
            </w:r>
            <w:r w:rsidR="006F6AFD" w:rsidRPr="00A768D9">
              <w:t>0</w:t>
            </w:r>
            <w:r w:rsidRPr="00A768D9">
              <w:t xml:space="preserve"> Marks)</w:t>
            </w:r>
          </w:p>
        </w:tc>
      </w:tr>
      <w:tr w:rsidR="007618B9" w:rsidRPr="00A768D9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A768D9" w:rsidRDefault="006F6AFD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A768D9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2F73473F" w:rsidR="007618B9" w:rsidRPr="00A768D9" w:rsidRDefault="005A7F01">
            <w:r>
              <w:t>LOKESH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F69091A" w:rsidR="007618B9" w:rsidRPr="00A768D9" w:rsidRDefault="005A7F01">
            <w:r>
              <w:t>192572151</w:t>
            </w:r>
          </w:p>
        </w:tc>
      </w:tr>
      <w:tr w:rsidR="007618B9" w:rsidRPr="00A768D9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10AE05F" w:rsidR="007618B9" w:rsidRPr="00A768D9" w:rsidRDefault="005A7F01">
            <w:r>
              <w:t>CSE(AI) / 2</w:t>
            </w:r>
            <w:r w:rsidRPr="005A7F01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8A66A6E" w:rsidR="007618B9" w:rsidRPr="00A768D9" w:rsidRDefault="005A7F01">
            <w:r>
              <w:t>25/07/2026</w:t>
            </w:r>
          </w:p>
        </w:tc>
      </w:tr>
    </w:tbl>
    <w:p w14:paraId="5FD450DF" w14:textId="77777777" w:rsidR="007618B9" w:rsidRPr="00A768D9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A768D9" w:rsidRDefault="00000000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5DFC283D" w14:textId="56EBB078" w:rsidR="007618B9" w:rsidRPr="00A768D9" w:rsidRDefault="001A15E9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01A646A9" w14:textId="77777777" w:rsidR="007618B9" w:rsidRPr="00A768D9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A768D9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A768D9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18BA6DF4" w:rsidR="006F6AFD" w:rsidRPr="00A768D9" w:rsidRDefault="005C2A06" w:rsidP="006F6AFD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</w:t>
            </w:r>
            <w:r w:rsidR="001A15E9" w:rsidRPr="00A768D9"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5E4CE411" w:rsidR="006F6AFD" w:rsidRPr="00A768D9" w:rsidRDefault="001A15E9" w:rsidP="006F6AFD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A768D9" w:rsidRDefault="006F6AFD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2F26029" w:rsidR="006F6AFD" w:rsidRPr="00A768D9" w:rsidRDefault="005C2A06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7618B9" w:rsidRPr="00A768D9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A768D9" w:rsidRDefault="00000000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A768D9" w:rsidRDefault="007618B9">
      <w:pPr>
        <w:spacing w:after="60"/>
      </w:pPr>
    </w:p>
    <w:p w14:paraId="62F584D9" w14:textId="3C0E2F2D" w:rsidR="002D0339" w:rsidRPr="00A768D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 w:rsidR="001A15E9" w:rsidRPr="00A768D9">
        <w:rPr>
          <w:b/>
          <w:bCs/>
          <w:color w:val="1F4E79"/>
          <w:sz w:val="22"/>
          <w:szCs w:val="22"/>
        </w:rPr>
        <w:t>CONCEPT MAP</w:t>
      </w:r>
      <w:r w:rsidR="005C2A06" w:rsidRPr="00A768D9">
        <w:rPr>
          <w:b/>
          <w:bCs/>
          <w:color w:val="1F4E79"/>
          <w:sz w:val="22"/>
          <w:szCs w:val="22"/>
        </w:rPr>
        <w:t>PING</w:t>
      </w:r>
    </w:p>
    <w:p w14:paraId="6CC1F405" w14:textId="1CD390C3" w:rsidR="004772D9" w:rsidRDefault="004772D9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733C9FE" w14:textId="77777777" w:rsidR="00072BBC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82E5C9E" w14:textId="77777777" w:rsidR="00072BBC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D444201" w14:textId="77777777" w:rsidR="00072BBC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BC31BAE" w14:textId="77777777" w:rsidR="00072BBC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D407C38" w14:textId="77777777" w:rsidR="00072BBC" w:rsidRPr="00A768D9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DCC580D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A768D9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A768D9" w:rsidRDefault="00000000">
            <w:r w:rsidRPr="00A768D9">
              <w:rPr>
                <w:b/>
                <w:bCs/>
                <w:color w:val="C00000"/>
              </w:rPr>
              <w:lastRenderedPageBreak/>
              <w:t>Code of Conduct</w:t>
            </w:r>
          </w:p>
          <w:p w14:paraId="4E3EE9DB" w14:textId="7DA62F83" w:rsidR="007618B9" w:rsidRPr="00A768D9" w:rsidRDefault="00000000">
            <w:pPr>
              <w:spacing w:after="80"/>
            </w:pPr>
            <w:proofErr w:type="gramStart"/>
            <w:r w:rsidRPr="00A768D9">
              <w:rPr>
                <w:i/>
                <w:iCs/>
              </w:rPr>
              <w:t xml:space="preserve">I </w:t>
            </w:r>
            <w:r w:rsidR="005A7F01">
              <w:rPr>
                <w:i/>
                <w:iCs/>
              </w:rPr>
              <w:t xml:space="preserve"> </w:t>
            </w:r>
            <w:r w:rsidR="005A7F01" w:rsidRPr="005A7F01">
              <w:rPr>
                <w:b/>
                <w:bCs/>
                <w:i/>
                <w:iCs/>
              </w:rPr>
              <w:t>LOKESH</w:t>
            </w:r>
            <w:proofErr w:type="gramEnd"/>
            <w:r w:rsidR="005A7F01" w:rsidRPr="005A7F01">
              <w:rPr>
                <w:b/>
                <w:bCs/>
                <w:i/>
                <w:iCs/>
              </w:rPr>
              <w:t xml:space="preserve"> </w:t>
            </w:r>
            <w:proofErr w:type="gramStart"/>
            <w:r w:rsidR="005A7F01" w:rsidRPr="005A7F01">
              <w:rPr>
                <w:b/>
                <w:bCs/>
                <w:i/>
                <w:iCs/>
              </w:rPr>
              <w:t>S(</w:t>
            </w:r>
            <w:proofErr w:type="gramEnd"/>
            <w:r w:rsidR="005A7F01" w:rsidRPr="005A7F01">
              <w:rPr>
                <w:b/>
                <w:bCs/>
                <w:i/>
                <w:iCs/>
              </w:rPr>
              <w:t>19257251)</w:t>
            </w:r>
            <w:r w:rsidRPr="00A768D9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A768D9" w:rsidRDefault="00000000">
            <w:r w:rsidRPr="00A768D9">
              <w:t>Signature of the Student: _________________________</w:t>
            </w:r>
          </w:p>
        </w:tc>
      </w:tr>
    </w:tbl>
    <w:p w14:paraId="7757BE7A" w14:textId="77777777" w:rsidR="007618B9" w:rsidRPr="00A768D9" w:rsidRDefault="00000000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1A15E9" w:rsidRPr="00A768D9" w14:paraId="06F0FEFE" w14:textId="77777777" w:rsidTr="007C7612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42675448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A15E9" w:rsidRPr="00A768D9" w14:paraId="13BA4D25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1FF6DEC1" w:rsidR="001A15E9" w:rsidRPr="00A768D9" w:rsidRDefault="001A15E9" w:rsidP="001A15E9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274DF8B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6FA942AA" w:rsidR="001A15E9" w:rsidRPr="00A768D9" w:rsidRDefault="001A15E9" w:rsidP="001A15E9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970A7C7" w:rsidR="001A15E9" w:rsidRPr="00A768D9" w:rsidRDefault="001A15E9" w:rsidP="001A15E9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7982CB6E" w:rsidR="001A15E9" w:rsidRPr="00A768D9" w:rsidRDefault="001A15E9" w:rsidP="001A15E9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4123730B" w:rsidR="001A15E9" w:rsidRPr="00A768D9" w:rsidRDefault="001A15E9" w:rsidP="001A15E9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1A15E9" w:rsidRPr="00A768D9" w14:paraId="198D1624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36EF845" w:rsidR="001A15E9" w:rsidRPr="00A768D9" w:rsidRDefault="001A15E9" w:rsidP="001A15E9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3920330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34D7D715" w:rsidR="001A15E9" w:rsidRPr="00A768D9" w:rsidRDefault="001A15E9" w:rsidP="001A15E9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0DA83A0A" w:rsidR="001A15E9" w:rsidRPr="00A768D9" w:rsidRDefault="001A15E9" w:rsidP="001A15E9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DFDA5F9" w:rsidR="001A15E9" w:rsidRPr="00A768D9" w:rsidRDefault="001A15E9" w:rsidP="001A15E9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766B7C76" w:rsidR="001A15E9" w:rsidRPr="00A768D9" w:rsidRDefault="001A15E9" w:rsidP="001A15E9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1A15E9" w:rsidRPr="00A768D9" w14:paraId="3CF2DAB9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5C8F8E51" w:rsidR="001A15E9" w:rsidRPr="00A768D9" w:rsidRDefault="001A15E9" w:rsidP="001A15E9"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433FEA4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7A63CC1" w:rsidR="001A15E9" w:rsidRPr="00A768D9" w:rsidRDefault="001A15E9" w:rsidP="001A15E9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2240EC58" w:rsidR="001A15E9" w:rsidRPr="00A768D9" w:rsidRDefault="001A15E9" w:rsidP="001A15E9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35DF2262" w:rsidR="001A15E9" w:rsidRPr="00A768D9" w:rsidRDefault="001A15E9" w:rsidP="001A15E9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70CE9713" w:rsidR="001A15E9" w:rsidRPr="00A768D9" w:rsidRDefault="001A15E9" w:rsidP="001A15E9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1A15E9" w:rsidRPr="00A768D9" w14:paraId="4460E5BF" w14:textId="77777777" w:rsidTr="007C7612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079085FA" w:rsidR="001A15E9" w:rsidRPr="00A768D9" w:rsidRDefault="001A15E9" w:rsidP="001A15E9"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498DA2EE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60B0C407" w:rsidR="001A15E9" w:rsidRPr="00A768D9" w:rsidRDefault="001A15E9" w:rsidP="001A15E9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2905F98A" w:rsidR="001A15E9" w:rsidRPr="00A768D9" w:rsidRDefault="001A15E9" w:rsidP="001A15E9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53B687BC" w:rsidR="001A15E9" w:rsidRPr="00A768D9" w:rsidRDefault="001A15E9" w:rsidP="001A15E9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4653AC51" w:rsidR="001A15E9" w:rsidRPr="00A768D9" w:rsidRDefault="001A15E9" w:rsidP="001A15E9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1A15E9" w:rsidRPr="00A768D9" w14:paraId="7AA2F5D6" w14:textId="77777777" w:rsidTr="007C7612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94D440C" w:rsidR="001A15E9" w:rsidRPr="00A768D9" w:rsidRDefault="001A15E9" w:rsidP="001A15E9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23E00622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22C0F605" w:rsidR="001A15E9" w:rsidRPr="00A768D9" w:rsidRDefault="001A15E9" w:rsidP="001A15E9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984C0E4" w:rsidR="001A15E9" w:rsidRPr="00A768D9" w:rsidRDefault="001A15E9" w:rsidP="001A15E9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5E246471" w:rsidR="001A15E9" w:rsidRPr="00A768D9" w:rsidRDefault="001A15E9" w:rsidP="001A15E9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7A96AE2" w:rsidR="001A15E9" w:rsidRPr="00A768D9" w:rsidRDefault="001A15E9" w:rsidP="001A15E9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33E4BB0A" w14:textId="77777777" w:rsidR="00DA142D" w:rsidRPr="00A768D9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DA142D" w:rsidRPr="00A768D9" w14:paraId="39E02967" w14:textId="77777777" w:rsidTr="009707BC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0B3B62EC" w:rsidR="00DA142D" w:rsidRPr="00A768D9" w:rsidRDefault="005C2A06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 xml:space="preserve">Concept Identification </w:t>
            </w:r>
            <w:r w:rsidR="00DA142D" w:rsidRPr="00A768D9">
              <w:rPr>
                <w:b/>
                <w:bCs/>
              </w:rPr>
              <w:t>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DA142D" w:rsidRPr="00A768D9" w:rsidRDefault="00DA142D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A768D9" w14:paraId="0909D52D" w14:textId="77777777" w:rsidTr="006D1340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4800E1D3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DA19C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6C2F42E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2C6B58B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017223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5FFCD48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0BA23D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3A2962A5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14736BF4" w14:textId="77777777" w:rsidTr="006D1340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E81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C1599" w14:textId="02165D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5547E" w14:textId="5546397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72B4E" w14:textId="33B581ED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53EC1" w14:textId="496E9E2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4FC5" w14:textId="1C0D687F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3AB8" w14:textId="6C26801A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5D1E1A53" w14:textId="77777777" w:rsidTr="009707BC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A768D9" w:rsidRDefault="00DA142D" w:rsidP="00FF74E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2F0BBD80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DA142D" w:rsidRPr="00A768D9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A768D9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A768D9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A768D9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A768D9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A768D9" w:rsidRDefault="007618B9"/>
        </w:tc>
      </w:tr>
      <w:tr w:rsidR="007618B9" w:rsidRPr="00A768D9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A768D9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C6C7C6" w14:textId="77777777" w:rsidR="005A7F01" w:rsidRDefault="005A7F01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29E94F" w14:textId="77777777" w:rsidR="005A7F01" w:rsidRDefault="005A7F01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B95A97" w14:textId="1D33F0E8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B7F3F">
        <w:rPr>
          <w:rFonts w:ascii="Times New Roman" w:hAnsi="Times New Roman" w:cs="Times New Roman"/>
          <w:bCs/>
          <w:sz w:val="32"/>
          <w:szCs w:val="32"/>
        </w:rPr>
        <w:t>1.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8B7F3F">
        <w:rPr>
          <w:rFonts w:ascii="Times New Roman" w:hAnsi="Times New Roman" w:cs="Times New Roman"/>
          <w:bCs/>
          <w:sz w:val="32"/>
          <w:szCs w:val="32"/>
        </w:rPr>
        <w:t>Consider the concept map: Algorithm → Input Size (n) → Time Complexity → Asymptotic Notation → Efficiency.</w:t>
      </w:r>
    </w:p>
    <w:p w14:paraId="40DA252D" w14:textId="77777777" w:rsidR="008B7F3F" w:rsidRPr="008B7F3F" w:rsidRDefault="008B7F3F" w:rsidP="008B7F3F"/>
    <w:p w14:paraId="13B2DF65" w14:textId="31A43856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B7F3F">
        <w:rPr>
          <w:rFonts w:ascii="Times New Roman" w:hAnsi="Times New Roman" w:cs="Times New Roman"/>
          <w:b/>
          <w:sz w:val="32"/>
          <w:szCs w:val="32"/>
        </w:rPr>
        <w:t>ANSWER</w:t>
      </w:r>
    </w:p>
    <w:p w14:paraId="1C3E5E23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5BC2CD2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Algorithm</w:t>
      </w:r>
    </w:p>
    <w:p w14:paraId="0F1057A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00FF293D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Input Size (n)</w:t>
      </w:r>
    </w:p>
    <w:p w14:paraId="57DDC9E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729753F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Time Complexity</w:t>
      </w:r>
    </w:p>
    <w:p w14:paraId="327E41F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30B582F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Asymptotic Notation</w:t>
      </w:r>
    </w:p>
    <w:p w14:paraId="3E6DF63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├── Big-O</w:t>
      </w:r>
    </w:p>
    <w:p w14:paraId="1B8BE743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├── Big-Theta</w:t>
      </w:r>
    </w:p>
    <w:p w14:paraId="6133C72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└── Big-Omega</w:t>
      </w:r>
    </w:p>
    <w:p w14:paraId="1A6C573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680DF6F7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Efficiency</w:t>
      </w:r>
    </w:p>
    <w:p w14:paraId="41EF9571" w14:textId="4230DFFE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br/>
      </w:r>
      <w:r w:rsidRPr="008B7F3F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1F44D5BD" w14:textId="77777777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Algorithm:</w:t>
      </w:r>
      <w:r w:rsidRPr="008B7F3F">
        <w:rPr>
          <w:rFonts w:ascii="Times New Roman" w:hAnsi="Times New Roman" w:cs="Times New Roman"/>
          <w:sz w:val="32"/>
          <w:szCs w:val="32"/>
        </w:rPr>
        <w:t xml:space="preserve"> A sequence of steps to solve a problem. </w:t>
      </w:r>
    </w:p>
    <w:p w14:paraId="2EC8644A" w14:textId="77777777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Input Size (n):</w:t>
      </w:r>
      <w:r w:rsidRPr="008B7F3F">
        <w:rPr>
          <w:rFonts w:ascii="Times New Roman" w:hAnsi="Times New Roman" w:cs="Times New Roman"/>
          <w:sz w:val="32"/>
          <w:szCs w:val="32"/>
        </w:rPr>
        <w:t xml:space="preserve"> Number of input elements processed. </w:t>
      </w:r>
    </w:p>
    <w:p w14:paraId="58BC404D" w14:textId="77777777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Time Complexity:</w:t>
      </w:r>
      <w:r w:rsidRPr="008B7F3F">
        <w:rPr>
          <w:rFonts w:ascii="Times New Roman" w:hAnsi="Times New Roman" w:cs="Times New Roman"/>
          <w:sz w:val="32"/>
          <w:szCs w:val="32"/>
        </w:rPr>
        <w:t xml:space="preserve"> Measures how execution time grows with input size. </w:t>
      </w:r>
    </w:p>
    <w:p w14:paraId="48FBA682" w14:textId="77777777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Asymptotic Notation:</w:t>
      </w:r>
      <w:r w:rsidRPr="008B7F3F">
        <w:rPr>
          <w:rFonts w:ascii="Times New Roman" w:hAnsi="Times New Roman" w:cs="Times New Roman"/>
          <w:sz w:val="32"/>
          <w:szCs w:val="32"/>
        </w:rPr>
        <w:t xml:space="preserve"> Represents the growth rate of running time. </w:t>
      </w:r>
    </w:p>
    <w:p w14:paraId="792FAF93" w14:textId="77777777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Big-O:</w:t>
      </w:r>
      <w:r w:rsidRPr="008B7F3F">
        <w:rPr>
          <w:rFonts w:ascii="Times New Roman" w:hAnsi="Times New Roman" w:cs="Times New Roman"/>
          <w:sz w:val="32"/>
          <w:szCs w:val="32"/>
        </w:rPr>
        <w:t xml:space="preserve"> Worst-case (upper bound). </w:t>
      </w:r>
    </w:p>
    <w:p w14:paraId="454EE4AA" w14:textId="282EF0BC" w:rsidR="008B7F3F" w:rsidRPr="008B7F3F" w:rsidRDefault="008B7F3F" w:rsidP="008B7F3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Big-Theta (Θ):</w:t>
      </w:r>
      <w:r w:rsidRPr="008B7F3F">
        <w:rPr>
          <w:rFonts w:ascii="Times New Roman" w:hAnsi="Times New Roman" w:cs="Times New Roman"/>
          <w:sz w:val="32"/>
          <w:szCs w:val="32"/>
        </w:rPr>
        <w:t xml:space="preserve"> Exact growth rate (tight bound).  </w:t>
      </w:r>
    </w:p>
    <w:p w14:paraId="7EA72F1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lastRenderedPageBreak/>
        <w:t>Justification</w:t>
      </w:r>
    </w:p>
    <w:p w14:paraId="6EC65D52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Asymptotic notations classify algorithms based on their growth rate for large input sizes, making comparison easy regardless of hardware.</w:t>
      </w:r>
    </w:p>
    <w:p w14:paraId="4AF6F63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7F509DAE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The concept map provides a structured method for evaluating algorithm efficiency from input size to performance.</w:t>
      </w:r>
    </w:p>
    <w:p w14:paraId="63E164A4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59110EC" w14:textId="2DED5655" w:rsidR="008B7F3F" w:rsidRDefault="008B7F3F" w:rsidP="008B7F3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B7F3F">
        <w:rPr>
          <w:rFonts w:ascii="Times New Roman" w:hAnsi="Times New Roman" w:cs="Times New Roman"/>
          <w:bCs/>
          <w:sz w:val="32"/>
          <w:szCs w:val="32"/>
        </w:rPr>
        <w:t>2. Consider the concept map: Algorithm → Best-case, Average-case, Worst-case → Time Complexity → Performance Evaluation</w:t>
      </w:r>
      <w:r w:rsidRPr="008B7F3F">
        <w:rPr>
          <w:rFonts w:ascii="Times New Roman" w:hAnsi="Times New Roman" w:cs="Times New Roman"/>
          <w:b/>
          <w:sz w:val="32"/>
          <w:szCs w:val="32"/>
        </w:rPr>
        <w:t>.</w:t>
      </w:r>
    </w:p>
    <w:p w14:paraId="2CA0814B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942EBEC" w14:textId="57E02521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0D5B3222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Algorithm</w:t>
      </w:r>
    </w:p>
    <w:p w14:paraId="7E9EF334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32E4FC37" w14:textId="683C8295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┌─────┬─────┬─────┐</w:t>
      </w:r>
    </w:p>
    <w:p w14:paraId="15AC9A3B" w14:textId="772ADD4A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│              │              │</w:t>
      </w: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8B7F3F">
        <w:rPr>
          <w:rFonts w:ascii="Times New Roman" w:hAnsi="Times New Roman" w:cs="Times New Roman"/>
          <w:sz w:val="32"/>
          <w:szCs w:val="32"/>
        </w:rPr>
        <w:t>│</w:t>
      </w:r>
    </w:p>
    <w:p w14:paraId="19A59184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Best Case   Average Case   Worst Case</w:t>
      </w:r>
    </w:p>
    <w:p w14:paraId="7FCC44C0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│              │              │</w:t>
      </w:r>
    </w:p>
    <w:p w14:paraId="5A7664B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Ω             Θ              O</w:t>
      </w:r>
    </w:p>
    <w:p w14:paraId="0B03DBE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2E18626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Time Complexity</w:t>
      </w:r>
    </w:p>
    <w:p w14:paraId="788393FB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↓</w:t>
      </w:r>
    </w:p>
    <w:p w14:paraId="004EC571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Performance Evaluation</w:t>
      </w:r>
    </w:p>
    <w:p w14:paraId="570449A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5A8AB887" w14:textId="77777777" w:rsidR="008B7F3F" w:rsidRPr="008B7F3F" w:rsidRDefault="008B7F3F" w:rsidP="008B7F3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Best Case:</w:t>
      </w:r>
      <w:r w:rsidRPr="008B7F3F">
        <w:rPr>
          <w:rFonts w:ascii="Times New Roman" w:hAnsi="Times New Roman" w:cs="Times New Roman"/>
          <w:sz w:val="32"/>
          <w:szCs w:val="32"/>
        </w:rPr>
        <w:t xml:space="preserve"> Minimum execution time. </w:t>
      </w:r>
    </w:p>
    <w:p w14:paraId="16D5EE9C" w14:textId="77777777" w:rsidR="008B7F3F" w:rsidRPr="008B7F3F" w:rsidRDefault="008B7F3F" w:rsidP="008B7F3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Average Case:</w:t>
      </w:r>
      <w:r w:rsidRPr="008B7F3F">
        <w:rPr>
          <w:rFonts w:ascii="Times New Roman" w:hAnsi="Times New Roman" w:cs="Times New Roman"/>
          <w:sz w:val="32"/>
          <w:szCs w:val="32"/>
        </w:rPr>
        <w:t xml:space="preserve"> Expected execution time. </w:t>
      </w:r>
    </w:p>
    <w:p w14:paraId="282F88CD" w14:textId="77777777" w:rsidR="008B7F3F" w:rsidRPr="008B7F3F" w:rsidRDefault="008B7F3F" w:rsidP="008B7F3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Worst Case:</w:t>
      </w:r>
      <w:r w:rsidRPr="008B7F3F">
        <w:rPr>
          <w:rFonts w:ascii="Times New Roman" w:hAnsi="Times New Roman" w:cs="Times New Roman"/>
          <w:sz w:val="32"/>
          <w:szCs w:val="32"/>
        </w:rPr>
        <w:t xml:space="preserve"> Maximum execution time. </w:t>
      </w:r>
    </w:p>
    <w:p w14:paraId="429FE7CE" w14:textId="77777777" w:rsidR="008B7F3F" w:rsidRPr="008B7F3F" w:rsidRDefault="008B7F3F" w:rsidP="008B7F3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Each case is represented using asymptotic notation: </w:t>
      </w:r>
    </w:p>
    <w:p w14:paraId="0B8CA0AE" w14:textId="77777777" w:rsidR="008B7F3F" w:rsidRPr="008B7F3F" w:rsidRDefault="008B7F3F" w:rsidP="008B7F3F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Ω → Best Case </w:t>
      </w:r>
    </w:p>
    <w:p w14:paraId="2CFCFAB2" w14:textId="77777777" w:rsidR="008B7F3F" w:rsidRPr="008B7F3F" w:rsidRDefault="008B7F3F" w:rsidP="008B7F3F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Θ → Average Case </w:t>
      </w:r>
    </w:p>
    <w:p w14:paraId="002A3D15" w14:textId="77777777" w:rsidR="008B7F3F" w:rsidRPr="008B7F3F" w:rsidRDefault="008B7F3F" w:rsidP="008B7F3F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O → Worst Case </w:t>
      </w:r>
    </w:p>
    <w:p w14:paraId="6F760DDE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1EFEE32E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All three cases provide a complete understanding of an algorithm under different input conditions.</w:t>
      </w:r>
    </w:p>
    <w:p w14:paraId="335E225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3D595501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This concept map helps compare both theoretical and practical algorithm performance.</w:t>
      </w:r>
    </w:p>
    <w:p w14:paraId="3ADE97DB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C853D9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A3B64B7" w14:textId="49949A2E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B7F3F">
        <w:rPr>
          <w:rFonts w:ascii="Times New Roman" w:hAnsi="Times New Roman" w:cs="Times New Roman"/>
          <w:bCs/>
          <w:sz w:val="32"/>
          <w:szCs w:val="32"/>
        </w:rPr>
        <w:t>3. Consider the concept map: Divide and Conquer → Recurrence Relation → T(n)=aT(n/b)+f(n) → Master Theorem.</w:t>
      </w:r>
    </w:p>
    <w:p w14:paraId="1D7DDF42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3937E85" w14:textId="407C476C" w:rsid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1444D937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6AFF1E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Divide and Conquer</w:t>
      </w:r>
    </w:p>
    <w:p w14:paraId="55C9FDD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411BCFB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Recurrence Relation</w:t>
      </w:r>
    </w:p>
    <w:p w14:paraId="62FC523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4EA93F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T(n)=aT(n/b)+f(n)</w:t>
      </w:r>
    </w:p>
    <w:p w14:paraId="363B6D5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7868E354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0DE205C" w14:textId="35FAFA80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lastRenderedPageBreak/>
        <w:t>Master Theorem</w:t>
      </w:r>
    </w:p>
    <w:p w14:paraId="048C320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├── Case 1</w:t>
      </w:r>
    </w:p>
    <w:p w14:paraId="116810C3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├── Case 2</w:t>
      </w:r>
    </w:p>
    <w:p w14:paraId="2345AE88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└── Case 3</w:t>
      </w:r>
    </w:p>
    <w:p w14:paraId="341C38A8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0023DA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1050497" w14:textId="77777777" w:rsidR="008B7F3F" w:rsidRPr="008B7F3F" w:rsidRDefault="008B7F3F" w:rsidP="008B7F3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Divide the problem into smaller subproblems. </w:t>
      </w:r>
    </w:p>
    <w:p w14:paraId="688E0087" w14:textId="77777777" w:rsidR="008B7F3F" w:rsidRPr="008B7F3F" w:rsidRDefault="008B7F3F" w:rsidP="008B7F3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Form a recurrence relation. </w:t>
      </w:r>
    </w:p>
    <w:p w14:paraId="2AB7236B" w14:textId="77777777" w:rsidR="008B7F3F" w:rsidRPr="008B7F3F" w:rsidRDefault="008B7F3F" w:rsidP="008B7F3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Solve it using the Master Theorem. </w:t>
      </w:r>
    </w:p>
    <w:p w14:paraId="4ED69AA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Cases</w:t>
      </w:r>
    </w:p>
    <w:p w14:paraId="19F90B1C" w14:textId="77777777" w:rsidR="008B7F3F" w:rsidRPr="008B7F3F" w:rsidRDefault="008B7F3F" w:rsidP="008B7F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Case 1:</w:t>
      </w:r>
      <w:r w:rsidRPr="008B7F3F">
        <w:rPr>
          <w:rFonts w:ascii="Times New Roman" w:hAnsi="Times New Roman" w:cs="Times New Roman"/>
          <w:sz w:val="32"/>
          <w:szCs w:val="32"/>
        </w:rPr>
        <w:t xml:space="preserve"> f(n) &lt; n^logb(a) → Θ(n^logb(a)) </w:t>
      </w:r>
    </w:p>
    <w:p w14:paraId="022BFB5B" w14:textId="77777777" w:rsidR="008B7F3F" w:rsidRPr="008B7F3F" w:rsidRDefault="008B7F3F" w:rsidP="008B7F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Case 2:</w:t>
      </w:r>
      <w:r w:rsidRPr="008B7F3F">
        <w:rPr>
          <w:rFonts w:ascii="Times New Roman" w:hAnsi="Times New Roman" w:cs="Times New Roman"/>
          <w:sz w:val="32"/>
          <w:szCs w:val="32"/>
        </w:rPr>
        <w:t xml:space="preserve"> f(n) = n^logb(a) → Θ(n^logb(a) log n) </w:t>
      </w:r>
    </w:p>
    <w:p w14:paraId="6C567ECA" w14:textId="77777777" w:rsidR="008B7F3F" w:rsidRDefault="008B7F3F" w:rsidP="008B7F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Case 3:</w:t>
      </w:r>
      <w:r w:rsidRPr="008B7F3F">
        <w:rPr>
          <w:rFonts w:ascii="Times New Roman" w:hAnsi="Times New Roman" w:cs="Times New Roman"/>
          <w:sz w:val="32"/>
          <w:szCs w:val="32"/>
        </w:rPr>
        <w:t xml:space="preserve"> f(n) &gt; n^logb(a) → Θ(f(n)) </w:t>
      </w:r>
    </w:p>
    <w:p w14:paraId="24F21C38" w14:textId="77777777" w:rsidR="008B7F3F" w:rsidRPr="008B7F3F" w:rsidRDefault="008B7F3F" w:rsidP="008B7F3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D4AF61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4FCF675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The Master Theorem provides a quick way to solve common divide-and-conquer recurrences.</w:t>
      </w:r>
    </w:p>
    <w:p w14:paraId="62BD0531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087D21A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The concept map makes recursive algorithm analysis simple and systematic.</w:t>
      </w:r>
    </w:p>
    <w:p w14:paraId="55566643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1A12BB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B8FF818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76E5E84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33552D56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AC9CBE4" w14:textId="65B9072B" w:rsid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B7F3F">
        <w:rPr>
          <w:rFonts w:ascii="Times New Roman" w:hAnsi="Times New Roman" w:cs="Times New Roman"/>
          <w:bCs/>
          <w:sz w:val="32"/>
          <w:szCs w:val="32"/>
        </w:rPr>
        <w:lastRenderedPageBreak/>
        <w:t>4. Consider the concept map: Recurrence Relation → Substitution Method → Expansion → Guess → Induction → Verification → Complexity Derivation.</w:t>
      </w:r>
    </w:p>
    <w:p w14:paraId="426A5E6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2A9FF3EC" w14:textId="03631420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0C08932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Recurrence Relation</w:t>
      </w:r>
    </w:p>
    <w:p w14:paraId="40024DD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370B83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Substitution Method</w:t>
      </w:r>
    </w:p>
    <w:p w14:paraId="0658465E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390279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Expansion</w:t>
      </w:r>
    </w:p>
    <w:p w14:paraId="4C4BA27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0CA4D4E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Guess</w:t>
      </w:r>
    </w:p>
    <w:p w14:paraId="2A88465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48FF0F5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Induction</w:t>
      </w:r>
    </w:p>
    <w:p w14:paraId="7BFD062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4E1D5D1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Verification</w:t>
      </w:r>
    </w:p>
    <w:p w14:paraId="56D49010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CF6E459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Complexity Derivation</w:t>
      </w:r>
    </w:p>
    <w:p w14:paraId="049EE190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4E23AF50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4A098014" w14:textId="77777777" w:rsidR="008B7F3F" w:rsidRPr="008B7F3F" w:rsidRDefault="008B7F3F" w:rsidP="008B7F3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Expand the given recurrence. </w:t>
      </w:r>
    </w:p>
    <w:p w14:paraId="69836E4F" w14:textId="77777777" w:rsidR="008B7F3F" w:rsidRPr="008B7F3F" w:rsidRDefault="008B7F3F" w:rsidP="008B7F3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Guess the closed-form solution. </w:t>
      </w:r>
    </w:p>
    <w:p w14:paraId="722BADE1" w14:textId="77777777" w:rsidR="008B7F3F" w:rsidRPr="008B7F3F" w:rsidRDefault="008B7F3F" w:rsidP="008B7F3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Prove it using mathematical induction. </w:t>
      </w:r>
    </w:p>
    <w:p w14:paraId="10BA8122" w14:textId="77777777" w:rsidR="008B7F3F" w:rsidRDefault="008B7F3F" w:rsidP="008B7F3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Verify the correctness. </w:t>
      </w:r>
    </w:p>
    <w:p w14:paraId="5A29BDDD" w14:textId="77777777" w:rsidR="008B7F3F" w:rsidRPr="008B7F3F" w:rsidRDefault="008B7F3F" w:rsidP="008B7F3F">
      <w:pPr>
        <w:spacing w:line="36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C11183A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8BA82" w14:textId="0E65A254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lastRenderedPageBreak/>
        <w:t>Justification</w:t>
      </w:r>
    </w:p>
    <w:p w14:paraId="2A18002B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Verification ensures the assumed solution satisfies the original recurrence relation.</w:t>
      </w:r>
    </w:p>
    <w:p w14:paraId="062F648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5CB3D8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11041799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The concept map provides a clear step-by-step procedure for solving recurrence relations.</w:t>
      </w:r>
    </w:p>
    <w:p w14:paraId="3A4DB658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E4278F6" w14:textId="07275CD9" w:rsid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  <w:r w:rsidRPr="008B7F3F">
        <w:rPr>
          <w:rFonts w:ascii="Times New Roman" w:hAnsi="Times New Roman" w:cs="Times New Roman"/>
          <w:bCs/>
          <w:sz w:val="32"/>
          <w:szCs w:val="32"/>
        </w:rPr>
        <w:t>5. Consider the concept map: Recurrence Relation → Recursion Tree → Level Cost → Height of Tree → Total Cost → Time Complexity.</w:t>
      </w:r>
    </w:p>
    <w:p w14:paraId="00C9067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14:paraId="005AD26B" w14:textId="6C303805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ANSWER</w:t>
      </w:r>
    </w:p>
    <w:p w14:paraId="171848B7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Recurrence Relation</w:t>
      </w:r>
    </w:p>
    <w:p w14:paraId="19AA6375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38B64437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Recursion Tree</w:t>
      </w:r>
    </w:p>
    <w:p w14:paraId="4363BB1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640E05C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Level Cost</w:t>
      </w:r>
    </w:p>
    <w:p w14:paraId="09016124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14F8697D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Height of Tree</w:t>
      </w:r>
    </w:p>
    <w:p w14:paraId="18F397D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415964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Total Cost</w:t>
      </w:r>
    </w:p>
    <w:p w14:paraId="5B332D4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555E11C8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Time Complexity</w:t>
      </w:r>
    </w:p>
    <w:p w14:paraId="37FFB19A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        ↓</w:t>
      </w:r>
    </w:p>
    <w:p w14:paraId="7E7CF3F1" w14:textId="674D2919" w:rsidR="005A7F01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Recursion Tree</w:t>
      </w:r>
    </w:p>
    <w:p w14:paraId="66703CE0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</w:t>
      </w:r>
    </w:p>
    <w:p w14:paraId="7ADC49DE" w14:textId="77777777" w:rsidR="008B7F3F" w:rsidRPr="008B7F3F" w:rsidRDefault="008B7F3F" w:rsidP="008B7F3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Represent the recurrence using a recursion tree. </w:t>
      </w:r>
    </w:p>
    <w:p w14:paraId="700ACA73" w14:textId="77777777" w:rsidR="008B7F3F" w:rsidRPr="008B7F3F" w:rsidRDefault="008B7F3F" w:rsidP="008B7F3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Compute the cost at each level. </w:t>
      </w:r>
    </w:p>
    <w:p w14:paraId="690580E8" w14:textId="77777777" w:rsidR="008B7F3F" w:rsidRPr="008B7F3F" w:rsidRDefault="008B7F3F" w:rsidP="008B7F3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Determine the height of the tree. </w:t>
      </w:r>
    </w:p>
    <w:p w14:paraId="132F2A1D" w14:textId="77777777" w:rsidR="008B7F3F" w:rsidRDefault="008B7F3F" w:rsidP="008B7F3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 xml:space="preserve">Add all level costs to obtain the total complexity. </w:t>
      </w:r>
    </w:p>
    <w:p w14:paraId="7B0FB953" w14:textId="77777777" w:rsidR="008B7F3F" w:rsidRPr="008B7F3F" w:rsidRDefault="008B7F3F" w:rsidP="008B7F3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36F483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Justification</w:t>
      </w:r>
    </w:p>
    <w:p w14:paraId="2F3344B9" w14:textId="77777777" w:rsid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Summing the costs of all levels provides the overall time complexity.</w:t>
      </w:r>
    </w:p>
    <w:p w14:paraId="7C6C7FC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CE02AA6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B7F3F">
        <w:rPr>
          <w:rFonts w:ascii="Times New Roman" w:hAnsi="Times New Roman" w:cs="Times New Roman"/>
          <w:b/>
          <w:bCs/>
          <w:sz w:val="32"/>
          <w:szCs w:val="32"/>
        </w:rPr>
        <w:t>Interpretation</w:t>
      </w:r>
    </w:p>
    <w:p w14:paraId="1ED0FA0C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B7F3F">
        <w:rPr>
          <w:rFonts w:ascii="Times New Roman" w:hAnsi="Times New Roman" w:cs="Times New Roman"/>
          <w:sz w:val="32"/>
          <w:szCs w:val="32"/>
        </w:rPr>
        <w:t>The recursion tree gives a visual understanding of recursive algorithms and simplifies complexity analysis.</w:t>
      </w:r>
    </w:p>
    <w:p w14:paraId="15EB7B7F" w14:textId="77777777" w:rsidR="008B7F3F" w:rsidRPr="008B7F3F" w:rsidRDefault="008B7F3F" w:rsidP="008B7F3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8B7F3F" w:rsidRPr="008B7F3F" w:rsidSect="007C7612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BDB946-5BA5-48E2-878E-4942A76365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43EED6-913F-4CAA-8E40-D39F1CC419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6EE205-C504-49A2-81A3-B30B6D9132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58E"/>
    <w:multiLevelType w:val="multilevel"/>
    <w:tmpl w:val="EFF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2CDD"/>
    <w:multiLevelType w:val="multilevel"/>
    <w:tmpl w:val="BD6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15935"/>
    <w:multiLevelType w:val="hybridMultilevel"/>
    <w:tmpl w:val="52B2D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F8F7F94"/>
    <w:multiLevelType w:val="multilevel"/>
    <w:tmpl w:val="63B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46129"/>
    <w:multiLevelType w:val="multilevel"/>
    <w:tmpl w:val="4A5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272C"/>
    <w:multiLevelType w:val="multilevel"/>
    <w:tmpl w:val="17D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56CB5"/>
    <w:multiLevelType w:val="hybridMultilevel"/>
    <w:tmpl w:val="21E47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95384"/>
    <w:multiLevelType w:val="hybridMultilevel"/>
    <w:tmpl w:val="A2D42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F1468"/>
    <w:multiLevelType w:val="multilevel"/>
    <w:tmpl w:val="373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3"/>
  </w:num>
  <w:num w:numId="2" w16cid:durableId="1097288224">
    <w:abstractNumId w:val="0"/>
  </w:num>
  <w:num w:numId="3" w16cid:durableId="260309110">
    <w:abstractNumId w:val="5"/>
  </w:num>
  <w:num w:numId="4" w16cid:durableId="1923445948">
    <w:abstractNumId w:val="9"/>
  </w:num>
  <w:num w:numId="5" w16cid:durableId="1037466912">
    <w:abstractNumId w:val="1"/>
  </w:num>
  <w:num w:numId="6" w16cid:durableId="1151754403">
    <w:abstractNumId w:val="4"/>
  </w:num>
  <w:num w:numId="7" w16cid:durableId="1328484277">
    <w:abstractNumId w:val="6"/>
  </w:num>
  <w:num w:numId="8" w16cid:durableId="1725177165">
    <w:abstractNumId w:val="8"/>
  </w:num>
  <w:num w:numId="9" w16cid:durableId="903611989">
    <w:abstractNumId w:val="2"/>
  </w:num>
  <w:num w:numId="10" w16cid:durableId="312562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44EE7"/>
    <w:rsid w:val="00072BBC"/>
    <w:rsid w:val="001900CE"/>
    <w:rsid w:val="001A15E9"/>
    <w:rsid w:val="002D0339"/>
    <w:rsid w:val="0037348B"/>
    <w:rsid w:val="004772D9"/>
    <w:rsid w:val="0051408C"/>
    <w:rsid w:val="005A7F01"/>
    <w:rsid w:val="005C2A06"/>
    <w:rsid w:val="00623C57"/>
    <w:rsid w:val="0063772E"/>
    <w:rsid w:val="00652624"/>
    <w:rsid w:val="006D1340"/>
    <w:rsid w:val="006F6AFD"/>
    <w:rsid w:val="007618B9"/>
    <w:rsid w:val="007C7612"/>
    <w:rsid w:val="008B7F3F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B7EB9"/>
    <w:rsid w:val="00CF6AA7"/>
    <w:rsid w:val="00D97C2E"/>
    <w:rsid w:val="00DA142D"/>
    <w:rsid w:val="00DA19C7"/>
    <w:rsid w:val="00F81ADA"/>
    <w:rsid w:val="00F96B82"/>
    <w:rsid w:val="00FA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B7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Rithika S</cp:lastModifiedBy>
  <cp:revision>2</cp:revision>
  <dcterms:created xsi:type="dcterms:W3CDTF">2026-07-25T13:02:00Z</dcterms:created>
  <dcterms:modified xsi:type="dcterms:W3CDTF">2026-07-25T13:02:00Z</dcterms:modified>
</cp:coreProperties>
</file>