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6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14:paraId="7B0B1EE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14:paraId="74AD29AE" w14:textId="081D0AFB" w:rsidR="000B6AF4" w:rsidRDefault="00CA7E22" w:rsidP="006054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103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A7E2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</w:t>
      </w:r>
      <w:r w:rsidR="006054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производственной практики (преддипломной)</w:t>
      </w:r>
      <w:r w:rsidR="00BF41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43EE5E9" w14:textId="15257492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</w:t>
      </w:r>
      <w:r w:rsidR="007C06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курса </w:t>
      </w:r>
    </w:p>
    <w:p w14:paraId="1C06DC1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14:paraId="4E35F38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14:paraId="06CD9E4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14:paraId="193EB24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54A6AD8" w14:textId="23CE88E4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 </w:t>
      </w:r>
      <w:r w:rsidRPr="00227F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П50-</w:t>
      </w:r>
      <w:r w:rsidR="007C0679" w:rsidRPr="00227F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  <w:r w:rsidR="00D277CB" w:rsidRPr="00227F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r w:rsidR="007C0679" w:rsidRPr="00227F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21</w:t>
      </w:r>
      <w:r w:rsidRPr="00227F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2F1AF84" w14:textId="522E2A32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Фамилия </w:t>
      </w:r>
      <w:r w:rsidR="007C06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</w:t>
      </w:r>
      <w:r w:rsidR="007C0679" w:rsidRPr="007C067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Игошев</w:t>
      </w:r>
      <w:r w:rsidR="007C06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CE74CFE" w14:textId="1DE0CED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Имя</w:t>
      </w:r>
      <w:r w:rsidR="007C06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C06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</w:t>
      </w:r>
      <w:r w:rsidR="007C0679" w:rsidRPr="007C067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Ростислав</w:t>
      </w:r>
    </w:p>
    <w:p w14:paraId="008197A6" w14:textId="1B192BD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Отчество</w:t>
      </w:r>
      <w:r w:rsidR="007C06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C0679" w:rsidRPr="007C067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Вадимович</w:t>
      </w:r>
    </w:p>
    <w:p w14:paraId="06A37A06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CECE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6A4700" w14:textId="779E2463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Период проведения практики</w:t>
      </w:r>
      <w:r w:rsidR="00536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5E15DAB" w14:textId="26BD7484" w:rsidR="001F04BB" w:rsidRPr="001F04BB" w:rsidRDefault="00D277CB" w:rsidP="001F04BB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77C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>с «</w:t>
      </w:r>
      <w:r w:rsidR="00CA7E22">
        <w:rPr>
          <w:rFonts w:ascii="Times New Roman" w:eastAsia="Times New Roman" w:hAnsi="Times New Roman" w:cs="Times New Roman"/>
          <w:sz w:val="28"/>
          <w:szCs w:val="28"/>
        </w:rPr>
        <w:t>21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CA7E22"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107907">
        <w:rPr>
          <w:rFonts w:ascii="Times New Roman" w:eastAsia="Times New Roman" w:hAnsi="Times New Roman" w:cs="Times New Roman"/>
          <w:sz w:val="28"/>
          <w:szCs w:val="28"/>
        </w:rPr>
        <w:t>5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  <w:r w:rsidR="00103125">
        <w:rPr>
          <w:rFonts w:ascii="Times New Roman" w:eastAsia="Times New Roman" w:hAnsi="Times New Roman" w:cs="Times New Roman"/>
          <w:sz w:val="28"/>
          <w:szCs w:val="28"/>
        </w:rPr>
        <w:t>ода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 по «</w:t>
      </w:r>
      <w:r w:rsidR="00CA7E22">
        <w:rPr>
          <w:rFonts w:ascii="Times New Roman" w:eastAsia="Times New Roman" w:hAnsi="Times New Roman" w:cs="Times New Roman"/>
          <w:sz w:val="28"/>
          <w:szCs w:val="28"/>
        </w:rPr>
        <w:t>17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CA7E22">
        <w:rPr>
          <w:rFonts w:ascii="Times New Roman" w:eastAsia="Times New Roman" w:hAnsi="Times New Roman" w:cs="Times New Roman"/>
          <w:sz w:val="28"/>
          <w:szCs w:val="28"/>
        </w:rPr>
        <w:t>мая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107907">
        <w:rPr>
          <w:rFonts w:ascii="Times New Roman" w:eastAsia="Times New Roman" w:hAnsi="Times New Roman" w:cs="Times New Roman"/>
          <w:sz w:val="28"/>
          <w:szCs w:val="28"/>
        </w:rPr>
        <w:t>5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  <w:r w:rsidR="00103125">
        <w:rPr>
          <w:rFonts w:ascii="Times New Roman" w:eastAsia="Times New Roman" w:hAnsi="Times New Roman" w:cs="Times New Roman"/>
          <w:sz w:val="28"/>
          <w:szCs w:val="28"/>
        </w:rPr>
        <w:t>ода*</w:t>
      </w:r>
    </w:p>
    <w:p w14:paraId="4C9244BC" w14:textId="2B520ED7" w:rsidR="0009781D" w:rsidRPr="0009781D" w:rsidRDefault="0009781D" w:rsidP="0009781D">
      <w:pPr>
        <w:spacing w:before="240"/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t>* -</w:t>
      </w:r>
      <w:r w:rsidR="00CA7E22" w:rsidRPr="00CA7E22">
        <w:rPr>
          <w:rFonts w:ascii="Times New Roman" w:eastAsia="Times New Roman" w:hAnsi="Times New Roman" w:cs="Times New Roman"/>
          <w:sz w:val="28"/>
          <w:szCs w:val="28"/>
        </w:rPr>
        <w:t>преддипломная практика проводится ежедневно по рабочим дням, в указанный период.</w:t>
      </w:r>
    </w:p>
    <w:p w14:paraId="4532B21A" w14:textId="498212BF" w:rsidR="000B6AF4" w:rsidRPr="0009781D" w:rsidRDefault="00BF41A5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E766E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14:paraId="7C62EB54" w14:textId="5FEE915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</w:t>
      </w:r>
      <w:r w:rsidR="00E009AA">
        <w:rPr>
          <w:rFonts w:ascii="Times" w:eastAsia="Times" w:hAnsi="Times" w:cs="Times"/>
          <w:b/>
          <w:i/>
          <w:color w:val="000000"/>
          <w:sz w:val="27"/>
          <w:szCs w:val="27"/>
        </w:rPr>
        <w:t>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79EADFB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14:paraId="42944B9D" w14:textId="2C97D4C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 </w:t>
      </w:r>
      <w:r w:rsidR="006E0CA8" w:rsidRPr="006E0CA8">
        <w:rPr>
          <w:rFonts w:ascii="Times" w:eastAsia="Times" w:hAnsi="Times" w:cs="Times"/>
          <w:color w:val="000000"/>
          <w:sz w:val="27"/>
          <w:szCs w:val="27"/>
          <w:u w:val="single"/>
        </w:rPr>
        <w:t>Комаров Андрей Алексеевич</w:t>
      </w:r>
    </w:p>
    <w:p w14:paraId="4E25966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14:paraId="1308F658" w14:textId="160CC6A0" w:rsidR="000B6AF4" w:rsidRPr="00B25B83" w:rsidRDefault="00BF41A5" w:rsidP="00A65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B25B83" w:rsidRPr="00A65E70">
        <w:rPr>
          <w:rFonts w:asciiTheme="minorHAnsi" w:eastAsia="Times" w:hAnsiTheme="minorHAnsi" w:cs="Times"/>
          <w:color w:val="000000"/>
          <w:sz w:val="27"/>
          <w:szCs w:val="27"/>
          <w:u w:val="single"/>
        </w:rPr>
        <w:t>Преподаватель</w:t>
      </w:r>
    </w:p>
    <w:p w14:paraId="59DF5586" w14:textId="48D9EE4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67E0E16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14:paraId="3934F415" w14:textId="4C8FA97B" w:rsidR="000B6AF4" w:rsidRPr="006E0CA8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  <w:u w:val="single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</w:t>
      </w:r>
      <w:r w:rsidR="006E0CA8" w:rsidRPr="006E0CA8">
        <w:rPr>
          <w:rFonts w:ascii="Times" w:eastAsia="Times" w:hAnsi="Times" w:cs="Times"/>
          <w:color w:val="000000"/>
          <w:sz w:val="27"/>
          <w:szCs w:val="27"/>
          <w:u w:val="single"/>
        </w:rPr>
        <w:t>Солдатов Иван Александрович</w:t>
      </w:r>
    </w:p>
    <w:p w14:paraId="3F84892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5A8F11A8" w14:textId="71610A2B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6E0CA8" w:rsidRPr="006E0CA8">
        <w:rPr>
          <w:rFonts w:ascii="Times" w:eastAsia="Times" w:hAnsi="Times" w:cs="Times"/>
          <w:color w:val="000000"/>
          <w:sz w:val="27"/>
          <w:szCs w:val="27"/>
          <w:u w:val="single"/>
        </w:rPr>
        <w:t>Инженер</w:t>
      </w:r>
    </w:p>
    <w:p w14:paraId="3DA54E7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14:paraId="05A7FB49" w14:textId="77777777" w:rsidR="006E0CA8" w:rsidRPr="00717B0F" w:rsidRDefault="006E0CA8" w:rsidP="006E0C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  <w:u w:val="single"/>
        </w:rPr>
      </w:pPr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Акционерное общество «Корпорация космических систем специального назначения «Комета».</w:t>
      </w:r>
    </w:p>
    <w:p w14:paraId="2DDBC12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14:paraId="707D08B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14:paraId="52246E47" w14:textId="77777777" w:rsidR="006E0CA8" w:rsidRPr="00717B0F" w:rsidRDefault="006E0CA8" w:rsidP="006E0CA8">
      <w:pPr>
        <w:ind w:firstLine="261"/>
        <w:rPr>
          <w:rFonts w:ascii="Times" w:eastAsia="Times" w:hAnsi="Times" w:cs="Times"/>
          <w:color w:val="000000"/>
          <w:sz w:val="27"/>
          <w:szCs w:val="27"/>
          <w:u w:val="single"/>
        </w:rPr>
      </w:pPr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Велозаводская ул., 5, Москва, 115280</w:t>
      </w:r>
    </w:p>
    <w:p w14:paraId="3FBBBFEE" w14:textId="77777777" w:rsidR="000B6AF4" w:rsidRDefault="00BF41A5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20BEEB4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14:paraId="57549FCA" w14:textId="77777777" w:rsidR="000B6AF4" w:rsidRDefault="00BF41A5" w:rsidP="00080932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Pr="00103125">
        <w:rPr>
          <w:rFonts w:ascii="Times" w:eastAsia="Times" w:hAnsi="Times" w:cs="Times"/>
          <w:b/>
          <w:bCs/>
          <w:color w:val="000000"/>
        </w:rPr>
        <w:t xml:space="preserve">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6482ED89" w14:textId="77777777" w:rsidR="000B6AF4" w:rsidRDefault="00BF41A5" w:rsidP="000809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0DDF82DB" w14:textId="0D1EB383" w:rsidR="000B6AF4" w:rsidRDefault="00BF41A5" w:rsidP="00080932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14:paraId="6DD96D85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  <w:sz w:val="12"/>
          <w:szCs w:val="12"/>
        </w:rPr>
      </w:pPr>
    </w:p>
    <w:p w14:paraId="52ABB61E" w14:textId="77777777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14:paraId="20767D5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14:paraId="01942182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>В результате освоения образовательной программы у выпускника должны быть сформированы общие и профессиональные компетенции:</w:t>
      </w:r>
    </w:p>
    <w:p w14:paraId="2AD6324C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bookmarkStart w:id="0" w:name="_Hlk198061008"/>
      <w:r w:rsidRPr="00B96FA5">
        <w:rPr>
          <w:rFonts w:ascii="Times" w:eastAsia="Times" w:hAnsi="Times" w:cs="Times"/>
          <w:color w:val="000000"/>
        </w:rPr>
        <w:t>ОК 01. Выбирать способы решения задач профессиональной деятельности, применительно к различным контекстам;</w:t>
      </w:r>
    </w:p>
    <w:p w14:paraId="76545EAE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 xml:space="preserve">ОК 02. Использовать современные средства поиска, анализа и интерпретации </w:t>
      </w:r>
      <w:proofErr w:type="gramStart"/>
      <w:r w:rsidRPr="00B96FA5">
        <w:rPr>
          <w:rFonts w:ascii="Times" w:eastAsia="Times" w:hAnsi="Times" w:cs="Times"/>
          <w:color w:val="000000"/>
        </w:rPr>
        <w:t>информации</w:t>
      </w:r>
      <w:proofErr w:type="gramEnd"/>
      <w:r w:rsidRPr="00B96FA5">
        <w:rPr>
          <w:rFonts w:ascii="Times" w:eastAsia="Times" w:hAnsi="Times" w:cs="Times"/>
          <w:color w:val="000000"/>
        </w:rPr>
        <w:t xml:space="preserve"> и информационные технологии для выполнения задач профессиональной деятельности;</w:t>
      </w:r>
    </w:p>
    <w:p w14:paraId="1DC13316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ситуациях;</w:t>
      </w:r>
    </w:p>
    <w:p w14:paraId="17D18439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>ОК 04</w:t>
      </w:r>
      <w:r w:rsidRPr="00B96FA5">
        <w:rPr>
          <w:rFonts w:ascii="Times" w:eastAsia="Times" w:hAnsi="Times" w:cs="Times"/>
          <w:b/>
          <w:bCs/>
          <w:color w:val="000000"/>
        </w:rPr>
        <w:t xml:space="preserve">. </w:t>
      </w:r>
      <w:r w:rsidRPr="00B96FA5">
        <w:rPr>
          <w:rFonts w:ascii="Times" w:eastAsia="Times" w:hAnsi="Times" w:cs="Times"/>
          <w:color w:val="000000"/>
        </w:rPr>
        <w:t>Эффективно взаимодействовать и работать в коллективе и команде;</w:t>
      </w:r>
    </w:p>
    <w:p w14:paraId="5BCA3F25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14:paraId="78E5505F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>ОК 06. Проявлять 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14:paraId="104935DD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14:paraId="63A421BF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14:paraId="2AAF7AA6" w14:textId="77777777" w:rsidR="00B96FA5" w:rsidRPr="00B96FA5" w:rsidRDefault="00B96FA5" w:rsidP="00B9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right="6" w:firstLine="709"/>
        <w:jc w:val="both"/>
        <w:rPr>
          <w:rFonts w:ascii="Times" w:eastAsia="Times" w:hAnsi="Times" w:cs="Times"/>
          <w:color w:val="000000"/>
        </w:rPr>
      </w:pPr>
      <w:r w:rsidRPr="00B96FA5">
        <w:rPr>
          <w:rFonts w:ascii="Times" w:eastAsia="Times" w:hAnsi="Times" w:cs="Times"/>
          <w:color w:val="000000"/>
        </w:rPr>
        <w:t>ОК 09. Пользоваться профессиональной документацией на государственном и иностранном языках.</w:t>
      </w:r>
    </w:p>
    <w:bookmarkEnd w:id="0"/>
    <w:p w14:paraId="43C907C8" w14:textId="38022E3B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969" w:right="6" w:firstLine="4"/>
        <w:jc w:val="both"/>
        <w:rPr>
          <w:rFonts w:ascii="Times" w:eastAsia="Times" w:hAnsi="Times" w:cs="Times"/>
          <w:color w:val="000000"/>
        </w:rPr>
      </w:pPr>
    </w:p>
    <w:p w14:paraId="7F51550B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bookmarkStart w:id="1" w:name="_Hlk198061032"/>
      <w:r w:rsidRPr="00A27FDB">
        <w:rPr>
          <w:rFonts w:ascii="Times" w:eastAsia="Times" w:hAnsi="Times" w:cs="Times"/>
          <w:color w:val="000000"/>
        </w:rPr>
        <w:t>Преддипломная практика способствует дальнейшему развитию практических навыков</w:t>
      </w:r>
    </w:p>
    <w:p w14:paraId="6E3881CD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Times" w:eastAsia="Times" w:hAnsi="Times" w:cs="Times"/>
          <w:color w:val="000000"/>
        </w:rPr>
        <w:t>по следующим профессиональным компетенциям, соответствующим видам деятельности:</w:t>
      </w:r>
    </w:p>
    <w:p w14:paraId="08D88A97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b/>
          <w:bCs/>
          <w:color w:val="000000"/>
        </w:rPr>
      </w:pPr>
      <w:r w:rsidRPr="00A27FDB">
        <w:rPr>
          <w:rFonts w:ascii="Times" w:eastAsia="Times" w:hAnsi="Times" w:cs="Times"/>
          <w:b/>
          <w:bCs/>
          <w:color w:val="000000"/>
        </w:rPr>
        <w:t>ПМ.01 Разработка модулей программного обеспечения для компьютерных систем</w:t>
      </w:r>
    </w:p>
    <w:p w14:paraId="7AC372C1" w14:textId="3F91594B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1.1. Формировать алгоритмы разработки программных модулей в соответствии с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техническим заданием.</w:t>
      </w:r>
    </w:p>
    <w:p w14:paraId="37165C03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1.2. Разрабатывать программные модули в соответствии с техническим заданием.</w:t>
      </w:r>
    </w:p>
    <w:p w14:paraId="4C716F08" w14:textId="23BE08CC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ПК.1.3. Выполнять отладку программных модулей с использованием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специализированных программных средств.</w:t>
      </w:r>
    </w:p>
    <w:p w14:paraId="36BD6CA2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1.4. Выполнять тестирование программных модулей.</w:t>
      </w:r>
    </w:p>
    <w:p w14:paraId="1BFD5DD1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1.5. Осуществлять рефакторинг и оптимизацию программного кода.</w:t>
      </w:r>
    </w:p>
    <w:p w14:paraId="17D9C7E3" w14:textId="3D68E04E" w:rsid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1.6. Разрабатывать модули программного обеспечения для </w:t>
      </w:r>
      <w:proofErr w:type="gramStart"/>
      <w:r w:rsidRPr="00A27FDB">
        <w:rPr>
          <w:rFonts w:ascii="Times" w:eastAsia="Times" w:hAnsi="Times" w:cs="Times"/>
          <w:color w:val="000000"/>
        </w:rPr>
        <w:t xml:space="preserve">мобильных 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платформ</w:t>
      </w:r>
      <w:proofErr w:type="gramEnd"/>
      <w:r w:rsidRPr="00A27FDB">
        <w:rPr>
          <w:rFonts w:ascii="Times" w:eastAsia="Times" w:hAnsi="Times" w:cs="Times"/>
          <w:color w:val="000000"/>
        </w:rPr>
        <w:t>.</w:t>
      </w:r>
    </w:p>
    <w:p w14:paraId="3F76A3B7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b/>
          <w:bCs/>
          <w:color w:val="000000"/>
        </w:rPr>
      </w:pPr>
      <w:r w:rsidRPr="00A27FDB">
        <w:rPr>
          <w:rFonts w:ascii="Times" w:eastAsia="Times" w:hAnsi="Times" w:cs="Times"/>
          <w:b/>
          <w:bCs/>
          <w:color w:val="000000"/>
        </w:rPr>
        <w:t>ПМ.02 Осуществление интеграции программных модулей</w:t>
      </w:r>
    </w:p>
    <w:p w14:paraId="7AB2836C" w14:textId="5E569951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2.1. Разрабатывать требования к программным модулям на основе анализа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проектной и технической документации на предмет взаимодействия компонент.</w:t>
      </w:r>
    </w:p>
    <w:p w14:paraId="2D68CB62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lastRenderedPageBreak/>
        <w:t>⎯</w:t>
      </w:r>
      <w:r w:rsidRPr="00A27FDB">
        <w:rPr>
          <w:rFonts w:ascii="Times" w:eastAsia="Times" w:hAnsi="Times" w:cs="Times"/>
          <w:color w:val="000000"/>
        </w:rPr>
        <w:t xml:space="preserve"> ПК 2.2. Выполнять интеграцию модулей в программное обеспечение.</w:t>
      </w:r>
    </w:p>
    <w:p w14:paraId="03533778" w14:textId="5363AD14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2.3. Выполнять отладку программного модуля с использованием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специализированных программных средств.</w:t>
      </w:r>
    </w:p>
    <w:p w14:paraId="197936B2" w14:textId="6CF907FF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2.4. Осуществлять разработку тестовых наборов и тестовых сценариев для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программного обеспечения.</w:t>
      </w:r>
    </w:p>
    <w:p w14:paraId="1BABAE95" w14:textId="48CB0A44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2.5. Производить инспектирование компонент программного обеспечения на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предмет соответствия стандартам кодирования.</w:t>
      </w:r>
    </w:p>
    <w:p w14:paraId="2455561C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Times" w:eastAsia="Times" w:hAnsi="Times" w:cs="Times"/>
          <w:color w:val="000000"/>
        </w:rPr>
        <w:t>ПМ.04 Сопровождение и обслуживание программного обеспечения компьютерных систем</w:t>
      </w:r>
    </w:p>
    <w:p w14:paraId="24D39CD2" w14:textId="61C6424C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4.1. Осуществлять инсталляцию, настройку и обслуживание программного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обеспечения компьютерных систем.</w:t>
      </w:r>
    </w:p>
    <w:p w14:paraId="160810E8" w14:textId="6DEAE21C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4.2. Осуществлять измерения эксплуатационных характеристик программного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обеспечения компьютерных систем.</w:t>
      </w:r>
    </w:p>
    <w:p w14:paraId="373C6EE4" w14:textId="507682EE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4.3. Выполнять работы по модификации отдельных компонент программного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обеспечения в соответствии с потребностями заказчика.</w:t>
      </w:r>
    </w:p>
    <w:p w14:paraId="022DD2CD" w14:textId="5B3360AA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4.4. Обеспечивать защиту программного обеспечения компьютерных систем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программными средствами.</w:t>
      </w:r>
    </w:p>
    <w:p w14:paraId="32FCA0D2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b/>
          <w:bCs/>
          <w:color w:val="000000"/>
        </w:rPr>
      </w:pPr>
      <w:r w:rsidRPr="00A27FDB">
        <w:rPr>
          <w:rFonts w:ascii="Times" w:eastAsia="Times" w:hAnsi="Times" w:cs="Times"/>
          <w:b/>
          <w:bCs/>
          <w:color w:val="000000"/>
        </w:rPr>
        <w:t>ПМ.11 Разработка, администрирование и защита баз данных</w:t>
      </w:r>
    </w:p>
    <w:p w14:paraId="76504180" w14:textId="5507DEAE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11.1. Осуществлять сбор, обработку и анализ информации для проектирования баз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данных.</w:t>
      </w:r>
    </w:p>
    <w:p w14:paraId="7FEDC076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11.2. Проектировать базу данных на основе анализа предметной области.</w:t>
      </w:r>
    </w:p>
    <w:p w14:paraId="38FA358D" w14:textId="7420A3A2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11.3. Разрабатывать объекты базы данных в соответствии с результатами анализа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предметной области.</w:t>
      </w:r>
    </w:p>
    <w:p w14:paraId="71E52176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11.4. Реализовывать базу данных в конкретной системе управления базами данных.</w:t>
      </w:r>
    </w:p>
    <w:p w14:paraId="7E419164" w14:textId="77777777" w:rsidR="00A27FDB" w:rsidRP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11.5. Администрировать базы данных.</w:t>
      </w:r>
    </w:p>
    <w:p w14:paraId="3A4C4DFC" w14:textId="1C589F61" w:rsidR="00A27FDB" w:rsidRDefault="00A27FDB" w:rsidP="00A27FD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A27FDB">
        <w:rPr>
          <w:rFonts w:ascii="Cambria Math" w:eastAsia="Times" w:hAnsi="Cambria Math" w:cs="Cambria Math"/>
          <w:color w:val="000000"/>
        </w:rPr>
        <w:t>⎯</w:t>
      </w:r>
      <w:r w:rsidRPr="00A27FDB">
        <w:rPr>
          <w:rFonts w:ascii="Times" w:eastAsia="Times" w:hAnsi="Times" w:cs="Times"/>
          <w:color w:val="000000"/>
        </w:rPr>
        <w:t xml:space="preserve"> ПК 11.6. Защищать информацию в базе данных с использованием технологии защиты</w:t>
      </w:r>
      <w:r>
        <w:rPr>
          <w:rFonts w:ascii="Times" w:eastAsia="Times" w:hAnsi="Times" w:cs="Times"/>
          <w:color w:val="000000"/>
        </w:rPr>
        <w:t xml:space="preserve"> </w:t>
      </w:r>
      <w:r w:rsidRPr="00A27FDB">
        <w:rPr>
          <w:rFonts w:ascii="Times" w:eastAsia="Times" w:hAnsi="Times" w:cs="Times"/>
          <w:color w:val="000000"/>
        </w:rPr>
        <w:t>информации.</w:t>
      </w:r>
      <w:bookmarkEnd w:id="1"/>
      <w:r>
        <w:rPr>
          <w:rFonts w:ascii="Times" w:eastAsia="Times" w:hAnsi="Times" w:cs="Times"/>
          <w:color w:val="000000"/>
        </w:rPr>
        <w:br w:type="page"/>
      </w:r>
    </w:p>
    <w:p w14:paraId="50D284A3" w14:textId="23A54F23" w:rsidR="000B6AF4" w:rsidRDefault="00BF41A5" w:rsidP="00A27FDB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14:paraId="604E1250" w14:textId="1F5D224C" w:rsidR="000B6AF4" w:rsidRDefault="00037E85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  <w:r w:rsidRPr="00037E85">
        <w:rPr>
          <w:rFonts w:ascii="Times" w:eastAsia="Times" w:hAnsi="Times" w:cs="Times"/>
          <w:color w:val="000000"/>
          <w:sz w:val="27"/>
          <w:szCs w:val="27"/>
        </w:rPr>
        <w:t xml:space="preserve">При сопровождении программного продукта появилась необходимость в создании клиентской версии программы для ОС </w:t>
      </w:r>
      <w:proofErr w:type="spellStart"/>
      <w:r w:rsidRPr="00037E85">
        <w:rPr>
          <w:rFonts w:ascii="Times" w:eastAsia="Times" w:hAnsi="Times" w:cs="Times"/>
          <w:color w:val="000000"/>
          <w:sz w:val="27"/>
          <w:szCs w:val="27"/>
        </w:rPr>
        <w:t>Android</w:t>
      </w:r>
      <w:proofErr w:type="spellEnd"/>
      <w:r w:rsidRPr="00037E85">
        <w:rPr>
          <w:rFonts w:ascii="Times" w:eastAsia="Times" w:hAnsi="Times" w:cs="Times"/>
          <w:color w:val="000000"/>
          <w:sz w:val="27"/>
          <w:szCs w:val="27"/>
        </w:rPr>
        <w:t>, в связи с чем была поставлена задача разработать соответствующий программный продукт.</w:t>
      </w:r>
    </w:p>
    <w:tbl>
      <w:tblPr>
        <w:tblStyle w:val="a5"/>
        <w:tblW w:w="100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0B6AF4" w14:paraId="32DAEF82" w14:textId="77777777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16985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14:paraId="52D9E0B7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EBEAD" w14:textId="3E4DA0F2" w:rsidR="000B6AF4" w:rsidRDefault="00BF41A5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 20</w:t>
            </w:r>
            <w:r w:rsidR="00B80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год </w:t>
            </w:r>
          </w:p>
          <w:p w14:paraId="7E359F6D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21BB8" w14:textId="6815026B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</w:t>
            </w:r>
            <w:r w:rsidR="005A69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от профильной организации:</w:t>
            </w:r>
          </w:p>
          <w:p w14:paraId="1F5E5D41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C4050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76ABEB4A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14:paraId="3C6E78DC" w14:textId="77777777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14:paraId="751F6DF4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A2845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5377B801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14:paraId="14230C58" w14:textId="77777777" w:rsidR="000B6AF4" w:rsidRDefault="000B6AF4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14:paraId="3FE160E9" w14:textId="44728E15" w:rsidR="000B6AF4" w:rsidRPr="00A73920" w:rsidRDefault="00BF41A5" w:rsidP="00A73920">
      <w:pPr>
        <w:jc w:val="center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14:paraId="444F9533" w14:textId="77777777" w:rsidR="000B6AF4" w:rsidRDefault="00BF41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14:paraId="3C1B951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14:paraId="0933DC8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14:paraId="25A068A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14:paraId="15DBDCA9" w14:textId="4151700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14:paraId="6C446E3F" w14:textId="45978571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71A9CD" w14:textId="4411C870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6DF5A7" w14:textId="77777777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43468D" w14:textId="7341FD18" w:rsidR="00A73920" w:rsidRP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14:paraId="49D8543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заполняется ежедневно путем внесения записей краткого описания проделанной работы. </w:t>
      </w:r>
    </w:p>
    <w:p w14:paraId="0B24887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14:paraId="1393408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14:paraId="5516B709" w14:textId="77EB7F1D" w:rsidR="00A73920" w:rsidRDefault="00BF41A5" w:rsidP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p w14:paraId="2CB6B286" w14:textId="5E4AE6C3" w:rsidR="000B6AF4" w:rsidRPr="00A73920" w:rsidRDefault="000B6AF4" w:rsidP="00A7392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EC35E1" w14:textId="762414E9" w:rsidR="00871D38" w:rsidRPr="00871D38" w:rsidRDefault="00871D38" w:rsidP="00871D38">
      <w:pPr>
        <w:pStyle w:val="ab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71D3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 w:rsidRPr="00871D3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71D3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871D3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871D3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71D3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71D3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Виды работ</w:t>
      </w: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239"/>
      </w:tblGrid>
      <w:tr w:rsidR="000B6AF4" w:rsidRPr="003845B5" w14:paraId="14752DD1" w14:textId="77777777" w:rsidTr="00871D38">
        <w:trPr>
          <w:tblHeader/>
        </w:trPr>
        <w:tc>
          <w:tcPr>
            <w:tcW w:w="1838" w:type="dxa"/>
            <w:shd w:val="clear" w:color="auto" w:fill="auto"/>
            <w:vAlign w:val="center"/>
          </w:tcPr>
          <w:p w14:paraId="6378CA6E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или период выполнения</w:t>
            </w:r>
          </w:p>
          <w:p w14:paraId="2BFAC8F6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EFC4787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 содержание</w:t>
            </w:r>
          </w:p>
          <w:p w14:paraId="3F50EECB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выполняемых работ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E5B90A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6DF87F8F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  <w:p w14:paraId="7142835D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практической подготовке</w:t>
            </w:r>
          </w:p>
          <w:p w14:paraId="1FB66EB7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профильной</w:t>
            </w:r>
          </w:p>
          <w:p w14:paraId="34C2138F" w14:textId="77777777" w:rsidR="000B6AF4" w:rsidRPr="003845B5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</w:p>
        </w:tc>
      </w:tr>
      <w:tr w:rsidR="003845B5" w:rsidRPr="003845B5" w14:paraId="51E7D7D0" w14:textId="77777777" w:rsidTr="00871D38">
        <w:trPr>
          <w:tblHeader/>
        </w:trPr>
        <w:tc>
          <w:tcPr>
            <w:tcW w:w="1838" w:type="dxa"/>
            <w:vAlign w:val="center"/>
          </w:tcPr>
          <w:p w14:paraId="6E6B6EBC" w14:textId="23E34C09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21.04.2025</w:t>
            </w:r>
          </w:p>
        </w:tc>
        <w:tc>
          <w:tcPr>
            <w:tcW w:w="5954" w:type="dxa"/>
            <w:vAlign w:val="center"/>
          </w:tcPr>
          <w:p w14:paraId="2A840AE6" w14:textId="20A4211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проектной документации</w:t>
            </w:r>
          </w:p>
        </w:tc>
        <w:tc>
          <w:tcPr>
            <w:tcW w:w="2239" w:type="dxa"/>
          </w:tcPr>
          <w:p w14:paraId="26A2E2E9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28B9F618" w14:textId="77777777" w:rsidTr="00871D38">
        <w:trPr>
          <w:tblHeader/>
        </w:trPr>
        <w:tc>
          <w:tcPr>
            <w:tcW w:w="1838" w:type="dxa"/>
            <w:vAlign w:val="center"/>
          </w:tcPr>
          <w:p w14:paraId="464F383B" w14:textId="365670C8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</w:t>
            </w: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04.2025</w:t>
            </w:r>
          </w:p>
        </w:tc>
        <w:tc>
          <w:tcPr>
            <w:tcW w:w="5954" w:type="dxa"/>
            <w:vAlign w:val="center"/>
          </w:tcPr>
          <w:p w14:paraId="682CF7F6" w14:textId="438F025C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Анализ технической документации</w:t>
            </w:r>
          </w:p>
        </w:tc>
        <w:tc>
          <w:tcPr>
            <w:tcW w:w="2239" w:type="dxa"/>
          </w:tcPr>
          <w:p w14:paraId="203191FA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796677E6" w14:textId="77777777" w:rsidTr="00871D38">
        <w:trPr>
          <w:tblHeader/>
        </w:trPr>
        <w:tc>
          <w:tcPr>
            <w:tcW w:w="1838" w:type="dxa"/>
            <w:vAlign w:val="center"/>
          </w:tcPr>
          <w:p w14:paraId="0122BB22" w14:textId="600ECC4E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23.04.2025</w:t>
            </w:r>
          </w:p>
        </w:tc>
        <w:tc>
          <w:tcPr>
            <w:tcW w:w="5954" w:type="dxa"/>
            <w:vAlign w:val="center"/>
          </w:tcPr>
          <w:p w14:paraId="2C71B49C" w14:textId="04937235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требований к программным модулям</w:t>
            </w:r>
          </w:p>
        </w:tc>
        <w:tc>
          <w:tcPr>
            <w:tcW w:w="2239" w:type="dxa"/>
          </w:tcPr>
          <w:p w14:paraId="212A936D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2201DBFA" w14:textId="77777777" w:rsidTr="00871D38">
        <w:trPr>
          <w:tblHeader/>
        </w:trPr>
        <w:tc>
          <w:tcPr>
            <w:tcW w:w="1838" w:type="dxa"/>
            <w:vAlign w:val="center"/>
          </w:tcPr>
          <w:p w14:paraId="6B12BD0F" w14:textId="280F2BD8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24.04.2025</w:t>
            </w:r>
          </w:p>
        </w:tc>
        <w:tc>
          <w:tcPr>
            <w:tcW w:w="5954" w:type="dxa"/>
            <w:vAlign w:val="center"/>
          </w:tcPr>
          <w:p w14:paraId="48EBCC7A" w14:textId="029E713B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программы</w:t>
            </w:r>
          </w:p>
        </w:tc>
        <w:tc>
          <w:tcPr>
            <w:tcW w:w="2239" w:type="dxa"/>
          </w:tcPr>
          <w:p w14:paraId="1910510B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6C937975" w14:textId="77777777" w:rsidTr="00871D38">
        <w:trPr>
          <w:tblHeader/>
        </w:trPr>
        <w:tc>
          <w:tcPr>
            <w:tcW w:w="1838" w:type="dxa"/>
            <w:vAlign w:val="center"/>
          </w:tcPr>
          <w:p w14:paraId="3C60DC83" w14:textId="68843126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25.04.2025</w:t>
            </w:r>
          </w:p>
        </w:tc>
        <w:tc>
          <w:tcPr>
            <w:tcW w:w="5954" w:type="dxa"/>
            <w:vAlign w:val="center"/>
          </w:tcPr>
          <w:p w14:paraId="6AF86D7F" w14:textId="7B4CD793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Первичная отладка программного модуля с использованием встроенных инструментов отладки рабочей среды</w:t>
            </w:r>
          </w:p>
        </w:tc>
        <w:tc>
          <w:tcPr>
            <w:tcW w:w="2239" w:type="dxa"/>
          </w:tcPr>
          <w:p w14:paraId="578D8E28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2B05D985" w14:textId="77777777" w:rsidTr="00871D38">
        <w:trPr>
          <w:tblHeader/>
        </w:trPr>
        <w:tc>
          <w:tcPr>
            <w:tcW w:w="1838" w:type="dxa"/>
            <w:vAlign w:val="center"/>
          </w:tcPr>
          <w:p w14:paraId="70A7710A" w14:textId="6E52405C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28.04.2025</w:t>
            </w:r>
          </w:p>
        </w:tc>
        <w:tc>
          <w:tcPr>
            <w:tcW w:w="5954" w:type="dxa"/>
            <w:vAlign w:val="center"/>
          </w:tcPr>
          <w:p w14:paraId="62A8906E" w14:textId="1BD51332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Доработка программы</w:t>
            </w:r>
          </w:p>
        </w:tc>
        <w:tc>
          <w:tcPr>
            <w:tcW w:w="2239" w:type="dxa"/>
          </w:tcPr>
          <w:p w14:paraId="77B9B947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56C793DE" w14:textId="77777777" w:rsidTr="00871D38">
        <w:trPr>
          <w:tblHeader/>
        </w:trPr>
        <w:tc>
          <w:tcPr>
            <w:tcW w:w="1838" w:type="dxa"/>
            <w:vAlign w:val="center"/>
          </w:tcPr>
          <w:p w14:paraId="1A769F8E" w14:textId="0647C85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29.04.2025</w:t>
            </w:r>
          </w:p>
        </w:tc>
        <w:tc>
          <w:tcPr>
            <w:tcW w:w="5954" w:type="dxa"/>
            <w:vAlign w:val="center"/>
          </w:tcPr>
          <w:p w14:paraId="53D3D510" w14:textId="483C2FEE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Конечная отладка программного модуля с использованием встроенных инструментов отладки рабочей среды</w:t>
            </w:r>
          </w:p>
        </w:tc>
        <w:tc>
          <w:tcPr>
            <w:tcW w:w="2239" w:type="dxa"/>
          </w:tcPr>
          <w:p w14:paraId="00A1B5C9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663550A5" w14:textId="77777777" w:rsidTr="00871D38">
        <w:trPr>
          <w:tblHeader/>
        </w:trPr>
        <w:tc>
          <w:tcPr>
            <w:tcW w:w="1838" w:type="dxa"/>
            <w:vAlign w:val="center"/>
          </w:tcPr>
          <w:p w14:paraId="4180A02A" w14:textId="6AF182FF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30.04.2025</w:t>
            </w:r>
          </w:p>
        </w:tc>
        <w:tc>
          <w:tcPr>
            <w:tcW w:w="5954" w:type="dxa"/>
            <w:vAlign w:val="center"/>
          </w:tcPr>
          <w:p w14:paraId="7E8D3B81" w14:textId="65D41BB0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Подключение программы к серверной части</w:t>
            </w:r>
          </w:p>
        </w:tc>
        <w:tc>
          <w:tcPr>
            <w:tcW w:w="2239" w:type="dxa"/>
          </w:tcPr>
          <w:p w14:paraId="0B30B250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24A1B2A8" w14:textId="77777777" w:rsidTr="00871D38">
        <w:trPr>
          <w:tblHeader/>
        </w:trPr>
        <w:tc>
          <w:tcPr>
            <w:tcW w:w="1838" w:type="dxa"/>
            <w:vAlign w:val="center"/>
          </w:tcPr>
          <w:p w14:paraId="2663C2E1" w14:textId="57007579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04.04.2025</w:t>
            </w:r>
          </w:p>
        </w:tc>
        <w:tc>
          <w:tcPr>
            <w:tcW w:w="5954" w:type="dxa"/>
            <w:vAlign w:val="center"/>
          </w:tcPr>
          <w:p w14:paraId="5C37EBA8" w14:textId="7C5E2031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Реализация сообщений об ошибках</w:t>
            </w:r>
          </w:p>
        </w:tc>
        <w:tc>
          <w:tcPr>
            <w:tcW w:w="2239" w:type="dxa"/>
          </w:tcPr>
          <w:p w14:paraId="68587587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5A10A7E6" w14:textId="77777777" w:rsidTr="00871D38">
        <w:trPr>
          <w:tblHeader/>
        </w:trPr>
        <w:tc>
          <w:tcPr>
            <w:tcW w:w="1838" w:type="dxa"/>
            <w:vAlign w:val="center"/>
          </w:tcPr>
          <w:p w14:paraId="6A4F9F1C" w14:textId="00C18065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.05.2025</w:t>
            </w:r>
          </w:p>
        </w:tc>
        <w:tc>
          <w:tcPr>
            <w:tcW w:w="5954" w:type="dxa"/>
            <w:vAlign w:val="center"/>
          </w:tcPr>
          <w:p w14:paraId="0B97EB56" w14:textId="7B4161EF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Отладка программного обеспечения после подключения к серверной части</w:t>
            </w:r>
          </w:p>
        </w:tc>
        <w:tc>
          <w:tcPr>
            <w:tcW w:w="2239" w:type="dxa"/>
          </w:tcPr>
          <w:p w14:paraId="5E2C06E0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530B69EC" w14:textId="77777777" w:rsidTr="00871D38">
        <w:trPr>
          <w:tblHeader/>
        </w:trPr>
        <w:tc>
          <w:tcPr>
            <w:tcW w:w="1838" w:type="dxa"/>
            <w:vAlign w:val="center"/>
          </w:tcPr>
          <w:p w14:paraId="4C060B4E" w14:textId="0A8F53B8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.05.2025</w:t>
            </w:r>
          </w:p>
        </w:tc>
        <w:tc>
          <w:tcPr>
            <w:tcW w:w="5954" w:type="dxa"/>
            <w:vAlign w:val="center"/>
          </w:tcPr>
          <w:p w14:paraId="1EEC86A1" w14:textId="265D01DF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Выявление уязвимых частей программы</w:t>
            </w:r>
          </w:p>
        </w:tc>
        <w:tc>
          <w:tcPr>
            <w:tcW w:w="2239" w:type="dxa"/>
          </w:tcPr>
          <w:p w14:paraId="72F5996A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2B528856" w14:textId="77777777" w:rsidTr="00871D38">
        <w:trPr>
          <w:tblHeader/>
        </w:trPr>
        <w:tc>
          <w:tcPr>
            <w:tcW w:w="1838" w:type="dxa"/>
            <w:vAlign w:val="center"/>
          </w:tcPr>
          <w:p w14:paraId="77EB6AA8" w14:textId="7AFAA3E0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.05.2025</w:t>
            </w:r>
          </w:p>
        </w:tc>
        <w:tc>
          <w:tcPr>
            <w:tcW w:w="5954" w:type="dxa"/>
            <w:vAlign w:val="center"/>
          </w:tcPr>
          <w:p w14:paraId="1D67ACC3" w14:textId="60C89A83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тестовых сценариев</w:t>
            </w:r>
          </w:p>
        </w:tc>
        <w:tc>
          <w:tcPr>
            <w:tcW w:w="2239" w:type="dxa"/>
          </w:tcPr>
          <w:p w14:paraId="2D5B86E3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569FA5D2" w14:textId="77777777" w:rsidTr="00871D38">
        <w:trPr>
          <w:tblHeader/>
        </w:trPr>
        <w:tc>
          <w:tcPr>
            <w:tcW w:w="1838" w:type="dxa"/>
            <w:vAlign w:val="center"/>
          </w:tcPr>
          <w:p w14:paraId="184504DD" w14:textId="1ABD4734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12.05.2025</w:t>
            </w:r>
          </w:p>
        </w:tc>
        <w:tc>
          <w:tcPr>
            <w:tcW w:w="5954" w:type="dxa"/>
            <w:vAlign w:val="center"/>
          </w:tcPr>
          <w:p w14:paraId="2AD85FEA" w14:textId="486423D8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Первичное тестирование</w:t>
            </w:r>
          </w:p>
        </w:tc>
        <w:tc>
          <w:tcPr>
            <w:tcW w:w="2239" w:type="dxa"/>
          </w:tcPr>
          <w:p w14:paraId="49E44E60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01393E33" w14:textId="77777777" w:rsidTr="00871D38">
        <w:trPr>
          <w:tblHeader/>
        </w:trPr>
        <w:tc>
          <w:tcPr>
            <w:tcW w:w="1838" w:type="dxa"/>
            <w:vAlign w:val="center"/>
          </w:tcPr>
          <w:p w14:paraId="45A9472D" w14:textId="31766AC1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13.05.2025</w:t>
            </w:r>
          </w:p>
        </w:tc>
        <w:tc>
          <w:tcPr>
            <w:tcW w:w="5954" w:type="dxa"/>
            <w:vAlign w:val="center"/>
          </w:tcPr>
          <w:p w14:paraId="0A1C53AE" w14:textId="12D3954C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Исправление ошибок программного кода</w:t>
            </w:r>
          </w:p>
        </w:tc>
        <w:tc>
          <w:tcPr>
            <w:tcW w:w="2239" w:type="dxa"/>
          </w:tcPr>
          <w:p w14:paraId="7BC2F4E0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03AA34A2" w14:textId="77777777" w:rsidTr="00871D38">
        <w:trPr>
          <w:tblHeader/>
        </w:trPr>
        <w:tc>
          <w:tcPr>
            <w:tcW w:w="1838" w:type="dxa"/>
            <w:vAlign w:val="center"/>
          </w:tcPr>
          <w:p w14:paraId="0C13D1B8" w14:textId="00A41DAF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14.05.2025</w:t>
            </w:r>
          </w:p>
        </w:tc>
        <w:tc>
          <w:tcPr>
            <w:tcW w:w="5954" w:type="dxa"/>
            <w:vAlign w:val="center"/>
          </w:tcPr>
          <w:p w14:paraId="6F61333E" w14:textId="2E0259AD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Финальное тестирование</w:t>
            </w:r>
          </w:p>
        </w:tc>
        <w:tc>
          <w:tcPr>
            <w:tcW w:w="2239" w:type="dxa"/>
          </w:tcPr>
          <w:p w14:paraId="7EF7CE17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03179C7F" w14:textId="77777777" w:rsidTr="00871D38">
        <w:trPr>
          <w:tblHeader/>
        </w:trPr>
        <w:tc>
          <w:tcPr>
            <w:tcW w:w="1838" w:type="dxa"/>
            <w:vAlign w:val="center"/>
          </w:tcPr>
          <w:p w14:paraId="33B1CA19" w14:textId="0D961789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15.05.2025</w:t>
            </w:r>
          </w:p>
        </w:tc>
        <w:tc>
          <w:tcPr>
            <w:tcW w:w="5954" w:type="dxa"/>
            <w:vAlign w:val="center"/>
          </w:tcPr>
          <w:p w14:paraId="46A2F11B" w14:textId="7842CDBE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Инспектирование программного обеспечения на предмет соответствия стандартам кодирования</w:t>
            </w:r>
          </w:p>
        </w:tc>
        <w:tc>
          <w:tcPr>
            <w:tcW w:w="2239" w:type="dxa"/>
          </w:tcPr>
          <w:p w14:paraId="74087258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78A60DC2" w14:textId="77777777" w:rsidTr="00871D38">
        <w:trPr>
          <w:tblHeader/>
        </w:trPr>
        <w:tc>
          <w:tcPr>
            <w:tcW w:w="1838" w:type="dxa"/>
            <w:vAlign w:val="center"/>
          </w:tcPr>
          <w:p w14:paraId="3BDB77CC" w14:textId="09433F0A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16.05.2025</w:t>
            </w:r>
          </w:p>
        </w:tc>
        <w:tc>
          <w:tcPr>
            <w:tcW w:w="5954" w:type="dxa"/>
            <w:vAlign w:val="center"/>
          </w:tcPr>
          <w:p w14:paraId="6D8FA7C6" w14:textId="4EE8EF46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Оформление необходимой документации</w:t>
            </w:r>
          </w:p>
        </w:tc>
        <w:tc>
          <w:tcPr>
            <w:tcW w:w="2239" w:type="dxa"/>
          </w:tcPr>
          <w:p w14:paraId="3B243F88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5B5" w:rsidRPr="003845B5" w14:paraId="6FD217BB" w14:textId="77777777" w:rsidTr="00871D38">
        <w:trPr>
          <w:tblHeader/>
        </w:trPr>
        <w:tc>
          <w:tcPr>
            <w:tcW w:w="1838" w:type="dxa"/>
            <w:vAlign w:val="center"/>
          </w:tcPr>
          <w:p w14:paraId="156AC503" w14:textId="76B6665E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17.05.2025</w:t>
            </w:r>
          </w:p>
        </w:tc>
        <w:tc>
          <w:tcPr>
            <w:tcW w:w="5954" w:type="dxa"/>
            <w:vAlign w:val="center"/>
          </w:tcPr>
          <w:p w14:paraId="3C14CF8B" w14:textId="25ECA099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4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Печать и подпись готовой документации</w:t>
            </w:r>
          </w:p>
        </w:tc>
        <w:tc>
          <w:tcPr>
            <w:tcW w:w="2239" w:type="dxa"/>
          </w:tcPr>
          <w:p w14:paraId="056ADDF8" w14:textId="77777777" w:rsidR="003845B5" w:rsidRPr="003845B5" w:rsidRDefault="003845B5" w:rsidP="003845B5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3D6FB1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gjdgxs" w:colFirst="0" w:colLast="0"/>
      <w:bookmarkEnd w:id="2"/>
    </w:p>
    <w:p w14:paraId="196CA051" w14:textId="77777777" w:rsidR="000B6AF4" w:rsidRDefault="00BF41A5">
      <w:pPr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774F04FC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14:paraId="2D7F3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14:paraId="042BB6D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122BFA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002DCF72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787BEFAC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прохождении практики студент ______________________________________</w:t>
      </w:r>
    </w:p>
    <w:p w14:paraId="45A6A09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14:paraId="246B492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14:paraId="42E2FD0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" w:eastAsia="Times" w:hAnsi="Times" w:cs="Times"/>
          <w:color w:val="000000"/>
          <w:sz w:val="27"/>
          <w:szCs w:val="27"/>
        </w:rPr>
        <w:t>_____________ (________________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>оценка</w:t>
      </w:r>
      <w:proofErr w:type="gram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(</w:t>
      </w:r>
      <w:proofErr w:type="gram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прописью) </w:t>
      </w:r>
    </w:p>
    <w:p w14:paraId="19126398" w14:textId="031A738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</w:t>
      </w:r>
    </w:p>
    <w:p w14:paraId="7183747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14:paraId="5B17E68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 /_________________________/  </w:t>
      </w:r>
    </w:p>
    <w:p w14:paraId="3EF489A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14:paraId="4651FB7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14:paraId="5228499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14:paraId="6E9AEA88" w14:textId="77777777" w:rsidR="000B6AF4" w:rsidRDefault="00BF41A5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14:paraId="48245FB6" w14:textId="1988B57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Заключение руководителя практической подгото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вки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от техникума и оценка результатов практики </w:t>
      </w:r>
    </w:p>
    <w:p w14:paraId="3678B02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0A4BE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14:paraId="590F2CF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14:paraId="363DF613" w14:textId="2E9F482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0215FCA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14:paraId="208ABD5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____________________________  </w:t>
      </w:r>
    </w:p>
    <w:p w14:paraId="058F1D5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14:paraId="5E661FF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00636DE3" w14:textId="6A412384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0B6AF4" w:rsidSect="005364E4">
      <w:footerReference w:type="default" r:id="rId6"/>
      <w:pgSz w:w="11900" w:h="16820"/>
      <w:pgMar w:top="686" w:right="641" w:bottom="1094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38144" w14:textId="77777777" w:rsidR="00595DC1" w:rsidRDefault="00595DC1">
      <w:pPr>
        <w:spacing w:line="240" w:lineRule="auto"/>
      </w:pPr>
      <w:r>
        <w:separator/>
      </w:r>
    </w:p>
  </w:endnote>
  <w:endnote w:type="continuationSeparator" w:id="0">
    <w:p w14:paraId="69ECB340" w14:textId="77777777" w:rsidR="00595DC1" w:rsidRDefault="00595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F4284" w14:textId="77777777" w:rsidR="000B6AF4" w:rsidRDefault="00BF41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277CB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5B770B6" w14:textId="77777777" w:rsidR="000B6AF4" w:rsidRDefault="000B6A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29030" w14:textId="77777777" w:rsidR="00595DC1" w:rsidRDefault="00595DC1">
      <w:pPr>
        <w:spacing w:line="240" w:lineRule="auto"/>
      </w:pPr>
      <w:r>
        <w:separator/>
      </w:r>
    </w:p>
  </w:footnote>
  <w:footnote w:type="continuationSeparator" w:id="0">
    <w:p w14:paraId="17E4FAD8" w14:textId="77777777" w:rsidR="00595DC1" w:rsidRDefault="00595D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F4"/>
    <w:rsid w:val="00026EBB"/>
    <w:rsid w:val="00037E85"/>
    <w:rsid w:val="0006671F"/>
    <w:rsid w:val="00080932"/>
    <w:rsid w:val="000821D2"/>
    <w:rsid w:val="0009781D"/>
    <w:rsid w:val="000B6AF4"/>
    <w:rsid w:val="00103125"/>
    <w:rsid w:val="00107907"/>
    <w:rsid w:val="001F04BB"/>
    <w:rsid w:val="001F0508"/>
    <w:rsid w:val="00227F71"/>
    <w:rsid w:val="00244AC2"/>
    <w:rsid w:val="002F35EB"/>
    <w:rsid w:val="003845B5"/>
    <w:rsid w:val="003A1698"/>
    <w:rsid w:val="003C32C1"/>
    <w:rsid w:val="004B463B"/>
    <w:rsid w:val="004E64A6"/>
    <w:rsid w:val="005364E4"/>
    <w:rsid w:val="00595DC1"/>
    <w:rsid w:val="005A6909"/>
    <w:rsid w:val="005E469E"/>
    <w:rsid w:val="006054BC"/>
    <w:rsid w:val="00683225"/>
    <w:rsid w:val="006E0CA8"/>
    <w:rsid w:val="00734A67"/>
    <w:rsid w:val="00742F89"/>
    <w:rsid w:val="0079374A"/>
    <w:rsid w:val="00794A85"/>
    <w:rsid w:val="007C0679"/>
    <w:rsid w:val="00871D38"/>
    <w:rsid w:val="00901728"/>
    <w:rsid w:val="009475CF"/>
    <w:rsid w:val="009E75E5"/>
    <w:rsid w:val="00A16DFA"/>
    <w:rsid w:val="00A27FDB"/>
    <w:rsid w:val="00A65E70"/>
    <w:rsid w:val="00A73920"/>
    <w:rsid w:val="00B25B83"/>
    <w:rsid w:val="00B80C4A"/>
    <w:rsid w:val="00B96FA5"/>
    <w:rsid w:val="00BB0EF3"/>
    <w:rsid w:val="00BF41A5"/>
    <w:rsid w:val="00C2678F"/>
    <w:rsid w:val="00C643CE"/>
    <w:rsid w:val="00CA7E22"/>
    <w:rsid w:val="00D16191"/>
    <w:rsid w:val="00D277CB"/>
    <w:rsid w:val="00D42012"/>
    <w:rsid w:val="00D63A54"/>
    <w:rsid w:val="00E009AA"/>
    <w:rsid w:val="00E276C1"/>
    <w:rsid w:val="00E375E6"/>
    <w:rsid w:val="00E955C7"/>
    <w:rsid w:val="00EC169E"/>
    <w:rsid w:val="00EE574B"/>
    <w:rsid w:val="00F1512B"/>
    <w:rsid w:val="00F21B67"/>
    <w:rsid w:val="00F26DE6"/>
    <w:rsid w:val="00F5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6F42"/>
  <w15:docId w15:val="{0E3D2344-01A2-4ADF-B446-E549017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4E4"/>
  </w:style>
  <w:style w:type="paragraph" w:styleId="a9">
    <w:name w:val="footer"/>
    <w:basedOn w:val="a"/>
    <w:link w:val="aa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4E4"/>
  </w:style>
  <w:style w:type="paragraph" w:styleId="ab">
    <w:name w:val="caption"/>
    <w:basedOn w:val="a"/>
    <w:next w:val="a"/>
    <w:uiPriority w:val="35"/>
    <w:unhideWhenUsed/>
    <w:qFormat/>
    <w:rsid w:val="00871D3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0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2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4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Жданцев</dc:creator>
  <cp:lastModifiedBy>Ростислав Игошев</cp:lastModifiedBy>
  <cp:revision>30</cp:revision>
  <dcterms:created xsi:type="dcterms:W3CDTF">2022-08-30T09:38:00Z</dcterms:created>
  <dcterms:modified xsi:type="dcterms:W3CDTF">2025-05-13T19:30:00Z</dcterms:modified>
</cp:coreProperties>
</file>