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DABC8" w14:textId="1D55AFA9" w:rsidR="00DA1751" w:rsidRDefault="00161364" w:rsidP="00161364">
      <w:pPr>
        <w:jc w:val="center"/>
        <w:rPr>
          <w:rFonts w:ascii="Avenir Book" w:hAnsi="Avenir Book"/>
        </w:rPr>
      </w:pPr>
      <w:r>
        <w:rPr>
          <w:rFonts w:ascii="Avenir Book" w:hAnsi="Avenir Book"/>
        </w:rPr>
        <w:t xml:space="preserve">Acte extra statutaire de nomination du Président de la SAS </w:t>
      </w:r>
      <w:r w:rsidR="001F1B33">
        <w:rPr>
          <w:rFonts w:ascii="Avenir Book" w:hAnsi="Avenir Book"/>
        </w:rPr>
        <w:t>MAKAMB</w:t>
      </w:r>
    </w:p>
    <w:p w14:paraId="5F6E294F" w14:textId="2033B3E3" w:rsidR="00161364" w:rsidRDefault="00161364" w:rsidP="00161364">
      <w:pPr>
        <w:jc w:val="center"/>
        <w:rPr>
          <w:rFonts w:ascii="Avenir Book" w:hAnsi="Avenir Book"/>
        </w:rPr>
      </w:pPr>
    </w:p>
    <w:p w14:paraId="7A88CC6D" w14:textId="6D175DF1" w:rsidR="00161364" w:rsidRDefault="00161364" w:rsidP="00161364">
      <w:pPr>
        <w:jc w:val="center"/>
        <w:rPr>
          <w:rFonts w:ascii="Avenir Book" w:hAnsi="Avenir Book"/>
        </w:rPr>
      </w:pPr>
    </w:p>
    <w:p w14:paraId="347BD991" w14:textId="0E5662A0" w:rsidR="00161364" w:rsidRDefault="00161364" w:rsidP="00161364">
      <w:pPr>
        <w:jc w:val="both"/>
        <w:rPr>
          <w:rFonts w:ascii="Avenir Book" w:hAnsi="Avenir Book"/>
        </w:rPr>
      </w:pPr>
    </w:p>
    <w:p w14:paraId="23124A86" w14:textId="0FC1CB94" w:rsidR="00161364" w:rsidRDefault="00161364" w:rsidP="00161364">
      <w:pPr>
        <w:jc w:val="both"/>
        <w:rPr>
          <w:rFonts w:ascii="Avenir Book" w:hAnsi="Avenir Book"/>
        </w:rPr>
      </w:pPr>
    </w:p>
    <w:p w14:paraId="18AB9887" w14:textId="348EA3F8" w:rsidR="00161364" w:rsidRDefault="001F1B33" w:rsidP="00161364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>MAKAMB</w:t>
      </w:r>
    </w:p>
    <w:p w14:paraId="2E75882F" w14:textId="1E87B925" w:rsidR="00161364" w:rsidRDefault="00161364" w:rsidP="00161364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Société par actions simplifiées </w:t>
      </w:r>
    </w:p>
    <w:p w14:paraId="57D68274" w14:textId="163FC88B" w:rsidR="00161364" w:rsidRDefault="00161364" w:rsidP="00161364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>Au capital de huit mille euros (8 000€)</w:t>
      </w:r>
    </w:p>
    <w:p w14:paraId="27FD4B06" w14:textId="48AEC204" w:rsidR="00161364" w:rsidRDefault="00161364" w:rsidP="00161364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Siège social : </w:t>
      </w:r>
      <w:r w:rsidR="001F1B33">
        <w:rPr>
          <w:rFonts w:ascii="Avenir Book" w:hAnsi="Avenir Book"/>
        </w:rPr>
        <w:t xml:space="preserve">35 rue </w:t>
      </w:r>
      <w:r w:rsidR="00294F0E">
        <w:rPr>
          <w:rFonts w:ascii="Avenir Book" w:hAnsi="Avenir Book"/>
        </w:rPr>
        <w:t>G</w:t>
      </w:r>
      <w:r w:rsidR="001F1B33">
        <w:rPr>
          <w:rFonts w:ascii="Avenir Book" w:hAnsi="Avenir Book"/>
        </w:rPr>
        <w:t>ioffredo, Nice 06000</w:t>
      </w:r>
    </w:p>
    <w:p w14:paraId="15978AAB" w14:textId="71AF7C90" w:rsidR="00161364" w:rsidRDefault="00161364" w:rsidP="00161364">
      <w:pPr>
        <w:jc w:val="both"/>
        <w:rPr>
          <w:rFonts w:ascii="Avenir Book" w:hAnsi="Avenir Book"/>
        </w:rPr>
      </w:pPr>
    </w:p>
    <w:p w14:paraId="744A9439" w14:textId="3F6690C7" w:rsidR="00161364" w:rsidRDefault="00161364" w:rsidP="00161364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En cours de constitution </w:t>
      </w:r>
    </w:p>
    <w:p w14:paraId="5CCD06FF" w14:textId="40924345" w:rsidR="00161364" w:rsidRDefault="00161364" w:rsidP="00161364">
      <w:pPr>
        <w:jc w:val="both"/>
        <w:rPr>
          <w:rFonts w:ascii="Avenir Book" w:hAnsi="Avenir Book"/>
        </w:rPr>
      </w:pPr>
    </w:p>
    <w:p w14:paraId="462B97B7" w14:textId="22C8DE8C" w:rsidR="00161364" w:rsidRDefault="00161364" w:rsidP="00161364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>Les soussignés</w:t>
      </w:r>
    </w:p>
    <w:p w14:paraId="0F0E6A24" w14:textId="370AB348" w:rsidR="00161364" w:rsidRDefault="00161364" w:rsidP="00161364">
      <w:pPr>
        <w:jc w:val="both"/>
        <w:rPr>
          <w:rFonts w:ascii="Avenir Book" w:hAnsi="Avenir Book"/>
        </w:rPr>
      </w:pPr>
    </w:p>
    <w:p w14:paraId="308CA095" w14:textId="7E831DBE" w:rsidR="00161364" w:rsidRDefault="00161364" w:rsidP="00161364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>Associé personne physique</w:t>
      </w:r>
    </w:p>
    <w:p w14:paraId="0718FEC8" w14:textId="3BA39162" w:rsidR="00161364" w:rsidRDefault="00161364" w:rsidP="00161364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M. Thomas CANALE </w:t>
      </w:r>
    </w:p>
    <w:p w14:paraId="0D0D2403" w14:textId="42B0E597" w:rsidR="00161364" w:rsidRDefault="00161364" w:rsidP="00161364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Demeurant </w:t>
      </w:r>
      <w:r w:rsidR="001F1B33">
        <w:rPr>
          <w:rFonts w:ascii="Avenir Book" w:hAnsi="Avenir Book"/>
        </w:rPr>
        <w:t xml:space="preserve">au 35 rue </w:t>
      </w:r>
      <w:r w:rsidR="00294F0E">
        <w:rPr>
          <w:rFonts w:ascii="Avenir Book" w:hAnsi="Avenir Book"/>
        </w:rPr>
        <w:t>G</w:t>
      </w:r>
      <w:r w:rsidR="001F1B33">
        <w:rPr>
          <w:rFonts w:ascii="Avenir Book" w:hAnsi="Avenir Book"/>
        </w:rPr>
        <w:t>ioffredo, Nice 06000</w:t>
      </w:r>
    </w:p>
    <w:p w14:paraId="1281821C" w14:textId="269D7832" w:rsidR="00161364" w:rsidRDefault="00161364" w:rsidP="00161364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Né le </w:t>
      </w:r>
      <w:r w:rsidR="001F1B33">
        <w:rPr>
          <w:rFonts w:ascii="Avenir Book" w:hAnsi="Avenir Book"/>
        </w:rPr>
        <w:t>04/11/2000</w:t>
      </w:r>
      <w:r>
        <w:rPr>
          <w:rFonts w:ascii="Avenir Book" w:hAnsi="Avenir Book"/>
        </w:rPr>
        <w:t xml:space="preserve"> à </w:t>
      </w:r>
      <w:r w:rsidR="001F1B33">
        <w:rPr>
          <w:rFonts w:ascii="Avenir Book" w:hAnsi="Avenir Book"/>
        </w:rPr>
        <w:t>Nice</w:t>
      </w:r>
      <w:r>
        <w:rPr>
          <w:rFonts w:ascii="Avenir Book" w:hAnsi="Avenir Book"/>
        </w:rPr>
        <w:t xml:space="preserve"> </w:t>
      </w:r>
    </w:p>
    <w:p w14:paraId="29070819" w14:textId="286C5F4E" w:rsidR="00161364" w:rsidRDefault="00161364" w:rsidP="00161364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De nationalité française </w:t>
      </w:r>
    </w:p>
    <w:p w14:paraId="6090F233" w14:textId="33A87794" w:rsidR="00161364" w:rsidRDefault="00161364" w:rsidP="00161364">
      <w:pPr>
        <w:jc w:val="both"/>
        <w:rPr>
          <w:rFonts w:ascii="Avenir Book" w:hAnsi="Avenir Book"/>
        </w:rPr>
      </w:pPr>
    </w:p>
    <w:p w14:paraId="61003591" w14:textId="6013DC7B" w:rsidR="00161364" w:rsidRDefault="00161364" w:rsidP="00161364">
      <w:pPr>
        <w:jc w:val="both"/>
        <w:rPr>
          <w:rFonts w:ascii="Avenir Book" w:hAnsi="Avenir Book"/>
        </w:rPr>
      </w:pPr>
    </w:p>
    <w:p w14:paraId="74FE4E98" w14:textId="2DF0B24A" w:rsidR="00161364" w:rsidRDefault="00161364" w:rsidP="00161364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ET </w:t>
      </w:r>
    </w:p>
    <w:p w14:paraId="05F490E9" w14:textId="1267EDD3" w:rsidR="00161364" w:rsidRDefault="00161364" w:rsidP="00161364">
      <w:pPr>
        <w:jc w:val="both"/>
        <w:rPr>
          <w:rFonts w:ascii="Avenir Book" w:hAnsi="Avenir Book"/>
        </w:rPr>
      </w:pPr>
    </w:p>
    <w:p w14:paraId="381B6D74" w14:textId="0C4D3F38" w:rsidR="00161364" w:rsidRDefault="00161364" w:rsidP="00161364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Associé personne physique </w:t>
      </w:r>
    </w:p>
    <w:p w14:paraId="0A7EF25B" w14:textId="08256B8A" w:rsidR="00161364" w:rsidRDefault="00161364" w:rsidP="00161364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>M. Ra</w:t>
      </w:r>
      <w:r w:rsidR="001F1B33">
        <w:rPr>
          <w:rFonts w:ascii="Avenir Book" w:hAnsi="Avenir Book"/>
        </w:rPr>
        <w:t>f</w:t>
      </w:r>
      <w:r>
        <w:rPr>
          <w:rFonts w:ascii="Avenir Book" w:hAnsi="Avenir Book"/>
        </w:rPr>
        <w:t xml:space="preserve">ael DUNAN </w:t>
      </w:r>
    </w:p>
    <w:p w14:paraId="603004AD" w14:textId="4DA16C52" w:rsidR="00161364" w:rsidRDefault="00161364" w:rsidP="00161364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>Demeurant au</w:t>
      </w:r>
      <w:r w:rsidR="001F1B33">
        <w:rPr>
          <w:rFonts w:ascii="Avenir Book" w:hAnsi="Avenir Book"/>
        </w:rPr>
        <w:t xml:space="preserve"> 9 bis allée des marguerites</w:t>
      </w:r>
      <w:r>
        <w:rPr>
          <w:rFonts w:ascii="Avenir Book" w:hAnsi="Avenir Book"/>
        </w:rPr>
        <w:t xml:space="preserve"> </w:t>
      </w:r>
    </w:p>
    <w:p w14:paraId="0BB00B8D" w14:textId="416EFBE6" w:rsidR="00161364" w:rsidRDefault="00161364" w:rsidP="00161364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>Né le </w:t>
      </w:r>
      <w:r w:rsidR="001F1B33">
        <w:rPr>
          <w:rFonts w:ascii="Avenir Book" w:hAnsi="Avenir Book"/>
        </w:rPr>
        <w:t>21/03/1999</w:t>
      </w:r>
      <w:r>
        <w:rPr>
          <w:rFonts w:ascii="Avenir Book" w:hAnsi="Avenir Book"/>
        </w:rPr>
        <w:t xml:space="preserve"> </w:t>
      </w:r>
      <w:r w:rsidR="001F1B33">
        <w:rPr>
          <w:rFonts w:ascii="Avenir Book" w:hAnsi="Avenir Book"/>
        </w:rPr>
        <w:t>à Nice</w:t>
      </w:r>
    </w:p>
    <w:p w14:paraId="10F04322" w14:textId="60760EEB" w:rsidR="00161364" w:rsidRDefault="00161364" w:rsidP="00161364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>De nationalité française</w:t>
      </w:r>
    </w:p>
    <w:p w14:paraId="310516B2" w14:textId="2B446C27" w:rsidR="00161364" w:rsidRDefault="00161364" w:rsidP="00161364">
      <w:pPr>
        <w:jc w:val="both"/>
        <w:rPr>
          <w:rFonts w:ascii="Avenir Book" w:hAnsi="Avenir Book"/>
        </w:rPr>
      </w:pPr>
    </w:p>
    <w:p w14:paraId="7AF5E490" w14:textId="464E64B2" w:rsidR="00161364" w:rsidRDefault="00161364" w:rsidP="00161364">
      <w:pPr>
        <w:jc w:val="both"/>
        <w:rPr>
          <w:rFonts w:ascii="Avenir Book" w:hAnsi="Avenir Book"/>
        </w:rPr>
      </w:pPr>
    </w:p>
    <w:p w14:paraId="4879C838" w14:textId="00D49349" w:rsidR="00161364" w:rsidRDefault="00161364" w:rsidP="00161364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Se sont réunis à l’issue de la signature des statuts de la SAS </w:t>
      </w:r>
      <w:r w:rsidR="001F1B33">
        <w:rPr>
          <w:rFonts w:ascii="Avenir Book" w:hAnsi="Avenir Book"/>
        </w:rPr>
        <w:t>MAKAMB</w:t>
      </w:r>
      <w:r>
        <w:rPr>
          <w:rFonts w:ascii="Avenir Book" w:hAnsi="Avenir Book"/>
        </w:rPr>
        <w:t xml:space="preserve"> pour </w:t>
      </w:r>
      <w:r w:rsidR="004D6F25">
        <w:rPr>
          <w:rFonts w:ascii="Avenir Book" w:hAnsi="Avenir Book"/>
        </w:rPr>
        <w:t>désigner</w:t>
      </w:r>
      <w:r>
        <w:rPr>
          <w:rFonts w:ascii="Avenir Book" w:hAnsi="Avenir Book"/>
        </w:rPr>
        <w:t xml:space="preserve"> d’un commun accord</w:t>
      </w:r>
      <w:r w:rsidR="004D6F25">
        <w:rPr>
          <w:rFonts w:ascii="Avenir Book" w:hAnsi="Avenir Book"/>
        </w:rPr>
        <w:t xml:space="preserve"> le premier Président de la société, conformément aux dispositions de l’article 13 des statuts de la société. </w:t>
      </w:r>
    </w:p>
    <w:p w14:paraId="4C5A9F61" w14:textId="4BA13330" w:rsidR="004D6F25" w:rsidRDefault="004D6F25" w:rsidP="00161364">
      <w:pPr>
        <w:jc w:val="both"/>
        <w:rPr>
          <w:rFonts w:ascii="Avenir Book" w:hAnsi="Avenir Book"/>
        </w:rPr>
      </w:pPr>
    </w:p>
    <w:p w14:paraId="0235A84F" w14:textId="1D87AB73" w:rsidR="004D6F25" w:rsidRDefault="004D6F25" w:rsidP="00161364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A cet effet, ils ont convenu ce qui suit : </w:t>
      </w:r>
    </w:p>
    <w:p w14:paraId="78C9281A" w14:textId="1C405E1C" w:rsidR="004D6F25" w:rsidRDefault="004D6F25" w:rsidP="00161364">
      <w:pPr>
        <w:jc w:val="both"/>
        <w:rPr>
          <w:rFonts w:ascii="Avenir Book" w:hAnsi="Avenir Book"/>
        </w:rPr>
      </w:pPr>
    </w:p>
    <w:p w14:paraId="6C672053" w14:textId="6F891C09" w:rsidR="004D6F25" w:rsidRPr="004D6F25" w:rsidRDefault="004D6F25" w:rsidP="004D6F25">
      <w:pPr>
        <w:pStyle w:val="ListParagraph"/>
        <w:numPr>
          <w:ilvl w:val="0"/>
          <w:numId w:val="1"/>
        </w:numPr>
        <w:jc w:val="both"/>
        <w:rPr>
          <w:rFonts w:ascii="Avenir Book" w:hAnsi="Avenir Book"/>
          <w:b/>
          <w:bCs/>
        </w:rPr>
      </w:pPr>
      <w:r w:rsidRPr="004D6F25">
        <w:rPr>
          <w:rFonts w:ascii="Avenir Book" w:hAnsi="Avenir Book"/>
          <w:b/>
          <w:bCs/>
        </w:rPr>
        <w:t xml:space="preserve">Nomination du président </w:t>
      </w:r>
    </w:p>
    <w:p w14:paraId="7A058565" w14:textId="7304FE16" w:rsidR="004D6F25" w:rsidRDefault="004D6F25" w:rsidP="004D6F25">
      <w:pPr>
        <w:jc w:val="both"/>
        <w:rPr>
          <w:rFonts w:ascii="Avenir Book" w:hAnsi="Avenir Book"/>
        </w:rPr>
      </w:pPr>
    </w:p>
    <w:p w14:paraId="21948DA0" w14:textId="406D4ED4" w:rsidR="004D6F25" w:rsidRDefault="004D6F25" w:rsidP="004D6F25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Les soussignés nomment en qualité de président de la société : </w:t>
      </w:r>
    </w:p>
    <w:p w14:paraId="3D52F0DA" w14:textId="6CEE2DB0" w:rsidR="004D6F25" w:rsidRDefault="004D6F25" w:rsidP="004D6F25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>M. Thomas CANALE demeurant au</w:t>
      </w:r>
      <w:r w:rsidR="001F1B33">
        <w:rPr>
          <w:rFonts w:ascii="Avenir Book" w:hAnsi="Avenir Book"/>
        </w:rPr>
        <w:t xml:space="preserve"> 35 rue Gioffredo, Nice 06000. </w:t>
      </w:r>
      <w:r>
        <w:rPr>
          <w:rFonts w:ascii="Avenir Book" w:hAnsi="Avenir Book"/>
        </w:rPr>
        <w:t xml:space="preserve">Pour une durée </w:t>
      </w:r>
      <w:r w:rsidR="0078642A">
        <w:rPr>
          <w:rFonts w:ascii="Avenir Book" w:hAnsi="Avenir Book"/>
        </w:rPr>
        <w:t>indéterminée qui</w:t>
      </w:r>
      <w:r>
        <w:rPr>
          <w:rFonts w:ascii="Avenir Book" w:hAnsi="Avenir Book"/>
        </w:rPr>
        <w:t xml:space="preserve"> n’entrera effectivement en fonction qu’à partir du jour où la société aura été immatriculée au Registre du commerce et des sociétés. </w:t>
      </w:r>
    </w:p>
    <w:p w14:paraId="76397462" w14:textId="13CEFC5B" w:rsidR="004D6F25" w:rsidRDefault="004D6F25" w:rsidP="004D6F25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M. Thomas CANALE déclare accepter les fonctions qui viennent de lui être confiées. </w:t>
      </w:r>
    </w:p>
    <w:p w14:paraId="06B3F053" w14:textId="40175BA5" w:rsidR="004D6F25" w:rsidRDefault="004D6F25" w:rsidP="004D6F25">
      <w:pPr>
        <w:jc w:val="both"/>
        <w:rPr>
          <w:rFonts w:ascii="Avenir Book" w:hAnsi="Avenir Book"/>
        </w:rPr>
      </w:pPr>
    </w:p>
    <w:p w14:paraId="5B23AB52" w14:textId="48A8C328" w:rsidR="004D6F25" w:rsidRDefault="004D6F25" w:rsidP="004D6F25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Il affirme n’être frappé d’aucune incapacité, interdiction ou déchéance susceptible de l’empêcher d’exercer ce mandat. </w:t>
      </w:r>
    </w:p>
    <w:p w14:paraId="0D53B8D1" w14:textId="5FE5D0E3" w:rsidR="004D6F25" w:rsidRDefault="004D6F25" w:rsidP="004D6F25">
      <w:pPr>
        <w:jc w:val="both"/>
        <w:rPr>
          <w:rFonts w:ascii="Avenir Book" w:hAnsi="Avenir Book"/>
        </w:rPr>
      </w:pPr>
    </w:p>
    <w:p w14:paraId="0E8B7FB1" w14:textId="77777777" w:rsidR="004D6F25" w:rsidRPr="004D6F25" w:rsidRDefault="004D6F25" w:rsidP="004D6F25">
      <w:pPr>
        <w:jc w:val="both"/>
        <w:rPr>
          <w:rFonts w:ascii="Avenir Book" w:hAnsi="Avenir Book"/>
        </w:rPr>
      </w:pPr>
    </w:p>
    <w:p w14:paraId="2D9606A1" w14:textId="70520298" w:rsidR="004D6F25" w:rsidRPr="004D6F25" w:rsidRDefault="004D6F25" w:rsidP="004D6F25">
      <w:pPr>
        <w:pStyle w:val="ListParagraph"/>
        <w:numPr>
          <w:ilvl w:val="0"/>
          <w:numId w:val="1"/>
        </w:numPr>
        <w:jc w:val="both"/>
        <w:rPr>
          <w:rFonts w:ascii="Avenir Book" w:hAnsi="Avenir Book"/>
          <w:b/>
          <w:bCs/>
        </w:rPr>
      </w:pPr>
      <w:r w:rsidRPr="004D6F25">
        <w:rPr>
          <w:rFonts w:ascii="Avenir Book" w:hAnsi="Avenir Book"/>
          <w:b/>
          <w:bCs/>
        </w:rPr>
        <w:t>Pouvoirs du Président</w:t>
      </w:r>
    </w:p>
    <w:p w14:paraId="153A66C0" w14:textId="3AF1181E" w:rsidR="004D6F25" w:rsidRDefault="004D6F25" w:rsidP="004D6F25">
      <w:pPr>
        <w:jc w:val="both"/>
        <w:rPr>
          <w:rFonts w:ascii="Avenir Book" w:hAnsi="Avenir Book"/>
        </w:rPr>
      </w:pPr>
    </w:p>
    <w:p w14:paraId="4E371588" w14:textId="6C563DA4" w:rsidR="004D6F25" w:rsidRDefault="004D6F25" w:rsidP="004D6F25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Le Président exercera ses fonctions dans le cadre des dispositions légales et réglementaires et dans les conditions prévues par les statuts de la SAS </w:t>
      </w:r>
      <w:r w:rsidR="001F1B33">
        <w:rPr>
          <w:rFonts w:ascii="Avenir Book" w:hAnsi="Avenir Book"/>
        </w:rPr>
        <w:t>MAKAMB</w:t>
      </w:r>
      <w:r>
        <w:rPr>
          <w:rFonts w:ascii="Avenir Book" w:hAnsi="Avenir Book"/>
        </w:rPr>
        <w:t xml:space="preserve">. </w:t>
      </w:r>
    </w:p>
    <w:p w14:paraId="4FEF71E4" w14:textId="2FF11DCF" w:rsidR="004D6F25" w:rsidRDefault="004D6F25" w:rsidP="004D6F25">
      <w:pPr>
        <w:jc w:val="both"/>
        <w:rPr>
          <w:rFonts w:ascii="Avenir Book" w:hAnsi="Avenir Book"/>
        </w:rPr>
      </w:pPr>
    </w:p>
    <w:p w14:paraId="501149D7" w14:textId="24344BC5" w:rsidR="004D6F25" w:rsidRDefault="004D6F25" w:rsidP="004D6F25">
      <w:pPr>
        <w:pStyle w:val="ListParagraph"/>
        <w:numPr>
          <w:ilvl w:val="0"/>
          <w:numId w:val="1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lastRenderedPageBreak/>
        <w:t>La rémunération du Président</w:t>
      </w:r>
    </w:p>
    <w:p w14:paraId="054B7859" w14:textId="0FC4B217" w:rsidR="004D6F25" w:rsidRDefault="004D6F25" w:rsidP="004D6F25">
      <w:pPr>
        <w:jc w:val="both"/>
        <w:rPr>
          <w:rFonts w:ascii="Avenir Book" w:hAnsi="Avenir Book"/>
        </w:rPr>
      </w:pPr>
    </w:p>
    <w:p w14:paraId="07F0DEBF" w14:textId="54438FEC" w:rsidR="004D6F25" w:rsidRDefault="004D6F25" w:rsidP="004D6F25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>La rémunération du Président est fixée selon les modalités suivantes</w:t>
      </w:r>
      <w:r w:rsidR="00EC0066">
        <w:rPr>
          <w:rFonts w:ascii="Avenir Book" w:hAnsi="Avenir Book"/>
        </w:rPr>
        <w:t xml:space="preserve"> : </w:t>
      </w:r>
      <w:r w:rsidR="0078642A">
        <w:rPr>
          <w:rFonts w:ascii="Avenir Book" w:hAnsi="Avenir Book"/>
        </w:rPr>
        <w:t xml:space="preserve">à </w:t>
      </w:r>
      <w:r w:rsidR="00CF55F0">
        <w:rPr>
          <w:rFonts w:ascii="Avenir Book" w:hAnsi="Avenir Book"/>
        </w:rPr>
        <w:t>zéro euro</w:t>
      </w:r>
      <w:r w:rsidR="0078642A">
        <w:rPr>
          <w:rFonts w:ascii="Avenir Book" w:hAnsi="Avenir Book"/>
        </w:rPr>
        <w:t xml:space="preserve"> sauf avenant au présent acte extrastatutaire pris à la décision des associés.</w:t>
      </w:r>
    </w:p>
    <w:p w14:paraId="28431EEC" w14:textId="320604EC" w:rsidR="007209F3" w:rsidRDefault="007209F3" w:rsidP="004D6F25">
      <w:pPr>
        <w:jc w:val="both"/>
        <w:rPr>
          <w:rFonts w:ascii="Avenir Book" w:hAnsi="Avenir Book"/>
        </w:rPr>
      </w:pPr>
    </w:p>
    <w:p w14:paraId="2BF7ACA0" w14:textId="6325BE34" w:rsidR="007209F3" w:rsidRDefault="007209F3" w:rsidP="004D6F25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De plus, il aura droit au remboursement de ses frais de représentation et de déplacement, sur justificatif. </w:t>
      </w:r>
    </w:p>
    <w:p w14:paraId="137B478C" w14:textId="0B9E588D" w:rsidR="007209F3" w:rsidRDefault="007209F3" w:rsidP="004D6F25">
      <w:pPr>
        <w:jc w:val="both"/>
        <w:rPr>
          <w:rFonts w:ascii="Avenir Book" w:hAnsi="Avenir Book"/>
        </w:rPr>
      </w:pPr>
    </w:p>
    <w:p w14:paraId="41FA6067" w14:textId="6F2066BF" w:rsidR="007209F3" w:rsidRDefault="007209F3" w:rsidP="004D6F25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Fait à </w:t>
      </w:r>
      <w:r w:rsidR="00294F0E">
        <w:rPr>
          <w:rFonts w:ascii="Avenir Book" w:hAnsi="Avenir Book"/>
        </w:rPr>
        <w:t>Nice</w:t>
      </w:r>
      <w:r>
        <w:rPr>
          <w:rFonts w:ascii="Avenir Book" w:hAnsi="Avenir Book"/>
        </w:rPr>
        <w:t xml:space="preserve"> </w:t>
      </w:r>
    </w:p>
    <w:p w14:paraId="618266F2" w14:textId="3650DFB0" w:rsidR="007209F3" w:rsidRDefault="001A4DF4" w:rsidP="004D6F25">
      <w:pPr>
        <w:jc w:val="both"/>
        <w:rPr>
          <w:rFonts w:ascii="Avenir Book" w:hAnsi="Avenir Book"/>
        </w:rPr>
      </w:pPr>
      <w:r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D63C00" wp14:editId="465FA861">
                <wp:simplePos x="0" y="0"/>
                <wp:positionH relativeFrom="column">
                  <wp:posOffset>4079546</wp:posOffset>
                </wp:positionH>
                <wp:positionV relativeFrom="paragraph">
                  <wp:posOffset>52408</wp:posOffset>
                </wp:positionV>
                <wp:extent cx="1991349" cy="919711"/>
                <wp:effectExtent l="0" t="19050" r="28575" b="1397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349" cy="919711"/>
                        </a:xfrm>
                        <a:custGeom>
                          <a:avLst/>
                          <a:gdLst>
                            <a:gd name="connsiteX0" fmla="*/ 162549 w 1991349"/>
                            <a:gd name="connsiteY0" fmla="*/ 213756 h 919711"/>
                            <a:gd name="connsiteX1" fmla="*/ 221926 w 1991349"/>
                            <a:gd name="connsiteY1" fmla="*/ 249382 h 919711"/>
                            <a:gd name="connsiteX2" fmla="*/ 364430 w 1991349"/>
                            <a:gd name="connsiteY2" fmla="*/ 653143 h 919711"/>
                            <a:gd name="connsiteX3" fmla="*/ 352555 w 1991349"/>
                            <a:gd name="connsiteY3" fmla="*/ 795647 h 919711"/>
                            <a:gd name="connsiteX4" fmla="*/ 269427 w 1991349"/>
                            <a:gd name="connsiteY4" fmla="*/ 380010 h 919711"/>
                            <a:gd name="connsiteX5" fmla="*/ 257552 w 1991349"/>
                            <a:gd name="connsiteY5" fmla="*/ 225631 h 919711"/>
                            <a:gd name="connsiteX6" fmla="*/ 281303 w 1991349"/>
                            <a:gd name="connsiteY6" fmla="*/ 71252 h 919711"/>
                            <a:gd name="connsiteX7" fmla="*/ 316929 w 1991349"/>
                            <a:gd name="connsiteY7" fmla="*/ 47501 h 919711"/>
                            <a:gd name="connsiteX8" fmla="*/ 471308 w 1991349"/>
                            <a:gd name="connsiteY8" fmla="*/ 83127 h 919711"/>
                            <a:gd name="connsiteX9" fmla="*/ 578186 w 1991349"/>
                            <a:gd name="connsiteY9" fmla="*/ 190005 h 919711"/>
                            <a:gd name="connsiteX10" fmla="*/ 613812 w 1991349"/>
                            <a:gd name="connsiteY10" fmla="*/ 320634 h 919711"/>
                            <a:gd name="connsiteX11" fmla="*/ 483183 w 1991349"/>
                            <a:gd name="connsiteY11" fmla="*/ 522514 h 919711"/>
                            <a:gd name="connsiteX12" fmla="*/ 376305 w 1991349"/>
                            <a:gd name="connsiteY12" fmla="*/ 570015 h 919711"/>
                            <a:gd name="connsiteX13" fmla="*/ 506934 w 1991349"/>
                            <a:gd name="connsiteY13" fmla="*/ 581891 h 919711"/>
                            <a:gd name="connsiteX14" fmla="*/ 578186 w 1991349"/>
                            <a:gd name="connsiteY14" fmla="*/ 617517 h 919711"/>
                            <a:gd name="connsiteX15" fmla="*/ 696939 w 1991349"/>
                            <a:gd name="connsiteY15" fmla="*/ 700644 h 919711"/>
                            <a:gd name="connsiteX16" fmla="*/ 780066 w 1991349"/>
                            <a:gd name="connsiteY16" fmla="*/ 748145 h 919711"/>
                            <a:gd name="connsiteX17" fmla="*/ 827568 w 1991349"/>
                            <a:gd name="connsiteY17" fmla="*/ 783771 h 919711"/>
                            <a:gd name="connsiteX18" fmla="*/ 863194 w 1991349"/>
                            <a:gd name="connsiteY18" fmla="*/ 795647 h 919711"/>
                            <a:gd name="connsiteX19" fmla="*/ 946321 w 1991349"/>
                            <a:gd name="connsiteY19" fmla="*/ 819397 h 919711"/>
                            <a:gd name="connsiteX20" fmla="*/ 910695 w 1991349"/>
                            <a:gd name="connsiteY20" fmla="*/ 843148 h 919711"/>
                            <a:gd name="connsiteX21" fmla="*/ 791942 w 1991349"/>
                            <a:gd name="connsiteY21" fmla="*/ 866898 h 919711"/>
                            <a:gd name="connsiteX22" fmla="*/ 673188 w 1991349"/>
                            <a:gd name="connsiteY22" fmla="*/ 878774 h 919711"/>
                            <a:gd name="connsiteX23" fmla="*/ 269427 w 1991349"/>
                            <a:gd name="connsiteY23" fmla="*/ 855023 h 919711"/>
                            <a:gd name="connsiteX24" fmla="*/ 198175 w 1991349"/>
                            <a:gd name="connsiteY24" fmla="*/ 831272 h 919711"/>
                            <a:gd name="connsiteX25" fmla="*/ 162549 w 1991349"/>
                            <a:gd name="connsiteY25" fmla="*/ 771896 h 919711"/>
                            <a:gd name="connsiteX26" fmla="*/ 174425 w 1991349"/>
                            <a:gd name="connsiteY26" fmla="*/ 415636 h 919711"/>
                            <a:gd name="connsiteX27" fmla="*/ 198175 w 1991349"/>
                            <a:gd name="connsiteY27" fmla="*/ 368135 h 919711"/>
                            <a:gd name="connsiteX28" fmla="*/ 233801 w 1991349"/>
                            <a:gd name="connsiteY28" fmla="*/ 332509 h 919711"/>
                            <a:gd name="connsiteX29" fmla="*/ 293178 w 1991349"/>
                            <a:gd name="connsiteY29" fmla="*/ 320634 h 919711"/>
                            <a:gd name="connsiteX30" fmla="*/ 506934 w 1991349"/>
                            <a:gd name="connsiteY30" fmla="*/ 308758 h 919711"/>
                            <a:gd name="connsiteX31" fmla="*/ 1243204 w 1991349"/>
                            <a:gd name="connsiteY31" fmla="*/ 285008 h 919711"/>
                            <a:gd name="connsiteX32" fmla="*/ 1243204 w 1991349"/>
                            <a:gd name="connsiteY32" fmla="*/ 344384 h 919711"/>
                            <a:gd name="connsiteX33" fmla="*/ 863194 w 1991349"/>
                            <a:gd name="connsiteY33" fmla="*/ 403761 h 919711"/>
                            <a:gd name="connsiteX34" fmla="*/ 970072 w 1991349"/>
                            <a:gd name="connsiteY34" fmla="*/ 439387 h 919711"/>
                            <a:gd name="connsiteX35" fmla="*/ 1373833 w 1991349"/>
                            <a:gd name="connsiteY35" fmla="*/ 273132 h 919711"/>
                            <a:gd name="connsiteX36" fmla="*/ 1409459 w 1991349"/>
                            <a:gd name="connsiteY36" fmla="*/ 118753 h 919711"/>
                            <a:gd name="connsiteX37" fmla="*/ 1314456 w 1991349"/>
                            <a:gd name="connsiteY37" fmla="*/ 47501 h 919711"/>
                            <a:gd name="connsiteX38" fmla="*/ 875069 w 1991349"/>
                            <a:gd name="connsiteY38" fmla="*/ 0 h 919711"/>
                            <a:gd name="connsiteX39" fmla="*/ 566310 w 1991349"/>
                            <a:gd name="connsiteY39" fmla="*/ 35626 h 919711"/>
                            <a:gd name="connsiteX40" fmla="*/ 162549 w 1991349"/>
                            <a:gd name="connsiteY40" fmla="*/ 190005 h 919711"/>
                            <a:gd name="connsiteX41" fmla="*/ 20046 w 1991349"/>
                            <a:gd name="connsiteY41" fmla="*/ 320634 h 919711"/>
                            <a:gd name="connsiteX42" fmla="*/ 8170 w 1991349"/>
                            <a:gd name="connsiteY42" fmla="*/ 427511 h 919711"/>
                            <a:gd name="connsiteX43" fmla="*/ 388181 w 1991349"/>
                            <a:gd name="connsiteY43" fmla="*/ 653143 h 919711"/>
                            <a:gd name="connsiteX44" fmla="*/ 1171952 w 1991349"/>
                            <a:gd name="connsiteY44" fmla="*/ 427511 h 919711"/>
                            <a:gd name="connsiteX45" fmla="*/ 1326331 w 1991349"/>
                            <a:gd name="connsiteY45" fmla="*/ 403761 h 919711"/>
                            <a:gd name="connsiteX46" fmla="*/ 1385708 w 1991349"/>
                            <a:gd name="connsiteY46" fmla="*/ 391885 h 919711"/>
                            <a:gd name="connsiteX47" fmla="*/ 1587588 w 1991349"/>
                            <a:gd name="connsiteY47" fmla="*/ 356260 h 919711"/>
                            <a:gd name="connsiteX48" fmla="*/ 1694466 w 1991349"/>
                            <a:gd name="connsiteY48" fmla="*/ 308758 h 919711"/>
                            <a:gd name="connsiteX49" fmla="*/ 1753843 w 1991349"/>
                            <a:gd name="connsiteY49" fmla="*/ 296883 h 919711"/>
                            <a:gd name="connsiteX50" fmla="*/ 1825095 w 1991349"/>
                            <a:gd name="connsiteY50" fmla="*/ 273132 h 919711"/>
                            <a:gd name="connsiteX51" fmla="*/ 1991349 w 1991349"/>
                            <a:gd name="connsiteY51" fmla="*/ 237506 h 9197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</a:cxnLst>
                          <a:rect l="l" t="t" r="r" b="b"/>
                          <a:pathLst>
                            <a:path w="1991349" h="919711">
                              <a:moveTo>
                                <a:pt x="162549" y="213756"/>
                              </a:moveTo>
                              <a:cubicBezTo>
                                <a:pt x="182341" y="225631"/>
                                <a:pt x="209890" y="229687"/>
                                <a:pt x="221926" y="249382"/>
                              </a:cubicBezTo>
                              <a:cubicBezTo>
                                <a:pt x="265728" y="321058"/>
                                <a:pt x="343902" y="588137"/>
                                <a:pt x="364430" y="653143"/>
                              </a:cubicBezTo>
                              <a:cubicBezTo>
                                <a:pt x="365692" y="662399"/>
                                <a:pt x="452161" y="1138734"/>
                                <a:pt x="352555" y="795647"/>
                              </a:cubicBezTo>
                              <a:cubicBezTo>
                                <a:pt x="309743" y="648184"/>
                                <a:pt x="285916" y="528411"/>
                                <a:pt x="269427" y="380010"/>
                              </a:cubicBezTo>
                              <a:cubicBezTo>
                                <a:pt x="263727" y="328714"/>
                                <a:pt x="261510" y="277091"/>
                                <a:pt x="257552" y="225631"/>
                              </a:cubicBezTo>
                              <a:cubicBezTo>
                                <a:pt x="265469" y="174171"/>
                                <a:pt x="264838" y="120645"/>
                                <a:pt x="281303" y="71252"/>
                              </a:cubicBezTo>
                              <a:cubicBezTo>
                                <a:pt x="285816" y="57712"/>
                                <a:pt x="302684" y="46611"/>
                                <a:pt x="316929" y="47501"/>
                              </a:cubicBezTo>
                              <a:cubicBezTo>
                                <a:pt x="369638" y="50795"/>
                                <a:pt x="419848" y="71252"/>
                                <a:pt x="471308" y="83127"/>
                              </a:cubicBezTo>
                              <a:cubicBezTo>
                                <a:pt x="506934" y="118753"/>
                                <a:pt x="552264" y="146802"/>
                                <a:pt x="578186" y="190005"/>
                              </a:cubicBezTo>
                              <a:cubicBezTo>
                                <a:pt x="601407" y="228707"/>
                                <a:pt x="615959" y="275552"/>
                                <a:pt x="613812" y="320634"/>
                              </a:cubicBezTo>
                              <a:cubicBezTo>
                                <a:pt x="610171" y="397099"/>
                                <a:pt x="542766" y="481551"/>
                                <a:pt x="483183" y="522514"/>
                              </a:cubicBezTo>
                              <a:cubicBezTo>
                                <a:pt x="451057" y="544601"/>
                                <a:pt x="411931" y="554181"/>
                                <a:pt x="376305" y="570015"/>
                              </a:cubicBezTo>
                              <a:cubicBezTo>
                                <a:pt x="419848" y="573974"/>
                                <a:pt x="464374" y="571877"/>
                                <a:pt x="506934" y="581891"/>
                              </a:cubicBezTo>
                              <a:cubicBezTo>
                                <a:pt x="532782" y="587973"/>
                                <a:pt x="554874" y="604801"/>
                                <a:pt x="578186" y="617517"/>
                              </a:cubicBezTo>
                              <a:cubicBezTo>
                                <a:pt x="700325" y="684139"/>
                                <a:pt x="574483" y="619007"/>
                                <a:pt x="696939" y="700644"/>
                              </a:cubicBezTo>
                              <a:cubicBezTo>
                                <a:pt x="723493" y="718347"/>
                                <a:pt x="753141" y="731011"/>
                                <a:pt x="780066" y="748145"/>
                              </a:cubicBezTo>
                              <a:cubicBezTo>
                                <a:pt x="796764" y="758771"/>
                                <a:pt x="810383" y="773951"/>
                                <a:pt x="827568" y="783771"/>
                              </a:cubicBezTo>
                              <a:cubicBezTo>
                                <a:pt x="838436" y="789982"/>
                                <a:pt x="851158" y="792208"/>
                                <a:pt x="863194" y="795647"/>
                              </a:cubicBezTo>
                              <a:cubicBezTo>
                                <a:pt x="967599" y="825478"/>
                                <a:pt x="860882" y="790918"/>
                                <a:pt x="946321" y="819397"/>
                              </a:cubicBezTo>
                              <a:cubicBezTo>
                                <a:pt x="934446" y="827314"/>
                                <a:pt x="923461" y="836765"/>
                                <a:pt x="910695" y="843148"/>
                              </a:cubicBezTo>
                              <a:cubicBezTo>
                                <a:pt x="878437" y="859277"/>
                                <a:pt x="820554" y="863532"/>
                                <a:pt x="791942" y="866898"/>
                              </a:cubicBezTo>
                              <a:cubicBezTo>
                                <a:pt x="752432" y="871546"/>
                                <a:pt x="712773" y="874815"/>
                                <a:pt x="673188" y="878774"/>
                              </a:cubicBezTo>
                              <a:cubicBezTo>
                                <a:pt x="538601" y="870857"/>
                                <a:pt x="403578" y="868438"/>
                                <a:pt x="269427" y="855023"/>
                              </a:cubicBezTo>
                              <a:cubicBezTo>
                                <a:pt x="244516" y="852532"/>
                                <a:pt x="217937" y="846642"/>
                                <a:pt x="198175" y="831272"/>
                              </a:cubicBezTo>
                              <a:cubicBezTo>
                                <a:pt x="179956" y="817101"/>
                                <a:pt x="174424" y="791688"/>
                                <a:pt x="162549" y="771896"/>
                              </a:cubicBezTo>
                              <a:cubicBezTo>
                                <a:pt x="142845" y="614262"/>
                                <a:pt x="139517" y="642536"/>
                                <a:pt x="174425" y="415636"/>
                              </a:cubicBezTo>
                              <a:cubicBezTo>
                                <a:pt x="177117" y="398139"/>
                                <a:pt x="187886" y="382540"/>
                                <a:pt x="198175" y="368135"/>
                              </a:cubicBezTo>
                              <a:cubicBezTo>
                                <a:pt x="207936" y="354469"/>
                                <a:pt x="218780" y="340020"/>
                                <a:pt x="233801" y="332509"/>
                              </a:cubicBezTo>
                              <a:cubicBezTo>
                                <a:pt x="251854" y="323482"/>
                                <a:pt x="273070" y="322383"/>
                                <a:pt x="293178" y="320634"/>
                              </a:cubicBezTo>
                              <a:cubicBezTo>
                                <a:pt x="364272" y="314452"/>
                                <a:pt x="435649" y="312074"/>
                                <a:pt x="506934" y="308758"/>
                              </a:cubicBezTo>
                              <a:cubicBezTo>
                                <a:pt x="802045" y="295032"/>
                                <a:pt x="924011" y="293635"/>
                                <a:pt x="1243204" y="285008"/>
                              </a:cubicBezTo>
                              <a:cubicBezTo>
                                <a:pt x="1281111" y="292589"/>
                                <a:pt x="1376514" y="295908"/>
                                <a:pt x="1243204" y="344384"/>
                              </a:cubicBezTo>
                              <a:cubicBezTo>
                                <a:pt x="1095680" y="398029"/>
                                <a:pt x="1013648" y="393730"/>
                                <a:pt x="863194" y="403761"/>
                              </a:cubicBezTo>
                              <a:cubicBezTo>
                                <a:pt x="898820" y="415636"/>
                                <a:pt x="932545" y="437997"/>
                                <a:pt x="970072" y="439387"/>
                              </a:cubicBezTo>
                              <a:cubicBezTo>
                                <a:pt x="1207464" y="448179"/>
                                <a:pt x="1187266" y="413057"/>
                                <a:pt x="1373833" y="273132"/>
                              </a:cubicBezTo>
                              <a:cubicBezTo>
                                <a:pt x="1385708" y="221672"/>
                                <a:pt x="1422899" y="169826"/>
                                <a:pt x="1409459" y="118753"/>
                              </a:cubicBezTo>
                              <a:cubicBezTo>
                                <a:pt x="1399385" y="80472"/>
                                <a:pt x="1350554" y="63745"/>
                                <a:pt x="1314456" y="47501"/>
                              </a:cubicBezTo>
                              <a:cubicBezTo>
                                <a:pt x="1192252" y="-7491"/>
                                <a:pt x="985462" y="4416"/>
                                <a:pt x="875069" y="0"/>
                              </a:cubicBezTo>
                              <a:cubicBezTo>
                                <a:pt x="772149" y="11875"/>
                                <a:pt x="667811" y="14864"/>
                                <a:pt x="566310" y="35626"/>
                              </a:cubicBezTo>
                              <a:cubicBezTo>
                                <a:pt x="441406" y="61175"/>
                                <a:pt x="279214" y="138965"/>
                                <a:pt x="162549" y="190005"/>
                              </a:cubicBezTo>
                              <a:cubicBezTo>
                                <a:pt x="115048" y="233548"/>
                                <a:pt x="55164" y="266606"/>
                                <a:pt x="20046" y="320634"/>
                              </a:cubicBezTo>
                              <a:cubicBezTo>
                                <a:pt x="511" y="350688"/>
                                <a:pt x="-7241" y="395148"/>
                                <a:pt x="8170" y="427511"/>
                              </a:cubicBezTo>
                              <a:cubicBezTo>
                                <a:pt x="89576" y="598463"/>
                                <a:pt x="225114" y="598787"/>
                                <a:pt x="388181" y="653143"/>
                              </a:cubicBezTo>
                              <a:cubicBezTo>
                                <a:pt x="1161994" y="516588"/>
                                <a:pt x="429817" y="674890"/>
                                <a:pt x="1171952" y="427511"/>
                              </a:cubicBezTo>
                              <a:cubicBezTo>
                                <a:pt x="1221345" y="411047"/>
                                <a:pt x="1274974" y="412320"/>
                                <a:pt x="1326331" y="403761"/>
                              </a:cubicBezTo>
                              <a:cubicBezTo>
                                <a:pt x="1346241" y="400443"/>
                                <a:pt x="1365849" y="395496"/>
                                <a:pt x="1385708" y="391885"/>
                              </a:cubicBezTo>
                              <a:lnTo>
                                <a:pt x="1587588" y="356260"/>
                              </a:lnTo>
                              <a:cubicBezTo>
                                <a:pt x="1627023" y="336542"/>
                                <a:pt x="1653925" y="318893"/>
                                <a:pt x="1694466" y="308758"/>
                              </a:cubicBezTo>
                              <a:cubicBezTo>
                                <a:pt x="1714048" y="303863"/>
                                <a:pt x="1734370" y="302194"/>
                                <a:pt x="1753843" y="296883"/>
                              </a:cubicBezTo>
                              <a:cubicBezTo>
                                <a:pt x="1777996" y="290296"/>
                                <a:pt x="1801023" y="280010"/>
                                <a:pt x="1825095" y="273132"/>
                              </a:cubicBezTo>
                              <a:cubicBezTo>
                                <a:pt x="1907939" y="249463"/>
                                <a:pt x="1914099" y="250382"/>
                                <a:pt x="1991349" y="23750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DA6BF" id="Freeform: Shape 2" o:spid="_x0000_s1026" style="position:absolute;margin-left:321.2pt;margin-top:4.15pt;width:156.8pt;height:7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91349,919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" path="m162549,213756v19792,11875,47341,15931,59377,35626c265728,321058,343902,588137,364430,653143v1262,9256,87731,485591,-11875,142504c309743,648184,285916,528411,269427,380010,263727,328714,261510,277091,257552,225631v7917,-51460,7286,-104986,23751,-154379c285816,57712,302684,46611,316929,47501v52709,3294,102919,23751,154379,35626c506934,118753,552264,146802,578186,190005v23221,38702,37773,85547,35626,130629c610171,397099,542766,481551,483183,522514v-32126,22087,-71252,31667,-106878,47501c419848,573974,464374,571877,506934,581891v25848,6082,47940,22910,71252,35626c700325,684139,574483,619007,696939,700644v26554,17703,56202,30367,83127,47501c796764,758771,810383,773951,827568,783771v10868,6211,23590,8437,35626,11876c967599,825478,860882,790918,946321,819397v-11875,7917,-22860,17368,-35626,23751c878437,859277,820554,863532,791942,866898v-39510,4648,-79169,7917,-118754,11876c538601,870857,403578,868438,269427,855023v-24911,-2491,-51490,-8381,-71252,-23751c179956,817101,174424,791688,162549,771896,142845,614262,139517,642536,174425,415636v2692,-17497,13461,-33096,23750,-47501c207936,354469,218780,340020,233801,332509v18053,-9027,39269,-10126,59377,-11875c364272,314452,435649,312074,506934,308758v295111,-13726,417077,-15123,736270,-23750c1281111,292589,1376514,295908,1243204,344384v-147524,53645,-229556,49346,-380010,59377c898820,415636,932545,437997,970072,439387v237392,8792,217194,-26330,403761,-166255c1385708,221672,1422899,169826,1409459,118753,1399385,80472,1350554,63745,1314456,47501,1192252,-7491,985462,4416,875069,,772149,11875,667811,14864,566310,35626,441406,61175,279214,138965,162549,190005,115048,233548,55164,266606,20046,320634,511,350688,-7241,395148,8170,427511,89576,598463,225114,598787,388181,653143v773813,-136555,41636,21747,783771,-225632c1221345,411047,1274974,412320,1326331,403761v19910,-3318,39518,-8265,59377,-11876l1587588,356260v39435,-19718,66337,-37367,106878,-47502c1714048,303863,1734370,302194,1753843,296883v24153,-6587,47180,-16873,71252,-23751c1907939,249463,1914099,250382,1991349,237506e" filled="f" strokecolor="black [3200]" strokeweight=".5pt">
                <v:stroke joinstyle="miter"/>
                <v:path arrowok="t" o:connecttype="custom" o:connectlocs="162549,213756;221926,249382;364430,653143;352555,795647;269427,380010;257552,225631;281303,71252;316929,47501;471308,83127;578186,190005;613812,320634;483183,522514;376305,570015;506934,581891;578186,617517;696939,700644;780066,748145;827568,783771;863194,795647;946321,819397;910695,843148;791942,866898;673188,878774;269427,855023;198175,831272;162549,771896;174425,415636;198175,368135;233801,332509;293178,320634;506934,308758;1243204,285008;1243204,344384;863194,403761;970072,439387;1373833,273132;1409459,118753;1314456,47501;875069,0;566310,35626;162549,190005;20046,320634;8170,427511;388181,653143;1171952,427511;1326331,403761;1385708,391885;1587588,356260;1694466,308758;1753843,296883;1825095,273132;1991349,237506" o:connectangles="0,0,0,0,0,0,0,0,0,0,0,0,0,0,0,0,0,0,0,0,0,0,0,0,0,0,0,0,0,0,0,0,0,0,0,0,0,0,0,0,0,0,0,0,0,0,0,0,0,0,0,0"/>
              </v:shape>
            </w:pict>
          </mc:Fallback>
        </mc:AlternateContent>
      </w:r>
      <w:r w:rsidR="007209F3">
        <w:rPr>
          <w:rFonts w:ascii="Avenir Book" w:hAnsi="Avenir Book"/>
        </w:rPr>
        <w:t xml:space="preserve">Le </w:t>
      </w:r>
      <w:r w:rsidR="00294F0E">
        <w:rPr>
          <w:rFonts w:ascii="Avenir Book" w:hAnsi="Avenir Book"/>
        </w:rPr>
        <w:t>21/03/2022</w:t>
      </w:r>
    </w:p>
    <w:p w14:paraId="0CB2857F" w14:textId="57A2294B" w:rsidR="007209F3" w:rsidRDefault="001A4DF4" w:rsidP="004D6F25">
      <w:pPr>
        <w:jc w:val="both"/>
        <w:rPr>
          <w:rFonts w:ascii="Avenir Book" w:hAnsi="Avenir Book"/>
        </w:rPr>
      </w:pPr>
      <w:r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52A07" wp14:editId="78BDCCFA">
                <wp:simplePos x="0" y="0"/>
                <wp:positionH relativeFrom="column">
                  <wp:posOffset>1668088</wp:posOffset>
                </wp:positionH>
                <wp:positionV relativeFrom="paragraph">
                  <wp:posOffset>26554</wp:posOffset>
                </wp:positionV>
                <wp:extent cx="1956408" cy="1225553"/>
                <wp:effectExtent l="0" t="0" r="25400" b="3175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08" cy="1225553"/>
                        </a:xfrm>
                        <a:custGeom>
                          <a:avLst/>
                          <a:gdLst>
                            <a:gd name="connsiteX0" fmla="*/ 757001 w 1956408"/>
                            <a:gd name="connsiteY0" fmla="*/ 524908 h 1225553"/>
                            <a:gd name="connsiteX1" fmla="*/ 673873 w 1956408"/>
                            <a:gd name="connsiteY1" fmla="*/ 572410 h 1225553"/>
                            <a:gd name="connsiteX2" fmla="*/ 661998 w 1956408"/>
                            <a:gd name="connsiteY2" fmla="*/ 976171 h 1225553"/>
                            <a:gd name="connsiteX3" fmla="*/ 697624 w 1956408"/>
                            <a:gd name="connsiteY3" fmla="*/ 988046 h 1225553"/>
                            <a:gd name="connsiteX4" fmla="*/ 757001 w 1956408"/>
                            <a:gd name="connsiteY4" fmla="*/ 999921 h 1225553"/>
                            <a:gd name="connsiteX5" fmla="*/ 875754 w 1956408"/>
                            <a:gd name="connsiteY5" fmla="*/ 976171 h 1225553"/>
                            <a:gd name="connsiteX6" fmla="*/ 1113260 w 1956408"/>
                            <a:gd name="connsiteY6" fmla="*/ 703038 h 1225553"/>
                            <a:gd name="connsiteX7" fmla="*/ 1042008 w 1956408"/>
                            <a:gd name="connsiteY7" fmla="*/ 263651 h 1225553"/>
                            <a:gd name="connsiteX8" fmla="*/ 875754 w 1956408"/>
                            <a:gd name="connsiteY8" fmla="*/ 2394 h 1225553"/>
                            <a:gd name="connsiteX9" fmla="*/ 1267640 w 1956408"/>
                            <a:gd name="connsiteY9" fmla="*/ 323028 h 1225553"/>
                            <a:gd name="connsiteX10" fmla="*/ 1612024 w 1956408"/>
                            <a:gd name="connsiteY10" fmla="*/ 560534 h 1225553"/>
                            <a:gd name="connsiteX11" fmla="*/ 1920783 w 1956408"/>
                            <a:gd name="connsiteY11" fmla="*/ 691163 h 1225553"/>
                            <a:gd name="connsiteX12" fmla="*/ 1671401 w 1956408"/>
                            <a:gd name="connsiteY12" fmla="*/ 869293 h 1225553"/>
                            <a:gd name="connsiteX13" fmla="*/ 721375 w 1956408"/>
                            <a:gd name="connsiteY13" fmla="*/ 1106799 h 1225553"/>
                            <a:gd name="connsiteX14" fmla="*/ 115733 w 1956408"/>
                            <a:gd name="connsiteY14" fmla="*/ 1225553 h 1225553"/>
                            <a:gd name="connsiteX15" fmla="*/ 602621 w 1956408"/>
                            <a:gd name="connsiteY15" fmla="*/ 798041 h 1225553"/>
                            <a:gd name="connsiteX16" fmla="*/ 1101385 w 1956408"/>
                            <a:gd name="connsiteY16" fmla="*/ 489282 h 1225553"/>
                            <a:gd name="connsiteX17" fmla="*/ 1647650 w 1956408"/>
                            <a:gd name="connsiteY17" fmla="*/ 287402 h 1225553"/>
                            <a:gd name="connsiteX18" fmla="*/ 1778279 w 1956408"/>
                            <a:gd name="connsiteY18" fmla="*/ 239901 h 1225553"/>
                            <a:gd name="connsiteX19" fmla="*/ 1956408 w 1956408"/>
                            <a:gd name="connsiteY19" fmla="*/ 144898 h 12255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1956408" h="1225553">
                              <a:moveTo>
                                <a:pt x="757001" y="524908"/>
                              </a:moveTo>
                              <a:cubicBezTo>
                                <a:pt x="729292" y="540742"/>
                                <a:pt x="696440" y="549843"/>
                                <a:pt x="673873" y="572410"/>
                              </a:cubicBezTo>
                              <a:cubicBezTo>
                                <a:pt x="583395" y="662888"/>
                                <a:pt x="657938" y="952624"/>
                                <a:pt x="661998" y="976171"/>
                              </a:cubicBezTo>
                              <a:cubicBezTo>
                                <a:pt x="664125" y="988507"/>
                                <a:pt x="685480" y="985010"/>
                                <a:pt x="697624" y="988046"/>
                              </a:cubicBezTo>
                              <a:cubicBezTo>
                                <a:pt x="717206" y="992941"/>
                                <a:pt x="737209" y="995963"/>
                                <a:pt x="757001" y="999921"/>
                              </a:cubicBezTo>
                              <a:cubicBezTo>
                                <a:pt x="796585" y="992004"/>
                                <a:pt x="839648" y="994224"/>
                                <a:pt x="875754" y="976171"/>
                              </a:cubicBezTo>
                              <a:cubicBezTo>
                                <a:pt x="1030607" y="898745"/>
                                <a:pt x="1030414" y="848019"/>
                                <a:pt x="1113260" y="703038"/>
                              </a:cubicBezTo>
                              <a:cubicBezTo>
                                <a:pt x="1140944" y="453886"/>
                                <a:pt x="1170612" y="503323"/>
                                <a:pt x="1042008" y="263651"/>
                              </a:cubicBezTo>
                              <a:cubicBezTo>
                                <a:pt x="993202" y="172695"/>
                                <a:pt x="775929" y="-23876"/>
                                <a:pt x="875754" y="2394"/>
                              </a:cubicBezTo>
                              <a:cubicBezTo>
                                <a:pt x="1038977" y="45348"/>
                                <a:pt x="1128698" y="227206"/>
                                <a:pt x="1267640" y="323028"/>
                              </a:cubicBezTo>
                              <a:cubicBezTo>
                                <a:pt x="1382435" y="402197"/>
                                <a:pt x="1480527" y="514123"/>
                                <a:pt x="1612024" y="560534"/>
                              </a:cubicBezTo>
                              <a:cubicBezTo>
                                <a:pt x="1852336" y="645350"/>
                                <a:pt x="1751523" y="597129"/>
                                <a:pt x="1920783" y="691163"/>
                              </a:cubicBezTo>
                              <a:cubicBezTo>
                                <a:pt x="1894027" y="824935"/>
                                <a:pt x="1916085" y="795888"/>
                                <a:pt x="1671401" y="869293"/>
                              </a:cubicBezTo>
                              <a:cubicBezTo>
                                <a:pt x="1358746" y="963089"/>
                                <a:pt x="1042829" y="1050072"/>
                                <a:pt x="721375" y="1106799"/>
                              </a:cubicBezTo>
                              <a:cubicBezTo>
                                <a:pt x="249535" y="1190065"/>
                                <a:pt x="450648" y="1146749"/>
                                <a:pt x="115733" y="1225553"/>
                              </a:cubicBezTo>
                              <a:cubicBezTo>
                                <a:pt x="-127170" y="1144581"/>
                                <a:pt x="1756" y="1198617"/>
                                <a:pt x="602621" y="798041"/>
                              </a:cubicBezTo>
                              <a:cubicBezTo>
                                <a:pt x="715571" y="722741"/>
                                <a:pt x="959062" y="549325"/>
                                <a:pt x="1101385" y="489282"/>
                              </a:cubicBezTo>
                              <a:cubicBezTo>
                                <a:pt x="1280245" y="413825"/>
                                <a:pt x="1465494" y="354512"/>
                                <a:pt x="1647650" y="287402"/>
                              </a:cubicBezTo>
                              <a:cubicBezTo>
                                <a:pt x="1691126" y="271385"/>
                                <a:pt x="1736838" y="260622"/>
                                <a:pt x="1778279" y="239901"/>
                              </a:cubicBezTo>
                              <a:cubicBezTo>
                                <a:pt x="1949540" y="154270"/>
                                <a:pt x="1900721" y="200585"/>
                                <a:pt x="1956408" y="144898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DF53D" id="Freeform: Shape 1" o:spid="_x0000_s1026" style="position:absolute;margin-left:131.35pt;margin-top:2.1pt;width:154.05pt;height:9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56408,1225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" path="m757001,524908v-27709,15834,-60561,24935,-83128,47502c583395,662888,657938,952624,661998,976171v2127,12336,23482,8839,35626,11875c717206,992941,737209,995963,757001,999921v39584,-7917,82647,-5697,118753,-23750c1030607,898745,1030414,848019,1113260,703038v27684,-249152,57352,-199715,-71252,-439387c993202,172695,775929,-23876,875754,2394v163223,42954,252944,224812,391886,320634c1382435,402197,1480527,514123,1612024,560534v240312,84816,139499,36595,308759,130629c1894027,824935,1916085,795888,1671401,869293v-312655,93796,-628572,180779,-950026,237506c249535,1190065,450648,1146749,115733,1225553,-127170,1144581,1756,1198617,602621,798041,715571,722741,959062,549325,1101385,489282v178860,-75457,364109,-134770,546265,-201880c1691126,271385,1736838,260622,1778279,239901v171261,-85631,122442,-39316,178129,-95003e" filled="f" strokecolor="black [3200]" strokeweight=".5pt">
                <v:stroke joinstyle="miter"/>
                <v:path arrowok="t" o:connecttype="custom" o:connectlocs="757001,524908;673873,572410;661998,976171;697624,988046;757001,999921;875754,976171;1113260,703038;1042008,263651;875754,2394;1267640,323028;1612024,560534;1920783,691163;1671401,869293;721375,1106799;115733,1225553;602621,798041;1101385,489282;1647650,287402;1778279,239901;1956408,144898" o:connectangles="0,0,0,0,0,0,0,0,0,0,0,0,0,0,0,0,0,0,0,0"/>
              </v:shape>
            </w:pict>
          </mc:Fallback>
        </mc:AlternateContent>
      </w:r>
    </w:p>
    <w:p w14:paraId="1FF7990C" w14:textId="55583E1B" w:rsidR="007209F3" w:rsidRDefault="007209F3" w:rsidP="004D6F25">
      <w:pPr>
        <w:jc w:val="both"/>
        <w:rPr>
          <w:rFonts w:ascii="Avenir Book" w:hAnsi="Avenir Book"/>
        </w:rPr>
      </w:pPr>
    </w:p>
    <w:p w14:paraId="24509447" w14:textId="5992BD05" w:rsidR="007209F3" w:rsidRDefault="007209F3" w:rsidP="004D6F25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M. Thomas CANALE </w:t>
      </w:r>
    </w:p>
    <w:p w14:paraId="77FBDA6B" w14:textId="107C9136" w:rsidR="007209F3" w:rsidRDefault="007209F3" w:rsidP="004D6F25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Associé </w:t>
      </w:r>
    </w:p>
    <w:p w14:paraId="5B58F24E" w14:textId="4DA8ABC8" w:rsidR="007209F3" w:rsidRDefault="007209F3" w:rsidP="004D6F25">
      <w:pPr>
        <w:jc w:val="both"/>
        <w:rPr>
          <w:rFonts w:ascii="Avenir Book" w:hAnsi="Avenir Book"/>
        </w:rPr>
      </w:pPr>
    </w:p>
    <w:p w14:paraId="0D9CF59D" w14:textId="62562A7F" w:rsidR="007209F3" w:rsidRDefault="007209F3" w:rsidP="004D6F25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>M. Ra</w:t>
      </w:r>
      <w:r w:rsidR="00294F0E">
        <w:rPr>
          <w:rFonts w:ascii="Avenir Book" w:hAnsi="Avenir Book"/>
        </w:rPr>
        <w:t>f</w:t>
      </w:r>
      <w:r>
        <w:rPr>
          <w:rFonts w:ascii="Avenir Book" w:hAnsi="Avenir Book"/>
        </w:rPr>
        <w:t>a</w:t>
      </w:r>
      <w:r w:rsidR="00294F0E">
        <w:rPr>
          <w:rFonts w:ascii="Avenir Book" w:hAnsi="Avenir Book"/>
        </w:rPr>
        <w:t>e</w:t>
      </w:r>
      <w:r>
        <w:rPr>
          <w:rFonts w:ascii="Avenir Book" w:hAnsi="Avenir Book"/>
        </w:rPr>
        <w:t xml:space="preserve">l DUNAN </w:t>
      </w:r>
    </w:p>
    <w:p w14:paraId="48AE12E6" w14:textId="2F457F7C" w:rsidR="007209F3" w:rsidRPr="004D6F25" w:rsidRDefault="007209F3" w:rsidP="004D6F25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>Associé</w:t>
      </w:r>
    </w:p>
    <w:sectPr w:rsidR="007209F3" w:rsidRPr="004D6F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C1038"/>
    <w:multiLevelType w:val="hybridMultilevel"/>
    <w:tmpl w:val="E39EA800"/>
    <w:lvl w:ilvl="0" w:tplc="7A2457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163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B0"/>
    <w:rsid w:val="00161364"/>
    <w:rsid w:val="001A4DF4"/>
    <w:rsid w:val="001F1B33"/>
    <w:rsid w:val="00294F0E"/>
    <w:rsid w:val="004D6F25"/>
    <w:rsid w:val="00533AB0"/>
    <w:rsid w:val="007209F3"/>
    <w:rsid w:val="0078642A"/>
    <w:rsid w:val="00CF55F0"/>
    <w:rsid w:val="00DA1751"/>
    <w:rsid w:val="00EC0066"/>
    <w:rsid w:val="00FE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E8664"/>
  <w15:chartTrackingRefBased/>
  <w15:docId w15:val="{3C3F8386-0D21-D141-A43D-B2521B74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287</Words>
  <Characters>1583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Hélène Michailou</dc:creator>
  <cp:keywords/>
  <dc:description/>
  <cp:lastModifiedBy>thomas canale</cp:lastModifiedBy>
  <cp:revision>6</cp:revision>
  <cp:lastPrinted>2022-04-13T20:33:00Z</cp:lastPrinted>
  <dcterms:created xsi:type="dcterms:W3CDTF">2022-03-21T14:32:00Z</dcterms:created>
  <dcterms:modified xsi:type="dcterms:W3CDTF">2022-04-13T20:33:00Z</dcterms:modified>
</cp:coreProperties>
</file>