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5486400" cy="30861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image" Target="media/image1.png"/>
</Relationships>
</file>