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评审程序流程图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一、评审结论：</w:t>
      </w:r>
    </w:p>
    <w:p>
      <w:pPr>
        <w:ind w:firstLine="420" w:firstLineChars="200"/>
      </w:pPr>
      <w:r>
        <w:rPr>
          <w:rFonts w:hint="eastAsia"/>
        </w:rPr>
        <w:t>程序从流程图上看是可行的，就是简单地从头开始顺序查找每一个元素并与给定值进行比较，代码编写不会过于复杂。</w:t>
      </w:r>
    </w:p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二、修改意见：</w:t>
      </w:r>
      <w:r>
        <w:commentReference w:id="0"/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1、问题：</w:t>
      </w:r>
    </w:p>
    <w:p>
      <w:pPr>
        <w:ind w:firstLine="420" w:firstLineChars="200"/>
      </w:pPr>
      <w:r>
        <w:rPr>
          <w:rFonts w:hint="eastAsia"/>
        </w:rPr>
        <w:t>如若图书编号n值过大，且要找的图书编号排在较后的位置，会导致查找时间过长。</w:t>
      </w:r>
    </w:p>
    <w:p>
      <w:pPr>
        <w:ind w:firstLine="420" w:firstLineChars="200"/>
      </w:pPr>
      <w:r>
        <w:rPr>
          <w:rFonts w:hint="eastAsia"/>
        </w:rPr>
        <w:t>最好情况下时间复杂度为O</w:t>
      </w:r>
      <w:r>
        <w:t>(1)</w:t>
      </w:r>
      <w:r>
        <w:rPr>
          <w:rFonts w:hint="eastAsia"/>
        </w:rPr>
        <w:t>，最坏情况下时间复杂度为O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，一般情况下时间复杂度为O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>
      <w:pPr>
        <w:ind w:firstLine="420" w:firstLineChars="200"/>
      </w:pPr>
      <w:r>
        <w:rPr>
          <w:rFonts w:hint="eastAsia"/>
        </w:rPr>
        <w:t>同时，如果查找的数目不止一个，那么就需要多次从头开始遍历数组，这是一个极其繁琐且冗余的过程。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2、建议：</w:t>
      </w:r>
    </w:p>
    <w:p>
      <w:r>
        <w:rPr>
          <w:rFonts w:hint="eastAsia"/>
        </w:rPr>
        <w:t>①方法一：使用hash表法，先创建哈希表，散列函数可以使用除余法，用这种方法在一定的情况下可以减少遍历的元素个数。</w:t>
      </w:r>
    </w:p>
    <w:p>
      <w:r>
        <w:rPr>
          <w:rFonts w:hint="eastAsia"/>
        </w:rPr>
        <w:t>②方法二：在最开始的时候就先把编号升序排列，然后后续的查找的过程也可以采用二分法，时间复杂度大约为</w:t>
      </w:r>
      <w:r>
        <w:t>O(</w:t>
      </w:r>
      <w:r>
        <w:rPr>
          <w:rFonts w:hint="eastAsia"/>
        </w:rPr>
        <w:t>log</w:t>
      </w:r>
      <w:r>
        <w:rPr>
          <w:sz w:val="16"/>
          <w:szCs w:val="16"/>
        </w:rPr>
        <w:t>2</w:t>
      </w:r>
      <w:r>
        <w:t xml:space="preserve"> 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冯云震" w:date="2023-03-25T14:15:03Z" w:initials="1">
    <w:p w14:paraId="1BA9515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仅从算法效率方面考虑，</w:t>
      </w:r>
      <w:bookmarkStart w:id="0" w:name="_GoBack"/>
      <w:bookmarkEnd w:id="0"/>
      <w:r>
        <w:rPr>
          <w:rFonts w:hint="eastAsia"/>
          <w:lang w:val="en-US" w:eastAsia="zh-CN"/>
        </w:rPr>
        <w:t>问题寻找不全面，-10分；</w:t>
      </w:r>
    </w:p>
    <w:p w14:paraId="103F09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总分：90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03F09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冯云震">
    <w15:presenceInfo w15:providerId="None" w15:userId="冯云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FmN2JiNjIxOTAxM2M4MDYyMDE2NDBhYTE4MmFiNDAifQ=="/>
  </w:docVars>
  <w:rsids>
    <w:rsidRoot w:val="00770A47"/>
    <w:rsid w:val="00022AD1"/>
    <w:rsid w:val="00101AF1"/>
    <w:rsid w:val="00130091"/>
    <w:rsid w:val="001B70CB"/>
    <w:rsid w:val="001D6EC2"/>
    <w:rsid w:val="0046025A"/>
    <w:rsid w:val="00544C58"/>
    <w:rsid w:val="005C7FAB"/>
    <w:rsid w:val="006312F1"/>
    <w:rsid w:val="00691EBF"/>
    <w:rsid w:val="006D59C0"/>
    <w:rsid w:val="006F2EF7"/>
    <w:rsid w:val="00770A47"/>
    <w:rsid w:val="0079198A"/>
    <w:rsid w:val="007B106F"/>
    <w:rsid w:val="0080353C"/>
    <w:rsid w:val="0084726A"/>
    <w:rsid w:val="0085186F"/>
    <w:rsid w:val="00950909"/>
    <w:rsid w:val="00A11548"/>
    <w:rsid w:val="00B207E9"/>
    <w:rsid w:val="00BE479B"/>
    <w:rsid w:val="00C4412A"/>
    <w:rsid w:val="00C87E5A"/>
    <w:rsid w:val="00D374D9"/>
    <w:rsid w:val="00DF71EA"/>
    <w:rsid w:val="00E227E6"/>
    <w:rsid w:val="00E57DFF"/>
    <w:rsid w:val="00F1124A"/>
    <w:rsid w:val="28FE1DE9"/>
    <w:rsid w:val="6785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311</Words>
  <Characters>329</Characters>
  <Lines>2</Lines>
  <Paragraphs>1</Paragraphs>
  <TotalTime>0</TotalTime>
  <ScaleCrop>false</ScaleCrop>
  <LinksUpToDate>false</LinksUpToDate>
  <CharactersWithSpaces>330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2023-03-17T12:52:00Z</dcterms:created>
  <dc:creator>顾 名扬</dc:creator>
  <cp:lastModifiedBy>冯云震</cp:lastModifiedBy>
  <dcterms:modified xsi:type="dcterms:W3CDTF">2023-03-25T07:10:53Z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6F95EC5BB4C04F0BAC155F404A89EC05</vt:lpwstr>
  </property>
</Properties>
</file>