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620603" w14:textId="5ED59D55" w:rsidR="00226BE1" w:rsidRPr="00A160A3" w:rsidRDefault="000A7D18" w:rsidP="00557233">
      <w:pPr>
        <w:spacing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Scent Dispenser – Firmware Flash Instructions</w:t>
      </w:r>
    </w:p>
    <w:p w14:paraId="51342D60" w14:textId="38A35961" w:rsidR="00226BE1" w:rsidRPr="00226BE1" w:rsidRDefault="00226BE1" w:rsidP="00557233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Initial Setup</w:t>
      </w:r>
    </w:p>
    <w:p w14:paraId="36849DB2" w14:textId="0C79CCAA" w:rsidR="000A7D18" w:rsidRDefault="008F08CD" w:rsidP="0055723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Ensure Python</w:t>
      </w:r>
      <w:r w:rsidR="00C07C6C">
        <w:rPr>
          <w:sz w:val="24"/>
          <w:szCs w:val="24"/>
        </w:rPr>
        <w:t xml:space="preserve"> 3</w:t>
      </w:r>
      <w:r>
        <w:rPr>
          <w:sz w:val="24"/>
          <w:szCs w:val="24"/>
        </w:rPr>
        <w:t xml:space="preserve"> is installed</w:t>
      </w:r>
      <w:r w:rsidR="00C07C6C">
        <w:rPr>
          <w:sz w:val="24"/>
          <w:szCs w:val="24"/>
        </w:rPr>
        <w:t xml:space="preserve"> (download from </w:t>
      </w:r>
      <w:hyperlink r:id="rId5" w:history="1">
        <w:r w:rsidR="00A972D5" w:rsidRPr="00DA0662">
          <w:rPr>
            <w:rStyle w:val="Hyperlink"/>
            <w:sz w:val="24"/>
            <w:szCs w:val="24"/>
          </w:rPr>
          <w:t>https://www.python.org/downloads/</w:t>
        </w:r>
      </w:hyperlink>
      <w:r w:rsidR="00A972D5">
        <w:rPr>
          <w:sz w:val="24"/>
          <w:szCs w:val="24"/>
        </w:rPr>
        <w:t>)</w:t>
      </w:r>
    </w:p>
    <w:p w14:paraId="48AA85C9" w14:textId="1913D473" w:rsidR="00A972D5" w:rsidRDefault="00226BE1" w:rsidP="0055723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Navigate to the utility directory containing the </w:t>
      </w:r>
      <w:r>
        <w:rPr>
          <w:i/>
          <w:iCs/>
          <w:sz w:val="24"/>
          <w:szCs w:val="24"/>
        </w:rPr>
        <w:t>flash.py</w:t>
      </w:r>
      <w:r>
        <w:rPr>
          <w:sz w:val="24"/>
          <w:szCs w:val="24"/>
        </w:rPr>
        <w:t xml:space="preserve"> script</w:t>
      </w:r>
    </w:p>
    <w:p w14:paraId="156711F8" w14:textId="25E1C2BF" w:rsidR="00226BE1" w:rsidRPr="006A7B4E" w:rsidRDefault="00226BE1" w:rsidP="00557233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Execute the </w:t>
      </w:r>
      <w:r w:rsidRPr="00226BE1">
        <w:rPr>
          <w:i/>
          <w:iCs/>
          <w:sz w:val="24"/>
          <w:szCs w:val="24"/>
        </w:rPr>
        <w:t>setup.bat</w:t>
      </w:r>
      <w:r>
        <w:rPr>
          <w:sz w:val="24"/>
          <w:szCs w:val="24"/>
        </w:rPr>
        <w:t xml:space="preserve"> (or </w:t>
      </w:r>
      <w:r w:rsidRPr="00226BE1">
        <w:rPr>
          <w:i/>
          <w:iCs/>
          <w:sz w:val="24"/>
          <w:szCs w:val="24"/>
        </w:rPr>
        <w:t>setup.sh</w:t>
      </w:r>
      <w:r>
        <w:rPr>
          <w:sz w:val="24"/>
          <w:szCs w:val="24"/>
        </w:rPr>
        <w:t xml:space="preserve"> on MacOS) to install the required modules</w:t>
      </w:r>
    </w:p>
    <w:p w14:paraId="407AA8FA" w14:textId="21C8DD0E" w:rsidR="00226BE1" w:rsidRDefault="00226BE1" w:rsidP="00557233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Flashing Procedure</w:t>
      </w:r>
    </w:p>
    <w:p w14:paraId="147D7554" w14:textId="6BE7B3E3" w:rsidR="00E70EEE" w:rsidRDefault="00E70EEE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Connect the UPDI programmer to the 3-pin header on the device. If using the “UPDI Friend” device, connect the wires as follows:</w:t>
      </w:r>
    </w:p>
    <w:p w14:paraId="48E8A7D5" w14:textId="25D778FE" w:rsidR="00E70EEE" w:rsidRPr="00E70EEE" w:rsidRDefault="00E70EEE" w:rsidP="00557233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RED: +3V3</w:t>
      </w:r>
    </w:p>
    <w:p w14:paraId="57E71FB2" w14:textId="30792583" w:rsidR="00E70EEE" w:rsidRPr="00E70EEE" w:rsidRDefault="00E70EEE" w:rsidP="00557233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WHITE: RESET</w:t>
      </w:r>
    </w:p>
    <w:p w14:paraId="0F231693" w14:textId="376F5F91" w:rsidR="00E70EEE" w:rsidRPr="008D659E" w:rsidRDefault="00E70EEE" w:rsidP="00557233">
      <w:pPr>
        <w:pStyle w:val="ListParagraph"/>
        <w:numPr>
          <w:ilvl w:val="1"/>
          <w:numId w:val="2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BLACK: GND</w:t>
      </w:r>
    </w:p>
    <w:p w14:paraId="04FA1FFD" w14:textId="1C22D120" w:rsidR="008D659E" w:rsidRDefault="008D659E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Ensure the switch on the programmer is placed in the </w:t>
      </w:r>
      <w:r>
        <w:rPr>
          <w:b/>
          <w:bCs/>
          <w:sz w:val="24"/>
          <w:szCs w:val="24"/>
        </w:rPr>
        <w:t>3V</w:t>
      </w:r>
      <w:r>
        <w:rPr>
          <w:sz w:val="24"/>
          <w:szCs w:val="24"/>
        </w:rPr>
        <w:t xml:space="preserve"> position.</w:t>
      </w:r>
    </w:p>
    <w:p w14:paraId="2A457582" w14:textId="0FEA631F" w:rsidR="008D659E" w:rsidRDefault="008D659E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Double-check that the wiring is correct, and then connect the programmer to an available USB port.</w:t>
      </w:r>
    </w:p>
    <w:p w14:paraId="1259E06A" w14:textId="5EC8DA8D" w:rsidR="002B767F" w:rsidRPr="002B767F" w:rsidRDefault="002B767F" w:rsidP="002B767F">
      <w:pPr>
        <w:spacing w:line="360" w:lineRule="auto"/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72ABB8D6" wp14:editId="3548CFA1">
            <wp:extent cx="2111971" cy="2105025"/>
            <wp:effectExtent l="0" t="0" r="3175" b="0"/>
            <wp:docPr id="118814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46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21665" cy="21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101C">
        <w:rPr>
          <w:sz w:val="24"/>
          <w:szCs w:val="24"/>
        </w:rPr>
        <w:t xml:space="preserve">  </w:t>
      </w:r>
      <w:r w:rsidR="002D347C">
        <w:rPr>
          <w:noProof/>
          <w:sz w:val="24"/>
          <w:szCs w:val="24"/>
        </w:rPr>
        <w:drawing>
          <wp:inline distT="0" distB="0" distL="0" distR="0" wp14:anchorId="312CF257" wp14:editId="2C1233F6">
            <wp:extent cx="2262534" cy="2324100"/>
            <wp:effectExtent l="0" t="0" r="4445" b="0"/>
            <wp:docPr id="1195673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741" cy="232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A1AB2" w14:textId="36D13F7D" w:rsidR="00226BE1" w:rsidRDefault="00226BE1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Navigate to the utility directory and open a new terminal window. (On Windows, hold shift, and right-click, and select “Open </w:t>
      </w:r>
      <w:proofErr w:type="spellStart"/>
      <w:r>
        <w:rPr>
          <w:sz w:val="24"/>
          <w:szCs w:val="24"/>
        </w:rPr>
        <w:t>Powershell</w:t>
      </w:r>
      <w:proofErr w:type="spellEnd"/>
      <w:r>
        <w:rPr>
          <w:sz w:val="24"/>
          <w:szCs w:val="24"/>
        </w:rPr>
        <w:t>/Command window here”)</w:t>
      </w:r>
    </w:p>
    <w:p w14:paraId="61F2B03C" w14:textId="23818E47" w:rsidR="00E70EEE" w:rsidRPr="00E70EEE" w:rsidRDefault="00E70EEE" w:rsidP="00557233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C3BF0A4" wp14:editId="628B9BEB">
            <wp:extent cx="3333750" cy="2099229"/>
            <wp:effectExtent l="0" t="0" r="0" b="0"/>
            <wp:docPr id="211654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034" cy="211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2B9B" w14:textId="043B1000" w:rsidR="008D659E" w:rsidRDefault="008D659E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Run the command as shown below, replacing the filename with the desired firmware to flash.</w:t>
      </w:r>
      <w:r w:rsidR="004C5779">
        <w:rPr>
          <w:sz w:val="24"/>
          <w:szCs w:val="24"/>
        </w:rPr>
        <w:t xml:space="preserve"> If you know the COM port associated with the programmer, add the option “-p </w:t>
      </w:r>
      <w:r w:rsidR="009943EF">
        <w:rPr>
          <w:sz w:val="24"/>
          <w:szCs w:val="24"/>
        </w:rPr>
        <w:t>[COM port]”</w:t>
      </w:r>
      <w:r w:rsidR="00A83BAF">
        <w:rPr>
          <w:sz w:val="24"/>
          <w:szCs w:val="24"/>
        </w:rPr>
        <w:t>. Otherwise, the script will prompt for a port to be chosen.</w:t>
      </w:r>
    </w:p>
    <w:p w14:paraId="36B3DC8B" w14:textId="5D163C66" w:rsidR="008D659E" w:rsidRDefault="008D659E" w:rsidP="00557233">
      <w:pPr>
        <w:pStyle w:val="ListParagraph"/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3EFBD3" wp14:editId="1AE37D9A">
            <wp:extent cx="5133975" cy="160437"/>
            <wp:effectExtent l="0" t="0" r="0" b="0"/>
            <wp:docPr id="20800194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981" cy="16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B802" w14:textId="57BFF9A0" w:rsidR="002A762D" w:rsidRDefault="002A762D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a port was not specified in step 5, select the port associated with the programmer from the list of options presented</w:t>
      </w:r>
      <w:r w:rsidR="00E744C0">
        <w:rPr>
          <w:sz w:val="24"/>
          <w:szCs w:val="24"/>
        </w:rPr>
        <w:t>, and press Enter.</w:t>
      </w:r>
    </w:p>
    <w:p w14:paraId="6A3DFF34" w14:textId="58AAD560" w:rsidR="002A762D" w:rsidRDefault="002A762D" w:rsidP="00557233">
      <w:pPr>
        <w:pStyle w:val="ListParagraph"/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CC89639" wp14:editId="032B2D1F">
            <wp:extent cx="5391150" cy="1559171"/>
            <wp:effectExtent l="0" t="0" r="0" b="3175"/>
            <wp:docPr id="190370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04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8879" cy="15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DDC3" w14:textId="5F3E4D58" w:rsidR="002A762D" w:rsidRDefault="00CD08F1" w:rsidP="00557233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firmware flash process will take approximately 1 minute. At the completion, the device will restart.</w:t>
      </w:r>
    </w:p>
    <w:p w14:paraId="0CEB17A8" w14:textId="7CEA5D9B" w:rsidR="00CD08F1" w:rsidRDefault="00A9497D" w:rsidP="00CD08F1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6160ED3" wp14:editId="4A5892A2">
            <wp:extent cx="5095875" cy="1671948"/>
            <wp:effectExtent l="0" t="0" r="0" b="5080"/>
            <wp:docPr id="55803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31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989" cy="167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98D1" w14:textId="04C21B02" w:rsidR="005A73FC" w:rsidRDefault="005A73FC" w:rsidP="00D16E4A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Procedure to Set Device ID</w:t>
      </w:r>
    </w:p>
    <w:p w14:paraId="0D1264D5" w14:textId="68923654" w:rsidR="005A73FC" w:rsidRDefault="0053090E" w:rsidP="0053090E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Repeat steps 1-4 from the above section</w:t>
      </w:r>
      <w:r w:rsidR="007237CF">
        <w:rPr>
          <w:sz w:val="24"/>
          <w:szCs w:val="24"/>
        </w:rPr>
        <w:t xml:space="preserve"> “Flashing Procedure”</w:t>
      </w:r>
    </w:p>
    <w:p w14:paraId="4CF24F4A" w14:textId="05CA7A63" w:rsidR="0053090E" w:rsidRDefault="004C280C" w:rsidP="0053090E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Run the command as shown below</w:t>
      </w:r>
      <w:r w:rsidR="00A613F0">
        <w:rPr>
          <w:sz w:val="24"/>
          <w:szCs w:val="24"/>
        </w:rPr>
        <w:t>, specifying the desired device ID.</w:t>
      </w:r>
    </w:p>
    <w:p w14:paraId="18B9CD24" w14:textId="2D0960BE" w:rsidR="00A613F0" w:rsidRDefault="00A613F0" w:rsidP="00A613F0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BD12839" wp14:editId="0200EC53">
            <wp:extent cx="4533900" cy="1114425"/>
            <wp:effectExtent l="0" t="0" r="0" b="9525"/>
            <wp:docPr id="139940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04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5E39" w14:textId="6CC1DF5F" w:rsidR="00A613F0" w:rsidRDefault="00A613F0" w:rsidP="00A613F0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device ID is limited to 16 characters.</w:t>
      </w:r>
    </w:p>
    <w:p w14:paraId="3C13A2DA" w14:textId="0F054880" w:rsidR="00BF07E9" w:rsidRDefault="00BF07E9" w:rsidP="00A613F0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If a COM port is not specified, the script will prompt to select the port associated with the programmer</w:t>
      </w:r>
    </w:p>
    <w:p w14:paraId="1818B713" w14:textId="2AEEE059" w:rsidR="00C12393" w:rsidRDefault="00C12393" w:rsidP="00C12393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The device will restart upon completion</w:t>
      </w:r>
    </w:p>
    <w:p w14:paraId="6048B0E1" w14:textId="77777777" w:rsidR="00D16E4A" w:rsidRPr="00D16E4A" w:rsidRDefault="00D16E4A" w:rsidP="00D16E4A">
      <w:pPr>
        <w:spacing w:line="360" w:lineRule="auto"/>
        <w:rPr>
          <w:sz w:val="24"/>
          <w:szCs w:val="24"/>
        </w:rPr>
      </w:pPr>
    </w:p>
    <w:p w14:paraId="493D192C" w14:textId="3A4A452B" w:rsidR="00D16E4A" w:rsidRDefault="00D16E4A" w:rsidP="00D16E4A">
      <w:p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Procedure to Download Log Data</w:t>
      </w:r>
    </w:p>
    <w:p w14:paraId="2254AF44" w14:textId="6D05F249" w:rsidR="004A6F6B" w:rsidRDefault="004A6F6B" w:rsidP="002F2523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Connect </w:t>
      </w:r>
      <w:r w:rsidR="0026595C">
        <w:rPr>
          <w:sz w:val="24"/>
          <w:szCs w:val="24"/>
        </w:rPr>
        <w:t xml:space="preserve">to </w:t>
      </w:r>
      <w:r>
        <w:rPr>
          <w:sz w:val="24"/>
          <w:szCs w:val="24"/>
        </w:rPr>
        <w:t>the d</w:t>
      </w:r>
      <w:r w:rsidR="0026595C">
        <w:rPr>
          <w:sz w:val="24"/>
          <w:szCs w:val="24"/>
        </w:rPr>
        <w:t>ispenser device via the on-board USB type C connector.</w:t>
      </w:r>
    </w:p>
    <w:p w14:paraId="60C94074" w14:textId="38835B5C" w:rsidR="00D16E4A" w:rsidRDefault="002F2523" w:rsidP="002F2523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Navigate to the utility directory and open a new terminal window. (On Windows, hold shift, and right-click, and select “Open </w:t>
      </w:r>
      <w:proofErr w:type="spellStart"/>
      <w:r>
        <w:rPr>
          <w:sz w:val="24"/>
          <w:szCs w:val="24"/>
        </w:rPr>
        <w:t>Powershell</w:t>
      </w:r>
      <w:proofErr w:type="spellEnd"/>
      <w:r>
        <w:rPr>
          <w:sz w:val="24"/>
          <w:szCs w:val="24"/>
        </w:rPr>
        <w:t>/Command window here”)</w:t>
      </w:r>
    </w:p>
    <w:p w14:paraId="4286CCCB" w14:textId="287B9E40" w:rsidR="002F2523" w:rsidRDefault="009067F4" w:rsidP="002F2523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Run the command shown below. Log data will be downloaded into the directory </w:t>
      </w:r>
      <w:proofErr w:type="gramStart"/>
      <w:r w:rsidR="007C7D9B">
        <w:rPr>
          <w:i/>
          <w:iCs/>
          <w:sz w:val="24"/>
          <w:szCs w:val="24"/>
        </w:rPr>
        <w:t>“./</w:t>
      </w:r>
      <w:proofErr w:type="gramEnd"/>
      <w:r w:rsidR="007C7D9B">
        <w:rPr>
          <w:i/>
          <w:iCs/>
          <w:sz w:val="24"/>
          <w:szCs w:val="24"/>
        </w:rPr>
        <w:t>logs/[DEVICE ID].csv”</w:t>
      </w:r>
      <w:r w:rsidR="007C7D9B">
        <w:rPr>
          <w:sz w:val="24"/>
          <w:szCs w:val="24"/>
        </w:rPr>
        <w:t>. If the file exists, it will be appended with the new data.</w:t>
      </w:r>
      <w:r w:rsidR="0026595C">
        <w:rPr>
          <w:sz w:val="24"/>
          <w:szCs w:val="24"/>
        </w:rPr>
        <w:t xml:space="preserve"> </w:t>
      </w:r>
      <w:r w:rsidR="00FD31E1">
        <w:rPr>
          <w:sz w:val="24"/>
          <w:szCs w:val="24"/>
        </w:rPr>
        <w:t xml:space="preserve">The script should automatically detect the correct COM port when </w:t>
      </w:r>
      <w:r w:rsidR="00FD31E1">
        <w:rPr>
          <w:i/>
          <w:iCs/>
          <w:sz w:val="24"/>
          <w:szCs w:val="24"/>
        </w:rPr>
        <w:t>“-p auto”</w:t>
      </w:r>
      <w:r w:rsidR="00FD31E1">
        <w:rPr>
          <w:sz w:val="24"/>
          <w:szCs w:val="24"/>
        </w:rPr>
        <w:t xml:space="preserve"> is specified. Otherwise, specify the port manually.</w:t>
      </w:r>
    </w:p>
    <w:p w14:paraId="7811E171" w14:textId="16406D99" w:rsidR="004556D1" w:rsidRDefault="007F4227" w:rsidP="004556D1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0B944EC" wp14:editId="45CCAC13">
            <wp:extent cx="5943600" cy="1420495"/>
            <wp:effectExtent l="0" t="0" r="0" b="8255"/>
            <wp:docPr id="199441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10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DE40" w14:textId="22476B96" w:rsidR="007C7D9B" w:rsidRPr="00025699" w:rsidRDefault="00626731" w:rsidP="00025699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437407B" wp14:editId="56B15918">
            <wp:extent cx="5010150" cy="857250"/>
            <wp:effectExtent l="0" t="0" r="0" b="0"/>
            <wp:docPr id="19847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13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D74D" w14:textId="3055670D" w:rsidR="007C7D9B" w:rsidRDefault="007C7D9B" w:rsidP="002F2523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Once the log data is retrieved,</w:t>
      </w:r>
      <w:r w:rsidR="004556D1">
        <w:rPr>
          <w:sz w:val="24"/>
          <w:szCs w:val="24"/>
        </w:rPr>
        <w:t xml:space="preserve"> the device memory can be cleared with the below command.</w:t>
      </w:r>
    </w:p>
    <w:p w14:paraId="0AA681D6" w14:textId="5B989D82" w:rsidR="0094578F" w:rsidRPr="00025699" w:rsidRDefault="00025699" w:rsidP="0094578F">
      <w:pPr>
        <w:spacing w:line="360" w:lineRule="auto"/>
        <w:ind w:left="36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01CE6DC" wp14:editId="5FD15964">
            <wp:extent cx="4800600" cy="962025"/>
            <wp:effectExtent l="0" t="0" r="0" b="9525"/>
            <wp:docPr id="86926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66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78F" w:rsidRPr="00025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C71B0"/>
    <w:multiLevelType w:val="hybridMultilevel"/>
    <w:tmpl w:val="4114E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E3F4D"/>
    <w:multiLevelType w:val="hybridMultilevel"/>
    <w:tmpl w:val="384E8866"/>
    <w:lvl w:ilvl="0" w:tplc="A0D8F54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4F5E1F"/>
    <w:multiLevelType w:val="hybridMultilevel"/>
    <w:tmpl w:val="CEF663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84965"/>
    <w:multiLevelType w:val="hybridMultilevel"/>
    <w:tmpl w:val="AEA0DC7A"/>
    <w:lvl w:ilvl="0" w:tplc="1206E22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7430C8"/>
    <w:multiLevelType w:val="hybridMultilevel"/>
    <w:tmpl w:val="581A42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3D1E4A"/>
    <w:multiLevelType w:val="hybridMultilevel"/>
    <w:tmpl w:val="7ECE1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0D0304"/>
    <w:multiLevelType w:val="hybridMultilevel"/>
    <w:tmpl w:val="CEF66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750888">
    <w:abstractNumId w:val="4"/>
  </w:num>
  <w:num w:numId="2" w16cid:durableId="1197542459">
    <w:abstractNumId w:val="6"/>
  </w:num>
  <w:num w:numId="3" w16cid:durableId="285742101">
    <w:abstractNumId w:val="0"/>
  </w:num>
  <w:num w:numId="4" w16cid:durableId="443619074">
    <w:abstractNumId w:val="1"/>
  </w:num>
  <w:num w:numId="5" w16cid:durableId="568729581">
    <w:abstractNumId w:val="3"/>
  </w:num>
  <w:num w:numId="6" w16cid:durableId="272596284">
    <w:abstractNumId w:val="5"/>
  </w:num>
  <w:num w:numId="7" w16cid:durableId="462578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D18"/>
    <w:rsid w:val="00025699"/>
    <w:rsid w:val="000A7D18"/>
    <w:rsid w:val="00226BE1"/>
    <w:rsid w:val="0026595C"/>
    <w:rsid w:val="002A5110"/>
    <w:rsid w:val="002A762D"/>
    <w:rsid w:val="002B767F"/>
    <w:rsid w:val="002D347C"/>
    <w:rsid w:val="002F2523"/>
    <w:rsid w:val="00334AA3"/>
    <w:rsid w:val="004556D1"/>
    <w:rsid w:val="004A6F6B"/>
    <w:rsid w:val="004C280C"/>
    <w:rsid w:val="004C5779"/>
    <w:rsid w:val="0053090E"/>
    <w:rsid w:val="00557233"/>
    <w:rsid w:val="005A73FC"/>
    <w:rsid w:val="00626731"/>
    <w:rsid w:val="006A7B4E"/>
    <w:rsid w:val="007237CF"/>
    <w:rsid w:val="0078101C"/>
    <w:rsid w:val="007C7D9B"/>
    <w:rsid w:val="007F4227"/>
    <w:rsid w:val="008A5ED7"/>
    <w:rsid w:val="008B4CBF"/>
    <w:rsid w:val="008D659E"/>
    <w:rsid w:val="008F08CD"/>
    <w:rsid w:val="009067F4"/>
    <w:rsid w:val="0094578F"/>
    <w:rsid w:val="00954455"/>
    <w:rsid w:val="009943EF"/>
    <w:rsid w:val="00A160A3"/>
    <w:rsid w:val="00A613F0"/>
    <w:rsid w:val="00A83BAF"/>
    <w:rsid w:val="00A9497D"/>
    <w:rsid w:val="00A972D5"/>
    <w:rsid w:val="00BF07E9"/>
    <w:rsid w:val="00BF6F21"/>
    <w:rsid w:val="00C07C6C"/>
    <w:rsid w:val="00C12393"/>
    <w:rsid w:val="00C92E12"/>
    <w:rsid w:val="00CD08F1"/>
    <w:rsid w:val="00D16E4A"/>
    <w:rsid w:val="00E07D77"/>
    <w:rsid w:val="00E70EEE"/>
    <w:rsid w:val="00E744C0"/>
    <w:rsid w:val="00FD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935E"/>
  <w15:chartTrackingRefBased/>
  <w15:docId w15:val="{CBFF19C0-D7A4-478D-8C48-6400AAB7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08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972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python.org/downloads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4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Grasso</dc:creator>
  <cp:keywords/>
  <dc:description/>
  <cp:lastModifiedBy>Matthew Grasso</cp:lastModifiedBy>
  <cp:revision>37</cp:revision>
  <dcterms:created xsi:type="dcterms:W3CDTF">2024-11-17T15:53:00Z</dcterms:created>
  <dcterms:modified xsi:type="dcterms:W3CDTF">2024-11-17T20:53:00Z</dcterms:modified>
</cp:coreProperties>
</file>