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大家都把头别了过去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而国信的脖子被炸的血肉模糊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倒地，国信就这样领了盒饭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我说啊，秋也躲也就算了，后面的两个大兵你们躲什么啊，离得那么远……还一副猥琐的样子……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秋也悲伤的哭了……国信在眼前被杀，他无能为力，而北野若无其事的在一边看着一切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男主似乎发现了什么。这时候镜头故意拍到了琴弹加代子与金井泉两个女生，哭泣得很厉害，当然不是因为悲伤，而是因为恐惧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4935220" cy="277393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原来是那张照片！与琴弹加代子抱在了一起。</w:t>
      </w:r>
    </w:p>
    <w:p>
      <w:pPr>
        <w:pStyle w:val="shimo normal"/>
        <w:jc w:val="left"/>
      </w:pPr>
      <w:r>
        <w:drawing>
          <wp:inline distT="0" distR="0" distB="0" distL="0">
            <wp:extent cx="4918202" cy="2746769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8202" cy="274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这就是国信一直收着的那张照片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这是之前国信问男主的话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男主看着图片痛哭了起来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死亡统计出来了。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b w:val="true"/>
          <w:color w:val="333333"/>
        </w:rPr>
        <w:t>中川典子 内心想法</w:t>
      </w:r>
    </w:p>
    <w:p>
      <w:pPr>
        <w:pStyle w:val="shimo normal"/>
        <w:jc w:val="left"/>
      </w:pPr>
      <w:r>
        <w:rPr>
          <w:color w:val="333333"/>
        </w:rPr>
        <w:t>“七原同学，请坚强起来吧！朋友之死不可避免，我同样也很悲痛啊。其实我心中早有这个想法：大家看起来都很可怕。国信同学的死不正验证了这一点吗？如今我们只能在死亡面前做一个不可怕的人，做一个更像人的人罢了。如果，如果有一天惠离我而去的话，我想我也会做一个坚强的人。”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b w:val="true"/>
          <w:color w:val="333333"/>
        </w:rPr>
        <w:t>衫村弘树 -- 内心想法</w:t>
      </w:r>
    </w:p>
    <w:p>
      <w:pPr>
        <w:pStyle w:val="shimo normal"/>
        <w:jc w:val="left"/>
      </w:pPr>
      <w:r>
        <w:rPr>
          <w:b w:val="true"/>
          <w:color w:val="333333"/>
        </w:rPr>
        <w:t>“</w:t>
      </w:r>
      <w:r>
        <w:rPr>
          <w:color w:val="333333"/>
        </w:rPr>
        <w:t>无法保护自己所珍重的人，难道这就是这个游戏的本质吗？不，我在也无法忍受这种面对失去的无力感，我必须行动起来，琴弹也好，千草也好，我必须选择一个自己珍重的，从现在开始保护你们，直到生命的最后一刻。”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b w:val="true"/>
          <w:color w:val="333333"/>
        </w:rPr>
        <w:t>千草贵子 -- 内心想法</w:t>
      </w:r>
    </w:p>
    <w:p>
      <w:pPr>
        <w:pStyle w:val="shimo normal"/>
        <w:jc w:val="left"/>
      </w:pPr>
      <w:r>
        <w:rPr>
          <w:b w:val="true"/>
          <w:color w:val="333333"/>
        </w:rPr>
        <w:t>“</w:t>
      </w:r>
      <w:r>
        <w:rPr>
          <w:color w:val="333333"/>
        </w:rPr>
        <w:t>内心软弱者会欺负更弱小的人，受害者只能选择忍耐或寻死吗？不，我要逃离这里。我要一直奔跑，做一个不被任何人追上的人。神啊，请问这个世界真的还有可以相信并且寄托的人吗？”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b w:val="true"/>
          <w:color w:val="333333"/>
        </w:rPr>
        <w:t>相马光子 -- 内心想法</w:t>
      </w:r>
    </w:p>
    <w:p>
      <w:pPr>
        <w:pStyle w:val="shimo normal"/>
        <w:jc w:val="left"/>
      </w:pPr>
      <w:r>
        <w:rPr>
          <w:color w:val="333333"/>
        </w:rPr>
        <w:t>“又死了一个人，下一个会是我吗？不，绝不可能，我要活下去，我要努力活下去，我要不负一切代价活下去！所谓的"同学友谊"本来就是虚假的，难道大家不都在相互利用么？难道真的有人会表露出自己最真实的一面吗？别开玩笑了，我必须要在你们杀死我之前杀死你们！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b w:val="true"/>
          <w:color w:val="333333"/>
        </w:rPr>
        <w:t>川田章吾 -- 内心想法</w:t>
      </w:r>
    </w:p>
    <w:p>
      <w:pPr>
        <w:pStyle w:val="shimo normal"/>
        <w:jc w:val="left"/>
      </w:pPr>
      <w:r>
        <w:rPr>
          <w:color w:val="333333"/>
        </w:rPr>
        <w:t>“小鬼，愚弄你的是这个政府，这个世界，难道你临死前还没搞清楚吗？你要坚信一点：永远不会愚弄你的，就是武器。握紧武器，向所有挡在你面前的人开枪，这就是你唯一需要做的事。但有一点你必须搞清，你应该将自己的背后交给谁，谁材质的你的保护。因为——相信一个人真的很难。”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b w:val="true"/>
          <w:color w:val="333333"/>
        </w:rPr>
        <w:t>桐山和雄 -- 内心想法</w:t>
      </w:r>
    </w:p>
    <w:p>
      <w:pPr>
        <w:pStyle w:val="shimo normal"/>
        <w:jc w:val="left"/>
      </w:pPr>
      <w:r>
        <w:rPr>
          <w:b w:val="true"/>
          <w:color w:val="333333"/>
        </w:rPr>
        <w:t>“</w:t>
      </w:r>
      <w:r>
        <w:rPr>
          <w:color w:val="333333"/>
        </w:rPr>
        <w:t>这个脑袋被爆掉的家伙不知道吃过我这种口味的口香糖么？嚼嚼更健康！”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北野走向男主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同学们看到北野空就赶紧倒退。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2020-08-04T12:36:36Z</dcterms:created>
  <dc:creator> </dc:creator>
</cp:coreProperties>
</file>