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接住武器袋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而川田此时竟然还在门口（</w:t>
      </w:r>
      <w:r>
        <w:rPr>
          <w:color w:val="333333"/>
        </w:rPr>
        <w:t>川田为什么会回来？从他前面跑出教室，一路上背包里的东西的颠簸声（这个是很容易听到了），他或许通过声音或者背包的重量（完全有这种可能），判断出背包里的东西或许不是一个好武器（个人觉得他没有十足的把握，所以用了或许），所以他非常大胆的回去调换武器包，因为他有一个借口——这个武器包原本是不属于自己的！</w:t>
      </w:r>
      <w:r>
        <w:t>）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川田与桐山的肩膀对碰了一下，而这时候，川田将桐山的肩膀顶了回去。这是个很有意思的动作设定，这也是个非常隐晦的伏笔，这是在告诉我们：在电影后面，川田与桐山将会有一次对决！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川田向</w:t>
      </w:r>
      <w:r>
        <w:rPr>
          <w:color w:val="333333"/>
        </w:rPr>
        <w:t>眼睛大哥索回原本属于自己的那个袋子。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这位大哥奸笑一声，嘲讽道：“你咋了”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北野指着两个转学生说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川田选择了无视这些人，直接拿起原本属于自己的武器袋。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拿了之后就直接离开了（</w:t>
      </w:r>
      <w:r>
        <w:rPr>
          <w:color w:val="333333"/>
        </w:rPr>
        <w:t>这里解释一下为什么他们两个也参加了这次游戏，</w:t>
      </w:r>
      <w:r>
        <w:t>桐山是自愿参加的，杀人为乐；原作里川田是个苦B 一年前参加了的他第二年被分到秋野他们班重读一年 但到了年底这个班又被抽中了 被迫再来一次）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接着桐山嚼着口香糖走出教室。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天堂真弓迅速拿起生活袋。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拿着包扬长而去，可怜的女孩子，连名字都象征了自己如何死亡。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随着自己的学生一个个走出教室，北野转身过去（他或许陷入了两难的地步：报复的快感与愧疚）</w:t>
      </w:r>
    </w:p>
    <w:p>
      <w:pPr>
        <w:pStyle w:val="shimo normal"/>
        <w:jc w:val="left"/>
      </w:pPr>
      <w:r>
        <w:drawing>
          <wp:inline distT="0" distR="0" distB="0" distL="0">
            <wp:extent cx="4918202" cy="276338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202" cy="27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到男主了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镜头拉近，山本抬起头来，毕竟是一个篮球队的，关系应该不错。矢作好美也看向了男主。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</w:t>
      </w:r>
      <w:r>
        <w:rPr>
          <w:color w:val="333333"/>
        </w:rPr>
        <w:t>小心拿起照片，好美这时往前走了一步。</w:t>
      </w:r>
    </w:p>
    <w:p>
      <w:pPr>
        <w:pStyle w:val="shimo normal"/>
        <w:jc w:val="left"/>
      </w:pPr>
      <w:r>
        <w:drawing>
          <wp:inline distT="0" distR="0" distB="0" distL="0">
            <wp:extent cx="4909693" cy="276637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9693" cy="27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男主跟典子说了一句话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男主坚毅地迈向门口。</w:t>
      </w:r>
    </w:p>
    <w:p>
      <w:pPr>
        <w:pStyle w:val="shimo normal"/>
        <w:jc w:val="left"/>
      </w:pPr>
      <w:r>
        <w:drawing>
          <wp:inline distT="0" distR="0" distB="0" distL="0">
            <wp:extent cx="4952238" cy="279470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238" cy="27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男主走后，典子拿出了男主放在国信身上的那张照片</w:t>
      </w:r>
    </w:p>
    <w:p>
      <w:pPr>
        <w:pStyle w:val="shimo normal"/>
        <w:jc w:val="left"/>
      </w:pPr>
      <w:r>
        <w:drawing>
          <wp:inline distT="0" distR="0" distB="0" distL="0">
            <wp:extent cx="4969256" cy="281781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9256" cy="2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男主来到了学校外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2020-08-04T12:36:50Z</dcterms:created>
  <dc:creator> </dc:creator>
</cp:coreProperties>
</file>