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DD63" w14:textId="6F5B483C" w:rsidR="00C07199" w:rsidRPr="007D2706" w:rsidRDefault="007C41F6" w:rsidP="007C41F6">
      <w:pPr>
        <w:jc w:val="center"/>
        <w:rPr>
          <w:color w:val="EE0000"/>
        </w:rPr>
      </w:pPr>
      <w:r w:rsidRPr="007D2706">
        <w:rPr>
          <w:color w:val="EE0000"/>
        </w:rPr>
        <w:t>11-Builder Pattern</w:t>
      </w:r>
    </w:p>
    <w:p w14:paraId="3C952D95" w14:textId="77777777" w:rsidR="007C41F6" w:rsidRDefault="007C41F6" w:rsidP="007C41F6">
      <w:pPr>
        <w:jc w:val="center"/>
      </w:pPr>
    </w:p>
    <w:p w14:paraId="76B5C19D" w14:textId="3BF39E35" w:rsidR="007C41F6" w:rsidRPr="007C41F6" w:rsidRDefault="007C41F6" w:rsidP="007C41F6">
      <w:r w:rsidRPr="007C41F6">
        <w:t xml:space="preserve">The </w:t>
      </w:r>
      <w:r w:rsidRPr="007C41F6">
        <w:rPr>
          <w:b/>
          <w:bCs/>
        </w:rPr>
        <w:t>Builder Pattern</w:t>
      </w:r>
      <w:r w:rsidRPr="007C41F6">
        <w:t xml:space="preserve"> is a </w:t>
      </w:r>
      <w:r w:rsidRPr="007C41F6">
        <w:rPr>
          <w:i/>
          <w:iCs/>
        </w:rPr>
        <w:t>creational design pattern</w:t>
      </w:r>
      <w:r w:rsidRPr="007C41F6">
        <w:t xml:space="preserve"> used in object-oriented programming to construct complex objects step by step. It separates the construction process from the final representation, so the same building process can create different representations.</w:t>
      </w:r>
    </w:p>
    <w:p w14:paraId="37DC9D9D" w14:textId="77777777" w:rsidR="007C41F6" w:rsidRPr="007C41F6" w:rsidRDefault="007C41F6" w:rsidP="007C41F6">
      <w:pPr>
        <w:rPr>
          <w:rFonts w:ascii="Khmer OS Battambang" w:hAnsi="Khmer OS Battambang" w:cs="Khmer OS Battambang"/>
          <w:color w:val="EE0000"/>
          <w:sz w:val="24"/>
          <w:szCs w:val="24"/>
        </w:rPr>
      </w:pPr>
    </w:p>
    <w:p w14:paraId="3989AD4B" w14:textId="76284AE9" w:rsidR="007C41F6" w:rsidRDefault="007C41F6" w:rsidP="007C41F6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ពេលយើងបង្កើត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Object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ម្តង់ៗពី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Constructor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វាត្រូវការអោយយើងធ្វើការ កំនត់ទាំងអស់នៅក្នុង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Object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នឹង។ ឧ បង្កើត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object student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ត្រូវមាន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Name, age, gender, address etc.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តែក្នុងលក្នខណ ណាមួយដែលយើងចង់អោយវាធ្វើការ បង្កើតតែ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file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តែមួយចំនួនយើងអាចធ្វើការ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build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 xml:space="preserve">ជា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Builder Patter </w:t>
      </w:r>
      <w:r w:rsidRPr="007C41F6"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  <w:t>បាន​</w:t>
      </w:r>
    </w:p>
    <w:p w14:paraId="489F0C73" w14:textId="77777777" w:rsidR="002D60BE" w:rsidRDefault="002D60BE" w:rsidP="007C41F6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5017D5A4" w14:textId="03EB8EAB" w:rsidR="002D60BE" w:rsidRDefault="002D60BE" w:rsidP="007C41F6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2D60BE">
        <w:rPr>
          <w:rFonts w:ascii="Khmer OS Battambang" w:hAnsi="Khmer OS Battambang" w:cs="Khmer OS Battambang"/>
          <w:noProof/>
          <w:color w:val="EE0000"/>
          <w:sz w:val="24"/>
          <w:szCs w:val="24"/>
          <w:lang w:bidi="km-KH"/>
        </w:rPr>
        <w:drawing>
          <wp:anchor distT="0" distB="0" distL="114300" distR="114300" simplePos="0" relativeHeight="251658240" behindDoc="1" locked="0" layoutInCell="1" allowOverlap="1" wp14:anchorId="7ECCF223" wp14:editId="76E217A1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6840855" cy="5633720"/>
            <wp:effectExtent l="0" t="0" r="0" b="5080"/>
            <wp:wrapNone/>
            <wp:docPr id="12142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625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14B71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14DB10F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6DB686C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E3F6D8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605F6AA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6B06998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71331EE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7BCC693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119FD5A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7D8F3CC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95B36B5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E2675E6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4068C64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40041C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C518CD6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A63092C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670579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8819194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B654160" w14:textId="77777777" w:rsidR="002D60BE" w:rsidRP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091DD3D" w14:textId="77777777" w:rsidR="002D60BE" w:rsidRDefault="002D60BE" w:rsidP="002D60BE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D8A045D" w14:textId="023FC969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ab/>
      </w:r>
    </w:p>
    <w:p w14:paraId="7F362BE4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DB73F39" w14:textId="76310C00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  <w:r w:rsidRPr="002D60BE">
        <w:rPr>
          <w:rFonts w:ascii="Khmer OS Battambang" w:hAnsi="Khmer OS Battambang" w:cs="Khmer OS Battambang"/>
          <w:noProof/>
          <w:sz w:val="24"/>
          <w:szCs w:val="24"/>
          <w:lang w:bidi="km-KH"/>
        </w:rPr>
        <w:lastRenderedPageBreak/>
        <w:drawing>
          <wp:anchor distT="0" distB="0" distL="114300" distR="114300" simplePos="0" relativeHeight="251659264" behindDoc="1" locked="0" layoutInCell="1" allowOverlap="1" wp14:anchorId="233006BF" wp14:editId="3F0B46CB">
            <wp:simplePos x="0" y="0"/>
            <wp:positionH relativeFrom="column">
              <wp:posOffset>68580</wp:posOffset>
            </wp:positionH>
            <wp:positionV relativeFrom="paragraph">
              <wp:posOffset>18415</wp:posOffset>
            </wp:positionV>
            <wp:extent cx="6840855" cy="8007985"/>
            <wp:effectExtent l="0" t="0" r="0" b="0"/>
            <wp:wrapNone/>
            <wp:docPr id="12950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75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800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85120" w14:textId="29CAB392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060D8F" w14:textId="4B8C89EA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CE1A0D3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851BDEB" w14:textId="1660803D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889ED82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095F28F" w14:textId="53FB5919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16BE823" w14:textId="3F344268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0099BF9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3EE7A1F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D4F236F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F213732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9318453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FEFF71E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AC85A21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08DF142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E4BC989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CB5F5AF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F386B31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CA43BB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D3F982B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F5F133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37536B7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76C6FDD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373BC4C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AAFCF8D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3E77D95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3AA0AB9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FDACF83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CAAA41E" w14:textId="4E83A194" w:rsidR="002D60BE" w:rsidRPr="002D60BE" w:rsidRDefault="002D60BE" w:rsidP="002D60BE">
      <w:pPr>
        <w:pStyle w:val="ListParagraph"/>
        <w:numPr>
          <w:ilvl w:val="0"/>
          <w:numId w:val="1"/>
        </w:num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Class User have field: name, age and email.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ដើម្បីបង្កើត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Builder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យើងធ្វើការ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return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វាមួយៗ នឹងចុងក្រោយ ត្រូវធ្វើការ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called build. </w:t>
      </w:r>
    </w:p>
    <w:p w14:paraId="675B3D2A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1BB3DE3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B5E4A29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6053495" w14:textId="505150AD" w:rsidR="002D60B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  <w:r w:rsidRPr="00CF425E">
        <w:rPr>
          <w:rFonts w:ascii="Khmer OS Battambang" w:hAnsi="Khmer OS Battambang" w:cs="Khmer OS Battambang"/>
          <w:noProof/>
          <w:sz w:val="24"/>
          <w:szCs w:val="24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337F31B2" wp14:editId="7F60939B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6395720"/>
            <wp:effectExtent l="0" t="0" r="0" b="5080"/>
            <wp:wrapNone/>
            <wp:docPr id="1259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87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864D3" w14:textId="0FFE5376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B8AF33" w14:textId="3E0E54DF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AE73619" w14:textId="5DB85CC7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28AF4C7" w14:textId="10F74B1E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0FEB286" w14:textId="4A21D4CB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76A8807" w14:textId="5552D956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5F450F" w14:textId="6CDD6805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F5F6BBC" w14:textId="77777777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984F8DB" w14:textId="6DF14114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83EBAAA" w14:textId="72D9296A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A410A3C" w14:textId="77777777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4075B34" w14:textId="13F03F9D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CEAB625" w14:textId="77777777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FC4D15A" w14:textId="77777777" w:rsidR="00CF425E" w:rsidRDefault="00CF425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A7C028" w14:textId="177A77C4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AF4B51D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B6FC838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6248AE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F9C91F0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5236930" w14:textId="77777777" w:rsidR="002D60BE" w:rsidRDefault="002D60BE" w:rsidP="002D60BE">
      <w:pPr>
        <w:tabs>
          <w:tab w:val="left" w:pos="2100"/>
        </w:tabs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91684B8" w14:textId="77777777" w:rsid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927E96C" w14:textId="6D692804" w:rsidR="002D60BE" w:rsidRDefault="002D60B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1D68C1F" w14:textId="77777777" w:rsidR="00CF425E" w:rsidRDefault="00CF425E" w:rsidP="002D60B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2A13B9D" w14:textId="3A65E3B6" w:rsidR="00CF425E" w:rsidRDefault="00CF425E" w:rsidP="00CF425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E6759D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ចុងក្រោយយើងគ្រាន់តែ ហៅ </w:t>
      </w:r>
      <w:r w:rsidRPr="00E6759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Method .build </w:t>
      </w:r>
      <w:r w:rsidRPr="00E6759D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ដើម្បីបង្កើត </w:t>
      </w:r>
      <w:r w:rsidRPr="00E6759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Object </w:t>
      </w:r>
      <w:r w:rsidRPr="00E6759D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>នោះតែប៉ុណ្តោះ</w:t>
      </w:r>
    </w:p>
    <w:p w14:paraId="1C8AC6B4" w14:textId="77777777" w:rsidR="00E6759D" w:rsidRDefault="00E6759D" w:rsidP="00E6759D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D1FE36F" w14:textId="77777777" w:rsidR="00E6759D" w:rsidRPr="00E6759D" w:rsidRDefault="00E6759D" w:rsidP="00E6759D">
      <w:pPr>
        <w:rPr>
          <w:rFonts w:ascii="Khmer OS Battambang" w:hAnsi="Khmer OS Battambang" w:cs="Khmer OS Battambang"/>
          <w:color w:val="EE0000"/>
          <w:sz w:val="24"/>
          <w:szCs w:val="24"/>
          <w:cs/>
          <w:lang w:bidi="km-KH"/>
        </w:rPr>
      </w:pPr>
    </w:p>
    <w:sectPr w:rsidR="00E6759D" w:rsidRPr="00E6759D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4828"/>
    <w:multiLevelType w:val="hybridMultilevel"/>
    <w:tmpl w:val="5B380312"/>
    <w:lvl w:ilvl="0" w:tplc="76C621B4">
      <w:start w:val="11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28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F6"/>
    <w:rsid w:val="001344AC"/>
    <w:rsid w:val="002D60BE"/>
    <w:rsid w:val="0035197E"/>
    <w:rsid w:val="00781F38"/>
    <w:rsid w:val="007C41F6"/>
    <w:rsid w:val="007D2706"/>
    <w:rsid w:val="008B7562"/>
    <w:rsid w:val="00C07199"/>
    <w:rsid w:val="00CF425E"/>
    <w:rsid w:val="00D51A2C"/>
    <w:rsid w:val="00E51297"/>
    <w:rsid w:val="00E6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B1BEB"/>
  <w15:chartTrackingRefBased/>
  <w15:docId w15:val="{13D9D958-0273-4443-AF51-1F21AA68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F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F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F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F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F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F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F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C4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F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C41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F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C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F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C4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cp:lastPrinted>2026-04-27T02:03:00Z</cp:lastPrinted>
  <dcterms:created xsi:type="dcterms:W3CDTF">2026-04-27T01:24:00Z</dcterms:created>
  <dcterms:modified xsi:type="dcterms:W3CDTF">2026-04-27T02:03:00Z</dcterms:modified>
</cp:coreProperties>
</file>