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rPr/>
      </w:pPr>
      <w:r w:rsidDel="00000000" w:rsidR="00000000" w:rsidRPr="00000000">
        <w:rPr>
          <w:rtl w:val="0"/>
        </w:rPr>
        <w:t xml:space="preserve">http://www.qstheory.cn/dukan/qs/2024-07/31/c_1130186964.htm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Continuously push forward the cause of strengthening the military</w:t>
      </w:r>
    </w:p>
    <w:p w:rsidR="00000000" w:rsidDel="00000000" w:rsidP="00000000" w:rsidRDefault="00000000" w:rsidRPr="00000000" w14:paraId="00000004">
      <w:pPr>
        <w:rPr/>
      </w:pPr>
      <w:r w:rsidDel="00000000" w:rsidR="00000000" w:rsidRPr="00000000">
        <w:rPr>
          <w:rtl w:val="0"/>
        </w:rPr>
        <w:t xml:space="preserve">"Qiushi" Magazine Editorial Department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Determined to strengthen the army and start a new journey, quench it into steel and become first-class.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At a time when the whole Party and the country are rapidly upsurge in studying and implementing the spirit of the Third Plenary Session of the 20th Central Committee of the Party, the heroic People's Liberation Army of China ushered in the 97th anniversary of its founding. Here, I would like to pay my highest respect to the people's soldiers who have made immortal contributions to national independence, people's liberation, and national prosperity!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Over the past 97 years, on the magnificent journey to strengthen the military, there have always been some important nodes that mark the historical position and indicate the direction of progress. In October 2022, the landmark 20th National Congress of the Communist Party of China was successfully held, and the modernization of national defense and the army opened a new page. In his report to the conference, General Secretary Xi Jinping, starting from the overall situation of comprehensively building a modern socialist country and comprehensively promoting the great rejuvenation of the Chinese nation, clearly stated that "to achieve the centenary goal of the founding of the army and create a new situation in the modernization of national defense and the army"; it was clearly stated that, "Achieving the centenary goal of the founding of the army as scheduled and accelerating the building of the people's army into a world-class army are strategic requirements for comprehensively building a modern socialist country."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centenary goal of building the army is a major decision made by the Party Central Committee and the Central Military Commission to grasp the requirements of the era of strong country and strong army. It reflects the organic unity of the party's historical mission, national strategic needs and the mission and tasks of the people's army, and enriches and expands the party's role in the new era. The contemporary connotation of the goal of strengthening the military in this era is of great and far-reaching significance. "Achieve the Centenary Goal of the Founding of the Army and Create a New Situation in the Modernization of National Defense and the Army" is part of the report delivered by General Secretary Xi Jinping at the 20th National Congress of the Communist Party of China. Focusing on achieving the centenary goal of the founding of the army as scheduled, the General Secretary made strategic arrangements for the modernization of national defense and the army in the new era and new journey, starting from "comprehensively strengthening party building of the people's army", "comprehensively strengthening military training and preparations", "comprehensively strengthening military governance" " and "consolidate and improve the integrated national strategic system and capabilities" and other aspects have put forward clear requirements.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National defense and military modernization are important components of Chinese-style modernization. With a view to providing a strong guarantee for achieving the centenary goal of the founding of the army as scheduled and basically realizing the modernization of national defense and the army, the Third Plenary Session of the 20th Central Committee of the Communist Party of China made a series of major arrangements for continuing to deepen the reform of national defense and the army. It is necessary to combine the study and implementation of the spirit of the Third Plenary Session of the 20th Central Committee of the Party, in-depth study and implementation of Xi Jinping's Thought on Strengthening the Army, further study and understand the strategic arrangements made by the 20th National Congress of the Party on accelerating the development of the people's army into a world-class army, and accurately grasp the Party Central Committee's strategic arrangements for building a world-class army. Decision-making and deployment of national defense and military construction in the new era and new journey, strengthen confidence and determination, work hard and move forward bravely towards the great goal of a world-class military!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leader of the great cause of strengthening the army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Enriching the country and strengthening the army are the two cornerstones for the great rejuvenation of the Chinese nation; building a strong people's army is the unremitting pursuit of the century-old party.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November 2023, a remote fire detachment of the Army's 71st Group Army conducted real-force and live-fire tactical drills focusing on battlefield maneuvers, ammunition hoisting, occupying positions, fire strikes, etc., to test the unit's collaborative combat capabilities. The picture shows the moment when the artillery is fired. Photo by Gu Shenyong/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the new era, our country is in a critical stage of development from large to strong and a critical period of realizing the great rejuvenation of the Chinese nation. The world situation is complex and turbulent, and the instability and uncertainty of our country's security situation are increasing. How to adapt to the profound changes in the international strategic landscape and national security situation, and build a consolidated national defense and a strong military that is commensurate with my country's international status and compatible with national security and development interests? How to lead the People's Army, which has established outstanding historical merits, to stride forward in the forefront of the times amidst hundreds of battles? As the commander-in-chief of the armed forces, General Secretary Xi Jinping has been thinking deeply and making overall plans.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November 2012, when visiting the "Road to Rejuvenation" exhibition at the National Museum, the General Secretary solemnly declared: "Realizing the great rejuvenation of the Chinese nation is the greatest dream of the Chinese nation in modern times." Only 10 days apart, the General Secretary presided over the comprehensive After inspecting the grassroots troops for the first time after work, he pointed out inspiringly on the shore of the South China Sea: "This dream is a dream of a strong country, and for the army, it is also a dream of a strong army."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March 2013, at the plenary meeting of the People's Liberation Army delegation at the First Session of the Twelfth National People's Congress, the General Secretary solemnly declared: "Building a people's army that obeys the party's command, can win wars, and has a good work style is the party's mission under the new situation. The goal of strengthening the army.”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March 2016, when the General Secretary inspected the National Defense University, he issued a loud call to the entire military: "Achieve the goal of strengthening the military and build a world-class military."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October 2017, in the report of the 19th National Congress of the Communist Party of China, the General Secretary made new strategic arrangements for adhering to the path of strengthening the military with Chinese characteristics and comprehensively promoting the modernization of national defense and the army: "Strive to basically realize the national defense and military modernization by 2035." Modernize and build the people’s army into a world-class army by the middle of this century.”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October 2020, the Fifth Plenary Session of the 19th Central Committee of the Communist Party of China made strategic arrangements for accelerating the modernization of national defense and the army, and clearly stated: "Ensure that the centenary goal of building the army is achieved by 2027."</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July 2021, at the conference celebrating the 100th anniversary of the founding of the Communist Party of China, the General Secretary emphasized that "building the people's army into a world-class army will defend national sovereignty, security, and development interests with stronger capabilities and more reliable means."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With a grand and lofty vision and ambitious plans, the strategic layout of building a strong people's army is becoming increasingly clear. In 2027, 2035, and the middle of this century, in the short, medium and long term, the new "three-step" strategic arrangement for the modernization of national defense and the army has formed a sequential, scientific and complete timetable and road map, which has sounded the motto of strengthening and rejuvenating the army and marching forward. Charge to world class.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"One guides its outline, and all eyes are open." In the new era, the goal of strengthening the military has become the main theme and the strongest voice of military construction, demonstrating strong cohesion and charisma. The whole army has transformed "obeying the party's command, being able to win battles, and having a good work style" into firm beliefs and conscious actions. The people's army is full of pride and strides towards being world-class. The cause of strengthening the army has made historic achievements and undergone historic changes!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Firmly grasp the Party's absolute leadership over the people's army, promote political rectification and training in the spirit of rectification, convene the historic Gutian Army Political Work Conference and the Yan'an Central Military Commission Political Work Conference, make arrangements for political army building in the new era, and consolidate and strengthen The Party has the fundamental advantage of commanding the gun, unswervingly adheres to the Party's absolute leadership over the military, comprehensively and thoroughly implements the Chairman of the Military Commission's responsibility system, pays close attention to comprehensive and strict management of the military, vigorously combats corruption, vigorously rectifies program and discipline, and the People's Army has undergone revolutionary forging. The political ecology has fundamentally improved, and new trends and righteousness continue to rise.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picture shows the Liaoning aircraft carrier formation organizing actual combat training at sea in the Western Pacific waters to improve the system's combat capabilities. Hu Shanmin/photo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——Tightly grasp the sole fundamental criterion of combat effectiveness, comprehensively strengthen military training and preparations, correct the focus of preparations for war, build and improve the joint combat command system, focus on practical military training, carry out military struggles firmly and flexibly, and effectively carry out diversification military tasks, effectively handle security threats and challenges from all directions and fields, and resolutely defend national sovereignty, security, and development interests with a tenacious fighting spirit and practical actions.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——Deeply deepen the reform of national defense and the armed forces, win the three major battles of reform of the leadership and command system, reform of scale, structure and force organization, and reform of military policies and systems, and form a new pattern in which the Military Commission is in charge of general affairs, theaters are in charge of battles, and the services are in charge of construction, and build a modern modern society with Chinese characteristics Military force system, build a socialist military policy and institutional system with Chinese characteristics, coordinate and strengthen cross-military and local reforms, and renovate the people's army system, structure, pattern, and appearance to achieve an overall revolutionary reshaping.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——Innovate and strengthen the modernization of national defense and the army, promote the high-quality development of the people's army, make every effort to implement planned tasks, strengthen strategic forces and new-domain and new-quality combat forces, build all logistics for fighting, accelerate the upgrading of main battle weapons and equipment, Comprehensively promote national defense science and technology innovation, build a new military talent training system, and raise the military's modernization level and actual combat capabilities to a large level.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great cause of strengthening the army and guiding the thoughts. In the magnificent practice of building a strong military in the new era, General Secretary Xi Jinping has coordinated the "two overall situations" and grasped the historical initiative. Focusing on what kind of strong people's army to build in the new era and how to build a strong people's army, he has led the entire army to conduct in-depth theoretical exploration. and practical creations, profoundly answering a series of major theoretical and practical questions about strengthening the military in the new era, forming Xi Jinping’s Thought on Strengthening the Military, the latest achievement of the party’s military guidance theory, and providing the people’s army with the goal of strengthening the military and becoming a world-class one. scientific guidelines and action plans. Practice has fully proved that all achievements in national defense and military construction in the new era fundamentally lie in the strong leadership of the Party Central Committee with Comrade Xi Jinping at the core, and in the scientific guidance of Xi Jinping Thought on Socialism with Chinese Characteristics for a New Era, especially Xi Jinping Thought on Strengthening the Military. With General Secretary Xi Jinping at the helm as the core of the Party Central Committee and the core of the entire Party, the people's army will have direction, confidence, and strength to move forward; it will adhere to the guidance of Xi Jinping Thought on Socialism with Chinese Characteristics for a New Era and unswervingly implement Xi Jinping's strong With military thinking, we can open up a broad path for strengthening the military in the new era, gather powerful forces, and win new victories in comprehensively promoting the modernization of national defense and the army!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Unswervingly listen to the Party and follow the Party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Yan'an, the holy land of the Chinese revolution, is a solid and mature place for building the Party ideologically and building the army politically.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From June 17 to 19, 2024, the Political Work Conference of the Central Military Commission was held here. On the afternoon of the 17th, General Secretary Xi Jinping led a group of military committee members and leading comrades from various departments and units to pay homage to the Wangjiaping Revolutionary Site and "once again trace the roots." The general secretary delivered an important speech at the meeting and called on the entire army: "Adhere to the party's absolute leadership over the army, implement the political army-building strategy of the new era, firmly grasp the requirements of the political army-building era, and focus on achieving the centenary goal of the army-building. In the tough battle, we must carry forward a thorough self-revolutionary spirit, continue to deepen political training, forge a strong party organization with political firmness and excellent capabilities, and forge a team of high-quality cadres who are loyal, clean and responsible and worthy of the important task of strengthening the army, so as to provide a strong political guarantee for the cause of strengthening the army.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Party's leadership and Party building are the key to the construction and development of the people's army. They are related to the success or failure of the cause of strengthening the military and the long-term stability of the Party and the country. The glorious history of the People's Army over the past 97 years shows that no matter how great the risks, challenges and hardships it faces, as long as it always adheres to the Party's absolute leadership over the army, always listens to the Party and follows the Party, the People's Army can continue to follow the Party's lead. Victory leads to victory.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Since the new era, General Secretary Xi Jinping has stood at the strategic height of the overall development of the party and the country's cause, insisting on putting the leadership of the military party and party building in advancing the new great project of party building, in promoting a strong country and a strong army, and in realizing the goal of building a strong nation. In the historical process of the great rejuvenation of the nation, we have in-depth promoted theoretical exploration and practical creation of political army building, formed a political army building strategy for the new era, and strengthened the system of the Party's absolute leadership over the army. From emphasizing that the party's absolute leadership over the military is "the military soul that the people's army can never change and the lifeblood that can never be lost" and "forging a solid military soul is the core task of our military's political work and cannot be shaken at any time" to vigilance Li Quanjun "must put the party building of the army in a more prominent position" and "on the fundamental principle of adhering to the party's absolute leadership over the army, we must be particularly clear-headed, have a particularly clear-cut attitude, and be particularly resolute in our actions." Political work conference, Yan'an Central Military Commission Political Work Conference, Army-wide Party Building Conference, Central Military Commission Party Building Conference, and many Central Military Commission special democratic life meetings, taking the lead in setting an example and taking the lead in criticism and self-criticism... The commander-in-chief of the three armed forces led The People's Army reshaped its political ecology, reshaped its work style and image, reorganized its gear and set out again, taking solid steps on the road to building a strong military with Chinese characteristics.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"Military power and authority are the same, and military orders are the same." The core of adhering to the Party's absolute leadership over the military is to fully and thoroughly implement the Chairman's Responsibility System of the Military Commission. The CMC Chairman Responsibility System is the fundamental system and fundamental realization form for upholding the Party’s absolute leadership over the People’s Army. It is the “anchor needle” that ensures that the spirit of the military will remain forever and the Great Wall will be forever strong. Comprehensively and thoroughly implementing the Chairman's Responsibility System of the Military Commission is a serious and important political responsibility. It must be followed as the highest political requirement and strictly observed as the highest political discipline to ensure the absolute loyalty, purity and reliability of the entire military. In the important article "Achieving the Centenary Goal of the Founding of the Army and Creating a New Situation in the Modernization of National Defense and the Army," General Secretary Xi Jinping expressed his views on the new era and new journey by "comprehensively strengthening the party building of the people's army and ensuring that the barrel of the gun always obeys the party's command." Put forward clear requirements: "Perfectly implement the system and mechanism of the Chairman's Responsibility System of the Military Commission. Deepen the Party's innovative theoretical arming, and carry out educational and practical activities of 'Learning the Thoughts of Strengthening the Army and Contributing to the Cause of Strengthening the Army'. Strengthen the study and education of military history, prosper and develop the culture of strengthening the military, and strengthen Cultivation of fighting spirit. Build and strengthen the Party's organizational system of the People's Army, promote the normalization and institutionalization of political training, and persist in correcting discipline and combating corruption. "The Third Plenary Session of the 20th Central Committee of the Party emphasized the improvement of the leadership and management system of the People's Army and the implementation of the Central Military Commission. Further new arrangements have been made in terms of the institutional mechanism of the chairman's responsibility system and in-depth promotion of political army building.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Able to fight and win battles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 those who want to be prepared, training is the most important thing."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entire military must focus all its energy on fighting, work hard on fighting, accelerate the improvement of its ability to win, and effectively fulfill the mission and tasks of our military in the new era." On November 8, 2022, just half a month after the conclusion of the 20th National Congress of the Communist Party of China, General Secretary Xi Jinping visited the Joint Operations Command Center of the Central Military Commission and stated that the new Central Military Commission is “determined to comprehensively strengthen military training and preparations for war.”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"strength" of a strong army ultimately means strong combat effectiveness; the core of a strong army is its ability to win battles. "What I think about most is whether our army can always maintain the party's absolute leadership when the party and the people need it, whether it can pull up and win battles, and whether commanders at all levels can lead troops to fight and command. Fight." Since the 18th National Congress of the Communist Party of China, General Secretary Xi Jinping has attached great importance to military training and preparations for war. He attaches the greatest importance to, worries deeply about, and asks the most stringently about military preparations for war. From the Zhurihe battlefield military parade to the maritime military parade in the South China Sea; from the issuance of instructions at the annual training mobilization meeting, to countless in-depth inspections and surveys of grassroots troops; from emphasizing that "being able to fight and win wars is the key to a strong army, and it must be based on the standards for fighting wars" "Construction and preparation", to the requirement to "persist in training how to fight a war, practice hard whatever is needed for war, solve any outstanding problems, and comprehensively improve the level of practical military training"... The order leads and is consistent. The entire army has established a clear direction of focusing on military training, which has played a strong voice in the era of military training and preparation for war.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 the new era, the belief in being able to fight and win wars is deeply rooted in the hearts of all soldiers in the army. Training and preparing for war has become the main responsibility of the army. Studying and planning for war has become the first responsibility of officers and soldiers. The coordinates and number of various training activities of the whole army are wide. There are so many new elements and they are unprecedented. The concepts of leading training through combat, promoting combat through training, and coupling combat training are becoming more and more deeply rooted in the hearts of the military and every combat position. The level of military training and preparation for war is constantly improving.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certain brigade of the Air Force Aviation Force in the Western Theater Command closely adheres to mission needs, persists in focusing on practical military training, and strengthens specialization and refinement of key and difficult subjects. The picture shows the brigade firing rockets during training in October 2023. Yu Zeqi/photo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With the accelerated development of a new round of scientific and technological revolution and military revolution, the degree of informatization of modern warfare continues to increase, and the characteristics of intelligence are increasingly apparent. The concepts, elements, and methods of winning in war are undergoing major changes. In the important article "Achieving the Centenary Goal of the Founding of the Army and Creating a New Situation in the Modernization of National Defense and the Military", General Secretary Xi Jinping started from "studying and grasping the characteristics and laws of informatization and intelligent warfare", "creating a strong strategic deterrent system", In terms of "optimizing the joint combat command system" and other aspects, it puts forward clear requirements for "comprehensively strengthening troop training and preparations and improving the people's army's ability to win." In modern warfare, there is no battle without alliances and no alliances to win. Integrated joint operations are the basic form of combat. The Third Plenary Session of the 20th Central Committee of the Communist Party of China made a series of arrangements for "deepening the reform of the joint operations system", emphasizing improving the functions of the Military Commission's joint operations command center, optimizing the composition of theater joint operations command centers, vigorously developing new domains and new quality combat forces, and coordinating and strengthening Building traditional combat forces, etc.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profound change in the concepts and methods of running the military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With good laws and good governance, the country is strong and the army is prosperous.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"Comprehensively strengthening military governance is a profound change in our party's philosophy and methods of running the military. It is a strategic requirement to accelerate the modernization of national defense and the military. It is an important aspect of promoting the modernization of the national governance system and governance capabilities." July 24, 2023 The Political Bureau of the CPC Central Committee focused on comprehensively strengthening military governance for the seventh collective study. When presiding over the study, General Secretary Xi Jinping profoundly analyzed a series of major theoretical and practical issues in comprehensively strengthening military governance, emphasizing that "high-level governance promotes the high-quality development of our military and provides a strong guarantee for achieving the 100-year goal of the founding of the military."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people's army that obeys the party's command, is able to win battles, and has a good work style is not only built in wartime, but also managed in peacetime. With informatization and intelligent warfare, the operation of military systems is becoming increasingly complex, which requires overall coordination, system construction, and system governance to promote the high-quality development of national defense and the military with newer concepts and a broader vision. Since the 18th National Congress of the Communist Party of China, the Party Central Committee with Comrade Xi Jinping as the core has actively promoted the exploration and practice of military governance in the process of leading the cause of strengthening the military, especially by deepening the reform of national defense and the military, promoting the rule of law, and strengthening and improving the military. Strategic management, etc., have formed a series of new systems, mechanisms, laws, regulations, and policies, which have effectively promoted the modernization of national defense and the military.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At present, major changes in the world that have not been seen in a century are accelerating. The construction of the people's army is in a critical period to achieve the 100-year goal of the founding of the army, which has put forward new and higher requirements for the modernization of the military governance system and governance capabilities. General Secretary Xi Jinping emphasized that we must clearly understand the importance of comprehensively strengthening military governance, strengthen mission responsibilities, carry forward the spirit of reform and innovation, intensify military governance work, and promote new development of the cause of strengthening the military with new strengthening of military governance.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Comprehensively strengthening military governance is a complex system, involving all aspects of national defense and military construction, and must adhere to comprehensive balance and overall advancement. In the important article "Achieve the Centenary Goal of the Founding of the Army and Create a New Situation in the Modernization of National Defense and the Army," General Secretary Xi Jinping emphasized the need to comprehensively strengthen military governance, consolidate and expand the results of national defense and military reforms, and improve the structure of military forces. Systematically optimize military policies and systems, and make a series of arrangements from the aspects of "strengthening the coordination of major tasks of national defense and military construction", "deepening the reform of military colleges and universities", and "improving the military legal system with Chinese characteristics". The Third Plenary Session of the 20th Central Committee of the Communist Party of China made further arrangements for "improving the military governance system", "improving the working mechanism for running the military according to law", "deepening the reform of military colleges and universities", and "implementing the adjustment and reform of military enterprises and institutions".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Better promote the integrated national strategic system and capacity building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Those who share the same desires from top to bottom win, and those who work together in the same boat win. Only when the entire party, the entire army and the country work together as one, can we form strong national strategic capabilities and effectively achieve national strategic goals.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"Consolidating and improving the integrated national strategic system and capabilities is the strategic deployment made by the Party Central Committee to grasp the new situations, new tasks and new requirements faced by a strong country and strong military, and to better coordinate development and security, and better coordinate economic construction and national defense construction." On March 8, 2023, General Secretary Xi Jinping attended the plenary meeting of the People's Liberation Army and the Armed Police Force delegation at the first session of the 14th National People's Congress and delivered an important speech, emphasizing the need to "strive to create a new situation in integrated national strategic systems and capacity building."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Our army is the people's army, and our national defense is the national defense of the whole people. Over the past 97 years, the military and civilians have worked hand in hand to overcome difficulties, and the military and civilians have worked together to build the Great Wall of Steel, winning great victories one after another. Promoting the modernization of national defense and the military is a common cause of the entire Party, the entire military, and the people of all ethnic groups in the country. In the new era, the key to consolidating and improving the integrated national strategic system and capabilities is to work hard on integration and maximize national strategic capabilities. It is necessary to adhere to the centralized and unified leadership of the Party Central Committee, strengthen the integrated integration of strategic layouts in various fields, the integrated integration of strategic resources, and the integrated use of strategic forces, and systematically improve our country's overall strength to respond to strategic risks, safeguard strategic interests, and achieve strategic goals; it is necessary to coordinate the overall situation and highlight key points , driving overall advancement with key breakthroughs.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 the new era, we have vigorously improved our capabilities for independent innovation in national defense science and technology and promoted high-level scientific and technological independence and self-reliance; we have strengthened the overall planning and construction of major infrastructure and improved the level of joint construction, sharing and sharing; we have held a symposium to commemorate the 80th anniversary of the Yan'an Double Support Movement to promote dual support work in the new era. Innovate and develop; promote youth national defense education with high standards and solidify the foundation of national defense culture; revise the National Defense Law and Military Service Law, promulgate the "Reservist Law of the People's Republic of China", implement the "Law of the People's Republic of China on the Protection of the Status and Rights and Interests of Military Personnel", etc., focusing on service preparation To fight and strengthen the honor and respect of military personnel...the military, civilians and soldiers think in one place and work hard in one place to unite and work hard to strengthen the country and the army.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the important article "Achieving the Centenary Goal of the Founding of the Army and Creating a New Situation in the Modernization of National Defense and the Military", General Secretary Xi Jinping put forward a series of clear requirements for "consolidating and improving the integrated national strategic system and capabilities", starting from "strengthening Deployments have been made in aspects such as "coordinating military and civil strategic planning", "optimizing the national defense science and technology industry system and layout", and "deepening national defense education for all". To consolidate and improve the integrated national strategic system and capabilities, we must seek motivation from reform and innovation. The Third Plenary Session of the 20th Central Committee of the Communist Party of China focused on "deepening cross-military and civilian reforms" and further focused on "improving the integrated national strategic system and capacity building working mechanism", "improving the military demand reporting and military-civilian docking mechanism for national defense construction", "deepening Deployments have been made in many aspects such as the reform of the national defense science and technology industry system" and "improving the coordinating mechanism for military and civilian standardization work".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rejuvenation of the nation is irreversible and the pace of strengthening the army is unstoppable.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On August 1, 1927, a gunshot was fired at the top of Nanchang City, announcing the birth of a new type of people's army led by the Communist Party of China. In 2027, achieving the centenary goal of the founding of the army as scheduled is the will of the party and the expectation of the people. It is the important task of the times that the people's army must shoulder and the historical answer that must be handed over. The heroic people's army has the confidence and ability to safeguard national sovereignty, unity and territorial integrity, has the confidence and ability to provide strategic support for the realization of the great rejuvenation of the Chinese nation, and has the confidence and ability to make greater contributions to world peace and development!</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