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8DD4" w14:textId="02B8C1CE" w:rsidR="00F36A39" w:rsidRDefault="00AB37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互联网~软件行业（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行业）的优势：</w:t>
      </w:r>
    </w:p>
    <w:p w14:paraId="04EF9B16" w14:textId="43FD5957" w:rsidR="00AB37E0" w:rsidRDefault="00AB37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平均薪资水平不错</w:t>
      </w:r>
    </w:p>
    <w:p w14:paraId="695926AF" w14:textId="1C2DFDBD" w:rsidR="00F846C2" w:rsidRDefault="00F846C2">
      <w:pPr>
        <w:rPr>
          <w:sz w:val="32"/>
          <w:szCs w:val="32"/>
        </w:rPr>
      </w:pPr>
    </w:p>
    <w:p w14:paraId="2B6C004C" w14:textId="695425C5" w:rsidR="00F846C2" w:rsidRDefault="00F846C2">
      <w:pPr>
        <w:rPr>
          <w:sz w:val="32"/>
          <w:szCs w:val="32"/>
        </w:rPr>
      </w:pPr>
    </w:p>
    <w:p w14:paraId="5C39DF51" w14:textId="3338FDB8" w:rsidR="00F846C2" w:rsidRDefault="00F846C2">
      <w:pPr>
        <w:rPr>
          <w:sz w:val="32"/>
          <w:szCs w:val="32"/>
        </w:rPr>
      </w:pPr>
    </w:p>
    <w:p w14:paraId="2C6A46C6" w14:textId="0429E5FC" w:rsidR="00F846C2" w:rsidRDefault="00F846C2">
      <w:pPr>
        <w:rPr>
          <w:sz w:val="32"/>
          <w:szCs w:val="32"/>
        </w:rPr>
      </w:pPr>
    </w:p>
    <w:p w14:paraId="5668B608" w14:textId="5F8388CF" w:rsidR="00F846C2" w:rsidRDefault="00F846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、、、、、、、、</w:t>
      </w:r>
    </w:p>
    <w:p w14:paraId="54245B0B" w14:textId="7DFED6A4" w:rsidR="00F846C2" w:rsidRDefault="00F846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万维网（“We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”\</w:t>
      </w:r>
      <w:proofErr w:type="gramStart"/>
      <w:r>
        <w:rPr>
          <w:sz w:val="32"/>
          <w:szCs w:val="32"/>
        </w:rPr>
        <w:t>”</w:t>
      </w:r>
      <w:proofErr w:type="spellStart"/>
      <w:proofErr w:type="gramEnd"/>
      <w:r>
        <w:rPr>
          <w:sz w:val="32"/>
          <w:szCs w:val="32"/>
        </w:rPr>
        <w:t>WWW”,world</w:t>
      </w:r>
      <w:proofErr w:type="spellEnd"/>
      <w:r>
        <w:rPr>
          <w:sz w:val="32"/>
          <w:szCs w:val="32"/>
        </w:rPr>
        <w:t xml:space="preserve"> wide web</w:t>
      </w:r>
      <w:r>
        <w:rPr>
          <w:rFonts w:hint="eastAsia"/>
          <w:sz w:val="32"/>
          <w:szCs w:val="32"/>
        </w:rPr>
        <w:t>）,是一个有许多互相连接的超文本组成的系统，通过互联网访问</w:t>
      </w:r>
    </w:p>
    <w:p w14:paraId="347D469E" w14:textId="3D53D37C" w:rsidR="008F5E9E" w:rsidRDefault="008F5E9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745DFB" wp14:editId="06210F47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AD5" w14:textId="3AA8C007" w:rsidR="008F5E9E" w:rsidRDefault="008F5E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不同的协议，传输方式是有差别</w:t>
      </w:r>
    </w:p>
    <w:p w14:paraId="76DBB2BE" w14:textId="5428D93E" w:rsidR="008F5E9E" w:rsidRDefault="008F5E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协议</w:t>
      </w:r>
    </w:p>
    <w:p w14:paraId="3E23080D" w14:textId="1936FE30" w:rsidR="008F5E9E" w:rsidRDefault="008F5E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</w:t>
      </w:r>
      <w:r>
        <w:rPr>
          <w:rFonts w:hint="eastAsia"/>
          <w:sz w:val="32"/>
          <w:szCs w:val="32"/>
        </w:rPr>
        <w:t>（统一资源定位符）</w:t>
      </w:r>
    </w:p>
    <w:p w14:paraId="6DC236F9" w14:textId="6ADB5F0A" w:rsidR="008F5E9E" w:rsidRDefault="008F5E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互联网上标准的资源地址</w:t>
      </w:r>
    </w:p>
    <w:p w14:paraId="7CD9E9A8" w14:textId="605AA994" w:rsidR="005D5837" w:rsidRDefault="005D5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index.html</w:t>
      </w:r>
    </w:p>
    <w:p w14:paraId="11287F6A" w14:textId="1C8C4DC7" w:rsidR="005D5837" w:rsidRDefault="005D5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w</w:t>
      </w:r>
      <w:r>
        <w:rPr>
          <w:sz w:val="32"/>
          <w:szCs w:val="32"/>
        </w:rPr>
        <w:t>eb</w:t>
      </w:r>
      <w:r>
        <w:rPr>
          <w:rFonts w:hint="eastAsia"/>
          <w:sz w:val="32"/>
          <w:szCs w:val="32"/>
        </w:rPr>
        <w:t>的应用领域：</w:t>
      </w:r>
    </w:p>
    <w:p w14:paraId="4D909732" w14:textId="72F5841E" w:rsidR="005D5837" w:rsidRDefault="005D5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/S</w:t>
      </w:r>
      <w:r>
        <w:rPr>
          <w:rFonts w:hint="eastAsia"/>
          <w:sz w:val="32"/>
          <w:szCs w:val="32"/>
        </w:rPr>
        <w:t>架构（Browser（浏览器）</w:t>
      </w:r>
      <w:r>
        <w:rPr>
          <w:sz w:val="32"/>
          <w:szCs w:val="32"/>
        </w:rPr>
        <w:t>/Server(</w:t>
      </w:r>
      <w:r w:rsidR="00D7794B">
        <w:rPr>
          <w:rFonts w:hint="eastAsia"/>
          <w:sz w:val="32"/>
          <w:szCs w:val="32"/>
        </w:rPr>
        <w:t>服务</w:t>
      </w:r>
      <w:bookmarkStart w:id="0" w:name="_GoBack"/>
      <w:bookmarkEnd w:id="0"/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）</w:t>
      </w:r>
    </w:p>
    <w:p w14:paraId="1CDBD965" w14:textId="0A182D00" w:rsidR="005D5837" w:rsidRDefault="005D58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通过浏览器访问的网络应用程序</w:t>
      </w:r>
    </w:p>
    <w:p w14:paraId="5C82FCAA" w14:textId="28CDAFA7" w:rsidR="005D5837" w:rsidRDefault="005D58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师大官网、</w:t>
      </w:r>
      <w:proofErr w:type="gramStart"/>
      <w:r>
        <w:rPr>
          <w:rFonts w:hint="eastAsia"/>
          <w:sz w:val="32"/>
          <w:szCs w:val="32"/>
        </w:rPr>
        <w:t>网页版微</w:t>
      </w:r>
      <w:proofErr w:type="gramEnd"/>
      <w:r>
        <w:rPr>
          <w:rFonts w:hint="eastAsia"/>
          <w:sz w:val="32"/>
          <w:szCs w:val="32"/>
        </w:rPr>
        <w:t>博</w:t>
      </w:r>
    </w:p>
    <w:p w14:paraId="75D87441" w14:textId="30CC5ADA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AC62F2B" w14:textId="02A9FD47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无需安装客户端程序，通过U</w:t>
      </w:r>
      <w:r>
        <w:rPr>
          <w:sz w:val="32"/>
          <w:szCs w:val="32"/>
        </w:rPr>
        <w:t>RL</w:t>
      </w:r>
      <w:r>
        <w:rPr>
          <w:rFonts w:hint="eastAsia"/>
          <w:sz w:val="32"/>
          <w:szCs w:val="32"/>
        </w:rPr>
        <w:t>访问</w:t>
      </w:r>
    </w:p>
    <w:p w14:paraId="4E6630D5" w14:textId="6F5B5846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跨平台能力</w:t>
      </w:r>
    </w:p>
    <w:p w14:paraId="1E566F57" w14:textId="780B59F3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无缝升级，客户端免费维护</w:t>
      </w:r>
    </w:p>
    <w:p w14:paraId="6686BA62" w14:textId="4059E3AA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不能直接使用客户端硬件资源</w:t>
      </w:r>
    </w:p>
    <w:p w14:paraId="58307285" w14:textId="3580F9BE" w:rsidR="005D5837" w:rsidRDefault="005D58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/S</w:t>
      </w:r>
      <w:r>
        <w:rPr>
          <w:rFonts w:hint="eastAsia"/>
          <w:sz w:val="32"/>
          <w:szCs w:val="32"/>
        </w:rPr>
        <w:t>架构（C</w:t>
      </w:r>
      <w:r>
        <w:rPr>
          <w:sz w:val="32"/>
          <w:szCs w:val="32"/>
        </w:rPr>
        <w:t>lient()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erver</w:t>
      </w:r>
      <w:r>
        <w:rPr>
          <w:sz w:val="32"/>
          <w:szCs w:val="32"/>
        </w:rPr>
        <w:t>(）</w:t>
      </w:r>
      <w:r>
        <w:rPr>
          <w:rFonts w:hint="eastAsia"/>
          <w:sz w:val="32"/>
          <w:szCs w:val="32"/>
        </w:rPr>
        <w:t>）</w:t>
      </w:r>
    </w:p>
    <w:p w14:paraId="2FF9C877" w14:textId="709F4478" w:rsidR="005D5837" w:rsidRDefault="005D58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通过客户端应用软件访问网络应用程序</w:t>
      </w:r>
    </w:p>
    <w:p w14:paraId="2912993F" w14:textId="537FB458" w:rsidR="005D5837" w:rsidRDefault="005D58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淘宝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qq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微信</w:t>
      </w:r>
    </w:p>
    <w:p w14:paraId="653667A9" w14:textId="7333BA79" w:rsidR="0030566F" w:rsidRDefault="0030566F">
      <w:pPr>
        <w:rPr>
          <w:sz w:val="32"/>
          <w:szCs w:val="32"/>
        </w:rPr>
      </w:pPr>
    </w:p>
    <w:p w14:paraId="2285AC5E" w14:textId="59F257FE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需要安装特定的客户端程序</w:t>
      </w:r>
    </w:p>
    <w:p w14:paraId="4126833D" w14:textId="50B1FC7D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针对不同平台开发不同的版本</w:t>
      </w:r>
    </w:p>
    <w:p w14:paraId="5730231F" w14:textId="355F19B3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升级能重新安装</w:t>
      </w:r>
    </w:p>
    <w:p w14:paraId="1C69ABC4" w14:textId="08ADF815" w:rsidR="0030566F" w:rsidRDefault="003056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能够直接使用客户端硬件资源</w:t>
      </w:r>
    </w:p>
    <w:p w14:paraId="1512FDD8" w14:textId="14A1147F" w:rsidR="00412F9E" w:rsidRDefault="00412F9E">
      <w:pPr>
        <w:rPr>
          <w:sz w:val="32"/>
          <w:szCs w:val="32"/>
        </w:rPr>
      </w:pPr>
    </w:p>
    <w:p w14:paraId="029C1B7D" w14:textId="63FAF648" w:rsidR="00412F9E" w:rsidRDefault="00412F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需求分析：</w:t>
      </w:r>
    </w:p>
    <w:p w14:paraId="2DC725F6" w14:textId="52019A81" w:rsidR="00412F9E" w:rsidRDefault="00E12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角色：需求分析师，产品经理</w:t>
      </w:r>
    </w:p>
    <w:p w14:paraId="22912E31" w14:textId="5B0C340F" w:rsidR="00E1268E" w:rsidRDefault="00E12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技能：需求分析方法、沟通能力、创新能力</w:t>
      </w:r>
    </w:p>
    <w:p w14:paraId="7E3603A7" w14:textId="00B49139" w:rsidR="00E1268E" w:rsidRDefault="00E12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结果：需求分析报告，产品原型</w:t>
      </w:r>
    </w:p>
    <w:p w14:paraId="2A33DC20" w14:textId="48A69E1E" w:rsidR="009A0EFF" w:rsidRDefault="009A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设计</w:t>
      </w:r>
    </w:p>
    <w:p w14:paraId="3B0CC272" w14:textId="56669858" w:rsidR="009A0EFF" w:rsidRDefault="009A0EF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角色：U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设计师</w:t>
      </w:r>
    </w:p>
    <w:p w14:paraId="38EF46C1" w14:textId="436BECCF" w:rsidR="009A0EFF" w:rsidRDefault="009A0EF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技能：U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设计方法，P</w:t>
      </w:r>
      <w:r>
        <w:rPr>
          <w:sz w:val="32"/>
          <w:szCs w:val="32"/>
        </w:rPr>
        <w:t>S</w:t>
      </w:r>
    </w:p>
    <w:p w14:paraId="1E6895B9" w14:textId="3B9C23D0" w:rsidR="009A0EFF" w:rsidRDefault="009A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系统设计：</w:t>
      </w:r>
    </w:p>
    <w:p w14:paraId="7016B61B" w14:textId="126E59AB" w:rsidR="009A0EFF" w:rsidRDefault="009A0EF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角色：系统分析师、软件架构师</w:t>
      </w:r>
    </w:p>
    <w:p w14:paraId="2E72BD47" w14:textId="14030121" w:rsidR="009A0EFF" w:rsidRDefault="009A0EF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系统分析构架</w:t>
      </w:r>
    </w:p>
    <w:p w14:paraId="524F0D3E" w14:textId="3064FC1C" w:rsidR="009A0EFF" w:rsidRDefault="009A0EF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各类设计模型</w:t>
      </w:r>
    </w:p>
    <w:p w14:paraId="1CF7837B" w14:textId="09C774F7" w:rsidR="009A0EFF" w:rsidRDefault="009A0EFF">
      <w:pPr>
        <w:rPr>
          <w:sz w:val="32"/>
          <w:szCs w:val="32"/>
        </w:rPr>
      </w:pPr>
    </w:p>
    <w:p w14:paraId="43DEE71F" w14:textId="59555D5D" w:rsidR="00FE6EF0" w:rsidRDefault="00FE6EF0">
      <w:pPr>
        <w:rPr>
          <w:sz w:val="32"/>
          <w:szCs w:val="32"/>
        </w:rPr>
      </w:pPr>
    </w:p>
    <w:p w14:paraId="3AEB8F1A" w14:textId="79DDBBDF" w:rsidR="00FE6EF0" w:rsidRDefault="00FE6EF0">
      <w:pPr>
        <w:rPr>
          <w:sz w:val="32"/>
          <w:szCs w:val="32"/>
        </w:rPr>
      </w:pPr>
    </w:p>
    <w:p w14:paraId="4A7D5BA3" w14:textId="43A6BE4F" w:rsidR="00FE6EF0" w:rsidRDefault="00FE6E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参考教程</w:t>
      </w:r>
    </w:p>
    <w:p w14:paraId="6EDFB317" w14:textId="7B4F10A8" w:rsidR="00FE6EF0" w:rsidRDefault="002E7CC2">
      <w:pPr>
        <w:rPr>
          <w:sz w:val="32"/>
          <w:szCs w:val="32"/>
        </w:rPr>
      </w:pPr>
      <w:r>
        <w:rPr>
          <w:sz w:val="32"/>
          <w:szCs w:val="32"/>
        </w:rPr>
        <w:t>W3school</w:t>
      </w:r>
      <w:r>
        <w:rPr>
          <w:rFonts w:hint="eastAsia"/>
          <w:sz w:val="32"/>
          <w:szCs w:val="32"/>
        </w:rPr>
        <w:t>参考手册：</w:t>
      </w:r>
      <w:hyperlink r:id="rId7" w:history="1">
        <w:r w:rsidRPr="00211FE9">
          <w:rPr>
            <w:rStyle w:val="a3"/>
            <w:sz w:val="32"/>
            <w:szCs w:val="32"/>
          </w:rPr>
          <w:t>www.w3school.com.cn</w:t>
        </w:r>
      </w:hyperlink>
    </w:p>
    <w:p w14:paraId="233EFBD0" w14:textId="13EB7097" w:rsidR="002E7CC2" w:rsidRDefault="002E7CC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E7CC2">
        <w:rPr>
          <w:sz w:val="32"/>
          <w:szCs w:val="32"/>
        </w:rPr>
        <w:t>https://developer.mozilla.org/zh-CN/</w:t>
      </w:r>
    </w:p>
    <w:p w14:paraId="0C7874B4" w14:textId="5907FC40" w:rsidR="002E7CC2" w:rsidRDefault="002E7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现成网站</w:t>
      </w:r>
    </w:p>
    <w:p w14:paraId="22650C00" w14:textId="1366CE3B" w:rsidR="002E7CC2" w:rsidRDefault="002E7CC2">
      <w:pPr>
        <w:rPr>
          <w:sz w:val="32"/>
          <w:szCs w:val="32"/>
        </w:rPr>
      </w:pPr>
      <w:r>
        <w:rPr>
          <w:sz w:val="32"/>
          <w:szCs w:val="32"/>
        </w:rPr>
        <w:tab/>
        <w:t>W</w:t>
      </w:r>
      <w:r>
        <w:rPr>
          <w:rFonts w:hint="eastAsia"/>
          <w:sz w:val="32"/>
          <w:szCs w:val="32"/>
        </w:rPr>
        <w:t>3c创建的标准</w:t>
      </w:r>
    </w:p>
    <w:p w14:paraId="437EC07E" w14:textId="6B3665EB" w:rsidR="002E7CC2" w:rsidRDefault="002E7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开发工具</w:t>
      </w:r>
    </w:p>
    <w:p w14:paraId="20F0D432" w14:textId="27BE1282" w:rsidR="002E7CC2" w:rsidRDefault="002E7CC2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eb浏览器：Chrome</w:t>
      </w:r>
      <w:r>
        <w:rPr>
          <w:sz w:val="32"/>
          <w:szCs w:val="32"/>
        </w:rPr>
        <w:t>\Firefox\IE9+</w:t>
      </w:r>
    </w:p>
    <w:p w14:paraId="41D8CC2F" w14:textId="61ABFC04" w:rsidR="002E7CC2" w:rsidRDefault="002E7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编译器：Sublime</w:t>
      </w:r>
      <w:r>
        <w:rPr>
          <w:sz w:val="32"/>
          <w:szCs w:val="32"/>
        </w:rPr>
        <w:t xml:space="preserve"> Text\web storm\</w:t>
      </w:r>
      <w:proofErr w:type="spellStart"/>
      <w:r>
        <w:rPr>
          <w:sz w:val="32"/>
          <w:szCs w:val="32"/>
        </w:rPr>
        <w:t>hbuilder</w:t>
      </w:r>
      <w:proofErr w:type="spellEnd"/>
    </w:p>
    <w:p w14:paraId="1DF01613" w14:textId="1E8B8A9B" w:rsidR="006E5202" w:rsidRDefault="006E5202">
      <w:pPr>
        <w:rPr>
          <w:sz w:val="32"/>
          <w:szCs w:val="32"/>
        </w:rPr>
      </w:pPr>
    </w:p>
    <w:p w14:paraId="29859C2F" w14:textId="77777777" w:rsidR="006E5202" w:rsidRDefault="006E5202">
      <w:pPr>
        <w:rPr>
          <w:sz w:val="32"/>
          <w:szCs w:val="32"/>
        </w:rPr>
      </w:pPr>
      <w:r w:rsidRPr="006E5202">
        <w:rPr>
          <w:sz w:val="32"/>
          <w:szCs w:val="32"/>
        </w:rPr>
        <w:t xml:space="preserve"> 在线教育 </w:t>
      </w:r>
      <w:r w:rsidRPr="006E5202">
        <w:rPr>
          <w:sz w:val="32"/>
          <w:szCs w:val="32"/>
        </w:rPr>
        <w:t xml:space="preserve"> </w:t>
      </w:r>
    </w:p>
    <w:p w14:paraId="0B45F657" w14:textId="77777777" w:rsidR="00E84E6A" w:rsidRDefault="006E5202">
      <w:pPr>
        <w:rPr>
          <w:sz w:val="32"/>
          <w:szCs w:val="32"/>
        </w:rPr>
      </w:pPr>
      <w:r w:rsidRPr="006E5202">
        <w:rPr>
          <w:sz w:val="32"/>
          <w:szCs w:val="32"/>
        </w:rPr>
        <w:t xml:space="preserve">雪梨教育   http://www.edu2act.cn/ </w:t>
      </w:r>
      <w:r w:rsidRPr="006E5202">
        <w:rPr>
          <w:sz w:val="32"/>
          <w:szCs w:val="32"/>
        </w:rPr>
        <w:t xml:space="preserve"> </w:t>
      </w:r>
    </w:p>
    <w:p w14:paraId="51B30147" w14:textId="77777777" w:rsidR="00E84E6A" w:rsidRDefault="006E5202">
      <w:pPr>
        <w:rPr>
          <w:sz w:val="32"/>
          <w:szCs w:val="32"/>
        </w:rPr>
      </w:pPr>
      <w:proofErr w:type="gramStart"/>
      <w:r w:rsidRPr="006E5202">
        <w:rPr>
          <w:sz w:val="32"/>
          <w:szCs w:val="32"/>
        </w:rPr>
        <w:t>慕课网</w:t>
      </w:r>
      <w:proofErr w:type="gramEnd"/>
      <w:r w:rsidRPr="006E5202">
        <w:rPr>
          <w:sz w:val="32"/>
          <w:szCs w:val="32"/>
        </w:rPr>
        <w:t xml:space="preserve">      http://www.imooc.com/ </w:t>
      </w:r>
      <w:r w:rsidRPr="006E5202">
        <w:rPr>
          <w:sz w:val="32"/>
          <w:szCs w:val="32"/>
        </w:rPr>
        <w:t xml:space="preserve"> </w:t>
      </w:r>
    </w:p>
    <w:p w14:paraId="7D8B2324" w14:textId="77777777" w:rsidR="00E84E6A" w:rsidRDefault="006E5202">
      <w:pPr>
        <w:rPr>
          <w:sz w:val="32"/>
          <w:szCs w:val="32"/>
        </w:rPr>
      </w:pPr>
      <w:proofErr w:type="gramStart"/>
      <w:r w:rsidRPr="006E5202">
        <w:rPr>
          <w:sz w:val="32"/>
          <w:szCs w:val="32"/>
        </w:rPr>
        <w:lastRenderedPageBreak/>
        <w:t>腾讯课堂</w:t>
      </w:r>
      <w:proofErr w:type="gramEnd"/>
      <w:r w:rsidRPr="006E5202">
        <w:rPr>
          <w:sz w:val="32"/>
          <w:szCs w:val="32"/>
        </w:rPr>
        <w:t xml:space="preserve">   https://ke.qq.com/ </w:t>
      </w:r>
      <w:r w:rsidRPr="006E5202">
        <w:rPr>
          <w:sz w:val="32"/>
          <w:szCs w:val="32"/>
        </w:rPr>
        <w:t xml:space="preserve"> </w:t>
      </w:r>
    </w:p>
    <w:p w14:paraId="6A511C85" w14:textId="5B44E828" w:rsidR="006E5202" w:rsidRPr="002E7CC2" w:rsidRDefault="006E5202">
      <w:pPr>
        <w:rPr>
          <w:sz w:val="32"/>
          <w:szCs w:val="32"/>
        </w:rPr>
      </w:pPr>
      <w:r w:rsidRPr="006E5202">
        <w:rPr>
          <w:sz w:val="32"/>
          <w:szCs w:val="32"/>
        </w:rPr>
        <w:t xml:space="preserve">交流平台 </w:t>
      </w:r>
      <w:r w:rsidRPr="006E5202">
        <w:rPr>
          <w:sz w:val="32"/>
          <w:szCs w:val="32"/>
        </w:rPr>
        <w:t xml:space="preserve"> </w:t>
      </w:r>
      <w:proofErr w:type="spellStart"/>
      <w:r w:rsidRPr="006E5202">
        <w:rPr>
          <w:sz w:val="32"/>
          <w:szCs w:val="32"/>
        </w:rPr>
        <w:t>segmentfault</w:t>
      </w:r>
      <w:proofErr w:type="spellEnd"/>
      <w:r w:rsidRPr="006E5202">
        <w:rPr>
          <w:sz w:val="32"/>
          <w:szCs w:val="32"/>
        </w:rPr>
        <w:t xml:space="preserve">  https://segmentfault.com/ </w:t>
      </w:r>
      <w:r w:rsidRPr="006E5202">
        <w:rPr>
          <w:sz w:val="32"/>
          <w:szCs w:val="32"/>
        </w:rPr>
        <w:t xml:space="preserve"> 代码托管 </w:t>
      </w:r>
      <w:r w:rsidRPr="006E5202">
        <w:rPr>
          <w:sz w:val="32"/>
          <w:szCs w:val="32"/>
        </w:rPr>
        <w:t> GitHub  https://github.com</w:t>
      </w:r>
    </w:p>
    <w:sectPr w:rsidR="006E5202" w:rsidRPr="002E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B8C60" w14:textId="77777777" w:rsidR="00B27FD9" w:rsidRDefault="00B27FD9" w:rsidP="00D7794B">
      <w:r>
        <w:separator/>
      </w:r>
    </w:p>
  </w:endnote>
  <w:endnote w:type="continuationSeparator" w:id="0">
    <w:p w14:paraId="3A49356F" w14:textId="77777777" w:rsidR="00B27FD9" w:rsidRDefault="00B27FD9" w:rsidP="00D7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170A2" w14:textId="77777777" w:rsidR="00B27FD9" w:rsidRDefault="00B27FD9" w:rsidP="00D7794B">
      <w:r>
        <w:separator/>
      </w:r>
    </w:p>
  </w:footnote>
  <w:footnote w:type="continuationSeparator" w:id="0">
    <w:p w14:paraId="314237F1" w14:textId="77777777" w:rsidR="00B27FD9" w:rsidRDefault="00B27FD9" w:rsidP="00D77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51"/>
    <w:rsid w:val="002E7CC2"/>
    <w:rsid w:val="0030566F"/>
    <w:rsid w:val="00412F9E"/>
    <w:rsid w:val="005D5837"/>
    <w:rsid w:val="006E5202"/>
    <w:rsid w:val="008F5E9E"/>
    <w:rsid w:val="00990AAD"/>
    <w:rsid w:val="009A0EFF"/>
    <w:rsid w:val="00AB37E0"/>
    <w:rsid w:val="00B27FD9"/>
    <w:rsid w:val="00D7794B"/>
    <w:rsid w:val="00E1268E"/>
    <w:rsid w:val="00E84E6A"/>
    <w:rsid w:val="00EC2C51"/>
    <w:rsid w:val="00F36A39"/>
    <w:rsid w:val="00F846C2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D8B7"/>
  <w15:chartTrackingRefBased/>
  <w15:docId w15:val="{9A4688F2-D7EE-43B7-B9E3-10A136BF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C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7C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7CC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77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79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7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7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9</cp:revision>
  <dcterms:created xsi:type="dcterms:W3CDTF">2019-02-26T01:53:00Z</dcterms:created>
  <dcterms:modified xsi:type="dcterms:W3CDTF">2019-03-05T01:52:00Z</dcterms:modified>
</cp:coreProperties>
</file>