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C3D" w:rsidRDefault="00E61C3D" w:rsidP="00E61C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61C3D" w:rsidRDefault="00E61C3D" w:rsidP="00E61C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Национально исследовательский университет «Московский энергетический институт»</w:t>
      </w:r>
    </w:p>
    <w:p w:rsidR="00E61C3D" w:rsidRDefault="00E61C3D" w:rsidP="00E61C3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ВМСС</w:t>
      </w: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Pr="000A079D" w:rsidRDefault="000A079D" w:rsidP="00E61C3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A079D">
        <w:rPr>
          <w:rFonts w:ascii="Times New Roman" w:hAnsi="Times New Roman" w:cs="Times New Roman"/>
          <w:sz w:val="28"/>
          <w:szCs w:val="28"/>
        </w:rPr>
        <w:t>5</w:t>
      </w:r>
    </w:p>
    <w:p w:rsidR="00E61C3D" w:rsidRDefault="00E61C3D" w:rsidP="00E61C3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</w:p>
    <w:p w:rsidR="00E61C3D" w:rsidRDefault="00E61C3D" w:rsidP="00E61C3D">
      <w:pPr>
        <w:spacing w:after="0"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«Программное обеспечение высокопроизводительных вычислительных систем»</w:t>
      </w:r>
    </w:p>
    <w:p w:rsidR="000A079D" w:rsidRPr="000A079D" w:rsidRDefault="000A079D" w:rsidP="00E61C3D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Тема: «</w:t>
      </w:r>
      <w:r w:rsidRPr="000A079D">
        <w:rPr>
          <w:rFonts w:ascii="Times New Roman" w:hAnsi="Times New Roman" w:cs="Times New Roman"/>
          <w:color w:val="000000"/>
          <w:sz w:val="28"/>
          <w:szCs w:val="28"/>
        </w:rPr>
        <w:t xml:space="preserve">Изучение языка программирования </w:t>
      </w:r>
      <w:proofErr w:type="spellStart"/>
      <w:r w:rsidRPr="000A079D">
        <w:rPr>
          <w:rFonts w:ascii="Times New Roman" w:hAnsi="Times New Roman" w:cs="Times New Roman"/>
          <w:color w:val="000000"/>
          <w:sz w:val="28"/>
          <w:szCs w:val="28"/>
        </w:rPr>
        <w:t>OpenCL</w:t>
      </w:r>
      <w:proofErr w:type="spellEnd"/>
      <w:r w:rsidRPr="000A079D">
        <w:rPr>
          <w:rFonts w:ascii="Times New Roman" w:hAnsi="Times New Roman" w:cs="Times New Roman"/>
          <w:color w:val="000000"/>
          <w:sz w:val="28"/>
          <w:szCs w:val="28"/>
        </w:rPr>
        <w:t xml:space="preserve"> на примере решения задач обработки изображений</w:t>
      </w:r>
      <w:r w:rsidRPr="000A079D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300" w:lineRule="auto"/>
        <w:ind w:left="5528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 студенты группы А-07м-23</w:t>
      </w:r>
    </w:p>
    <w:p w:rsidR="00E61C3D" w:rsidRDefault="00E61C3D" w:rsidP="00E61C3D">
      <w:pPr>
        <w:spacing w:after="0" w:line="30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Балашов С.А.,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Н.В., Михайлов С.А.</w:t>
      </w:r>
    </w:p>
    <w:p w:rsidR="00E61C3D" w:rsidRDefault="00E61C3D" w:rsidP="00E61C3D">
      <w:pPr>
        <w:spacing w:after="0" w:line="30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Орлов Д.А.,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C3D" w:rsidRDefault="00E61C3D" w:rsidP="00E61C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 г.</w:t>
      </w:r>
    </w:p>
    <w:p w:rsidR="005929D1" w:rsidRDefault="00E61C3D">
      <w:pPr>
        <w:rPr>
          <w:rFonts w:ascii="Times New Roman" w:hAnsi="Times New Roman" w:cs="Times New Roman"/>
          <w:b/>
          <w:sz w:val="24"/>
          <w:szCs w:val="24"/>
        </w:rPr>
      </w:pPr>
      <w:r w:rsidRPr="00E61C3D"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</w:p>
    <w:p w:rsidR="000A079D" w:rsidRPr="000A079D" w:rsidRDefault="000A079D" w:rsidP="000A079D">
      <w:pPr>
        <w:rPr>
          <w:rFonts w:ascii="Times New Roman" w:hAnsi="Times New Roman" w:cs="Times New Roman"/>
          <w:sz w:val="24"/>
          <w:szCs w:val="24"/>
        </w:rPr>
      </w:pPr>
      <w:r w:rsidRPr="000A079D">
        <w:rPr>
          <w:rFonts w:ascii="Times New Roman" w:hAnsi="Times New Roman" w:cs="Times New Roman"/>
          <w:sz w:val="24"/>
          <w:szCs w:val="24"/>
        </w:rPr>
        <w:t xml:space="preserve">Переписать программу, разработанную в </w:t>
      </w:r>
      <w:proofErr w:type="spellStart"/>
      <w:r w:rsidRPr="000A079D">
        <w:rPr>
          <w:rFonts w:ascii="Times New Roman" w:hAnsi="Times New Roman" w:cs="Times New Roman"/>
          <w:sz w:val="24"/>
          <w:szCs w:val="24"/>
        </w:rPr>
        <w:t>л.р</w:t>
      </w:r>
      <w:proofErr w:type="spellEnd"/>
      <w:r w:rsidRPr="000A079D">
        <w:rPr>
          <w:rFonts w:ascii="Times New Roman" w:hAnsi="Times New Roman" w:cs="Times New Roman"/>
          <w:sz w:val="24"/>
          <w:szCs w:val="24"/>
        </w:rPr>
        <w:t xml:space="preserve">. 5, используя язык </w:t>
      </w:r>
      <w:proofErr w:type="spellStart"/>
      <w:r w:rsidRPr="000A079D">
        <w:rPr>
          <w:rFonts w:ascii="Times New Roman" w:hAnsi="Times New Roman" w:cs="Times New Roman"/>
          <w:sz w:val="24"/>
          <w:szCs w:val="24"/>
        </w:rPr>
        <w:t>OpenCL</w:t>
      </w:r>
      <w:proofErr w:type="spellEnd"/>
      <w:proofErr w:type="gramStart"/>
      <w:r w:rsidRPr="000A079D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0A079D">
        <w:rPr>
          <w:rFonts w:ascii="Times New Roman" w:hAnsi="Times New Roman" w:cs="Times New Roman"/>
          <w:sz w:val="24"/>
          <w:szCs w:val="24"/>
        </w:rPr>
        <w:t xml:space="preserve"> и</w:t>
      </w:r>
    </w:p>
    <w:p w:rsidR="000A079D" w:rsidRPr="000A079D" w:rsidRDefault="000A079D" w:rsidP="000A07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079D">
        <w:rPr>
          <w:rFonts w:ascii="Times New Roman" w:hAnsi="Times New Roman" w:cs="Times New Roman"/>
          <w:sz w:val="24"/>
          <w:szCs w:val="24"/>
        </w:rPr>
        <w:t>OpenCL</w:t>
      </w:r>
      <w:proofErr w:type="spellEnd"/>
      <w:r w:rsidRPr="000A079D">
        <w:rPr>
          <w:rFonts w:ascii="Times New Roman" w:hAnsi="Times New Roman" w:cs="Times New Roman"/>
          <w:sz w:val="24"/>
          <w:szCs w:val="24"/>
        </w:rPr>
        <w:t xml:space="preserve"> API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1C3D" w:rsidRPr="00E61C3D" w:rsidRDefault="00E61C3D">
      <w:pPr>
        <w:rPr>
          <w:rFonts w:ascii="Times New Roman" w:hAnsi="Times New Roman" w:cs="Times New Roman"/>
          <w:b/>
          <w:sz w:val="24"/>
          <w:szCs w:val="24"/>
        </w:rPr>
      </w:pPr>
      <w:r w:rsidRPr="00E61C3D">
        <w:rPr>
          <w:rFonts w:ascii="Times New Roman" w:hAnsi="Times New Roman" w:cs="Times New Roman"/>
          <w:b/>
          <w:sz w:val="24"/>
          <w:szCs w:val="24"/>
        </w:rPr>
        <w:t>Вариант 2</w:t>
      </w:r>
    </w:p>
    <w:p w:rsidR="00E61C3D" w:rsidRPr="00E61C3D" w:rsidRDefault="00E61C3D" w:rsidP="00E61C3D">
      <w:pPr>
        <w:rPr>
          <w:rFonts w:ascii="Times New Roman" w:hAnsi="Times New Roman" w:cs="Times New Roman"/>
          <w:b/>
          <w:sz w:val="24"/>
          <w:szCs w:val="24"/>
        </w:rPr>
      </w:pPr>
      <w:r w:rsidRPr="00E61C3D">
        <w:rPr>
          <w:rFonts w:ascii="Times New Roman" w:hAnsi="Times New Roman" w:cs="Times New Roman"/>
          <w:b/>
          <w:sz w:val="24"/>
          <w:szCs w:val="24"/>
        </w:rPr>
        <w:t>Свёртка с разделяемым ядром</w:t>
      </w:r>
    </w:p>
    <w:p w:rsidR="00E61C3D" w:rsidRDefault="00E61C3D" w:rsidP="00E61C3D">
      <w:r w:rsidRPr="00E61C3D">
        <w:rPr>
          <w:noProof/>
          <w:lang w:eastAsia="ru-RU"/>
        </w:rPr>
        <w:drawing>
          <wp:inline distT="0" distB="0" distL="0" distR="0" wp14:anchorId="10A465F8" wp14:editId="19A47730">
            <wp:extent cx="4321120" cy="16319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022" cy="163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3D" w:rsidRPr="00E61C3D" w:rsidRDefault="00E61C3D" w:rsidP="00E61C3D">
      <w:pPr>
        <w:rPr>
          <w:rFonts w:ascii="Times New Roman" w:hAnsi="Times New Roman" w:cs="Times New Roman"/>
          <w:sz w:val="24"/>
        </w:rPr>
      </w:pPr>
      <w:r w:rsidRPr="00E61C3D">
        <w:rPr>
          <w:rFonts w:ascii="Times New Roman" w:hAnsi="Times New Roman" w:cs="Times New Roman"/>
          <w:sz w:val="24"/>
        </w:rPr>
        <w:t>Если матрицу К можно представить в следующем виде:</w:t>
      </w:r>
    </w:p>
    <w:p w:rsidR="00E61C3D" w:rsidRDefault="00E61C3D" w:rsidP="00E61C3D">
      <w:r w:rsidRPr="00E61C3D">
        <w:rPr>
          <w:noProof/>
          <w:lang w:eastAsia="ru-RU"/>
        </w:rPr>
        <w:drawing>
          <wp:inline distT="0" distB="0" distL="0" distR="0" wp14:anchorId="716A443A" wp14:editId="786D0068">
            <wp:extent cx="4578766" cy="485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653" cy="486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3D" w:rsidRDefault="00E61C3D" w:rsidP="00E61C3D">
      <w:r w:rsidRPr="00E61C3D">
        <w:rPr>
          <w:noProof/>
          <w:lang w:eastAsia="ru-RU"/>
        </w:rPr>
        <w:drawing>
          <wp:inline distT="0" distB="0" distL="0" distR="0" wp14:anchorId="70EFB3CD" wp14:editId="67B0B5F8">
            <wp:extent cx="4521200" cy="74137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401" cy="7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3D" w:rsidRDefault="00E61C3D" w:rsidP="00E61C3D"/>
    <w:p w:rsidR="00E61C3D" w:rsidRDefault="00E61C3D" w:rsidP="00E61C3D"/>
    <w:p w:rsidR="00E61C3D" w:rsidRPr="00E61C3D" w:rsidRDefault="00E61C3D" w:rsidP="00E61C3D">
      <w:pPr>
        <w:rPr>
          <w:rFonts w:ascii="Times New Roman" w:hAnsi="Times New Roman" w:cs="Times New Roman"/>
          <w:sz w:val="24"/>
          <w:lang w:val="en-US"/>
        </w:rPr>
      </w:pPr>
      <w:r w:rsidRPr="00E61C3D">
        <w:rPr>
          <w:rFonts w:ascii="Times New Roman" w:hAnsi="Times New Roman" w:cs="Times New Roman"/>
          <w:sz w:val="24"/>
        </w:rPr>
        <w:t>Код</w:t>
      </w:r>
      <w:r w:rsidRPr="00E61C3D">
        <w:rPr>
          <w:rFonts w:ascii="Times New Roman" w:hAnsi="Times New Roman" w:cs="Times New Roman"/>
          <w:sz w:val="24"/>
          <w:lang w:val="en-US"/>
        </w:rPr>
        <w:t xml:space="preserve"> </w:t>
      </w:r>
      <w:r w:rsidRPr="00E61C3D">
        <w:rPr>
          <w:rFonts w:ascii="Times New Roman" w:hAnsi="Times New Roman" w:cs="Times New Roman"/>
          <w:sz w:val="24"/>
        </w:rPr>
        <w:t>программы</w:t>
      </w:r>
      <w:r w:rsidRPr="00E61C3D">
        <w:rPr>
          <w:rFonts w:ascii="Times New Roman" w:hAnsi="Times New Roman" w:cs="Times New Roman"/>
          <w:sz w:val="24"/>
          <w:lang w:val="en-US"/>
        </w:rPr>
        <w:t>:</w:t>
      </w:r>
    </w:p>
    <w:p w:rsidR="00E61C3D" w:rsidRDefault="00E61C3D" w:rsidP="00E61C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382AAA" w:rsidRPr="00382AAA" w:rsidRDefault="00382AAA" w:rsidP="00E61C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61C3D" w:rsidRPr="000A079D" w:rsidRDefault="00E61C3D" w:rsidP="00E61C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1C3D">
        <w:rPr>
          <w:rFonts w:ascii="Times New Roman" w:hAnsi="Times New Roman" w:cs="Times New Roman"/>
          <w:sz w:val="24"/>
          <w:szCs w:val="24"/>
        </w:rPr>
        <w:t>Время</w:t>
      </w:r>
      <w:r w:rsidRPr="000A07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1C3D">
        <w:rPr>
          <w:rFonts w:ascii="Times New Roman" w:hAnsi="Times New Roman" w:cs="Times New Roman"/>
          <w:sz w:val="24"/>
          <w:szCs w:val="24"/>
        </w:rPr>
        <w:t>выполнения</w:t>
      </w:r>
      <w:r w:rsidRPr="000A07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1C3D">
        <w:rPr>
          <w:rFonts w:ascii="Times New Roman" w:hAnsi="Times New Roman" w:cs="Times New Roman"/>
          <w:sz w:val="24"/>
          <w:szCs w:val="24"/>
        </w:rPr>
        <w:t>на</w:t>
      </w:r>
      <w:r w:rsidRPr="000A07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1C3D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0A079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F17AA" w:rsidRPr="000A079D" w:rsidRDefault="00FF17AA" w:rsidP="00E61C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5"/>
        <w:gridCol w:w="1960"/>
        <w:gridCol w:w="1922"/>
        <w:gridCol w:w="2116"/>
        <w:gridCol w:w="1668"/>
      </w:tblGrid>
      <w:tr w:rsidR="00382AAA" w:rsidRPr="00FF17AA" w:rsidTr="00382AAA">
        <w:tc>
          <w:tcPr>
            <w:tcW w:w="1905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17AA">
              <w:rPr>
                <w:rFonts w:ascii="Times New Roman" w:hAnsi="Times New Roman" w:cs="Times New Roman"/>
                <w:b/>
                <w:sz w:val="24"/>
                <w:szCs w:val="24"/>
              </w:rPr>
              <w:t>Радиус ядра</w:t>
            </w:r>
          </w:p>
        </w:tc>
        <w:tc>
          <w:tcPr>
            <w:tcW w:w="1960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Ширина</w:t>
            </w:r>
          </w:p>
        </w:tc>
        <w:tc>
          <w:tcPr>
            <w:tcW w:w="1922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Высота</w:t>
            </w:r>
          </w:p>
        </w:tc>
        <w:tc>
          <w:tcPr>
            <w:tcW w:w="2116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Время выполнения,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668" w:type="dxa"/>
          </w:tcPr>
          <w:p w:rsidR="00382AAA" w:rsidRPr="00382A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Время выполнения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CUDA,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мс</w:t>
            </w:r>
            <w:proofErr w:type="spellEnd"/>
          </w:p>
        </w:tc>
      </w:tr>
      <w:tr w:rsidR="00382AAA" w:rsidRPr="00FF17AA" w:rsidTr="00382AAA">
        <w:tc>
          <w:tcPr>
            <w:tcW w:w="1905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60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922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116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8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</w:t>
            </w:r>
            <w:r w:rsidRPr="00FF17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7945</w:t>
            </w:r>
          </w:p>
        </w:tc>
      </w:tr>
      <w:tr w:rsidR="00382AAA" w:rsidRPr="00FF17AA" w:rsidTr="00382AAA">
        <w:tc>
          <w:tcPr>
            <w:tcW w:w="1905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60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922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116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8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</w:t>
            </w:r>
            <w:r w:rsidRPr="00FF17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8626</w:t>
            </w:r>
          </w:p>
        </w:tc>
      </w:tr>
      <w:tr w:rsidR="00382AAA" w:rsidRPr="00FF17AA" w:rsidTr="00382AAA">
        <w:tc>
          <w:tcPr>
            <w:tcW w:w="1905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60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922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116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8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</w:t>
            </w:r>
            <w:r w:rsidRPr="00FF17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9196</w:t>
            </w:r>
          </w:p>
        </w:tc>
      </w:tr>
      <w:tr w:rsidR="00382AAA" w:rsidRPr="00FF17AA" w:rsidTr="00382AAA">
        <w:tc>
          <w:tcPr>
            <w:tcW w:w="1905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60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922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116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8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</w:t>
            </w:r>
            <w:r w:rsidRPr="00FF17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0682</w:t>
            </w:r>
          </w:p>
        </w:tc>
      </w:tr>
      <w:tr w:rsidR="00382AAA" w:rsidRPr="00FF17AA" w:rsidTr="00382AAA">
        <w:tc>
          <w:tcPr>
            <w:tcW w:w="1905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60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922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116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8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</w:t>
            </w:r>
            <w:r w:rsidRPr="00FF17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2486</w:t>
            </w:r>
          </w:p>
        </w:tc>
      </w:tr>
      <w:tr w:rsidR="00382AAA" w:rsidRPr="00FF17AA" w:rsidTr="00382AAA">
        <w:tc>
          <w:tcPr>
            <w:tcW w:w="1905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60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922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116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8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</w:t>
            </w:r>
            <w:r w:rsidRPr="00FF17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9129</w:t>
            </w:r>
          </w:p>
        </w:tc>
      </w:tr>
      <w:tr w:rsidR="00382AAA" w:rsidRPr="00FF17AA" w:rsidTr="00382AAA">
        <w:tc>
          <w:tcPr>
            <w:tcW w:w="1905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60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922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116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8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19,</w:t>
            </w:r>
            <w:r w:rsidRPr="00FF17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2125</w:t>
            </w:r>
          </w:p>
        </w:tc>
      </w:tr>
      <w:tr w:rsidR="00382AAA" w:rsidRPr="00FF17AA" w:rsidTr="00382AAA">
        <w:tc>
          <w:tcPr>
            <w:tcW w:w="1905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60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922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116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8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27,</w:t>
            </w:r>
            <w:r w:rsidRPr="00FF17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7566</w:t>
            </w:r>
          </w:p>
        </w:tc>
      </w:tr>
      <w:tr w:rsidR="00382AAA" w:rsidRPr="00FF17AA" w:rsidTr="00382AAA">
        <w:tc>
          <w:tcPr>
            <w:tcW w:w="1905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60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922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116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8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36,</w:t>
            </w:r>
            <w:r w:rsidRPr="00FF17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6613</w:t>
            </w:r>
          </w:p>
        </w:tc>
      </w:tr>
      <w:tr w:rsidR="00382AAA" w:rsidRPr="00FF17AA" w:rsidTr="00382AAA">
        <w:tc>
          <w:tcPr>
            <w:tcW w:w="1905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60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922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116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8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45,</w:t>
            </w:r>
            <w:r w:rsidRPr="00FF17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1144</w:t>
            </w:r>
          </w:p>
        </w:tc>
      </w:tr>
      <w:tr w:rsidR="00382AAA" w:rsidRPr="00FF17AA" w:rsidTr="00382AAA">
        <w:tc>
          <w:tcPr>
            <w:tcW w:w="1905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60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922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116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8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43,</w:t>
            </w:r>
            <w:r w:rsidRPr="00FF17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2073</w:t>
            </w:r>
          </w:p>
        </w:tc>
      </w:tr>
      <w:tr w:rsidR="00382AAA" w:rsidRPr="00FF17AA" w:rsidTr="00382AAA">
        <w:tc>
          <w:tcPr>
            <w:tcW w:w="1905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60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922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116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8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77,</w:t>
            </w:r>
            <w:r w:rsidRPr="00FF17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1474</w:t>
            </w:r>
          </w:p>
        </w:tc>
      </w:tr>
      <w:tr w:rsidR="00382AAA" w:rsidRPr="00FF17AA" w:rsidTr="00382AAA">
        <w:tc>
          <w:tcPr>
            <w:tcW w:w="1905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60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922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116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8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111,</w:t>
            </w:r>
            <w:r w:rsidRPr="00FF17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779</w:t>
            </w:r>
          </w:p>
        </w:tc>
      </w:tr>
      <w:tr w:rsidR="00382AAA" w:rsidRPr="00FF17AA" w:rsidTr="00382AAA">
        <w:tc>
          <w:tcPr>
            <w:tcW w:w="1905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60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922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116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8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147,</w:t>
            </w:r>
            <w:r w:rsidRPr="00FF17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</w:tr>
      <w:tr w:rsidR="00382AAA" w:rsidRPr="00FF17AA" w:rsidTr="00382AAA">
        <w:tc>
          <w:tcPr>
            <w:tcW w:w="1905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60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922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116" w:type="dxa"/>
          </w:tcPr>
          <w:p w:rsidR="00382AAA" w:rsidRPr="00FF17AA" w:rsidRDefault="00382AAA" w:rsidP="00FF17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68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184,</w:t>
            </w:r>
            <w:r w:rsidRPr="00FF17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856</w:t>
            </w:r>
          </w:p>
        </w:tc>
      </w:tr>
    </w:tbl>
    <w:p w:rsidR="00E61C3D" w:rsidRDefault="00E61C3D" w:rsidP="00E61C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F17AA" w:rsidRDefault="00FF17AA" w:rsidP="00FF1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7AA" w:rsidRDefault="00FF17AA" w:rsidP="00FF17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7AA" w:rsidRDefault="00FF17AA" w:rsidP="00FF17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1C3D">
        <w:rPr>
          <w:rFonts w:ascii="Times New Roman" w:hAnsi="Times New Roman" w:cs="Times New Roman"/>
          <w:sz w:val="24"/>
          <w:szCs w:val="24"/>
        </w:rPr>
        <w:t xml:space="preserve">Время выполнения на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61C3D">
        <w:rPr>
          <w:rFonts w:ascii="Times New Roman" w:hAnsi="Times New Roman" w:cs="Times New Roman"/>
          <w:sz w:val="24"/>
          <w:szCs w:val="24"/>
          <w:lang w:val="en-US"/>
        </w:rPr>
        <w:t>PU:</w:t>
      </w:r>
    </w:p>
    <w:p w:rsidR="00FF17AA" w:rsidRPr="00E61C3D" w:rsidRDefault="00FF17AA" w:rsidP="00FF17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1561"/>
        <w:gridCol w:w="1661"/>
        <w:gridCol w:w="1593"/>
        <w:gridCol w:w="1940"/>
        <w:gridCol w:w="1578"/>
        <w:gridCol w:w="1238"/>
      </w:tblGrid>
      <w:tr w:rsidR="00382AAA" w:rsidRPr="00FF17AA" w:rsidTr="00382AAA">
        <w:tc>
          <w:tcPr>
            <w:tcW w:w="1562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17AA">
              <w:rPr>
                <w:rFonts w:ascii="Times New Roman" w:hAnsi="Times New Roman" w:cs="Times New Roman"/>
                <w:b/>
                <w:sz w:val="24"/>
                <w:szCs w:val="24"/>
              </w:rPr>
              <w:t>Радиус ядра</w:t>
            </w:r>
          </w:p>
        </w:tc>
        <w:tc>
          <w:tcPr>
            <w:tcW w:w="1663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Ширина</w:t>
            </w:r>
          </w:p>
        </w:tc>
        <w:tc>
          <w:tcPr>
            <w:tcW w:w="1595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Высота</w:t>
            </w:r>
          </w:p>
        </w:tc>
        <w:tc>
          <w:tcPr>
            <w:tcW w:w="1941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Время выполнения,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572" w:type="dxa"/>
          </w:tcPr>
          <w:p w:rsidR="00382A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Время выполнения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CUDA,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238" w:type="dxa"/>
          </w:tcPr>
          <w:p w:rsidR="00382A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 обмена данными при решении задачи</w:t>
            </w:r>
          </w:p>
        </w:tc>
      </w:tr>
      <w:tr w:rsidR="00382AAA" w:rsidRPr="00FF17AA" w:rsidTr="00382AAA">
        <w:trPr>
          <w:trHeight w:val="60"/>
        </w:trPr>
        <w:tc>
          <w:tcPr>
            <w:tcW w:w="1562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3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595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941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2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07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1873</w:t>
            </w:r>
          </w:p>
        </w:tc>
        <w:tc>
          <w:tcPr>
            <w:tcW w:w="1238" w:type="dxa"/>
          </w:tcPr>
          <w:p w:rsidR="00382A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2AAA" w:rsidRPr="00FF17AA" w:rsidTr="00382AAA">
        <w:tc>
          <w:tcPr>
            <w:tcW w:w="1562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3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595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941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2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07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0904</w:t>
            </w:r>
          </w:p>
        </w:tc>
        <w:tc>
          <w:tcPr>
            <w:tcW w:w="1238" w:type="dxa"/>
          </w:tcPr>
          <w:p w:rsidR="00382A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2AAA" w:rsidRPr="00FF17AA" w:rsidTr="00382AAA">
        <w:tc>
          <w:tcPr>
            <w:tcW w:w="1562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63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595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941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2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07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110592</w:t>
            </w:r>
          </w:p>
        </w:tc>
        <w:tc>
          <w:tcPr>
            <w:tcW w:w="1238" w:type="dxa"/>
          </w:tcPr>
          <w:p w:rsidR="00382A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2AAA" w:rsidRPr="00FF17AA" w:rsidTr="00382AAA">
        <w:tc>
          <w:tcPr>
            <w:tcW w:w="1562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63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595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941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2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07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135168</w:t>
            </w:r>
          </w:p>
        </w:tc>
        <w:tc>
          <w:tcPr>
            <w:tcW w:w="1238" w:type="dxa"/>
          </w:tcPr>
          <w:p w:rsidR="00382A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2AAA" w:rsidRPr="00FF17AA" w:rsidTr="00382AAA">
        <w:tc>
          <w:tcPr>
            <w:tcW w:w="1562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63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595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941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2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07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160896</w:t>
            </w:r>
          </w:p>
        </w:tc>
        <w:tc>
          <w:tcPr>
            <w:tcW w:w="1238" w:type="dxa"/>
          </w:tcPr>
          <w:p w:rsidR="00382A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2AAA" w:rsidRPr="00FF17AA" w:rsidTr="00382AAA">
        <w:tc>
          <w:tcPr>
            <w:tcW w:w="1562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3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595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941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2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07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161792</w:t>
            </w:r>
          </w:p>
        </w:tc>
        <w:tc>
          <w:tcPr>
            <w:tcW w:w="1238" w:type="dxa"/>
          </w:tcPr>
          <w:p w:rsidR="00382A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2AAA" w:rsidRPr="00FF17AA" w:rsidTr="00382AAA">
        <w:tc>
          <w:tcPr>
            <w:tcW w:w="1562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3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595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941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2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07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235584</w:t>
            </w:r>
          </w:p>
        </w:tc>
        <w:tc>
          <w:tcPr>
            <w:tcW w:w="1238" w:type="dxa"/>
          </w:tcPr>
          <w:p w:rsidR="00382A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2AAA" w:rsidRPr="00FF17AA" w:rsidTr="00382AAA">
        <w:tc>
          <w:tcPr>
            <w:tcW w:w="1562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63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595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941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2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07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323872</w:t>
            </w:r>
          </w:p>
        </w:tc>
        <w:tc>
          <w:tcPr>
            <w:tcW w:w="1238" w:type="dxa"/>
          </w:tcPr>
          <w:p w:rsidR="00382A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2AAA" w:rsidRPr="00FF17AA" w:rsidTr="00382AAA">
        <w:tc>
          <w:tcPr>
            <w:tcW w:w="1562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63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595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941" w:type="dxa"/>
          </w:tcPr>
          <w:p w:rsidR="00382AAA" w:rsidRPr="00FF17AA" w:rsidRDefault="00382AAA" w:rsidP="00F071B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2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7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07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410624</w:t>
            </w:r>
          </w:p>
        </w:tc>
        <w:tc>
          <w:tcPr>
            <w:tcW w:w="1238" w:type="dxa"/>
          </w:tcPr>
          <w:p w:rsidR="00382AAA" w:rsidRPr="00F071BB" w:rsidRDefault="00382AAA" w:rsidP="00F071B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2AAA" w:rsidRPr="00FF17AA" w:rsidTr="00382AAA">
        <w:tc>
          <w:tcPr>
            <w:tcW w:w="1562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663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595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941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2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07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49648</w:t>
            </w:r>
          </w:p>
        </w:tc>
        <w:tc>
          <w:tcPr>
            <w:tcW w:w="1238" w:type="dxa"/>
          </w:tcPr>
          <w:p w:rsidR="00382A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2AAA" w:rsidRPr="00FF17AA" w:rsidTr="00382AAA">
        <w:tc>
          <w:tcPr>
            <w:tcW w:w="1562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3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595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941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2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07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521824</w:t>
            </w:r>
          </w:p>
        </w:tc>
        <w:tc>
          <w:tcPr>
            <w:tcW w:w="1238" w:type="dxa"/>
          </w:tcPr>
          <w:p w:rsidR="00382A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2AAA" w:rsidRPr="00FF17AA" w:rsidTr="00382AAA">
        <w:tc>
          <w:tcPr>
            <w:tcW w:w="1562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3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595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941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2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07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856544</w:t>
            </w:r>
          </w:p>
        </w:tc>
        <w:tc>
          <w:tcPr>
            <w:tcW w:w="1238" w:type="dxa"/>
          </w:tcPr>
          <w:p w:rsidR="00382A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2AAA" w:rsidRPr="00FF17AA" w:rsidTr="00382AAA">
        <w:tc>
          <w:tcPr>
            <w:tcW w:w="1562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63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595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941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2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07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19968</w:t>
            </w:r>
          </w:p>
        </w:tc>
        <w:tc>
          <w:tcPr>
            <w:tcW w:w="1238" w:type="dxa"/>
          </w:tcPr>
          <w:p w:rsidR="00382A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2AAA" w:rsidRPr="00FF17AA" w:rsidTr="00382AAA">
        <w:tc>
          <w:tcPr>
            <w:tcW w:w="1562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63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595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941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2" w:type="dxa"/>
          </w:tcPr>
          <w:p w:rsidR="00382AAA" w:rsidRPr="00FF17AA" w:rsidRDefault="00382AAA" w:rsidP="00B8498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071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53805</w:t>
            </w:r>
          </w:p>
        </w:tc>
        <w:tc>
          <w:tcPr>
            <w:tcW w:w="1238" w:type="dxa"/>
          </w:tcPr>
          <w:p w:rsidR="00382A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82AAA" w:rsidRPr="00FF17AA" w:rsidTr="00382AAA">
        <w:tc>
          <w:tcPr>
            <w:tcW w:w="1562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1663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595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1941" w:type="dxa"/>
          </w:tcPr>
          <w:p w:rsidR="00382AAA" w:rsidRPr="00FF17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2" w:type="dxa"/>
          </w:tcPr>
          <w:p w:rsidR="00382A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38" w:type="dxa"/>
          </w:tcPr>
          <w:p w:rsidR="00382AAA" w:rsidRDefault="00382A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F17AA" w:rsidRPr="00E61C3D" w:rsidRDefault="00FF17AA" w:rsidP="00FF17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F17AA" w:rsidRDefault="00FF17AA" w:rsidP="00FF17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Коэффициент ускорения</w:t>
      </w:r>
      <w:r w:rsidRPr="00E61C3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F17AA" w:rsidRPr="00E61C3D" w:rsidRDefault="00FF17AA" w:rsidP="00FF17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17AA" w:rsidRPr="00FF17AA" w:rsidTr="001E62A1">
        <w:tc>
          <w:tcPr>
            <w:tcW w:w="2336" w:type="dxa"/>
          </w:tcPr>
          <w:p w:rsidR="00FF17AA" w:rsidRPr="00FF17AA" w:rsidRDefault="00FF17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17AA">
              <w:rPr>
                <w:rFonts w:ascii="Times New Roman" w:hAnsi="Times New Roman" w:cs="Times New Roman"/>
                <w:b/>
                <w:sz w:val="24"/>
                <w:szCs w:val="24"/>
              </w:rPr>
              <w:t>Радиус ядра</w:t>
            </w:r>
          </w:p>
        </w:tc>
        <w:tc>
          <w:tcPr>
            <w:tcW w:w="2336" w:type="dxa"/>
          </w:tcPr>
          <w:p w:rsidR="00FF17AA" w:rsidRPr="00FF17AA" w:rsidRDefault="00FF17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Ширина</w:t>
            </w:r>
          </w:p>
        </w:tc>
        <w:tc>
          <w:tcPr>
            <w:tcW w:w="2336" w:type="dxa"/>
          </w:tcPr>
          <w:p w:rsidR="00FF17AA" w:rsidRPr="00FF17AA" w:rsidRDefault="00FF17AA" w:rsidP="001E62A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Высота</w:t>
            </w:r>
          </w:p>
        </w:tc>
        <w:tc>
          <w:tcPr>
            <w:tcW w:w="2337" w:type="dxa"/>
          </w:tcPr>
          <w:p w:rsidR="00FF17AA" w:rsidRPr="00EE53F5" w:rsidRDefault="00FF17AA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Коэффициент ускорения</w:t>
            </w:r>
            <w:r w:rsidR="00EE53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3F5" w:rsidRPr="00EE53F5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выполнения программы на GPU относительно CPU</w:t>
            </w:r>
          </w:p>
        </w:tc>
      </w:tr>
      <w:tr w:rsidR="00EE53F5" w:rsidRPr="00FF17AA" w:rsidTr="009D63AD"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7" w:type="dxa"/>
            <w:vAlign w:val="bottom"/>
          </w:tcPr>
          <w:p w:rsidR="00EE53F5" w:rsidRPr="00EE53F5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53F5" w:rsidRPr="00FF17AA" w:rsidTr="009D63AD"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7" w:type="dxa"/>
            <w:vAlign w:val="bottom"/>
          </w:tcPr>
          <w:p w:rsidR="00EE53F5" w:rsidRPr="00EE53F5" w:rsidRDefault="00EE53F5" w:rsidP="00EE53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53F5" w:rsidRPr="00FF17AA" w:rsidTr="009D63AD"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7" w:type="dxa"/>
            <w:vAlign w:val="bottom"/>
          </w:tcPr>
          <w:p w:rsidR="00EE53F5" w:rsidRPr="00EE53F5" w:rsidRDefault="00EE53F5" w:rsidP="00EE53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53F5" w:rsidRPr="00FF17AA" w:rsidTr="009D63AD"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7" w:type="dxa"/>
            <w:vAlign w:val="bottom"/>
          </w:tcPr>
          <w:p w:rsidR="00EE53F5" w:rsidRPr="00EE53F5" w:rsidRDefault="00EE53F5" w:rsidP="00EE53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53F5" w:rsidRPr="00FF17AA" w:rsidTr="009D63AD"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2337" w:type="dxa"/>
            <w:vAlign w:val="bottom"/>
          </w:tcPr>
          <w:p w:rsidR="00EE53F5" w:rsidRPr="00EE53F5" w:rsidRDefault="00EE53F5" w:rsidP="00EE53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53F5" w:rsidRPr="00FF17AA" w:rsidTr="009D63AD"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7" w:type="dxa"/>
            <w:vAlign w:val="bottom"/>
          </w:tcPr>
          <w:p w:rsidR="00EE53F5" w:rsidRPr="00EE53F5" w:rsidRDefault="00EE53F5" w:rsidP="00EE53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53F5" w:rsidRPr="00FF17AA" w:rsidTr="009D63AD"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7" w:type="dxa"/>
            <w:vAlign w:val="bottom"/>
          </w:tcPr>
          <w:p w:rsidR="00EE53F5" w:rsidRPr="00EE53F5" w:rsidRDefault="00EE53F5" w:rsidP="00EE53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53F5" w:rsidRPr="00FF17AA" w:rsidTr="009D63AD"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7" w:type="dxa"/>
            <w:vAlign w:val="bottom"/>
          </w:tcPr>
          <w:p w:rsidR="00EE53F5" w:rsidRPr="00EE53F5" w:rsidRDefault="00EE53F5" w:rsidP="00EE53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53F5" w:rsidRPr="00FF17AA" w:rsidTr="009D63AD"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7" w:type="dxa"/>
            <w:vAlign w:val="bottom"/>
          </w:tcPr>
          <w:p w:rsidR="00EE53F5" w:rsidRPr="00EE53F5" w:rsidRDefault="00EE53F5" w:rsidP="00EE53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53F5" w:rsidRPr="00FF17AA" w:rsidTr="009D63AD"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337" w:type="dxa"/>
            <w:vAlign w:val="bottom"/>
          </w:tcPr>
          <w:p w:rsidR="00EE53F5" w:rsidRPr="00EE53F5" w:rsidRDefault="00EE53F5" w:rsidP="00EE53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53F5" w:rsidRPr="00FF17AA" w:rsidTr="009D63AD"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7" w:type="dxa"/>
            <w:vAlign w:val="bottom"/>
          </w:tcPr>
          <w:p w:rsidR="00EE53F5" w:rsidRPr="00EE53F5" w:rsidRDefault="00EE53F5" w:rsidP="00EE53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53F5" w:rsidRPr="00FF17AA" w:rsidTr="009D63AD"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7" w:type="dxa"/>
            <w:vAlign w:val="bottom"/>
          </w:tcPr>
          <w:p w:rsidR="00EE53F5" w:rsidRPr="00EE53F5" w:rsidRDefault="00EE53F5" w:rsidP="00EE53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53F5" w:rsidRPr="00FF17AA" w:rsidTr="009D63AD"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7" w:type="dxa"/>
            <w:vAlign w:val="bottom"/>
          </w:tcPr>
          <w:p w:rsidR="00EE53F5" w:rsidRPr="00EE53F5" w:rsidRDefault="00EE53F5" w:rsidP="00EE53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53F5" w:rsidRPr="00FF17AA" w:rsidTr="009D63AD"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7" w:type="dxa"/>
            <w:vAlign w:val="bottom"/>
          </w:tcPr>
          <w:p w:rsidR="00EE53F5" w:rsidRPr="00EE53F5" w:rsidRDefault="00EE53F5" w:rsidP="00EE53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53F5" w:rsidRPr="00FF17AA" w:rsidTr="009D63AD"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6" w:type="dxa"/>
          </w:tcPr>
          <w:p w:rsidR="00EE53F5" w:rsidRPr="00FF17AA" w:rsidRDefault="00EE53F5" w:rsidP="00EE53F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</w:t>
            </w:r>
          </w:p>
        </w:tc>
        <w:tc>
          <w:tcPr>
            <w:tcW w:w="2337" w:type="dxa"/>
            <w:vAlign w:val="bottom"/>
          </w:tcPr>
          <w:p w:rsidR="00EE53F5" w:rsidRPr="00EE53F5" w:rsidRDefault="00EE53F5" w:rsidP="00EE53F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F17AA" w:rsidRPr="00E61C3D" w:rsidRDefault="00FF17AA" w:rsidP="00FF17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F17AA" w:rsidRPr="00E61C3D" w:rsidRDefault="00FF17AA" w:rsidP="00E61C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FF17AA" w:rsidRPr="00E61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C8"/>
    <w:rsid w:val="000A079D"/>
    <w:rsid w:val="00315619"/>
    <w:rsid w:val="00382AAA"/>
    <w:rsid w:val="004356FA"/>
    <w:rsid w:val="005929D1"/>
    <w:rsid w:val="009514C8"/>
    <w:rsid w:val="00E61C3D"/>
    <w:rsid w:val="00EE53F5"/>
    <w:rsid w:val="00F071BB"/>
    <w:rsid w:val="00FF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C3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1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A0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07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C3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1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A0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0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Михайлов</dc:creator>
  <cp:lastModifiedBy>админ</cp:lastModifiedBy>
  <cp:revision>4</cp:revision>
  <dcterms:created xsi:type="dcterms:W3CDTF">2024-04-10T18:38:00Z</dcterms:created>
  <dcterms:modified xsi:type="dcterms:W3CDTF">2024-04-10T19:04:00Z</dcterms:modified>
</cp:coreProperties>
</file>