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69215" w14:textId="7F8E5F53" w:rsidR="00221786" w:rsidRPr="0089731C" w:rsidRDefault="00CE7E5F" w:rsidP="00CE7E5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731C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Pr="0089731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CE7E5F" w:rsidRPr="0089731C" w14:paraId="51278006" w14:textId="77777777" w:rsidTr="00F40D1D">
        <w:tc>
          <w:tcPr>
            <w:tcW w:w="9356" w:type="dxa"/>
          </w:tcPr>
          <w:p w14:paraId="1325E9EB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Создайте интрефейс с именем Item, который обяжет все классы реализовывать следующий</w:t>
            </w:r>
          </w:p>
          <w:p w14:paraId="308BA86D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функции.</w:t>
            </w:r>
          </w:p>
          <w:p w14:paraId="78C91F15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• Константу с именем manufacturer, которой будет задаваться значение "OracleProduction"</w:t>
            </w:r>
          </w:p>
          <w:p w14:paraId="56BA5F64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• Метод setProductionNumber одним целочисленным параметром</w:t>
            </w:r>
          </w:p>
          <w:p w14:paraId="46EA556C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• Метод setName с одним строковым параметром</w:t>
            </w:r>
          </w:p>
          <w:p w14:paraId="26DBDEC3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• Метод getName, возвращающий строку</w:t>
            </w:r>
          </w:p>
          <w:p w14:paraId="5BFDA01A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• Метод getManufactureDate, возвращающий объект Date</w:t>
            </w:r>
          </w:p>
          <w:p w14:paraId="55FFCB4F" w14:textId="2BF3E74E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• Метод getSerialNumber, возвращающий целое число</w:t>
            </w:r>
          </w:p>
        </w:tc>
      </w:tr>
    </w:tbl>
    <w:p w14:paraId="73A01196" w14:textId="00CBF1BD" w:rsidR="00CE7E5F" w:rsidRPr="0089731C" w:rsidRDefault="00CE7E5F" w:rsidP="00CE7E5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9731C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89731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B4771" w:rsidRPr="0089731C">
        <w:rPr>
          <w:rFonts w:ascii="Times New Roman" w:hAnsi="Times New Roman" w:cs="Times New Roman"/>
          <w:sz w:val="24"/>
          <w:szCs w:val="24"/>
          <w:lang w:val="en-US"/>
        </w:rPr>
        <w:t xml:space="preserve"> Item.java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0D1D" w14:paraId="3168020B" w14:textId="77777777" w:rsidTr="00F40D1D">
        <w:tc>
          <w:tcPr>
            <w:tcW w:w="9345" w:type="dxa"/>
          </w:tcPr>
          <w:p w14:paraId="5438259B" w14:textId="7AA4E662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java.util.Date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9079A5B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/**</w:t>
            </w:r>
          </w:p>
          <w:p w14:paraId="03B94FE2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*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Шаг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1</w:t>
            </w:r>
          </w:p>
          <w:p w14:paraId="773A34C4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 интрефейс с именем Item, который обяжет все классы реализовывать следующий</w:t>
            </w:r>
          </w:p>
          <w:p w14:paraId="0F072EBB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функции.</w:t>
            </w:r>
          </w:p>
          <w:p w14:paraId="21986239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Константу с именем manufacturer, которой будет задаваться значение "OracleProduction"</w:t>
            </w:r>
          </w:p>
          <w:p w14:paraId="6DFCF793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Метод setProductionNumber одним целочисленным параметром</w:t>
            </w:r>
          </w:p>
          <w:p w14:paraId="1CB2BE90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Метод setName с одним строковым параметром</w:t>
            </w:r>
          </w:p>
          <w:p w14:paraId="10454D0B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Метод getName, возвращающий строку</w:t>
            </w:r>
          </w:p>
          <w:p w14:paraId="4DA95159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Метод getManufactureDate, возвращающий объект Date</w:t>
            </w:r>
          </w:p>
          <w:p w14:paraId="73A29F91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Метод getSerialNumber, возвращающий целое число</w:t>
            </w:r>
          </w:p>
          <w:p w14:paraId="40D06E85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</w:t>
            </w:r>
          </w:p>
          <w:p w14:paraId="172CAD13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* </w:t>
            </w:r>
            <w:r w:rsidRPr="00BA53C2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27F873B1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017B1337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99CC426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interface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Item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1989D4D6" w14:textId="29975A8D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MANUFACTURER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"OracleProduction"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Константа</w:t>
            </w:r>
          </w:p>
          <w:p w14:paraId="1969657E" w14:textId="0609308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setProductionNumber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productionNumber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для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установки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номера</w:t>
            </w:r>
          </w:p>
          <w:p w14:paraId="47F58945" w14:textId="584FBCC2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void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setName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String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name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Метод для установки названия</w:t>
            </w:r>
          </w:p>
          <w:p w14:paraId="6111124C" w14:textId="3044BE92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String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getName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();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Метод для получения названия</w:t>
            </w:r>
          </w:p>
          <w:p w14:paraId="4B5D906E" w14:textId="23272860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Date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getManufactureDate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();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Метод для получения даты производства</w:t>
            </w:r>
          </w:p>
          <w:p w14:paraId="5F7AB263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int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getSerialNumber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();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Метод для получения серийного номера</w:t>
            </w:r>
          </w:p>
          <w:p w14:paraId="00F77C4B" w14:textId="081D0819" w:rsidR="00F40D1D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25057944" w14:textId="63A69C25" w:rsidR="00FE011C" w:rsidRDefault="00FE011C" w:rsidP="00E1664F">
      <w:pPr>
        <w:rPr>
          <w:lang w:val="en-US"/>
        </w:rPr>
      </w:pPr>
    </w:p>
    <w:p w14:paraId="219EC98B" w14:textId="4F26D446" w:rsidR="00E1664F" w:rsidRDefault="00FE011C" w:rsidP="00E1664F">
      <w:pPr>
        <w:rPr>
          <w:lang w:val="en-US"/>
        </w:rPr>
      </w:pPr>
      <w:r>
        <w:rPr>
          <w:lang w:val="en-US"/>
        </w:rPr>
        <w:br w:type="page"/>
      </w:r>
    </w:p>
    <w:p w14:paraId="0A4D0E7B" w14:textId="34A7B1AF" w:rsidR="00CE7E5F" w:rsidRPr="00A124B5" w:rsidRDefault="00CE7E5F" w:rsidP="00CE7E5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24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Pr="00A124B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124B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CE7E5F" w:rsidRPr="00A124B5" w14:paraId="5F809D9C" w14:textId="77777777" w:rsidTr="00F40D1D">
        <w:tc>
          <w:tcPr>
            <w:tcW w:w="9356" w:type="dxa"/>
          </w:tcPr>
          <w:p w14:paraId="1DFB596A" w14:textId="77777777" w:rsidR="00CE7E5F" w:rsidRPr="00A124B5" w:rsidRDefault="00CE7E5F" w:rsidP="00B1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B5">
              <w:rPr>
                <w:rFonts w:ascii="Times New Roman" w:hAnsi="Times New Roman" w:cs="Times New Roman"/>
                <w:sz w:val="24"/>
                <w:szCs w:val="24"/>
              </w:rPr>
              <w:t>Все элементы имеют заранее заданый тип. В настоящий момент есть 4 типа. Создайте перечисление enum с именем ItemType, которое будет хранить следующие значения.</w:t>
            </w:r>
          </w:p>
          <w:p w14:paraId="727A78FE" w14:textId="1319D4CF" w:rsidR="00CE7E5F" w:rsidRPr="00A124B5" w:rsidRDefault="00CE7E5F" w:rsidP="00B1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B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05B328" wp14:editId="31EF6230">
                  <wp:extent cx="3045350" cy="1153202"/>
                  <wp:effectExtent l="0" t="0" r="3175" b="8890"/>
                  <wp:docPr id="19565375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5375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18" cy="115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6CFB5" w14:textId="4C2E81DC" w:rsidR="00AD64EF" w:rsidRPr="00A124B5" w:rsidRDefault="00CE7E5F" w:rsidP="00AD64E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24B5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A124B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B4771" w:rsidRPr="00A124B5">
        <w:rPr>
          <w:rFonts w:ascii="Times New Roman" w:hAnsi="Times New Roman" w:cs="Times New Roman"/>
          <w:sz w:val="24"/>
          <w:szCs w:val="24"/>
          <w:lang w:val="en-US"/>
        </w:rPr>
        <w:t xml:space="preserve"> ItemType.Java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DB4771" w14:paraId="3C9F669D" w14:textId="77777777" w:rsidTr="00F40D1D">
        <w:tc>
          <w:tcPr>
            <w:tcW w:w="9356" w:type="dxa"/>
          </w:tcPr>
          <w:p w14:paraId="3814B2F7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0D226EB2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Step 2</w:t>
            </w:r>
          </w:p>
          <w:p w14:paraId="7CFD68A5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Все элементы имеют заранее заданый тип. В настоящий момент есть 4 типа. Создайте</w:t>
            </w:r>
          </w:p>
          <w:p w14:paraId="20A474CF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перечисление enum с именем ItemType</w:t>
            </w:r>
          </w:p>
          <w:p w14:paraId="6021EE35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*</w:t>
            </w:r>
          </w:p>
          <w:p w14:paraId="10BC4C43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*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22C65420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2D96026E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enum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ItemType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6EE7EF47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Audio(</w:t>
            </w:r>
            <w:r w:rsidRPr="00DB4771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"AU"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),</w:t>
            </w:r>
          </w:p>
          <w:p w14:paraId="52D37545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Visual(</w:t>
            </w:r>
            <w:r w:rsidRPr="00DB4771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"VI"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),</w:t>
            </w:r>
          </w:p>
          <w:p w14:paraId="1546C949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AudioMobile(</w:t>
            </w:r>
            <w:r w:rsidRPr="00DB4771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"AM"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),</w:t>
            </w:r>
          </w:p>
          <w:p w14:paraId="57A4BA9A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VisualMobile(</w:t>
            </w:r>
            <w:r w:rsidRPr="00DB4771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"VM"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59791EA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</w:p>
          <w:p w14:paraId="02C5B466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final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code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5A6603A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</w:p>
          <w:p w14:paraId="0AC6939A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DB4771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ItemType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DB4771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code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7F192F2B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DB4771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code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code;</w:t>
            </w:r>
          </w:p>
          <w:p w14:paraId="0433759E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533DE94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</w:p>
          <w:p w14:paraId="71EEA5BC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getCode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B59128F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DB4771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code;</w:t>
            </w:r>
          </w:p>
          <w:p w14:paraId="5329DC21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3B335DB9" w14:textId="31479E32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128E5291" w14:textId="7EDB682D" w:rsidR="00FE011C" w:rsidRDefault="00FE011C" w:rsidP="00AD64EF">
      <w:pPr>
        <w:ind w:left="360"/>
        <w:rPr>
          <w:lang w:val="en-US"/>
        </w:rPr>
      </w:pPr>
    </w:p>
    <w:p w14:paraId="67032626" w14:textId="0DB3FF37" w:rsidR="00AD64EF" w:rsidRDefault="00FE011C" w:rsidP="00FE011C">
      <w:pPr>
        <w:rPr>
          <w:lang w:val="en-US"/>
        </w:rPr>
      </w:pPr>
      <w:r>
        <w:rPr>
          <w:lang w:val="en-US"/>
        </w:rPr>
        <w:br w:type="page"/>
      </w:r>
    </w:p>
    <w:p w14:paraId="4549B481" w14:textId="6A830578" w:rsidR="00CE7E5F" w:rsidRPr="00834E78" w:rsidRDefault="00CE7E5F" w:rsidP="00AD64E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E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AD64EF" w:rsidRPr="0083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8E3277" w:rsidRPr="0083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r w:rsidR="00E71291" w:rsidRPr="00834E78">
        <w:rPr>
          <w:rFonts w:ascii="Times New Roman" w:hAnsi="Times New Roman" w:cs="Times New Roman"/>
          <w:b/>
          <w:bCs/>
          <w:sz w:val="28"/>
          <w:szCs w:val="28"/>
        </w:rPr>
        <w:t>Шаг 14</w:t>
      </w:r>
      <w:r w:rsidR="00E71291" w:rsidRPr="0083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8E3277" w:rsidRPr="00834E78">
        <w:rPr>
          <w:rFonts w:ascii="Times New Roman" w:hAnsi="Times New Roman" w:cs="Times New Roman"/>
          <w:b/>
          <w:bCs/>
          <w:sz w:val="28"/>
          <w:szCs w:val="28"/>
        </w:rPr>
        <w:t>Шаг 17</w:t>
      </w:r>
      <w:r w:rsidRPr="0083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CE7E5F" w:rsidRPr="00834E78" w14:paraId="57133038" w14:textId="77777777" w:rsidTr="00FE011C">
        <w:tc>
          <w:tcPr>
            <w:tcW w:w="9356" w:type="dxa"/>
          </w:tcPr>
          <w:p w14:paraId="2984ED03" w14:textId="407C29B1" w:rsidR="000B0BDC" w:rsidRPr="00834E78" w:rsidRDefault="008E3277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3.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B0BDC" w:rsidRPr="00834E78">
              <w:rPr>
                <w:rFonts w:ascii="Times New Roman" w:hAnsi="Times New Roman" w:cs="Times New Roman"/>
                <w:sz w:val="24"/>
                <w:szCs w:val="24"/>
              </w:rPr>
              <w:t>Создайте класс Product, который будет реализовывать интерфейс Item. В Product</w:t>
            </w:r>
          </w:p>
          <w:p w14:paraId="6B8543FC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будет реализован базовый функционал, которым обладают все элементы производственной</w:t>
            </w:r>
          </w:p>
          <w:p w14:paraId="728E07B7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линии. Добавьте в Product следующие поля:</w:t>
            </w:r>
          </w:p>
          <w:p w14:paraId="4DCAEA58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int serialNumber</w:t>
            </w:r>
          </w:p>
          <w:p w14:paraId="7C8D1D56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String manufacturer</w:t>
            </w:r>
          </w:p>
          <w:p w14:paraId="4CAB779C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Date manufacuredOn</w:t>
            </w:r>
          </w:p>
          <w:p w14:paraId="69186FD0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• String name</w:t>
            </w:r>
          </w:p>
          <w:p w14:paraId="69867E17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Добавьте целочисленную переменную класса с именем currentProductionNumber. В ней будет</w:t>
            </w:r>
          </w:p>
          <w:p w14:paraId="67A01809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хранится следующее число, которое будет присваиваться полю serialNumber.</w:t>
            </w:r>
          </w:p>
          <w:p w14:paraId="03C70FC1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Реализуйте методы из интерфейса Item.</w:t>
            </w:r>
          </w:p>
          <w:p w14:paraId="06B4039B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Добавьте конструктор, который будет принимать в качестве аргумента имя продукта и</w:t>
            </w:r>
          </w:p>
          <w:p w14:paraId="42FB1665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присвойте это имя полю name. Вы также заполните значение серийного номера согласно</w:t>
            </w:r>
          </w:p>
          <w:p w14:paraId="3596E64D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значению из перменной currentProductionNumber. Значение переменной</w:t>
            </w:r>
          </w:p>
          <w:p w14:paraId="790DE7FE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currentProductionNumber должно увеличиваться и быть готовым к следующему экземпляру.</w:t>
            </w:r>
          </w:p>
          <w:p w14:paraId="2589FB2E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Установите значение поле manufacturedOn текущими значениями времени и даты.</w:t>
            </w:r>
          </w:p>
          <w:p w14:paraId="3CF99E10" w14:textId="77777777" w:rsidR="00CE7E5F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Добавьте метод toString, который будет возвращать следующее:</w:t>
            </w:r>
          </w:p>
          <w:p w14:paraId="3386A612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4B2A26" wp14:editId="063CAE90">
                  <wp:extent cx="2934031" cy="592765"/>
                  <wp:effectExtent l="0" t="0" r="0" b="0"/>
                  <wp:docPr id="8282077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077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922" cy="59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D4FA7" w14:textId="64AC61BC" w:rsidR="00AF655F" w:rsidRPr="00834E78" w:rsidRDefault="00AF655F" w:rsidP="008E3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14:</w:t>
            </w:r>
          </w:p>
          <w:p w14:paraId="38A195BA" w14:textId="14BFDDF0" w:rsidR="00AF655F" w:rsidRPr="00834E78" w:rsidRDefault="00AF655F" w:rsidP="00AF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Добавьте функционал к своим классам, который позволит сортировать их экземпляры по имени с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использованием метода Collections.sort.</w:t>
            </w:r>
          </w:p>
          <w:p w14:paraId="1E164A9E" w14:textId="6CE56D5E" w:rsidR="008E3277" w:rsidRPr="00834E78" w:rsidRDefault="008E3277" w:rsidP="008E3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17:</w:t>
            </w:r>
          </w:p>
          <w:p w14:paraId="583955AE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статический метод с именем </w:t>
            </w: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printType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в классе </w:t>
            </w: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, который будет проходить по</w:t>
            </w:r>
          </w:p>
          <w:p w14:paraId="2A98DC96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коллекции и вывдоить все объекты определенного типа.</w:t>
            </w:r>
          </w:p>
          <w:p w14:paraId="4553414E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Например, вывести только объекты класса </w:t>
            </w: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AudioPlayer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из коллекции.</w:t>
            </w:r>
          </w:p>
          <w:p w14:paraId="25FD2CDF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В качестве дополнительного бонуса вы можете изменить этот метод, чтобы он принимал класс,</w:t>
            </w:r>
          </w:p>
          <w:p w14:paraId="7CAF3130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объекты которого нужно вывести в качестве параметр</w:t>
            </w: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. Таким образом мы сможем использовать</w:t>
            </w:r>
          </w:p>
          <w:p w14:paraId="67FEF7E5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этот метод для классов, которые мы пока не создали.</w:t>
            </w:r>
          </w:p>
          <w:p w14:paraId="379E82F8" w14:textId="3B78F6F7" w:rsidR="008E3277" w:rsidRPr="00834E78" w:rsidRDefault="008E3277" w:rsidP="008E3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Ограничьте коллекцию только объектами, которые являются экземплярами подклассов </w:t>
            </w: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</w:tr>
    </w:tbl>
    <w:p w14:paraId="162DC32A" w14:textId="62659D12" w:rsidR="00CE7E5F" w:rsidRPr="00834E78" w:rsidRDefault="00CE7E5F" w:rsidP="00CE7E5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34E78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834E7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D4872" w:rsidRPr="00834E78">
        <w:rPr>
          <w:rFonts w:ascii="Times New Roman" w:hAnsi="Times New Roman" w:cs="Times New Roman"/>
          <w:sz w:val="24"/>
          <w:szCs w:val="24"/>
        </w:rPr>
        <w:t xml:space="preserve"> </w:t>
      </w:r>
      <w:r w:rsidR="00AD4872" w:rsidRPr="00834E78">
        <w:rPr>
          <w:rFonts w:ascii="Times New Roman" w:hAnsi="Times New Roman" w:cs="Times New Roman"/>
          <w:sz w:val="24"/>
          <w:szCs w:val="24"/>
          <w:lang w:val="en-US"/>
        </w:rPr>
        <w:t>Product.java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AD4872" w14:paraId="4C49BAC6" w14:textId="77777777" w:rsidTr="00FE011C">
        <w:tc>
          <w:tcPr>
            <w:tcW w:w="9356" w:type="dxa"/>
          </w:tcPr>
          <w:p w14:paraId="7EE498A1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java.util.Collection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2C051F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java.util.Date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7149BB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CA5828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48E76B2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3 - Создайте класс Product, который будет реализовывать интерфейс Item. В Product</w:t>
            </w:r>
          </w:p>
          <w:p w14:paraId="186C874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будет реализован базовый функционал, которым обладают все элементы производственной</w:t>
            </w:r>
          </w:p>
          <w:p w14:paraId="168E3E9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линии. Добавьте в Product следующие поля:</w:t>
            </w:r>
          </w:p>
          <w:p w14:paraId="6A04804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int serialNumber</w:t>
            </w:r>
          </w:p>
          <w:p w14:paraId="49BAC21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String manufacturer</w:t>
            </w:r>
          </w:p>
          <w:p w14:paraId="1CB4EE6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Date manufacuredOn</w:t>
            </w:r>
          </w:p>
          <w:p w14:paraId="642BD86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• String name</w:t>
            </w:r>
          </w:p>
          <w:p w14:paraId="0119336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Добавьте целочисленную переменную класса с именем currentProductionNumber. В ней будет</w:t>
            </w:r>
          </w:p>
          <w:p w14:paraId="3ED6677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хранится следующее число, которое будет присваиваться полю serialNumber.</w:t>
            </w:r>
          </w:p>
          <w:p w14:paraId="424C00A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Реализуйте методы из интерфейса Item.</w:t>
            </w:r>
          </w:p>
          <w:p w14:paraId="78C28D8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Добавьте конструктор, который будет принимать в качестве аргумента имя продукта и</w:t>
            </w:r>
          </w:p>
          <w:p w14:paraId="5ABBE249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присвойте это имя полю name. Вы также заполните значение серийного номера согласно</w:t>
            </w:r>
          </w:p>
          <w:p w14:paraId="74E4E28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значению из перменной currentProductionNumber. Значение переменной</w:t>
            </w:r>
          </w:p>
          <w:p w14:paraId="0BD4723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currentProductionNumber должно увеличиваться и быть готовым к следующему экземпляру.</w:t>
            </w:r>
          </w:p>
          <w:p w14:paraId="702DD7E1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Установите значение поле manufacturedOn текущими значениями времени и даты.</w:t>
            </w:r>
          </w:p>
          <w:p w14:paraId="29BFCC4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Добавьте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toString, </w:t>
            </w:r>
          </w:p>
          <w:p w14:paraId="3E0C64E2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C870891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6360940A" w14:textId="77777777" w:rsidR="008F4E8D" w:rsidRPr="008F4E8D" w:rsidRDefault="008F4E8D" w:rsidP="008F4E8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B1C3D1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implements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Item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,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Comparable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&gt; {</w:t>
            </w:r>
          </w:p>
          <w:p w14:paraId="5560860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static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currentProductionNumber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Хранит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текущее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номера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производства</w:t>
            </w:r>
          </w:p>
          <w:p w14:paraId="730393B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серийник</w:t>
            </w:r>
          </w:p>
          <w:p w14:paraId="6B478C87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Date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manufacturedOn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дата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производства</w:t>
            </w:r>
          </w:p>
          <w:p w14:paraId="32E7135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нпименование</w:t>
            </w:r>
          </w:p>
          <w:p w14:paraId="65DE245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625ADE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3E8D072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name;</w:t>
            </w:r>
          </w:p>
          <w:p w14:paraId="4359332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currentProductionNumber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Присваиваем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новый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серийный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номер</w:t>
            </w:r>
          </w:p>
          <w:p w14:paraId="500BFE9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manufacturedOn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new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Date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();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Устанавливаем текущую дату и время</w:t>
            </w:r>
          </w:p>
          <w:p w14:paraId="7731B845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}</w:t>
            </w:r>
          </w:p>
          <w:p w14:paraId="497726B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B158A8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номера</w:t>
            </w:r>
          </w:p>
          <w:p w14:paraId="0471536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setProductionNumber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productionNumber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A98C2B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productionNumber;</w:t>
            </w:r>
          </w:p>
          <w:p w14:paraId="2173112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56666FE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2E06749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65E717F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 {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имени</w:t>
            </w:r>
          </w:p>
          <w:p w14:paraId="6D900EC9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name;</w:t>
            </w:r>
          </w:p>
          <w:p w14:paraId="4A9438F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335A56F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BC7FA0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имени</w:t>
            </w:r>
          </w:p>
          <w:p w14:paraId="31CFE1B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0F1411E4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FFEFF7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49B5571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629A865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даты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производства</w:t>
            </w:r>
          </w:p>
          <w:p w14:paraId="572DE41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Date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getManufactureDate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1693FF14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manufacturedOn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6AD68F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05A1EA7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FAC72F5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серийника</w:t>
            </w:r>
          </w:p>
          <w:p w14:paraId="05C2DC6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getSerialNumber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1F8EF6A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A9908D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6BF5AF7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</w:t>
            </w:r>
          </w:p>
          <w:p w14:paraId="4B5A713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вывод</w:t>
            </w:r>
          </w:p>
          <w:p w14:paraId="67B6B30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6FF288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"Manufacturer : 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MANUFACTURER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65C1943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"Serial Number : 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serialNumber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4E60A48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"Date : 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manufacturedOn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6C959E7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"Name : 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name;</w:t>
            </w:r>
          </w:p>
          <w:p w14:paraId="42EE4FD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4B79E5E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</w:p>
          <w:p w14:paraId="1E7610A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/**</w:t>
            </w:r>
          </w:p>
          <w:p w14:paraId="326AD8C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Шаг 14</w:t>
            </w:r>
          </w:p>
          <w:p w14:paraId="480AFD8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Добавьте функционал к своим классам, который позволит сортировать их экземпляры по имени с</w:t>
            </w:r>
          </w:p>
          <w:p w14:paraId="68ADA0A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использованием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метода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Collections.sort.</w:t>
            </w:r>
          </w:p>
          <w:p w14:paraId="67F7FFE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    */</w:t>
            </w:r>
          </w:p>
          <w:p w14:paraId="302027D7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</w:p>
          <w:p w14:paraId="5CA5396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4998C7A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compareTo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other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530A00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compareTo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other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Сравнение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имени</w:t>
            </w:r>
          </w:p>
          <w:p w14:paraId="3577C2C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4E78E3E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/**</w:t>
            </w:r>
          </w:p>
          <w:p w14:paraId="0ECCD072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Шаг 17:</w:t>
            </w:r>
          </w:p>
          <w:p w14:paraId="6265549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 статический метод с именем printType в классе Product, который будет проходить по</w:t>
            </w:r>
          </w:p>
          <w:p w14:paraId="646C1BD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коллекции и вывдоить все объекты определенного типа.</w:t>
            </w:r>
          </w:p>
          <w:p w14:paraId="2276182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Например, вывести только объекты класса AudioPlayer из коллекции.</w:t>
            </w:r>
          </w:p>
          <w:p w14:paraId="27883C7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качестве дополнительного бонуса вы можете изменить этот метод, чтобы он принимал класс,</w:t>
            </w:r>
          </w:p>
          <w:p w14:paraId="3085A8C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объекты которого нужно вывести в качестве параметрa. Таким образом мы сможем использовать</w:t>
            </w:r>
          </w:p>
          <w:p w14:paraId="12A9CA6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этот метод для классов, которые мы пока не создали.</w:t>
            </w:r>
          </w:p>
          <w:p w14:paraId="16C72DB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Ограничьте коллекцию только объектами, которые являются экземплярами подклассов Product</w:t>
            </w:r>
          </w:p>
          <w:p w14:paraId="7231537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695CE15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static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&lt;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extends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printType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Collection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type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2B3D950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for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products) {</w:t>
            </w:r>
          </w:p>
          <w:p w14:paraId="748C1AB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type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isInstance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(product)) {</w:t>
            </w:r>
          </w:p>
          <w:p w14:paraId="3DEAD10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   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System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out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println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(product);</w:t>
            </w:r>
          </w:p>
          <w:p w14:paraId="7460CF14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     }</w:t>
            </w:r>
          </w:p>
          <w:p w14:paraId="40F5298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 }</w:t>
            </w:r>
          </w:p>
          <w:p w14:paraId="1847E6A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1B98B44D" w14:textId="0387CC02" w:rsidR="00AD4872" w:rsidRPr="008F4E8D" w:rsidRDefault="008F4E8D" w:rsidP="00AD487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74A4EE88" w14:textId="4238C3EE" w:rsidR="00FE011C" w:rsidRDefault="00FE011C" w:rsidP="00CE7E5F">
      <w:pPr>
        <w:ind w:left="360"/>
      </w:pPr>
    </w:p>
    <w:p w14:paraId="3C6678E5" w14:textId="12A78CD9" w:rsidR="00CE7E5F" w:rsidRPr="00FE011C" w:rsidRDefault="00FE011C" w:rsidP="00FE011C">
      <w:pPr>
        <w:rPr>
          <w:lang w:val="en-US"/>
        </w:rPr>
      </w:pPr>
      <w:r>
        <w:br w:type="page"/>
      </w:r>
    </w:p>
    <w:p w14:paraId="765FD429" w14:textId="0D24572A" w:rsidR="00CE7E5F" w:rsidRPr="006630F6" w:rsidRDefault="00CE7E5F" w:rsidP="00CE7E5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0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AD64EF" w:rsidRPr="0066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66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CE7E5F" w:rsidRPr="00F31A55" w14:paraId="2202DB56" w14:textId="77777777" w:rsidTr="00FE011C">
        <w:tc>
          <w:tcPr>
            <w:tcW w:w="9356" w:type="dxa"/>
          </w:tcPr>
          <w:p w14:paraId="4BFE0A16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</w:rPr>
              <w:t>Все элементы этой производственной линии будут иметь базовые элементы управления</w:t>
            </w:r>
          </w:p>
          <w:p w14:paraId="6BD5D5D7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</w:rPr>
              <w:t>медиа. Соз</w:t>
            </w: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31A55">
              <w:rPr>
                <w:rFonts w:ascii="Times New Roman" w:hAnsi="Times New Roman" w:cs="Times New Roman"/>
                <w:sz w:val="24"/>
                <w:szCs w:val="24"/>
              </w:rPr>
              <w:t xml:space="preserve">дайте интрефейс </w:t>
            </w: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MultimediaControl</w:t>
            </w:r>
            <w:r w:rsidRPr="00F31A55">
              <w:rPr>
                <w:rFonts w:ascii="Times New Roman" w:hAnsi="Times New Roman" w:cs="Times New Roman"/>
                <w:sz w:val="24"/>
                <w:szCs w:val="24"/>
              </w:rPr>
              <w:t>, в котором объявлены следующие методы.</w:t>
            </w:r>
          </w:p>
          <w:p w14:paraId="05798FDF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void play();</w:t>
            </w:r>
          </w:p>
          <w:p w14:paraId="23910DBE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void stop();</w:t>
            </w:r>
          </w:p>
          <w:p w14:paraId="0EC9008D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void previous();</w:t>
            </w:r>
          </w:p>
          <w:p w14:paraId="555B135E" w14:textId="5026E27C" w:rsidR="00CE7E5F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void next();</w:t>
            </w:r>
          </w:p>
        </w:tc>
      </w:tr>
    </w:tbl>
    <w:p w14:paraId="62A53214" w14:textId="486DDB94" w:rsidR="00CE7E5F" w:rsidRPr="00F31A55" w:rsidRDefault="00CE7E5F" w:rsidP="00CE7E5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1A55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31A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31A55">
        <w:rPr>
          <w:rFonts w:ascii="Times New Roman" w:hAnsi="Times New Roman" w:cs="Times New Roman"/>
          <w:sz w:val="24"/>
          <w:szCs w:val="24"/>
          <w:lang w:val="en-US"/>
        </w:rPr>
        <w:t xml:space="preserve"> MultimediaControl.java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7E75CED8" w14:textId="77777777" w:rsidTr="00B1732E">
        <w:tc>
          <w:tcPr>
            <w:tcW w:w="9356" w:type="dxa"/>
          </w:tcPr>
          <w:p w14:paraId="18927F89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47335734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4</w:t>
            </w:r>
          </w:p>
          <w:p w14:paraId="17A534B8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Все элементы этой производственной линии будут иметь базовые элементы управления</w:t>
            </w:r>
          </w:p>
          <w:p w14:paraId="37E42D9E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медиа. Созaдайте интрефейс MultimediaControl, в котором объявлены следующие методы.</w:t>
            </w:r>
          </w:p>
          <w:p w14:paraId="47B6D7C5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play();</w:t>
            </w:r>
          </w:p>
          <w:p w14:paraId="4C808472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stop();</w:t>
            </w:r>
          </w:p>
          <w:p w14:paraId="7965E81F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previous();</w:t>
            </w:r>
          </w:p>
          <w:p w14:paraId="5586DDE1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next();</w:t>
            </w:r>
          </w:p>
          <w:p w14:paraId="31FADAE1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* </w:t>
            </w:r>
          </w:p>
          <w:p w14:paraId="7FABB0EB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</w:t>
            </w:r>
            <w:r w:rsidRPr="00FE011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78AF16A3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70046160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interface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73188AF2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play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F97557C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stop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3BB73B5B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F6CEC92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void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next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795CF6D2" w14:textId="2FE0CB40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2B881B72" w14:textId="18B1EE30" w:rsidR="00476E57" w:rsidRDefault="00476E57" w:rsidP="00CE7E5F">
      <w:pPr>
        <w:ind w:left="360"/>
        <w:rPr>
          <w:lang w:val="en-US"/>
        </w:rPr>
      </w:pPr>
    </w:p>
    <w:p w14:paraId="7D0B773C" w14:textId="77777777" w:rsidR="00476E57" w:rsidRDefault="00476E57">
      <w:pPr>
        <w:rPr>
          <w:lang w:val="en-US"/>
        </w:rPr>
      </w:pPr>
      <w:r>
        <w:rPr>
          <w:lang w:val="en-US"/>
        </w:rPr>
        <w:br w:type="page"/>
      </w:r>
    </w:p>
    <w:p w14:paraId="32042BA9" w14:textId="32AAC5CA" w:rsidR="00FE011C" w:rsidRPr="006345ED" w:rsidRDefault="00FE011C" w:rsidP="00FE011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5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B4228B" w:rsidRPr="006345E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6345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6345ED" w14:paraId="1036D084" w14:textId="77777777" w:rsidTr="00B1732E">
        <w:tc>
          <w:tcPr>
            <w:tcW w:w="9356" w:type="dxa"/>
          </w:tcPr>
          <w:p w14:paraId="09F2647F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Нам необходим конкретный класс, который позволит получить данные об аудиоплеере.</w:t>
            </w:r>
          </w:p>
          <w:p w14:paraId="33061815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класс </w:t>
            </w: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AudioPlayer</w:t>
            </w: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является подклассом </w:t>
            </w: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 и реализует интерфейс</w:t>
            </w:r>
          </w:p>
          <w:p w14:paraId="0BD69D19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MultimediaControl.</w:t>
            </w:r>
          </w:p>
          <w:p w14:paraId="435575CA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 классе будут 2 поля</w:t>
            </w:r>
          </w:p>
          <w:p w14:paraId="40949894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String audioSpecification</w:t>
            </w:r>
          </w:p>
          <w:p w14:paraId="1FAE4993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ItemType mediaType</w:t>
            </w:r>
          </w:p>
          <w:p w14:paraId="7C493DC7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Создайте конструктор с двумя параметрами – name и audioSpecification.</w:t>
            </w:r>
          </w:p>
          <w:p w14:paraId="53A33D0F" w14:textId="77777777" w:rsidR="00FE011C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также должен вызывать конструктор родителя и задавать </w:t>
            </w: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  <w:p w14:paraId="23E6A3B6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Реализуйте методы из интерфейса MultimediaControl, выводя в консоль сообщение о</w:t>
            </w:r>
          </w:p>
          <w:p w14:paraId="62233D07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соответствующем действии. Например, для play выведите System.out.println("Playing"); Обычно</w:t>
            </w:r>
          </w:p>
          <w:p w14:paraId="7CE9336B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нам приходится программировать инструкции для медиаплеера, но в этом задании просто будем</w:t>
            </w:r>
          </w:p>
          <w:p w14:paraId="19669612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выводить сообщение.</w:t>
            </w:r>
          </w:p>
          <w:p w14:paraId="0F97F04E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Создайте метод toString, который будет вызывать метод toString родительского класса и добавит</w:t>
            </w:r>
          </w:p>
          <w:p w14:paraId="650BC94F" w14:textId="52EAA9EA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вывод полей Audio Spec и Type.</w:t>
            </w:r>
          </w:p>
        </w:tc>
      </w:tr>
    </w:tbl>
    <w:p w14:paraId="21EA1240" w14:textId="607334C1" w:rsidR="00FE011C" w:rsidRPr="006345ED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45ED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6345E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00327" w:rsidRPr="006345ED">
        <w:rPr>
          <w:rFonts w:ascii="Times New Roman" w:hAnsi="Times New Roman" w:cs="Times New Roman"/>
          <w:sz w:val="24"/>
          <w:szCs w:val="24"/>
        </w:rPr>
        <w:t xml:space="preserve"> </w:t>
      </w:r>
      <w:r w:rsidR="00A00327" w:rsidRPr="006345ED">
        <w:rPr>
          <w:rFonts w:ascii="Times New Roman" w:hAnsi="Times New Roman" w:cs="Times New Roman"/>
          <w:sz w:val="24"/>
          <w:szCs w:val="24"/>
          <w:lang w:val="en-US"/>
        </w:rPr>
        <w:t>AudioPlayer.java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2121604B" w14:textId="77777777" w:rsidTr="00B1732E">
        <w:tc>
          <w:tcPr>
            <w:tcW w:w="9356" w:type="dxa"/>
          </w:tcPr>
          <w:p w14:paraId="2433F057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798019C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Шаг - 5 </w:t>
            </w:r>
          </w:p>
          <w:p w14:paraId="1D82ACDE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Нам необходим конкретный класс, который позволит получить данные об аудиоплеере.</w:t>
            </w:r>
          </w:p>
          <w:p w14:paraId="392E896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 класс AudioPlayer, который является подклассом Product и реализует интерфейс</w:t>
            </w:r>
          </w:p>
          <w:p w14:paraId="495A1C91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MultimediaControl.</w:t>
            </w:r>
          </w:p>
          <w:p w14:paraId="2106D2F3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классе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будут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2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поля</w:t>
            </w:r>
          </w:p>
          <w:p w14:paraId="1DD779D0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String audioSpecification</w:t>
            </w:r>
          </w:p>
          <w:p w14:paraId="6E68E99D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ItemType mediaType</w:t>
            </w:r>
          </w:p>
          <w:p w14:paraId="49D7300F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конструктор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двумя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параметрами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– name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audioSpecification.</w:t>
            </w:r>
          </w:p>
          <w:p w14:paraId="5F5B8B62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Конструктор также должен вызывать конструктор родителя и задавать media type</w:t>
            </w:r>
          </w:p>
          <w:p w14:paraId="55FF29EF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Реализуйте методы из интерфейса MultimediaControl, выводя в консоль сообщение о</w:t>
            </w:r>
          </w:p>
          <w:p w14:paraId="38F88EEA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соответствующем действии. Например, для play выведите System.out.println("Playing"); Обычно</w:t>
            </w:r>
          </w:p>
          <w:p w14:paraId="328F7FB9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нам приходится программировать инструкции для медиаплеера, но в этом задании просто будем</w:t>
            </w:r>
          </w:p>
          <w:p w14:paraId="4623B872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выводить сообщение.</w:t>
            </w:r>
          </w:p>
          <w:p w14:paraId="6367B7E4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 метод toString, который будет вызывать метод toString родительского класса и добавит</w:t>
            </w:r>
          </w:p>
          <w:p w14:paraId="20873053" w14:textId="2D9DAEF5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вывод полей Audio Spec и Type.</w:t>
            </w:r>
          </w:p>
          <w:p w14:paraId="7D55AE4D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</w:t>
            </w:r>
          </w:p>
          <w:p w14:paraId="5B0CAB1E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100D9483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74072DAB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526FEF4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extends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implements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 {</w:t>
            </w:r>
          </w:p>
          <w:p w14:paraId="2B3B883B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/</w:t>
            </w:r>
          </w:p>
          <w:p w14:paraId="04E360F2" w14:textId="1AB7516F" w:rsid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ItemType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mediaType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тип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из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ItemType</w:t>
            </w:r>
          </w:p>
          <w:p w14:paraId="0E8C0B64" w14:textId="77777777" w:rsidR="00476E57" w:rsidRPr="00A00327" w:rsidRDefault="00476E5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20AD53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14A28CC1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super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(name);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Вызов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конструктора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родителя</w:t>
            </w:r>
          </w:p>
          <w:p w14:paraId="3AFE7F90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audioSpecification;</w:t>
            </w:r>
          </w:p>
          <w:p w14:paraId="50707AAC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mediaType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ItemType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Audio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Предположим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что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тип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медиа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– AUDIO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умолчанию</w:t>
            </w:r>
          </w:p>
          <w:p w14:paraId="6DF5384B" w14:textId="2FC7AFFD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737D8C87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32851DD7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play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7D69241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Играет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7A5EE390" w14:textId="634D83D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254CFACF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153E957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stop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1CF8CDE6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Остановлено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041362D" w14:textId="44E6BF81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0C84612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5E3505B1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3283962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Предыдущий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трек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CC8361C" w14:textId="5DF2C119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57D0C79B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7F8673D3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41662C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Следующий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трек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10C0FF0D" w14:textId="4EBE2391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57054C5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014EB5C6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3A00C53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super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Спецификация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: 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audioSpecification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Тип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: 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mediaType;</w:t>
            </w:r>
          </w:p>
          <w:p w14:paraId="6E05AA1C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2BCAE0DE" w14:textId="2EEB532D" w:rsidR="00FE011C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17A504BA" w14:textId="6BF93ED0" w:rsidR="00476E57" w:rsidRDefault="00476E57" w:rsidP="00CE7E5F">
      <w:pPr>
        <w:ind w:left="360"/>
        <w:rPr>
          <w:lang w:val="en-US"/>
        </w:rPr>
      </w:pPr>
    </w:p>
    <w:p w14:paraId="53EBAF37" w14:textId="77777777" w:rsidR="00476E57" w:rsidRDefault="00476E57">
      <w:pPr>
        <w:rPr>
          <w:lang w:val="en-US"/>
        </w:rPr>
      </w:pPr>
      <w:r>
        <w:rPr>
          <w:lang w:val="en-US"/>
        </w:rPr>
        <w:br w:type="page"/>
      </w:r>
    </w:p>
    <w:p w14:paraId="6514AA69" w14:textId="5EEFB665" w:rsidR="00FE011C" w:rsidRPr="00E7189F" w:rsidRDefault="00FE011C" w:rsidP="00476E5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18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476E57" w:rsidRPr="00E7189F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E7189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E7189F" w14:paraId="2B4823DD" w14:textId="77777777" w:rsidTr="00B1732E">
        <w:tc>
          <w:tcPr>
            <w:tcW w:w="9356" w:type="dxa"/>
          </w:tcPr>
          <w:p w14:paraId="5FB1A2C7" w14:textId="77777777" w:rsidR="00476E57" w:rsidRPr="00E7189F" w:rsidRDefault="00476E57" w:rsidP="0047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9F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управляющий класс для </w:t>
            </w:r>
            <w:r w:rsidRPr="00E71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AudioPlayer</w:t>
            </w:r>
            <w:r w:rsidRPr="00E7189F">
              <w:rPr>
                <w:rFonts w:ascii="Times New Roman" w:hAnsi="Times New Roman" w:cs="Times New Roman"/>
                <w:sz w:val="24"/>
                <w:szCs w:val="24"/>
              </w:rPr>
              <w:t>, который будет проверять, можем ли мы создавать</w:t>
            </w:r>
          </w:p>
          <w:p w14:paraId="64DA71AF" w14:textId="3CBE9F4F" w:rsidR="00FE011C" w:rsidRPr="00E7189F" w:rsidRDefault="00476E57" w:rsidP="0047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9F">
              <w:rPr>
                <w:rFonts w:ascii="Times New Roman" w:hAnsi="Times New Roman" w:cs="Times New Roman"/>
                <w:sz w:val="24"/>
                <w:szCs w:val="24"/>
              </w:rPr>
              <w:t xml:space="preserve">экземпляры </w:t>
            </w:r>
            <w:r w:rsidRPr="00E71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AudioPlayer</w:t>
            </w:r>
            <w:r w:rsidRPr="00E7189F">
              <w:rPr>
                <w:rFonts w:ascii="Times New Roman" w:hAnsi="Times New Roman" w:cs="Times New Roman"/>
                <w:sz w:val="24"/>
                <w:szCs w:val="24"/>
              </w:rPr>
              <w:t>, использовать элементы управления и выводить информацию в консоль</w:t>
            </w:r>
          </w:p>
        </w:tc>
      </w:tr>
    </w:tbl>
    <w:p w14:paraId="09948E3C" w14:textId="2F60A8FD" w:rsidR="00FE011C" w:rsidRPr="00E7189F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7189F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E7189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6E57" w:rsidRPr="00E71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E57" w:rsidRPr="00E7189F">
        <w:rPr>
          <w:rFonts w:ascii="Times New Roman" w:hAnsi="Times New Roman" w:cs="Times New Roman"/>
          <w:sz w:val="24"/>
          <w:szCs w:val="24"/>
          <w:lang w:val="en-US"/>
        </w:rPr>
        <w:t>Test_AudioPlayer</w:t>
      </w:r>
      <w:r w:rsidR="00476E57" w:rsidRPr="00E7189F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4EFD16FF" w14:textId="77777777" w:rsidTr="00B1732E">
        <w:tc>
          <w:tcPr>
            <w:tcW w:w="9356" w:type="dxa"/>
          </w:tcPr>
          <w:p w14:paraId="2259764C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5D1C13F4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6</w:t>
            </w:r>
          </w:p>
          <w:p w14:paraId="1936696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Создайте управляющий класс для AudioPlayer, который будет проверять, можем ли мы создавать</w:t>
            </w:r>
          </w:p>
          <w:p w14:paraId="5775A419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экземпляры AudioPlayer, использовать элементы управления и выводить информацию в консоль</w:t>
            </w:r>
          </w:p>
          <w:p w14:paraId="5725489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4C5DDBAF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6C831707" w14:textId="0FEB325C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27924BF8" w14:textId="4C87C70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Test_AudioPlayer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3279245D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C74D14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Создание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экземпляра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AudioPlayer</w:t>
            </w:r>
          </w:p>
          <w:p w14:paraId="588CCA2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</w:t>
            </w:r>
            <w:r w:rsidRPr="00476E5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6E5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"iPod"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6E5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"wav"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2C336F9E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Использование методов управления медиа</w:t>
            </w:r>
          </w:p>
          <w:p w14:paraId="4C4DBE24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play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5D843854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3471D2C5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DAFAAC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stop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27368A21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Вывод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информации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о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плеере</w:t>
            </w:r>
          </w:p>
          <w:p w14:paraId="725DC98F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130A6E49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23214913" w14:textId="34CFA0D8" w:rsidR="00FE011C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54E80BAC" w14:textId="03B869AD" w:rsidR="00CE7711" w:rsidRDefault="00CE7711" w:rsidP="00CE7E5F">
      <w:pPr>
        <w:ind w:left="360"/>
        <w:rPr>
          <w:lang w:val="en-US"/>
        </w:rPr>
      </w:pPr>
    </w:p>
    <w:p w14:paraId="54BAC95E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2C58A63E" w14:textId="36826753" w:rsidR="00FE011C" w:rsidRPr="00FA257A" w:rsidRDefault="00FE011C" w:rsidP="009D429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5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9D4293" w:rsidRPr="00FA257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A25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FA257A" w14:paraId="56E8CB03" w14:textId="77777777" w:rsidTr="00B1732E">
        <w:tc>
          <w:tcPr>
            <w:tcW w:w="9356" w:type="dxa"/>
          </w:tcPr>
          <w:p w14:paraId="5F52EEEC" w14:textId="77777777" w:rsidR="009D4293" w:rsidRPr="00FA257A" w:rsidRDefault="009D4293" w:rsidP="009D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57A">
              <w:rPr>
                <w:rFonts w:ascii="Times New Roman" w:hAnsi="Times New Roman" w:cs="Times New Roman"/>
                <w:sz w:val="24"/>
                <w:szCs w:val="24"/>
              </w:rPr>
              <w:t>На производстве также будут создаваться портативные видеоплееры. Основным отличием их от</w:t>
            </w:r>
          </w:p>
          <w:p w14:paraId="0BA4BF43" w14:textId="77777777" w:rsidR="009D4293" w:rsidRPr="00FA257A" w:rsidRDefault="009D4293" w:rsidP="009D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57A">
              <w:rPr>
                <w:rFonts w:ascii="Times New Roman" w:hAnsi="Times New Roman" w:cs="Times New Roman"/>
                <w:sz w:val="24"/>
                <w:szCs w:val="24"/>
              </w:rPr>
              <w:t>аудиоплеер является наличие экранов.</w:t>
            </w:r>
          </w:p>
          <w:p w14:paraId="5FEE6014" w14:textId="4A4A138E" w:rsidR="00FE011C" w:rsidRPr="00FA257A" w:rsidRDefault="009D4293" w:rsidP="009D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57A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перечисление с именем </w:t>
            </w:r>
            <w:r w:rsidRPr="00FA25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MonitorType</w:t>
            </w:r>
            <w:r w:rsidRPr="00FA257A">
              <w:rPr>
                <w:rFonts w:ascii="Times New Roman" w:hAnsi="Times New Roman" w:cs="Times New Roman"/>
                <w:sz w:val="24"/>
                <w:szCs w:val="24"/>
              </w:rPr>
              <w:t>, в котором будут храниться значения</w:t>
            </w:r>
          </w:p>
        </w:tc>
      </w:tr>
    </w:tbl>
    <w:p w14:paraId="3BC11392" w14:textId="791FD5F8" w:rsidR="00FE011C" w:rsidRPr="00FA257A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257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A25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D4293" w:rsidRPr="00FA25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4293" w:rsidRPr="00FA257A">
        <w:rPr>
          <w:rFonts w:ascii="Times New Roman" w:hAnsi="Times New Roman" w:cs="Times New Roman"/>
          <w:sz w:val="24"/>
          <w:szCs w:val="24"/>
          <w:lang w:val="en-US"/>
        </w:rPr>
        <w:t>MonitorType.java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42D5D197" w14:textId="77777777" w:rsidTr="00B1732E">
        <w:tc>
          <w:tcPr>
            <w:tcW w:w="9356" w:type="dxa"/>
          </w:tcPr>
          <w:p w14:paraId="3A33D9D6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238B45D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На производстве также будут создаваться портативные видеоплееры. Основным отличием их от</w:t>
            </w:r>
          </w:p>
          <w:p w14:paraId="046C5AE3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аудиоплеер является наличие экранов.</w:t>
            </w:r>
          </w:p>
          <w:p w14:paraId="4BE756C2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 перечисление с именем MonitorType, в котором будут храниться значения</w:t>
            </w:r>
          </w:p>
          <w:p w14:paraId="04F83555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4122C416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6DC96166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*/</w:t>
            </w:r>
          </w:p>
          <w:p w14:paraId="61AA64FD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public</w:t>
            </w: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9D429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enum</w:t>
            </w: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9D429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MonitorType</w:t>
            </w: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{</w:t>
            </w:r>
          </w:p>
          <w:p w14:paraId="60F11D24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LCD,</w:t>
            </w:r>
          </w:p>
          <w:p w14:paraId="1CF7E91D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LED;</w:t>
            </w:r>
          </w:p>
          <w:p w14:paraId="7918ADF0" w14:textId="277945F5" w:rsidR="00FE011C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7D687B8C" w14:textId="217DD92C" w:rsidR="00CE7711" w:rsidRDefault="00CE7711" w:rsidP="00CE7E5F">
      <w:pPr>
        <w:ind w:left="360"/>
        <w:rPr>
          <w:lang w:val="en-US"/>
        </w:rPr>
      </w:pPr>
    </w:p>
    <w:p w14:paraId="74013A62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6499D2AA" w14:textId="75225B99" w:rsidR="00FE011C" w:rsidRPr="00620DC7" w:rsidRDefault="00FE011C" w:rsidP="002B47A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D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2B47A0" w:rsidRPr="0062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62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620DC7" w14:paraId="66E09DD5" w14:textId="77777777" w:rsidTr="00B1732E">
        <w:tc>
          <w:tcPr>
            <w:tcW w:w="9356" w:type="dxa"/>
          </w:tcPr>
          <w:p w14:paraId="194284A2" w14:textId="77777777" w:rsidR="005A2D2E" w:rsidRPr="00620DC7" w:rsidRDefault="005A2D2E" w:rsidP="005A2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DC7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интерфейс с именем </w:t>
            </w:r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ScreenSpec</w:t>
            </w:r>
            <w:r w:rsidRPr="00620DC7">
              <w:rPr>
                <w:rFonts w:ascii="Times New Roman" w:hAnsi="Times New Roman" w:cs="Times New Roman"/>
                <w:sz w:val="24"/>
                <w:szCs w:val="24"/>
              </w:rPr>
              <w:t>. В нем будут объявлены 3 метода:</w:t>
            </w:r>
          </w:p>
          <w:p w14:paraId="27E6E7BC" w14:textId="77777777" w:rsidR="005A2D2E" w:rsidRPr="00620DC7" w:rsidRDefault="005A2D2E" w:rsidP="005A2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String getResolution();</w:t>
            </w:r>
          </w:p>
          <w:p w14:paraId="6054E991" w14:textId="77777777" w:rsidR="005A2D2E" w:rsidRPr="00620DC7" w:rsidRDefault="005A2D2E" w:rsidP="005A2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int getRefreshRate();</w:t>
            </w:r>
          </w:p>
          <w:p w14:paraId="7C33B62C" w14:textId="34914A73" w:rsidR="00FE011C" w:rsidRPr="00620DC7" w:rsidRDefault="005A2D2E" w:rsidP="005A2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int getResponseTime();</w:t>
            </w:r>
          </w:p>
        </w:tc>
      </w:tr>
    </w:tbl>
    <w:p w14:paraId="5213EB4A" w14:textId="0C74702F" w:rsidR="00FE011C" w:rsidRPr="00620DC7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20DC7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620DC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A2D2E" w:rsidRPr="00620DC7">
        <w:rPr>
          <w:rFonts w:ascii="Times New Roman" w:hAnsi="Times New Roman" w:cs="Times New Roman"/>
          <w:sz w:val="24"/>
          <w:szCs w:val="24"/>
          <w:lang w:val="en-US"/>
        </w:rPr>
        <w:t xml:space="preserve"> ScreenSpec.java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7D214C6B" w14:textId="77777777" w:rsidTr="00B1732E">
        <w:tc>
          <w:tcPr>
            <w:tcW w:w="9356" w:type="dxa"/>
          </w:tcPr>
          <w:p w14:paraId="5FF9FDB2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148673C7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Создайте интерфейс с именем ScreenSpec. В нем будут объявлены 3 метода:</w:t>
            </w:r>
          </w:p>
          <w:p w14:paraId="05145DA2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String getResolution();</w:t>
            </w:r>
          </w:p>
          <w:p w14:paraId="7958B623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int getRefreshRate();</w:t>
            </w:r>
          </w:p>
          <w:p w14:paraId="5B5055F3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public int getResponseTime();</w:t>
            </w:r>
          </w:p>
          <w:p w14:paraId="33FE2139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374D484C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2ADB551E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3B5D1AA5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DD3EF00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5A2D2E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interface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5A2D2E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ScreenSpec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4684C2A5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5A2D2E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5A2D2E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getResolution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6E2C004A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5A2D2E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int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5A2D2E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getRefreshRate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29141A9C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r w:rsidRPr="005A2D2E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int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5A2D2E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getResponseTime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613659D6" w14:textId="6A7E0C46" w:rsidR="00FE011C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716FAF02" w14:textId="39F57423" w:rsidR="00CE7711" w:rsidRDefault="00CE7711" w:rsidP="00CE7E5F">
      <w:pPr>
        <w:ind w:left="360"/>
        <w:rPr>
          <w:lang w:val="en-US"/>
        </w:rPr>
      </w:pPr>
    </w:p>
    <w:p w14:paraId="18753E94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4371AD65" w14:textId="02940A96" w:rsidR="00FE011C" w:rsidRPr="002B56BC" w:rsidRDefault="00FE011C" w:rsidP="00EA4A9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6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EA4A9B" w:rsidRPr="002B56B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B56B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2B56BC" w14:paraId="0EBC1EF2" w14:textId="77777777" w:rsidTr="00B1732E">
        <w:tc>
          <w:tcPr>
            <w:tcW w:w="9356" w:type="dxa"/>
          </w:tcPr>
          <w:p w14:paraId="2B0097B7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Создайте класс с именем Screen, который реализует интрефейс ScreenSpec. Добавьте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0C9200C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resolution</w:t>
            </w:r>
          </w:p>
          <w:p w14:paraId="4EDF3AA9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refreshrate</w:t>
            </w:r>
          </w:p>
          <w:p w14:paraId="64DA381D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responsetime</w:t>
            </w:r>
          </w:p>
          <w:p w14:paraId="22A79EC2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Закончите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ScreenSpec.</w:t>
            </w:r>
          </w:p>
          <w:p w14:paraId="7B15CF3C" w14:textId="5AADBB70" w:rsidR="00FE011C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Добавьте метод toString, который будет выводить данные трех полей в том же формате, как и в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классе Product.</w:t>
            </w:r>
          </w:p>
        </w:tc>
      </w:tr>
    </w:tbl>
    <w:p w14:paraId="61FBDDFD" w14:textId="4BFA9A17" w:rsidR="00FE011C" w:rsidRPr="002B56BC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56BC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2B56B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304C6" w:rsidRPr="002B56BC">
        <w:rPr>
          <w:rFonts w:ascii="Times New Roman" w:hAnsi="Times New Roman" w:cs="Times New Roman"/>
          <w:sz w:val="24"/>
          <w:szCs w:val="24"/>
        </w:rPr>
        <w:t xml:space="preserve"> </w:t>
      </w:r>
      <w:r w:rsidR="009304C6" w:rsidRPr="002B56BC">
        <w:rPr>
          <w:rFonts w:ascii="Times New Roman" w:hAnsi="Times New Roman" w:cs="Times New Roman"/>
          <w:sz w:val="24"/>
          <w:szCs w:val="24"/>
          <w:lang w:val="en-US"/>
        </w:rPr>
        <w:t>Screen.Java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4AD78384" w14:textId="77777777" w:rsidTr="00B1732E">
        <w:tc>
          <w:tcPr>
            <w:tcW w:w="9356" w:type="dxa"/>
          </w:tcPr>
          <w:p w14:paraId="3AF3237D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1CA54BA7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9</w:t>
            </w:r>
          </w:p>
          <w:p w14:paraId="0C5405F6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 класс с именем Screen, который реализует интрефейс ScreenSpec. Добавьте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3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поля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</w:p>
          <w:p w14:paraId="0E755C00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String resolution</w:t>
            </w:r>
          </w:p>
          <w:p w14:paraId="4757373A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int refreshrate</w:t>
            </w:r>
          </w:p>
          <w:p w14:paraId="77EE93FE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int responsetime</w:t>
            </w:r>
          </w:p>
          <w:p w14:paraId="16B07502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Закончите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методы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из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интерфейса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ScreenSpec.</w:t>
            </w:r>
          </w:p>
          <w:p w14:paraId="0A85796A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Добавьте метод toString, который будет выводить данные трех полей в том же формате, как и в</w:t>
            </w:r>
          </w:p>
          <w:p w14:paraId="6AD3A98F" w14:textId="64EE81C4" w:rsidR="003D2AD8" w:rsidRPr="00CE7711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классе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Product.</w:t>
            </w:r>
          </w:p>
          <w:p w14:paraId="4CFD1B00" w14:textId="60E0E862" w:rsidR="003D2AD8" w:rsidRPr="00C971B4" w:rsidRDefault="003D2AD8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D2AD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3D2AD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463B5E13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6E94CC87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implements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ScreenSpec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5D7737C6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resolution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1A393F3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3B6FB622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7AAFC8F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5A7DB5C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resolution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139710FF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resolution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resolution;</w:t>
            </w:r>
          </w:p>
          <w:p w14:paraId="2573BF6F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refreshRate;</w:t>
            </w:r>
          </w:p>
          <w:p w14:paraId="6483D306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responseTime;</w:t>
            </w:r>
          </w:p>
          <w:p w14:paraId="26E7C491" w14:textId="73AA5AF0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246CA693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773F1C35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getResolution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B2A100B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resolution;</w:t>
            </w:r>
          </w:p>
          <w:p w14:paraId="19B40450" w14:textId="1F1E9798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}</w:t>
            </w:r>
          </w:p>
          <w:p w14:paraId="2A162297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2E39D72B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getRefreshRate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7C005E11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refreshRate;</w:t>
            </w:r>
          </w:p>
          <w:p w14:paraId="7F05C9EA" w14:textId="51DCCFD9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1C2014F0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15D009A4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getResponseTime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90E92DF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responseTime;</w:t>
            </w:r>
          </w:p>
          <w:p w14:paraId="07207DEC" w14:textId="2CF5196A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048B6A54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737AD6B4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A8BAE74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Разрешение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resolution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C971B4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Частота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обновления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refreshRate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"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Гц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C971B4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Время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отклика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responseTime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"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мсек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BB063BE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168015F8" w14:textId="2D444222" w:rsidR="00FE011C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2FA3ED82" w14:textId="1F117B57" w:rsidR="00FE011C" w:rsidRPr="00CE4589" w:rsidRDefault="00FE011C" w:rsidP="00884FF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45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94686D" w:rsidRPr="00CE4589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CE45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4589" w14:paraId="7F72ADF1" w14:textId="77777777" w:rsidTr="00B1732E">
        <w:tc>
          <w:tcPr>
            <w:tcW w:w="9356" w:type="dxa"/>
          </w:tcPr>
          <w:p w14:paraId="3EDB55AD" w14:textId="0201867C" w:rsidR="00FE011C" w:rsidRPr="00CE4589" w:rsidRDefault="0094686D" w:rsidP="00B1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58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управляющий класс для </w:t>
            </w:r>
            <w:r w:rsidRPr="00CE4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  <w:r w:rsidRPr="00CE4589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будет проверять функционал класса </w:t>
            </w:r>
            <w:r w:rsidRPr="00CE4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  <w:r w:rsidRPr="00CE45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D87E1D8" w14:textId="752FC5E0" w:rsidR="00FE011C" w:rsidRPr="00CE4589" w:rsidRDefault="00FE011C" w:rsidP="00FE011C">
      <w:pPr>
        <w:ind w:left="360"/>
        <w:rPr>
          <w:rFonts w:ascii="Times New Roman" w:hAnsi="Times New Roman" w:cs="Times New Roman"/>
          <w:sz w:val="24"/>
          <w:szCs w:val="24"/>
        </w:rPr>
      </w:pPr>
      <w:r w:rsidRPr="00CE4589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CE45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6F567B" w:rsidRPr="00CE4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67B" w:rsidRPr="00CE4589">
        <w:rPr>
          <w:rFonts w:ascii="Times New Roman" w:hAnsi="Times New Roman" w:cs="Times New Roman"/>
          <w:sz w:val="24"/>
          <w:szCs w:val="24"/>
          <w:lang w:val="en-US"/>
        </w:rPr>
        <w:t>Test_Screen.java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67035FFD" w14:textId="77777777" w:rsidTr="00B1732E">
        <w:tc>
          <w:tcPr>
            <w:tcW w:w="9356" w:type="dxa"/>
          </w:tcPr>
          <w:p w14:paraId="323A0DF7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836997D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10</w:t>
            </w:r>
          </w:p>
          <w:p w14:paraId="61AB4BAA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Создайте управляющий класс для Screen, который будет проверять функционал класса Screen. </w:t>
            </w:r>
          </w:p>
          <w:p w14:paraId="0382B152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* </w:t>
            </w:r>
          </w:p>
          <w:p w14:paraId="47D9543B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* </w:t>
            </w:r>
            <w:r w:rsidRPr="006F567B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7781332C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329513B9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Test_Screen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1C227A0C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1B0F007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F567B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BF53C4C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7A16FDE8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6F567B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testScreen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F567B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"1920x1080"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6F567B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144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6F567B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5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F17A65D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6F567B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F567B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F567B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F567B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testScreen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F567B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29562C02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10F01FDF" w14:textId="486E2C39" w:rsidR="00FE011C" w:rsidRPr="009803EA" w:rsidRDefault="006F567B" w:rsidP="009803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083D3842" w14:textId="74035DF4" w:rsidR="00CE7711" w:rsidRDefault="00CE7711" w:rsidP="00CE7E5F">
      <w:pPr>
        <w:ind w:left="360"/>
        <w:rPr>
          <w:lang w:val="en-US"/>
        </w:rPr>
      </w:pPr>
    </w:p>
    <w:p w14:paraId="40384BAF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03906334" w14:textId="493897A0" w:rsidR="00FE011C" w:rsidRPr="00FA511A" w:rsidRDefault="00FE011C" w:rsidP="00884FF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51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884FF4" w:rsidRPr="00FA511A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FA51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FA511A" w14:paraId="3EF785D9" w14:textId="77777777" w:rsidTr="00B1732E">
        <w:tc>
          <w:tcPr>
            <w:tcW w:w="9356" w:type="dxa"/>
          </w:tcPr>
          <w:p w14:paraId="3975CDD4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Создайте класс с именем MoviePlayer который наследует класс Product и реализует</w:t>
            </w:r>
          </w:p>
          <w:p w14:paraId="776620FE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MultimediaControl.</w:t>
            </w:r>
          </w:p>
          <w:p w14:paraId="240CAE74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Добавьте в этот класс два поля с именами screen и monitor type и присвойте им соответствующие</w:t>
            </w:r>
          </w:p>
          <w:p w14:paraId="158D6D7D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значения.</w:t>
            </w:r>
          </w:p>
          <w:p w14:paraId="6DAE039D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Реализуйте методы из интерфейса MultimediaControl по аналогии с аудиоплеером.</w:t>
            </w:r>
          </w:p>
          <w:p w14:paraId="553A7717" w14:textId="4ADDCB46" w:rsidR="00FE011C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Создайте метод toString, который вызывает метод toString класса product и вывдоит детали о</w:t>
            </w: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мониторе и экране.</w:t>
            </w:r>
          </w:p>
        </w:tc>
      </w:tr>
    </w:tbl>
    <w:p w14:paraId="38D69D2A" w14:textId="7D5C1419" w:rsidR="00FE011C" w:rsidRPr="00FA511A" w:rsidRDefault="00FE011C" w:rsidP="00FE011C">
      <w:pPr>
        <w:ind w:left="360"/>
        <w:rPr>
          <w:rFonts w:ascii="Times New Roman" w:hAnsi="Times New Roman" w:cs="Times New Roman"/>
          <w:sz w:val="24"/>
          <w:szCs w:val="24"/>
        </w:rPr>
      </w:pPr>
      <w:r w:rsidRPr="00FA511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A511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F161E" w:rsidRPr="00FA511A">
        <w:rPr>
          <w:rFonts w:ascii="Times New Roman" w:hAnsi="Times New Roman" w:cs="Times New Roman"/>
          <w:sz w:val="24"/>
          <w:szCs w:val="24"/>
          <w:lang w:val="en-US"/>
        </w:rPr>
        <w:t xml:space="preserve"> MoviePlayer.java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932533" w14:paraId="7D7A4BEC" w14:textId="77777777" w:rsidTr="00B1732E">
        <w:tc>
          <w:tcPr>
            <w:tcW w:w="9356" w:type="dxa"/>
          </w:tcPr>
          <w:p w14:paraId="38B49646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import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java.util.Date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02F5D08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2B4E71E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B73E1F0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Создайте класс с именем MoviePlayer который наследует класс Product и реализует</w:t>
            </w:r>
          </w:p>
          <w:p w14:paraId="27AFA82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MultimediaControl.</w:t>
            </w:r>
          </w:p>
          <w:p w14:paraId="18D3A71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Добавьте в этот класс два поля с именами screen и monitor type и присвойте им соответствующие</w:t>
            </w:r>
          </w:p>
          <w:p w14:paraId="0ABD9737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значения.</w:t>
            </w:r>
          </w:p>
          <w:p w14:paraId="265ED081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Реализуйте методы из интерфейса MultimediaControl по аналогии с аудиоплеером.</w:t>
            </w:r>
          </w:p>
          <w:p w14:paraId="1E71AF32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 метод toString, который вызывает метод toString класса product и вывдоит детали о мониторе и экране.</w:t>
            </w:r>
          </w:p>
          <w:p w14:paraId="0A5ACBD6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584A8CD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3F09BB2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735D4644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5C5D980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extends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implements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0D9D87E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F746AF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0382D5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</w:t>
            </w:r>
          </w:p>
          <w:p w14:paraId="66314C6F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C4E1DA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super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(name);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Вызов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конструктора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родителя</w:t>
            </w:r>
          </w:p>
          <w:p w14:paraId="2BD3AB7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screen;</w:t>
            </w:r>
          </w:p>
          <w:p w14:paraId="7266B9D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monitorType;</w:t>
            </w:r>
          </w:p>
          <w:p w14:paraId="69F56338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05EC5901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571F1FE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018B98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2F91BE71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play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0543C574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"Playing"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13FAA2C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114433AB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07EEC82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2043F259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stop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9B4FFDF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"Stopped"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FC8F48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3B5AA1F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F051571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2114622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6070ED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"Playing previous track"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77D06A26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1185282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3C62D6E8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36DB6197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193BB97F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"Playing next track"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2347F63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1ABE1F0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AB866F2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5F5215DF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B1E028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super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79549C5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    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932533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Screen Details: 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3DFE633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    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932533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Monitor Type: 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monitorType;</w:t>
            </w:r>
          </w:p>
          <w:p w14:paraId="6331E676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0C632BC4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1C582B1A" w14:textId="423769A5" w:rsidR="00FE011C" w:rsidRPr="00932533" w:rsidRDefault="00FE011C" w:rsidP="00B1732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2F31C45" w14:textId="37B55A47" w:rsidR="00CE7711" w:rsidRDefault="00CE7711" w:rsidP="00CE7E5F">
      <w:pPr>
        <w:ind w:left="360"/>
        <w:rPr>
          <w:lang w:val="en-US"/>
        </w:rPr>
      </w:pPr>
    </w:p>
    <w:p w14:paraId="43552FB5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2F29830B" w14:textId="73296D7C" w:rsidR="00FE011C" w:rsidRPr="00543FCA" w:rsidRDefault="00FE011C" w:rsidP="002F161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F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2F161E" w:rsidRPr="00543FCA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543F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543FCA" w14:paraId="0123DB36" w14:textId="77777777" w:rsidTr="00B1732E">
        <w:tc>
          <w:tcPr>
            <w:tcW w:w="9356" w:type="dxa"/>
          </w:tcPr>
          <w:p w14:paraId="66951A6E" w14:textId="10475AC2" w:rsidR="00FE011C" w:rsidRPr="00543FCA" w:rsidRDefault="002F161E" w:rsidP="00B1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FCA">
              <w:rPr>
                <w:rFonts w:ascii="Times New Roman" w:hAnsi="Times New Roman" w:cs="Times New Roman"/>
                <w:sz w:val="24"/>
                <w:szCs w:val="24"/>
              </w:rPr>
              <w:t>Создайте управляющий класс, чтобы проверить функционал видеоплеера</w:t>
            </w:r>
          </w:p>
        </w:tc>
      </w:tr>
    </w:tbl>
    <w:p w14:paraId="579D53A6" w14:textId="7762E2A3" w:rsidR="00FE011C" w:rsidRPr="00543FCA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FC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543FC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65730" w:rsidRPr="00543F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730" w:rsidRPr="00543FCA">
        <w:rPr>
          <w:rFonts w:ascii="Times New Roman" w:hAnsi="Times New Roman" w:cs="Times New Roman"/>
          <w:sz w:val="24"/>
          <w:szCs w:val="24"/>
          <w:lang w:val="en-US"/>
        </w:rPr>
        <w:t>Test_MoviePlayer.java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70247A95" w14:textId="77777777" w:rsidTr="00B1732E">
        <w:tc>
          <w:tcPr>
            <w:tcW w:w="9356" w:type="dxa"/>
          </w:tcPr>
          <w:p w14:paraId="3DC877C5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/**</w:t>
            </w:r>
          </w:p>
          <w:p w14:paraId="4EA785A6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 * Шаг 12</w:t>
            </w:r>
          </w:p>
          <w:p w14:paraId="0BBF1D48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Создайте управляющий класс, чтобы проверить функционал видеоплеера</w:t>
            </w:r>
          </w:p>
          <w:p w14:paraId="3DD2FCD1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@author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Зыкин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Герман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Леонидович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239B777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 */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</w:p>
          <w:p w14:paraId="5B402C64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7F3E234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public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Test_MoviePlayer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{</w:t>
            </w:r>
          </w:p>
          <w:p w14:paraId="7239B19D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7657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public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test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 {</w:t>
            </w:r>
          </w:p>
          <w:p w14:paraId="2A5FD43D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testScreen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657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"1920x1080"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76573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144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76573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395DF9E8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657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"TestMoviePlayer"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testScreen, 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LED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654919A3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// Использование методов управления медиа</w:t>
            </w:r>
          </w:p>
          <w:p w14:paraId="406972AF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play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();</w:t>
            </w:r>
          </w:p>
          <w:p w14:paraId="28616FB4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3D0714D9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previous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53B7951C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stop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44E02990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//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информации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плеере</w:t>
            </w:r>
          </w:p>
          <w:p w14:paraId="66A763B5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toString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());</w:t>
            </w:r>
          </w:p>
          <w:p w14:paraId="3EA91442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777B0B54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466E902C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99EE783" w14:textId="39ABDB91" w:rsidR="00FE011C" w:rsidRPr="00765730" w:rsidRDefault="00FE011C" w:rsidP="00B1732E"/>
        </w:tc>
      </w:tr>
    </w:tbl>
    <w:p w14:paraId="7DC2A464" w14:textId="11E009F8" w:rsidR="00CE7711" w:rsidRDefault="00CE7711" w:rsidP="00CE7E5F">
      <w:pPr>
        <w:ind w:left="360"/>
        <w:rPr>
          <w:lang w:val="en-US"/>
        </w:rPr>
      </w:pPr>
    </w:p>
    <w:p w14:paraId="5AEB3753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23B1837A" w14:textId="14CBB7DE" w:rsidR="00FE011C" w:rsidRPr="00797038" w:rsidRDefault="00FE011C" w:rsidP="0088112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881127" w:rsidRPr="00797038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 w:rsidRPr="0079703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4222DA" w14:paraId="62C20B61" w14:textId="77777777" w:rsidTr="00B1732E">
        <w:tc>
          <w:tcPr>
            <w:tcW w:w="9356" w:type="dxa"/>
          </w:tcPr>
          <w:p w14:paraId="5BE93AED" w14:textId="77777777" w:rsidR="00881127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Аудиоплеер и видеоплеер имеют один и тот же управляющий интерфейс для физических</w:t>
            </w:r>
          </w:p>
          <w:p w14:paraId="1D868F8F" w14:textId="77777777" w:rsidR="00881127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устройств. Управляющему интерфейсу неважен тип устройства, видео или аудио. Создайте</w:t>
            </w:r>
          </w:p>
          <w:p w14:paraId="4E3E2549" w14:textId="77777777" w:rsidR="00881127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управляющий класс, который продемонстрирует, что для любого класса, реализующего интрефейс</w:t>
            </w:r>
          </w:p>
          <w:p w14:paraId="41292E2C" w14:textId="77777777" w:rsidR="00881127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MultimediaControl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создать экземпляр и использовать его методы, независимо от того</w:t>
            </w:r>
          </w:p>
          <w:p w14:paraId="6C0DA6BA" w14:textId="63DD20DA" w:rsidR="00FE011C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является этот экземпляр аудио или видеоплеером.</w:t>
            </w:r>
          </w:p>
        </w:tc>
      </w:tr>
    </w:tbl>
    <w:p w14:paraId="493B71F6" w14:textId="2A660A66" w:rsidR="00FE011C" w:rsidRPr="004222DA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222D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4222D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81127" w:rsidRPr="0042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1127" w:rsidRPr="004222DA">
        <w:rPr>
          <w:rFonts w:ascii="Times New Roman" w:hAnsi="Times New Roman" w:cs="Times New Roman"/>
          <w:sz w:val="24"/>
          <w:szCs w:val="24"/>
          <w:lang w:val="en-US"/>
        </w:rPr>
        <w:t>Test_AnyMultimedia</w:t>
      </w:r>
      <w:r w:rsidR="00881127" w:rsidRPr="004222DA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10190367" w14:textId="77777777" w:rsidTr="00B1732E">
        <w:tc>
          <w:tcPr>
            <w:tcW w:w="9356" w:type="dxa"/>
          </w:tcPr>
          <w:p w14:paraId="65F96FA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java.util.ArrayList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D3D2FC3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F5E1A5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/**</w:t>
            </w:r>
          </w:p>
          <w:p w14:paraId="78264968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* 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Шаг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13</w:t>
            </w:r>
          </w:p>
          <w:p w14:paraId="6FDB2300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* Аудиоплеер и видеоплеер имеют один и тот же управляющий интерфейс для физических</w:t>
            </w:r>
          </w:p>
          <w:p w14:paraId="44DA9988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устройств. Управляющему интерфейсу неважен тип устройства, видео или аудио. Создайте</w:t>
            </w:r>
          </w:p>
          <w:p w14:paraId="1140CADB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управляющий класс, который продемонстрирует, что для любого класса, реализующего интрефейс</w:t>
            </w:r>
          </w:p>
          <w:p w14:paraId="7DB2DBD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MultimediaControl можно создать экземпляр и использовать его методы, независимо от того</w:t>
            </w:r>
          </w:p>
          <w:p w14:paraId="51A9C93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является этот экземпляр аудио или видеоплеером.</w:t>
            </w:r>
          </w:p>
          <w:p w14:paraId="7998F64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7C2DF86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0AA09BF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4E8BD38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53FC859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Test_AnyMultimedia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5AF5EF6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7EDF991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F8BFD8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6889F351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&gt;();</w:t>
            </w:r>
          </w:p>
          <w:p w14:paraId="0F484B29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63782A7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"iPod"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"wav"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14026835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3B648395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testScreen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"1920x1080"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881127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144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881127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5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1A18CC2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"TestMoviePlayer"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testScreen,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LED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445D235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44220119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6790E7E8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(player);</w:t>
            </w:r>
          </w:p>
          <w:p w14:paraId="3D1DA897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(moviePlayer);</w:t>
            </w:r>
          </w:p>
          <w:p w14:paraId="35D9859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for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devices) {</w:t>
            </w:r>
          </w:p>
          <w:p w14:paraId="74E7D34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controlDevice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(device);</w:t>
            </w:r>
          </w:p>
          <w:p w14:paraId="62DE10FC" w14:textId="3F9E4BB4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 }</w:t>
            </w:r>
          </w:p>
          <w:p w14:paraId="152B1BB2" w14:textId="620847B6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31D23BF5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controlDevice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6952EAA3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play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2D0057B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132D66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16585170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stop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5539009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088FCF86" w14:textId="3A28C651" w:rsidR="00FE011C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2C52E2C2" w14:textId="398D200A" w:rsidR="00FE011C" w:rsidRPr="005C35BF" w:rsidRDefault="00FE011C" w:rsidP="003666A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5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752B0D" w:rsidRPr="005C35BF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CE7711" w:rsidRPr="005C3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r w:rsidR="00CE7711" w:rsidRPr="005C35BF">
        <w:rPr>
          <w:rFonts w:ascii="Times New Roman" w:hAnsi="Times New Roman" w:cs="Times New Roman"/>
          <w:b/>
          <w:bCs/>
          <w:sz w:val="28"/>
          <w:szCs w:val="28"/>
        </w:rPr>
        <w:t>Шаг 16</w:t>
      </w:r>
      <w:r w:rsidRPr="005C35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4222DA" w14:paraId="4D3AEF41" w14:textId="77777777" w:rsidTr="00B1732E">
        <w:tc>
          <w:tcPr>
            <w:tcW w:w="9356" w:type="dxa"/>
          </w:tcPr>
          <w:p w14:paraId="5D952193" w14:textId="60C1AB68" w:rsidR="00CE7711" w:rsidRPr="004222DA" w:rsidRDefault="00CE7711" w:rsidP="00CE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15: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Вы будете хранить коллекцию устройств, добавляя их по мере их производства. Выберите</w:t>
            </w:r>
          </w:p>
          <w:p w14:paraId="3D35F432" w14:textId="77777777" w:rsidR="00CE7711" w:rsidRPr="004222DA" w:rsidRDefault="00CE7711" w:rsidP="00CE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подходящую коллекцию 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 и создайте управляющий класс, который демонстрирует ее</w:t>
            </w:r>
          </w:p>
          <w:p w14:paraId="38B3B3BB" w14:textId="77777777" w:rsidR="00FE011C" w:rsidRPr="004222DA" w:rsidRDefault="00CE7711" w:rsidP="00CE77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использование. Вы также должны продемонстрировать работу метода 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E61D5F" w14:textId="77777777" w:rsidR="00CE7711" w:rsidRPr="004222DA" w:rsidRDefault="00CE7711" w:rsidP="00CE7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2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16</w:t>
            </w:r>
            <w:r w:rsidRPr="004222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02D1FF47" w14:textId="68E18B04" w:rsidR="00CE7711" w:rsidRPr="004222DA" w:rsidRDefault="00CE7711" w:rsidP="004777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метод с именем 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будет печатать ее содержимое. 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 должен работать для</w:t>
            </w:r>
            <w:r w:rsidR="004777A8"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всех ваших классов</w:t>
            </w:r>
          </w:p>
        </w:tc>
      </w:tr>
    </w:tbl>
    <w:p w14:paraId="68F96DC0" w14:textId="1E1A2871" w:rsidR="00FE011C" w:rsidRPr="004222DA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222D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4222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65288" w:rsidRPr="004222DA">
        <w:rPr>
          <w:rFonts w:ascii="Times New Roman" w:hAnsi="Times New Roman" w:cs="Times New Roman"/>
          <w:sz w:val="24"/>
          <w:szCs w:val="24"/>
        </w:rPr>
        <w:t xml:space="preserve"> </w:t>
      </w:r>
      <w:r w:rsidR="00865288" w:rsidRPr="004222DA">
        <w:rPr>
          <w:rFonts w:ascii="Times New Roman" w:hAnsi="Times New Roman" w:cs="Times New Roman"/>
          <w:sz w:val="24"/>
          <w:szCs w:val="24"/>
          <w:lang w:val="en-US"/>
        </w:rPr>
        <w:t>Test_Sort.java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4777A8" w14:paraId="0D597171" w14:textId="77777777" w:rsidTr="00B1732E">
        <w:tc>
          <w:tcPr>
            <w:tcW w:w="9356" w:type="dxa"/>
          </w:tcPr>
          <w:p w14:paraId="1D8778FB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13901D5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15</w:t>
            </w:r>
          </w:p>
          <w:p w14:paraId="3308419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Вы будете хранить коллекцию устройств, добавляя их по мере их производства. Выберите</w:t>
            </w:r>
          </w:p>
          <w:p w14:paraId="5EC9F9FA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подходящую коллекцию Java и создайте управляющий класс, который демонстрирует ее</w:t>
            </w:r>
          </w:p>
          <w:p w14:paraId="0587D2C7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использование. Вы также должны продемонстрировать работу метода Collections.sort.</w:t>
            </w:r>
          </w:p>
          <w:p w14:paraId="46ADBF6F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1BB5F363" w14:textId="5E935B75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*/</w:t>
            </w:r>
          </w:p>
          <w:p w14:paraId="2E46E63F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import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java.util.ArrayList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70FBCB16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java.util.Collections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6AB00C9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java.util.List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949C0CF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D76C254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Test_Sort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6009F764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964A039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463B64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&gt;();</w:t>
            </w:r>
          </w:p>
          <w:p w14:paraId="20556ABC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products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testCollection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7EC8212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Collections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sort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(products);</w:t>
            </w:r>
          </w:p>
          <w:p w14:paraId="1746A2D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(products);</w:t>
            </w:r>
          </w:p>
          <w:p w14:paraId="0BE2C637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15DADBD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static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testCollection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08316363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&gt;();</w:t>
            </w:r>
          </w:p>
          <w:p w14:paraId="69BE85FC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ap1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"iPod"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"WAV"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4D26F727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ap2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"ChinaNoname player"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"Mp3 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AE46E81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mp1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"Sony"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,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"640x480"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40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22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),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LCD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87034D0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mp2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"Panasonic"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,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"1920x1080"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40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22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),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LED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3A6E368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(ap1);</w:t>
            </w:r>
          </w:p>
          <w:p w14:paraId="146EF070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(ap2);</w:t>
            </w:r>
          </w:p>
          <w:p w14:paraId="7F0AC27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(mp1);</w:t>
            </w:r>
          </w:p>
          <w:p w14:paraId="5AD43264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(mp2);</w:t>
            </w:r>
          </w:p>
          <w:p w14:paraId="199DFF45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products;</w:t>
            </w:r>
          </w:p>
          <w:p w14:paraId="5D56C4D8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64CA76F2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</w:p>
          <w:p w14:paraId="46421202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/**</w:t>
            </w:r>
          </w:p>
          <w:p w14:paraId="6FB9A65F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Шаг 16</w:t>
            </w:r>
          </w:p>
          <w:p w14:paraId="40308DF0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Создайте метод с именем print, который будет печатать ее содержимое. Он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должен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работать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для</w:t>
            </w:r>
          </w:p>
          <w:p w14:paraId="21C1FABE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всех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ваших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классов</w:t>
            </w:r>
          </w:p>
          <w:p w14:paraId="29BD1A99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    */</w:t>
            </w:r>
          </w:p>
          <w:p w14:paraId="56B235AC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static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DC1FC60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5FBB023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for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products) {</w:t>
            </w:r>
          </w:p>
          <w:p w14:paraId="03A11093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System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out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println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(p);</w:t>
            </w:r>
          </w:p>
          <w:p w14:paraId="5505936B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 }</w:t>
            </w:r>
          </w:p>
          <w:p w14:paraId="51F55CAB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43F44720" w14:textId="56E1097C" w:rsidR="00FE011C" w:rsidRPr="009D6F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14B985E8" w14:textId="06BCDA74" w:rsidR="00763412" w:rsidRDefault="00763412" w:rsidP="00CE7E5F">
      <w:pPr>
        <w:ind w:left="360"/>
        <w:rPr>
          <w:lang w:val="en-US"/>
        </w:rPr>
      </w:pPr>
    </w:p>
    <w:p w14:paraId="16153928" w14:textId="77777777" w:rsidR="00763412" w:rsidRDefault="00763412">
      <w:pPr>
        <w:rPr>
          <w:lang w:val="en-US"/>
        </w:rPr>
      </w:pPr>
      <w:r>
        <w:rPr>
          <w:lang w:val="en-US"/>
        </w:rPr>
        <w:br w:type="page"/>
      </w:r>
    </w:p>
    <w:p w14:paraId="3E77D221" w14:textId="654FE7FA" w:rsidR="00FE011C" w:rsidRPr="003666A3" w:rsidRDefault="00FE011C" w:rsidP="003666A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6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9D6FA8" w:rsidRPr="003666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18 / </w:t>
      </w:r>
      <w:r w:rsidR="009D6FA8" w:rsidRPr="003666A3">
        <w:rPr>
          <w:rFonts w:ascii="Times New Roman" w:hAnsi="Times New Roman" w:cs="Times New Roman"/>
          <w:b/>
          <w:bCs/>
          <w:sz w:val="28"/>
          <w:szCs w:val="28"/>
        </w:rPr>
        <w:t>Шаг 19</w:t>
      </w:r>
      <w:r w:rsidR="00F03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3CAB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F03CAB">
        <w:rPr>
          <w:rFonts w:ascii="Times New Roman" w:hAnsi="Times New Roman" w:cs="Times New Roman"/>
          <w:b/>
          <w:bCs/>
          <w:sz w:val="28"/>
          <w:szCs w:val="28"/>
        </w:rPr>
        <w:t xml:space="preserve"> Шаг 20</w:t>
      </w:r>
      <w:r w:rsidRPr="003666A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E535F8" w14:paraId="42E94E73" w14:textId="77777777" w:rsidTr="00B1732E">
        <w:tc>
          <w:tcPr>
            <w:tcW w:w="9356" w:type="dxa"/>
          </w:tcPr>
          <w:p w14:paraId="4D16DEA4" w14:textId="64D9C558" w:rsidR="009D6FA8" w:rsidRPr="008F5D6B" w:rsidRDefault="009D6FA8" w:rsidP="009D6F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18</w:t>
            </w:r>
            <w:r w:rsidRPr="008F5D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75AAFAF4" w14:textId="1B41F9BF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Для тестрирования качества производства необходима программа испытаний, которая должна</w:t>
            </w:r>
          </w:p>
          <w:p w14:paraId="3B6A598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хранить данные о сотруднике, который проводил испытание. Для реализации этого вам</w:t>
            </w:r>
          </w:p>
          <w:p w14:paraId="17D4CE53" w14:textId="4779BE08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потребуется создать класс с именем EmployeeInfo, который позволит пользователю ввести имя, а</w:t>
            </w:r>
            <w:r w:rsidR="00D6759E" w:rsidRPr="00D67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затем создать id для пользователя, состоящий из первой буквы имени и фамилии.</w:t>
            </w:r>
          </w:p>
          <w:p w14:paraId="59FC0D1C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В этом классе будет 2 поля</w:t>
            </w:r>
          </w:p>
          <w:p w14:paraId="358FC589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• StringBuilder name;</w:t>
            </w:r>
          </w:p>
          <w:p w14:paraId="6799F4DB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• String code;</w:t>
            </w:r>
          </w:p>
          <w:p w14:paraId="18535877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В классе будут определены следующие методы:</w:t>
            </w:r>
          </w:p>
          <w:p w14:paraId="50759E14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StringBuilder getName()</w:t>
            </w:r>
          </w:p>
          <w:p w14:paraId="4B3E3EBB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String getCode()</w:t>
            </w:r>
          </w:p>
          <w:p w14:paraId="2DF96121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private void setName()</w:t>
            </w:r>
          </w:p>
          <w:p w14:paraId="530FF69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private void createEmployeeCode(StringBuilder name)</w:t>
            </w:r>
          </w:p>
          <w:p w14:paraId="2674FE1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private String inputName()</w:t>
            </w:r>
          </w:p>
          <w:p w14:paraId="71457BE5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private boolean checkName(StringBuilder name)</w:t>
            </w:r>
          </w:p>
          <w:p w14:paraId="11AEE679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Метод setName() будет вызываться из конструктора, который будет использовать inputName() для</w:t>
            </w:r>
          </w:p>
          <w:p w14:paraId="7DCC612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получения имени (имени и фамилией) в виде единого ввода пользователя, перед тем как</w:t>
            </w:r>
          </w:p>
          <w:p w14:paraId="24B92EE1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вызывается метод checkName() для проверки наличия пробела во введенном имени.</w:t>
            </w:r>
          </w:p>
          <w:p w14:paraId="6F48294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Если введенное имя корректно, то вызывается метод createEmployeeCode(), который берет первую</w:t>
            </w:r>
          </w:p>
          <w:p w14:paraId="3E657EB0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букву имени и добавляет к фамилии для создания кода (id). Если пробела нет, то в качестве кода</w:t>
            </w:r>
          </w:p>
          <w:p w14:paraId="56B9E866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будет использоваться значение guest.</w:t>
            </w:r>
          </w:p>
          <w:p w14:paraId="35156F51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Создайте в классе TestProductionLine объект employee, используя класс EmployeeInfo. Используйте</w:t>
            </w:r>
          </w:p>
          <w:p w14:paraId="3470B609" w14:textId="1174BF3A" w:rsidR="00FE011C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метод getCode() чтобы вывести код сотрудника в конце вывода данных о продукте.</w:t>
            </w:r>
          </w:p>
          <w:p w14:paraId="05CAF344" w14:textId="77777777" w:rsidR="009D6FA8" w:rsidRPr="008F5D6B" w:rsidRDefault="009D6FA8" w:rsidP="009D6F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19</w:t>
            </w:r>
            <w:r w:rsidRPr="008F5D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14CD72CA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Для провдения испытаний требуется дополнительная информация о подразделении сотрудника.</w:t>
            </w:r>
          </w:p>
          <w:p w14:paraId="28B96D93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Код подразделения состоит из четырех букв и двух цифр. Формат кода подразделения: первая</w:t>
            </w:r>
          </w:p>
          <w:p w14:paraId="6CAD7119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буква заглавная, три последующих - строчные, и среди них не должно быть пробелов.</w:t>
            </w:r>
          </w:p>
          <w:p w14:paraId="54D8BDF9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В класс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EmployeeInfo</w:t>
            </w: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нужно добавить три поля:</w:t>
            </w:r>
          </w:p>
          <w:p w14:paraId="343D6A4C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String deptId;</w:t>
            </w:r>
          </w:p>
          <w:p w14:paraId="28955828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Pattern</w:t>
            </w: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63C8E2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Scanner</w:t>
            </w: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1E2B1F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Необходимо определить следующие методы:</w:t>
            </w:r>
          </w:p>
          <w:p w14:paraId="3768ED66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String getDeptId()</w:t>
            </w:r>
          </w:p>
          <w:p w14:paraId="4F68312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private void setDeptId()</w:t>
            </w:r>
          </w:p>
          <w:p w14:paraId="6B339B5C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private String getId()</w:t>
            </w:r>
          </w:p>
          <w:p w14:paraId="5BD5D78A" w14:textId="77777777" w:rsidR="009D6FA8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private boolean validId(String id)</w:t>
            </w:r>
          </w:p>
          <w:p w14:paraId="534D3E85" w14:textId="77777777" w:rsidR="00F03CAB" w:rsidRDefault="00F03CAB" w:rsidP="009D6F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5B46C6EA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>Чтобы предотвратить утечку информации, необходимо шифровать данные, сохраняемые в файл.</w:t>
            </w:r>
          </w:p>
          <w:p w14:paraId="4549E7FB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 xml:space="preserve">Чтобы выполнить это требование добавьте новый метод в класс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EmployeeInfo</w:t>
            </w: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>, который будет</w:t>
            </w:r>
          </w:p>
          <w:p w14:paraId="3F557461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 xml:space="preserve">"переворачивать" текст, хранящийся в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>. Это нужно сделать рекурсивно с</w:t>
            </w:r>
          </w:p>
          <w:p w14:paraId="4C5E922B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использованием метода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reverseString</w:t>
            </w: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  <w:p w14:paraId="631A48CC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79766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Нужно объявить следующий метод:</w:t>
            </w:r>
          </w:p>
          <w:p w14:paraId="5B27DD00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String reverseString(String id)</w:t>
            </w:r>
          </w:p>
          <w:p w14:paraId="235624A4" w14:textId="77777777" w:rsidR="00F03CAB" w:rsidRPr="00E535F8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5F8">
              <w:rPr>
                <w:rFonts w:ascii="Times New Roman" w:hAnsi="Times New Roman" w:cs="Times New Roman"/>
                <w:sz w:val="24"/>
                <w:szCs w:val="24"/>
              </w:rPr>
              <w:t>Если предоставлен корректный код подразделения (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  <w:r w:rsidRPr="00E535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535F8">
              <w:rPr>
                <w:rFonts w:ascii="Times New Roman" w:hAnsi="Times New Roman" w:cs="Times New Roman"/>
                <w:sz w:val="24"/>
                <w:szCs w:val="24"/>
              </w:rPr>
              <w:t>), то, перед тем как полю</w:t>
            </w:r>
          </w:p>
          <w:p w14:paraId="15C508A5" w14:textId="3AC877AD" w:rsidR="00F03CAB" w:rsidRPr="00E535F8" w:rsidRDefault="00F03CAB" w:rsidP="00F03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r w:rsidRPr="00E535F8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присваивается значение, вызывается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reverseString</w:t>
            </w:r>
            <w:r w:rsidRPr="00E535F8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</w:tc>
      </w:tr>
    </w:tbl>
    <w:p w14:paraId="0B736793" w14:textId="0D1605EF" w:rsidR="00FE011C" w:rsidRPr="008F5D6B" w:rsidRDefault="00FE011C" w:rsidP="00FE011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5D6B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</w:t>
      </w:r>
      <w:r w:rsidRPr="008F5D6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80C6E" w:rsidRPr="008F5D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0C6E" w:rsidRPr="008F5D6B">
        <w:rPr>
          <w:rFonts w:ascii="Times New Roman" w:hAnsi="Times New Roman" w:cs="Times New Roman"/>
          <w:sz w:val="24"/>
          <w:szCs w:val="24"/>
        </w:rPr>
        <w:t>EmployeeInfo</w:t>
      </w:r>
      <w:r w:rsidR="00880C6E" w:rsidRPr="008F5D6B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880C6E" w14:paraId="27EF5BD6" w14:textId="77777777" w:rsidTr="00B1732E">
        <w:tc>
          <w:tcPr>
            <w:tcW w:w="9356" w:type="dxa"/>
          </w:tcPr>
          <w:p w14:paraId="2D2982A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java.util.Scanner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C86FBF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java.util.regex.Matcher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517D19C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java.util.regex.Pattern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751F7F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EA2024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183DAE2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18:</w:t>
            </w:r>
          </w:p>
          <w:p w14:paraId="114E60D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Для тестрирования качества производства необходима программа испытаний, которая должна</w:t>
            </w:r>
          </w:p>
          <w:p w14:paraId="06E5CFB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хранить данные о сотруднике, который проводил испытание. Для реализации этого вам</w:t>
            </w:r>
          </w:p>
          <w:p w14:paraId="395DFDB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потребуется создать класс с именем EmployeeInfo, который позволит пользователю ввести имя, а</w:t>
            </w:r>
          </w:p>
          <w:p w14:paraId="65DA25D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затем создать id для пользователя, состоящий из первой буквы имени и фамилии.</w:t>
            </w:r>
          </w:p>
          <w:p w14:paraId="7CEAD8A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этом классе будет 2 поля</w:t>
            </w:r>
          </w:p>
          <w:p w14:paraId="5886BBA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StringBuilder name;</w:t>
            </w:r>
          </w:p>
          <w:p w14:paraId="43D939F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String code;</w:t>
            </w:r>
          </w:p>
          <w:p w14:paraId="7F91020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классе будут определены следующие методы:</w:t>
            </w:r>
          </w:p>
          <w:p w14:paraId="7907D62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StringBuilder getName()</w:t>
            </w:r>
          </w:p>
          <w:p w14:paraId="3CB0847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String getCode()</w:t>
            </w:r>
          </w:p>
          <w:p w14:paraId="5AD7B14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void setName()</w:t>
            </w:r>
          </w:p>
          <w:p w14:paraId="1FB828D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void createEmployeeCode(StringBuilder name)</w:t>
            </w:r>
          </w:p>
          <w:p w14:paraId="770471B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String inputName()</w:t>
            </w:r>
          </w:p>
          <w:p w14:paraId="008C362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boolean checkName(StringBuilder name)</w:t>
            </w:r>
          </w:p>
          <w:p w14:paraId="1E055B2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 setName() будет вызываться из конструктора, который будет использовать inputName() для</w:t>
            </w:r>
          </w:p>
          <w:p w14:paraId="4E86550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получения имени (имени и фамилией) в виде единого ввода пользователя, перед тем как</w:t>
            </w:r>
          </w:p>
          <w:p w14:paraId="1279214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вызывается метод checkName() для проверки наличия пробела во введенном имени.</w:t>
            </w:r>
          </w:p>
          <w:p w14:paraId="4BFDC12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Если введенное имя корректно, то вызывается метод createEmployeeCode(), который берет первую</w:t>
            </w:r>
          </w:p>
          <w:p w14:paraId="60E90A9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букву имени и добавляет к фамилии для создания кода (id). Если пробела нет, то в качестве кода</w:t>
            </w:r>
          </w:p>
          <w:p w14:paraId="6748B0A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будет использоваться значение guest.</w:t>
            </w:r>
          </w:p>
          <w:p w14:paraId="6AAECAE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 в классе TestProductionLine объект employee, используя класс EmployeeInfo. Используйте</w:t>
            </w:r>
          </w:p>
          <w:p w14:paraId="4EAB6CB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 getCode() чтобы вывести код сотрудника в конце вывода данных о продукте.</w:t>
            </w:r>
          </w:p>
          <w:p w14:paraId="21759B8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Шаг 19:</w:t>
            </w:r>
          </w:p>
          <w:p w14:paraId="37DCE3C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Для провдения испытаний требуется дополнительная информация о подразделении сотрудника.</w:t>
            </w:r>
          </w:p>
          <w:p w14:paraId="301B6A0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Код подразделения состоит из четырех букв и двух цифр. Формат кода подразделения: первая</w:t>
            </w:r>
          </w:p>
          <w:p w14:paraId="26BEE6A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буква заглавная, три последующих - строчные, и среди них не должно быть пробелов.</w:t>
            </w:r>
          </w:p>
          <w:p w14:paraId="04A4892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класс EmployeeInfo нужно добавить три поля:</w:t>
            </w:r>
          </w:p>
          <w:p w14:paraId="372DDB1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String deptId;</w:t>
            </w:r>
          </w:p>
          <w:p w14:paraId="753A868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Pattern p;</w:t>
            </w:r>
          </w:p>
          <w:p w14:paraId="6147B0F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Scanner in;</w:t>
            </w:r>
          </w:p>
          <w:p w14:paraId="165D28A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Необходимо определить следующие методы:</w:t>
            </w:r>
          </w:p>
          <w:p w14:paraId="0EEE8E7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• public String getDeptId()</w:t>
            </w:r>
          </w:p>
          <w:p w14:paraId="70DBB98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void setDeptId()</w:t>
            </w:r>
          </w:p>
          <w:p w14:paraId="386A460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String getId()</w:t>
            </w:r>
          </w:p>
          <w:p w14:paraId="600CE19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boolean validId(String id)</w:t>
            </w:r>
          </w:p>
          <w:p w14:paraId="69374B6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954775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>@author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08727AE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2AE0C76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C4EA71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EmployeeInfo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406BF93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943814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DC253C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code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315103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deptId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A1B47C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Pattern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39D493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Scanner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40E147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B33615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2D29E6C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* Шаг 20</w:t>
            </w:r>
          </w:p>
          <w:p w14:paraId="3B862AB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* Чтобы предотвратить утечку информации, необходимо шифровать данные, сохраняемые в файл.</w:t>
            </w:r>
          </w:p>
          <w:p w14:paraId="2522907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Чтобы выполнить это требование добавьте новый метод в класс EmployeeInfo, который будет</w:t>
            </w:r>
          </w:p>
          <w:p w14:paraId="3A0C1B9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"переворачивать" текст, хранящийся в department id. Это нужно сделать рекурсивно с</w:t>
            </w:r>
          </w:p>
          <w:p w14:paraId="7D8B2FD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использованием метода reverseString().</w:t>
            </w:r>
          </w:p>
          <w:p w14:paraId="5FB74FF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16831F6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Нужно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объявить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следующий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</w:p>
          <w:p w14:paraId="3F5985F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String reverseString(String id)</w:t>
            </w:r>
          </w:p>
          <w:p w14:paraId="6876429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Если предоставлен корректный код подразделения (department id), то, перед тем как полю</w:t>
            </w:r>
          </w:p>
          <w:p w14:paraId="1BE60C4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deptId присваивается значение, вызывается reverseString().</w:t>
            </w:r>
          </w:p>
          <w:p w14:paraId="6371BCB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1D615F7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3B975D4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reverseString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38E21D7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char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letter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charAt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length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-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5926D8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D80861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length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76A52D7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Character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(letter);</w:t>
            </w:r>
          </w:p>
          <w:p w14:paraId="39CD497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387B54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}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else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5842C30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440DA0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letter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reverseString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substring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length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-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));</w:t>
            </w:r>
          </w:p>
          <w:p w14:paraId="16F838E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BAA9B0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B0B2BF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26A2B8A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B93171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getDeptId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4E8C1B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Введите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номер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отдела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05B66F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input2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nextLine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5D89C60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input2;</w:t>
            </w:r>
          </w:p>
          <w:p w14:paraId="097EF28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62A114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6E5EFD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E2FE30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setDeptId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E25533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inputId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getDeptId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38F55BF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validId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(inputId)) {</w:t>
            </w:r>
          </w:p>
          <w:p w14:paraId="37D4D78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deptId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reverseString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(inputId);</w:t>
            </w:r>
          </w:p>
          <w:p w14:paraId="7B5E6CD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deptId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inputId;</w:t>
            </w:r>
          </w:p>
          <w:p w14:paraId="7081DFB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170ACD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}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else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1AA2F4C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 xml:space="preserve">      deptId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"none"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895D6E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2763315E" w14:textId="77777777" w:rsidR="00620ECC" w:rsidRPr="00620ECC" w:rsidRDefault="00620ECC" w:rsidP="00620E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369B2F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2902D8E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D484B2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0978996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deptId;</w:t>
            </w:r>
          </w:p>
          <w:p w14:paraId="72A0A8F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187E718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5D54C3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validId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22D89D9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matches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false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B23512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4ECF2B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Matcher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matcher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matcher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(id);</w:t>
            </w:r>
          </w:p>
          <w:p w14:paraId="51288DD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matches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matcher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matches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1BD5EA11" w14:textId="77777777" w:rsidR="00620ECC" w:rsidRPr="00620ECC" w:rsidRDefault="00620ECC" w:rsidP="00620E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8813EC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matches;</w:t>
            </w:r>
          </w:p>
          <w:p w14:paraId="11533A4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0EEAC2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1F4F142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7C5210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090722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name;</w:t>
            </w:r>
          </w:p>
          <w:p w14:paraId="60789BA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0DF96E0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4FEDA2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getCode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003312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code;</w:t>
            </w:r>
          </w:p>
          <w:p w14:paraId="0581871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5528B36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5786BA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7C61C8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append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inputName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1641A92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0043BC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D75201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createEmployeeCode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415E2A5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containsSpace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contains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48B26C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(containsSpace) {</w:t>
            </w:r>
          </w:p>
          <w:p w14:paraId="795C15C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code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substring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CBB8F6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spot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indexOf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2279AA8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spot1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spot;</w:t>
            </w:r>
          </w:p>
          <w:p w14:paraId="3090C34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code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substring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spot,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length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3CA075C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2D2235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}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else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02A36DB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code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гость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52B5EC7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283D4DE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52E34C8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4FB78D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E57808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inputName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DE9E24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Введите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ваше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ФИО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0099A82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input1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nextLine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21D510D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input1;</w:t>
            </w:r>
          </w:p>
          <w:p w14:paraId="05F43A8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>  }</w:t>
            </w:r>
          </w:p>
          <w:p w14:paraId="0575853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884C4C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checkName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687E833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validInput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false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587CA08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containsSpace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contains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4027E8A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(containsSpace) {</w:t>
            </w:r>
          </w:p>
          <w:p w14:paraId="56147D8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validInput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true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B203C0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EAB6A7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validInput;</w:t>
            </w:r>
          </w:p>
          <w:p w14:paraId="211FA78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5669BEA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1C3EEC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EmployeeInfo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4AB0CA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in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Scanner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711202E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5B06C27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2D5E579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checkName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(name);</w:t>
            </w:r>
          </w:p>
          <w:p w14:paraId="175252C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createEmployeeCode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(name);</w:t>
            </w:r>
          </w:p>
          <w:p w14:paraId="4C3F8FB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patternString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"([A-Z])[a-z][a-z][a-z]</w:t>
            </w:r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\\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d</w:t>
            </w:r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\\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d"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3D79220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p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Pattern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compile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(patternString);</w:t>
            </w:r>
          </w:p>
          <w:p w14:paraId="6B1AD8A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setDeptId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FF7744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close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5333FB4A" w14:textId="77777777" w:rsidR="00620ECC" w:rsidRPr="00620ECC" w:rsidRDefault="00620ECC" w:rsidP="00620E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C3C34B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CBEA9A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97FDB8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@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79151B0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9BC12E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"Номер сотрудника :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code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eastAsia="ru-RU"/>
                <w14:ligatures w14:val="none"/>
              </w:rPr>
              <w:t>\n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+</w:t>
            </w:r>
          </w:p>
          <w:p w14:paraId="7F2EC6F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eastAsia="ru-RU"/>
                <w14:ligatures w14:val="none"/>
              </w:rPr>
              <w:t>\n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Номер отдела :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deptId;</w:t>
            </w:r>
          </w:p>
          <w:p w14:paraId="4093ECC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}</w:t>
            </w:r>
          </w:p>
          <w:p w14:paraId="05EED89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6559250D" w14:textId="1FE713EF" w:rsidR="00FE011C" w:rsidRPr="00880C6E" w:rsidRDefault="00FE011C" w:rsidP="00880C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</w:tr>
    </w:tbl>
    <w:p w14:paraId="40C77247" w14:textId="1996BDAB" w:rsidR="00620ECC" w:rsidRDefault="00620ECC" w:rsidP="00CE7E5F">
      <w:pPr>
        <w:ind w:left="360"/>
        <w:rPr>
          <w:lang w:val="en-US"/>
        </w:rPr>
      </w:pPr>
    </w:p>
    <w:p w14:paraId="46F706DD" w14:textId="77777777" w:rsidR="00620ECC" w:rsidRDefault="00620ECC">
      <w:pPr>
        <w:rPr>
          <w:lang w:val="en-US"/>
        </w:rPr>
      </w:pPr>
      <w:r>
        <w:rPr>
          <w:lang w:val="en-US"/>
        </w:rPr>
        <w:br w:type="page"/>
      </w:r>
    </w:p>
    <w:p w14:paraId="000B3C32" w14:textId="550E3071" w:rsidR="009D6FA8" w:rsidRPr="00CE7E5F" w:rsidRDefault="009D6FA8" w:rsidP="007D782B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CE7E5F">
        <w:rPr>
          <w:b/>
          <w:bCs/>
        </w:rPr>
        <w:lastRenderedPageBreak/>
        <w:t xml:space="preserve">Шаг </w:t>
      </w:r>
      <w:r w:rsidR="007D782B">
        <w:rPr>
          <w:b/>
          <w:bCs/>
          <w:lang w:val="en-US"/>
        </w:rPr>
        <w:t>21</w:t>
      </w:r>
      <w:r w:rsidRPr="00CE7E5F">
        <w:rPr>
          <w:b/>
          <w:bCs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6FA8" w:rsidRPr="00CE7E5F" w14:paraId="09130BED" w14:textId="77777777" w:rsidTr="00B1732E">
        <w:tc>
          <w:tcPr>
            <w:tcW w:w="9356" w:type="dxa"/>
          </w:tcPr>
          <w:p w14:paraId="2EC1E351" w14:textId="77777777" w:rsidR="007D782B" w:rsidRPr="007D782B" w:rsidRDefault="007D782B" w:rsidP="007D782B">
            <w:r w:rsidRPr="007D782B">
              <w:rPr>
                <w:lang w:val="en-US"/>
              </w:rPr>
              <w:t>OraclProduction</w:t>
            </w:r>
            <w:r w:rsidRPr="007D782B">
              <w:t xml:space="preserve"> </w:t>
            </w:r>
            <w:r w:rsidRPr="007D782B">
              <w:rPr>
                <w:lang w:val="en-US"/>
              </w:rPr>
              <w:t>Ltd</w:t>
            </w:r>
            <w:r w:rsidRPr="007D782B">
              <w:t xml:space="preserve"> требует сохранять результаты испытаний и сотрудника, который их провел,</w:t>
            </w:r>
          </w:p>
          <w:p w14:paraId="5F3A6B59" w14:textId="77777777" w:rsidR="007D782B" w:rsidRPr="007D782B" w:rsidRDefault="007D782B" w:rsidP="007D782B">
            <w:r w:rsidRPr="007D782B">
              <w:t xml:space="preserve">в файл для последующего использования. Для этого создайте новый класс с именем </w:t>
            </w:r>
            <w:r w:rsidRPr="007D782B">
              <w:rPr>
                <w:lang w:val="en-US"/>
              </w:rPr>
              <w:t>ProcessFiles</w:t>
            </w:r>
            <w:r w:rsidRPr="007D782B">
              <w:t>,</w:t>
            </w:r>
          </w:p>
          <w:p w14:paraId="5F3515C3" w14:textId="77777777" w:rsidR="007D782B" w:rsidRPr="007D782B" w:rsidRDefault="007D782B" w:rsidP="007D782B">
            <w:r w:rsidRPr="007D782B">
              <w:t>который будет создавать директорию и набор файлов, объединяя путь и имя файла. В нем будут</w:t>
            </w:r>
          </w:p>
          <w:p w14:paraId="1290D147" w14:textId="77777777" w:rsidR="007D782B" w:rsidRPr="007D782B" w:rsidRDefault="007D782B" w:rsidP="007D782B">
            <w:r w:rsidRPr="007D782B">
              <w:t>хранится данные о продукте и сотруднике, поэтому создайте два метода, которые будут</w:t>
            </w:r>
          </w:p>
          <w:p w14:paraId="58B958CC" w14:textId="77777777" w:rsidR="007D782B" w:rsidRPr="007D782B" w:rsidRDefault="007D782B" w:rsidP="007D782B">
            <w:r w:rsidRPr="007D782B">
              <w:t xml:space="preserve">перегружать друг друга, которые могут принимать как объект </w:t>
            </w:r>
            <w:r w:rsidRPr="007D782B">
              <w:rPr>
                <w:lang w:val="en-US"/>
              </w:rPr>
              <w:t>employee</w:t>
            </w:r>
            <w:r w:rsidRPr="007D782B">
              <w:t>, так и коллекцию</w:t>
            </w:r>
          </w:p>
          <w:p w14:paraId="5990794D" w14:textId="77777777" w:rsidR="007D782B" w:rsidRPr="007D782B" w:rsidRDefault="007D782B" w:rsidP="007D782B">
            <w:r w:rsidRPr="007D782B">
              <w:rPr>
                <w:lang w:val="en-US"/>
              </w:rPr>
              <w:t>products</w:t>
            </w:r>
            <w:r w:rsidRPr="007D782B">
              <w:t>.</w:t>
            </w:r>
          </w:p>
          <w:p w14:paraId="55535122" w14:textId="77777777" w:rsidR="009D6FA8" w:rsidRDefault="007D782B" w:rsidP="007D782B">
            <w:pPr>
              <w:rPr>
                <w:lang w:val="en-US"/>
              </w:rPr>
            </w:pPr>
            <w:r w:rsidRPr="007D782B">
              <w:t>Директория и файл должны создаваться при создании объекта.</w:t>
            </w:r>
          </w:p>
          <w:p w14:paraId="6BD57597" w14:textId="77777777" w:rsidR="007D782B" w:rsidRPr="007D782B" w:rsidRDefault="007D782B" w:rsidP="007D782B">
            <w:r w:rsidRPr="007D782B">
              <w:t>В классе будет три поля:</w:t>
            </w:r>
          </w:p>
          <w:p w14:paraId="770D1072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>• private Path p;</w:t>
            </w:r>
          </w:p>
          <w:p w14:paraId="4B3CE983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>• private Path p2;</w:t>
            </w:r>
          </w:p>
          <w:p w14:paraId="7AD7296B" w14:textId="77777777" w:rsidR="007D782B" w:rsidRPr="007D782B" w:rsidRDefault="007D782B" w:rsidP="007D782B">
            <w:r w:rsidRPr="007D782B">
              <w:t xml:space="preserve">• </w:t>
            </w:r>
            <w:r w:rsidRPr="007D782B">
              <w:rPr>
                <w:lang w:val="en-US"/>
              </w:rPr>
              <w:t>private</w:t>
            </w:r>
            <w:r w:rsidRPr="007D782B">
              <w:t xml:space="preserve"> </w:t>
            </w:r>
            <w:r w:rsidRPr="007D782B">
              <w:rPr>
                <w:lang w:val="en-US"/>
              </w:rPr>
              <w:t>Path</w:t>
            </w:r>
            <w:r w:rsidRPr="007D782B">
              <w:t xml:space="preserve"> </w:t>
            </w:r>
            <w:r w:rsidRPr="007D782B">
              <w:rPr>
                <w:lang w:val="en-US"/>
              </w:rPr>
              <w:t>p</w:t>
            </w:r>
            <w:r w:rsidRPr="007D782B">
              <w:t>3;</w:t>
            </w:r>
          </w:p>
          <w:p w14:paraId="2B5CDE1E" w14:textId="77777777" w:rsidR="007D782B" w:rsidRPr="007D782B" w:rsidRDefault="007D782B" w:rsidP="007D782B">
            <w:r w:rsidRPr="007D782B">
              <w:t>Должны быть объявлены следующие методы:</w:t>
            </w:r>
          </w:p>
          <w:p w14:paraId="24C1DC46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>• private void CreateDirectory()</w:t>
            </w:r>
          </w:p>
          <w:p w14:paraId="3C2C25D3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>• public void WriteFile(EmployeeInfo emp) throws IOException</w:t>
            </w:r>
          </w:p>
          <w:p w14:paraId="04B3D291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>• public void WriteFile(ArrayList&lt;Product&gt; products) throws IOException</w:t>
            </w:r>
          </w:p>
          <w:p w14:paraId="01A1C006" w14:textId="77777777" w:rsidR="007D782B" w:rsidRPr="007D782B" w:rsidRDefault="007D782B" w:rsidP="007D782B">
            <w:r w:rsidRPr="007D782B">
              <w:t>Если файл или директория не существуют, их необходимо создать. Директория должна быть</w:t>
            </w:r>
          </w:p>
          <w:p w14:paraId="35505443" w14:textId="77777777" w:rsidR="007D782B" w:rsidRPr="007D782B" w:rsidRDefault="007D782B" w:rsidP="007D782B">
            <w:r w:rsidRPr="007D782B">
              <w:t xml:space="preserve">создана в корне диска </w:t>
            </w:r>
            <w:r w:rsidRPr="007D782B">
              <w:rPr>
                <w:lang w:val="en-US"/>
              </w:rPr>
              <w:t>C</w:t>
            </w:r>
            <w:r w:rsidRPr="007D782B">
              <w:t xml:space="preserve"> и иметь имя </w:t>
            </w:r>
            <w:r w:rsidRPr="007D782B">
              <w:rPr>
                <w:lang w:val="en-US"/>
              </w:rPr>
              <w:t>LineTests</w:t>
            </w:r>
            <w:r w:rsidRPr="007D782B">
              <w:t>(</w:t>
            </w:r>
            <w:r w:rsidRPr="007D782B">
              <w:rPr>
                <w:lang w:val="en-US"/>
              </w:rPr>
              <w:t>p</w:t>
            </w:r>
            <w:r w:rsidRPr="007D782B">
              <w:t xml:space="preserve">). Файл должен называться </w:t>
            </w:r>
            <w:r w:rsidRPr="007D782B">
              <w:rPr>
                <w:lang w:val="en-US"/>
              </w:rPr>
              <w:t>TestResults</w:t>
            </w:r>
            <w:r w:rsidRPr="007D782B">
              <w:t>.</w:t>
            </w:r>
            <w:r w:rsidRPr="007D782B">
              <w:rPr>
                <w:lang w:val="en-US"/>
              </w:rPr>
              <w:t>txt</w:t>
            </w:r>
            <w:r w:rsidRPr="007D782B">
              <w:t>(</w:t>
            </w:r>
            <w:r w:rsidRPr="007D782B">
              <w:rPr>
                <w:lang w:val="en-US"/>
              </w:rPr>
              <w:t>p</w:t>
            </w:r>
            <w:r w:rsidRPr="007D782B">
              <w:t>2) и</w:t>
            </w:r>
          </w:p>
          <w:p w14:paraId="65BD5D04" w14:textId="77777777" w:rsidR="007D782B" w:rsidRPr="007D782B" w:rsidRDefault="007D782B" w:rsidP="007D782B">
            <w:r w:rsidRPr="007D782B">
              <w:t xml:space="preserve">создаваться в директории </w:t>
            </w:r>
            <w:r w:rsidRPr="007D782B">
              <w:rPr>
                <w:lang w:val="en-US"/>
              </w:rPr>
              <w:t>LineTests</w:t>
            </w:r>
            <w:r w:rsidRPr="007D782B">
              <w:t xml:space="preserve">. Поле </w:t>
            </w:r>
            <w:r w:rsidRPr="007D782B">
              <w:rPr>
                <w:lang w:val="en-US"/>
              </w:rPr>
              <w:t>p</w:t>
            </w:r>
            <w:r w:rsidRPr="007D782B">
              <w:t>3 нужно использовать для хранения разрешенного</w:t>
            </w:r>
          </w:p>
          <w:p w14:paraId="2CA63D28" w14:textId="77777777" w:rsidR="007D782B" w:rsidRPr="007D782B" w:rsidRDefault="007D782B" w:rsidP="007D782B">
            <w:r w:rsidRPr="007D782B">
              <w:t>(</w:t>
            </w:r>
            <w:r w:rsidRPr="007D782B">
              <w:rPr>
                <w:lang w:val="en-US"/>
              </w:rPr>
              <w:t>resolved</w:t>
            </w:r>
            <w:r w:rsidRPr="007D782B">
              <w:t xml:space="preserve">) пути, объединяющего пути </w:t>
            </w:r>
            <w:r w:rsidRPr="007D782B">
              <w:rPr>
                <w:lang w:val="en-US"/>
              </w:rPr>
              <w:t>p</w:t>
            </w:r>
            <w:r w:rsidRPr="007D782B">
              <w:t xml:space="preserve"> и </w:t>
            </w:r>
            <w:r w:rsidRPr="007D782B">
              <w:rPr>
                <w:lang w:val="en-US"/>
              </w:rPr>
              <w:t>p</w:t>
            </w:r>
            <w:r w:rsidRPr="007D782B">
              <w:t>2.</w:t>
            </w:r>
          </w:p>
          <w:p w14:paraId="0084E979" w14:textId="77777777" w:rsidR="007D782B" w:rsidRPr="007D782B" w:rsidRDefault="007D782B" w:rsidP="007D782B">
            <w:r w:rsidRPr="007D782B">
              <w:t xml:space="preserve">Обновите класс </w:t>
            </w:r>
            <w:r w:rsidRPr="007D782B">
              <w:rPr>
                <w:lang w:val="en-US"/>
              </w:rPr>
              <w:t>TestProductionLine</w:t>
            </w:r>
            <w:r w:rsidRPr="007D782B">
              <w:t xml:space="preserve"> и используйте метод </w:t>
            </w:r>
            <w:r w:rsidRPr="007D782B">
              <w:rPr>
                <w:lang w:val="en-US"/>
              </w:rPr>
              <w:t>WriteFile</w:t>
            </w:r>
            <w:r w:rsidRPr="007D782B">
              <w:t>(), чтобы сохранить в файл</w:t>
            </w:r>
          </w:p>
          <w:p w14:paraId="05FD7471" w14:textId="77777777" w:rsidR="007D782B" w:rsidRPr="007D782B" w:rsidRDefault="007D782B" w:rsidP="007D782B">
            <w:r w:rsidRPr="007D782B">
              <w:t>информацию о продукте и сотруднике. Информация должна дописываться в файл, чтобы</w:t>
            </w:r>
          </w:p>
          <w:p w14:paraId="6768D057" w14:textId="77777777" w:rsidR="007D782B" w:rsidRPr="007D782B" w:rsidRDefault="007D782B" w:rsidP="007D782B">
            <w:r w:rsidRPr="007D782B">
              <w:t>избежать потери истории.</w:t>
            </w:r>
          </w:p>
          <w:p w14:paraId="4A10FEFD" w14:textId="3B0D9545" w:rsidR="007D782B" w:rsidRPr="007D782B" w:rsidRDefault="007D782B" w:rsidP="007D782B">
            <w:r w:rsidRPr="007D782B">
              <w:t>Протестируйте вывод в файл, чтобы убедиться, что формат вывода такой же, как и в консоли.</w:t>
            </w:r>
          </w:p>
        </w:tc>
      </w:tr>
    </w:tbl>
    <w:p w14:paraId="3ABD464F" w14:textId="2213F95E" w:rsidR="009D6FA8" w:rsidRPr="006A559C" w:rsidRDefault="009D6FA8" w:rsidP="009D6FA8">
      <w:pPr>
        <w:ind w:left="360"/>
        <w:rPr>
          <w:b/>
          <w:bCs/>
          <w:lang w:val="en-US"/>
        </w:rPr>
      </w:pPr>
      <w:r w:rsidRPr="007D782B">
        <w:rPr>
          <w:b/>
          <w:bCs/>
        </w:rPr>
        <w:t>Результат</w:t>
      </w:r>
      <w:r w:rsidRPr="007D782B">
        <w:rPr>
          <w:b/>
          <w:bCs/>
          <w:lang w:val="en-US"/>
        </w:rPr>
        <w:t>:</w:t>
      </w:r>
      <w:r w:rsidR="006A559C">
        <w:rPr>
          <w:b/>
          <w:bCs/>
        </w:rPr>
        <w:t xml:space="preserve"> </w:t>
      </w:r>
      <w:r w:rsidR="006A559C" w:rsidRPr="006A559C">
        <w:t>ProcessFiles</w:t>
      </w:r>
      <w:r w:rsidR="006A559C" w:rsidRPr="006A559C">
        <w:rPr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6FA8" w:rsidRPr="006A559C" w14:paraId="321ECA55" w14:textId="77777777" w:rsidTr="00B1732E">
        <w:tc>
          <w:tcPr>
            <w:tcW w:w="9356" w:type="dxa"/>
          </w:tcPr>
          <w:p w14:paraId="78EC469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java.io.FileWriter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B5D9495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java.io.IOException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019DDBC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java.io.PrintWriter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B5C6BAF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java.nio.file.Files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39BF21E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java.nio.file.Path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0A41EB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java.nio.file.Paths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33A7C8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java.util.ArrayList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38EA7FC3" w14:textId="6F435329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java.io.FileWriter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7342D8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47C2D3F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OraclProduction Ltd требует сохранять результаты испытаний и сотрудника, который их провел,</w:t>
            </w:r>
          </w:p>
          <w:p w14:paraId="184B1269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файл для последующего использования. Для этого создайте новый класс с именем ProcessFiles,</w:t>
            </w:r>
          </w:p>
          <w:p w14:paraId="130E11E6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который будет создавать директорию и набор файлов, объединяя путь и имя файла. В нем будут</w:t>
            </w:r>
          </w:p>
          <w:p w14:paraId="1DD17089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хранится данные о продукте и сотруднике, поэтому создайте два метода, которые будут</w:t>
            </w:r>
          </w:p>
          <w:p w14:paraId="06D6F24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перегружать друг друга, которые могут принимать как объект employee, так и коллекцию</w:t>
            </w:r>
          </w:p>
          <w:p w14:paraId="7F19D566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products.</w:t>
            </w:r>
          </w:p>
          <w:p w14:paraId="1D1CA61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Директория и файл должны создаваться при создании объекта.</w:t>
            </w:r>
          </w:p>
          <w:p w14:paraId="6F1B7EF7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классе будет три поля:</w:t>
            </w:r>
          </w:p>
          <w:p w14:paraId="0CE2AAB1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Path p;</w:t>
            </w:r>
          </w:p>
          <w:p w14:paraId="6EBAFD93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Path p2;</w:t>
            </w:r>
          </w:p>
          <w:p w14:paraId="169ECFDD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>• private Path p3;</w:t>
            </w:r>
          </w:p>
          <w:p w14:paraId="659914A5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Должны быть объявлены следующие методы:</w:t>
            </w:r>
          </w:p>
          <w:p w14:paraId="3CB9E318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void CreateDirectory()</w:t>
            </w:r>
          </w:p>
          <w:p w14:paraId="4249F1CD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WriteFile(EmployeeInfo emp) throws IOException</w:t>
            </w:r>
          </w:p>
          <w:p w14:paraId="29CE1666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WriteFile(ArrayList&lt;Product&gt; products) throws IOException</w:t>
            </w:r>
          </w:p>
          <w:p w14:paraId="623E011F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Если файл или директория не существуют, их необходимо создать. Директория должна быть</w:t>
            </w:r>
          </w:p>
          <w:p w14:paraId="7FBDF9B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создана в корне диска C и иметь имя LineTests(p). Файл должен называться TestResults.txt(p2) и</w:t>
            </w:r>
          </w:p>
          <w:p w14:paraId="36211009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создаваться в директории LineTests. Поле p3 нужно использовать для хранения разрешенного</w:t>
            </w:r>
          </w:p>
          <w:p w14:paraId="2D70F22D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(resolved) пути, объединяющего пути p и p2.</w:t>
            </w:r>
          </w:p>
          <w:p w14:paraId="6107781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Обновите класс TestProductionLine и используйте метод WriteFile(), чтобы сохранить в файл</w:t>
            </w:r>
          </w:p>
          <w:p w14:paraId="76962E91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информацию о продукте и сотруднике. Информация должна дописываться в файл, чтобы</w:t>
            </w:r>
          </w:p>
          <w:p w14:paraId="7A855D5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избежать потери истории.</w:t>
            </w:r>
          </w:p>
          <w:p w14:paraId="6959FB5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Протестируйте вывод в файл, чтобы убедиться, что формат вывода такой же, как и в консоли.</w:t>
            </w:r>
          </w:p>
          <w:p w14:paraId="3C0B14E3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102D26B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2F337461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640479A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5CC5526" w14:textId="5A373406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ProcessFiles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4AEB6AB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Path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4690AF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Path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p2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BE61D8D" w14:textId="4424FE29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Path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p3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360884D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ProcessFiles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7FDBEA3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p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Paths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"D:</w:t>
            </w:r>
            <w:r w:rsidRPr="006A559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\\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LineTests"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32B43058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p2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Paths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"TestResults.txt"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45AF720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p3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p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resolve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(p2);</w:t>
            </w:r>
          </w:p>
          <w:p w14:paraId="76B5D951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395EFEC6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CreateDirectory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C60BFA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6A46B3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CB0F94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CreateDirectory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C575DAD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try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4EB1839F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Files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createDirectories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(p);</w:t>
            </w:r>
          </w:p>
          <w:p w14:paraId="0B13596F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} </w:t>
            </w:r>
            <w:r w:rsidRPr="006A559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catch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Exception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ex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05AB5A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System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out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println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"Невозможно создать директорию"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);</w:t>
            </w:r>
          </w:p>
          <w:p w14:paraId="72F2FAFA" w14:textId="12D3AED0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}</w:t>
            </w:r>
          </w:p>
          <w:p w14:paraId="6E93356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20741ED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1CED12E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WriteFile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EmployeeInfo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emp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throws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IOException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163B8D5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FileWriter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FileWriter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p3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(),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true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05AAA60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(writer);</w:t>
            </w:r>
          </w:p>
          <w:p w14:paraId="7EAFA5A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3727BA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emp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49FE0E2E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close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BE644A8" w14:textId="5DE612DD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4BE4DB2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WriteFile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throws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IOException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3A54EF95" w14:textId="04DA420F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0A3F1BEB" w14:textId="3C36A0C7" w:rsidR="009D6FA8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6244EF0D" w14:textId="06D33D49" w:rsidR="00C55D08" w:rsidRDefault="00C55D08" w:rsidP="009D6FA8">
      <w:pPr>
        <w:ind w:left="360"/>
        <w:rPr>
          <w:lang w:val="en-US"/>
        </w:rPr>
      </w:pPr>
    </w:p>
    <w:p w14:paraId="70E2C653" w14:textId="77777777" w:rsidR="00C55D08" w:rsidRDefault="00C55D08">
      <w:pPr>
        <w:rPr>
          <w:lang w:val="en-US"/>
        </w:rPr>
      </w:pPr>
      <w:r>
        <w:rPr>
          <w:lang w:val="en-US"/>
        </w:rPr>
        <w:br w:type="page"/>
      </w:r>
    </w:p>
    <w:p w14:paraId="2B10D5F1" w14:textId="3E08C26F" w:rsidR="009D6FA8" w:rsidRPr="00CE7E5F" w:rsidRDefault="009D6FA8" w:rsidP="00C55D08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CE7E5F">
        <w:rPr>
          <w:b/>
          <w:bCs/>
        </w:rPr>
        <w:lastRenderedPageBreak/>
        <w:t xml:space="preserve">Шаг </w:t>
      </w:r>
      <w:r w:rsidR="00C55D08">
        <w:rPr>
          <w:b/>
          <w:bCs/>
          <w:lang w:val="en-US"/>
        </w:rPr>
        <w:t>23</w:t>
      </w:r>
      <w:r w:rsidRPr="00CE7E5F">
        <w:rPr>
          <w:b/>
          <w:bCs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6FA8" w:rsidRPr="00CE7E5F" w14:paraId="67ABF5A5" w14:textId="77777777" w:rsidTr="00B1732E">
        <w:tc>
          <w:tcPr>
            <w:tcW w:w="9356" w:type="dxa"/>
          </w:tcPr>
          <w:p w14:paraId="67B42270" w14:textId="77777777" w:rsidR="00C55D08" w:rsidRPr="00C55D08" w:rsidRDefault="00C55D08" w:rsidP="00C55D08">
            <w:r w:rsidRPr="00C55D08">
              <w:t>Создайте программу, которая позволит пользователю добавить новый продукт и указать</w:t>
            </w:r>
          </w:p>
          <w:p w14:paraId="049A0C31" w14:textId="77777777" w:rsidR="00C55D08" w:rsidRPr="00C55D08" w:rsidRDefault="00C55D08" w:rsidP="00C55D08">
            <w:r w:rsidRPr="00C55D08">
              <w:t>количество единиц этого продукта, которые должны быть созданы. Затем программа должна</w:t>
            </w:r>
          </w:p>
          <w:p w14:paraId="24D25DB0" w14:textId="77777777" w:rsidR="00C55D08" w:rsidRPr="00C55D08" w:rsidRDefault="00C55D08" w:rsidP="00C55D08">
            <w:r w:rsidRPr="00C55D08">
              <w:t>создать эти объекты и добавить их в коллекцию.</w:t>
            </w:r>
          </w:p>
          <w:p w14:paraId="3560F105" w14:textId="77777777" w:rsidR="00C55D08" w:rsidRPr="00C55D08" w:rsidRDefault="00C55D08" w:rsidP="00C55D08">
            <w:r w:rsidRPr="00C55D08">
              <w:t>Коллекцию можно вывести в любой момент.</w:t>
            </w:r>
          </w:p>
          <w:p w14:paraId="630B1C9D" w14:textId="77777777" w:rsidR="00C55D08" w:rsidRPr="00C55D08" w:rsidRDefault="00C55D08" w:rsidP="00C55D08">
            <w:r w:rsidRPr="00C55D08">
              <w:t>Также можно вывести статистику производства – общее количество произведнной продукции,</w:t>
            </w:r>
          </w:p>
          <w:p w14:paraId="3C559E09" w14:textId="77777777" w:rsidR="00C55D08" w:rsidRPr="00C55D08" w:rsidRDefault="00C55D08" w:rsidP="00C55D08">
            <w:r w:rsidRPr="00C55D08">
              <w:t>количество единиц каждого вида, количество уникальных продуктов и т.д.</w:t>
            </w:r>
          </w:p>
          <w:p w14:paraId="3B9C816F" w14:textId="77777777" w:rsidR="00C55D08" w:rsidRPr="00C55D08" w:rsidRDefault="00C55D08" w:rsidP="00C55D08">
            <w:r w:rsidRPr="00C55D08">
              <w:t>Оператор будет сам решать, когда завершать работу приложения. В программе должно быть</w:t>
            </w:r>
          </w:p>
          <w:p w14:paraId="3FEC4F53" w14:textId="7E1E41B5" w:rsidR="009D6FA8" w:rsidRPr="00C55D08" w:rsidRDefault="00C55D08" w:rsidP="00C55D08">
            <w:r w:rsidRPr="00C55D08">
              <w:t>меню для управления из консоли или через графический интерфейс.</w:t>
            </w:r>
          </w:p>
        </w:tc>
      </w:tr>
    </w:tbl>
    <w:p w14:paraId="4AFBBA9E" w14:textId="527FEC09" w:rsidR="009D6FA8" w:rsidRPr="00C55D08" w:rsidRDefault="009D6FA8" w:rsidP="009D6FA8">
      <w:pPr>
        <w:ind w:left="360"/>
        <w:rPr>
          <w:lang w:val="en-US"/>
        </w:rPr>
      </w:pPr>
      <w:r w:rsidRPr="00C55D08">
        <w:rPr>
          <w:b/>
          <w:bCs/>
        </w:rPr>
        <w:t>Результат</w:t>
      </w:r>
      <w:r w:rsidRPr="00C55D08">
        <w:rPr>
          <w:b/>
          <w:bCs/>
          <w:lang w:val="en-US"/>
        </w:rPr>
        <w:t>:</w:t>
      </w:r>
      <w:r w:rsidR="00C55D08">
        <w:rPr>
          <w:b/>
          <w:bCs/>
        </w:rPr>
        <w:t xml:space="preserve"> </w:t>
      </w:r>
      <w:r w:rsidR="00C55D08" w:rsidRPr="00C55D08">
        <w:t>OrclProductionline</w:t>
      </w:r>
      <w:r w:rsidR="00C55D08" w:rsidRPr="00C55D08">
        <w:rPr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6FA8" w:rsidRPr="00CE7E5F" w14:paraId="6452E8B0" w14:textId="77777777" w:rsidTr="00B1732E">
        <w:tc>
          <w:tcPr>
            <w:tcW w:w="9356" w:type="dxa"/>
          </w:tcPr>
          <w:p w14:paraId="29B3A02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java.util.ArrayList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6B13E24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java.util.List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74DC435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java.util.Scanner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4110252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java.util.function.Predicate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236E9DE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5AC01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/**</w:t>
            </w:r>
          </w:p>
          <w:p w14:paraId="12BAE02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 * Шаг 23 Создайте программу, которая позволит пользователю добавить новый продукт и указать</w:t>
            </w:r>
          </w:p>
          <w:p w14:paraId="2635472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количество единиц этого продукта, которые должны быть созданы. Затем программа должна</w:t>
            </w:r>
          </w:p>
          <w:p w14:paraId="64F8667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создать эти объекты и добавить их в коллекцию.</w:t>
            </w:r>
          </w:p>
          <w:p w14:paraId="2880746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Коллекцию можно вывести в любой момент.</w:t>
            </w:r>
          </w:p>
          <w:p w14:paraId="62FF10C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Также можно вывести статистику производства – общее количество произведнной продукции,</w:t>
            </w:r>
          </w:p>
          <w:p w14:paraId="6E32747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количество единиц каждого вида, количество уникальных продуктов и т.д.</w:t>
            </w:r>
          </w:p>
          <w:p w14:paraId="20AA9D2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Оператор будет сам решать, когда завершать работу приложения. В программе должно быть</w:t>
            </w:r>
          </w:p>
          <w:p w14:paraId="4C5A886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меню для управления из консоли или через графический интерфейс.</w:t>
            </w:r>
          </w:p>
          <w:p w14:paraId="482F9E9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5E442D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@author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Зыкин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Герман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Леонидович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0E574E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 */</w:t>
            </w:r>
          </w:p>
          <w:p w14:paraId="7DC33F6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66418B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public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bookmarkStart w:id="0" w:name="_Hlk184415220"/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OrclProductionline</w:t>
            </w:r>
            <w:bookmarkEnd w:id="0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{</w:t>
            </w:r>
          </w:p>
          <w:p w14:paraId="09147EF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7256BD5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4A9972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Product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&gt;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ArrayList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&lt;&gt;();</w:t>
            </w:r>
          </w:p>
          <w:p w14:paraId="7917AA9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1BF79E3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57DBBD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public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main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[]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args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 {</w:t>
            </w:r>
          </w:p>
          <w:p w14:paraId="439CC7E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while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true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0ACDE3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32D6289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"------------------------------------------------------"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5CE01AA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"Выберите действие: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1 - Создать продукт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2 - Вывести продукты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3 - Вывести статистику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4 - Выйти из программы"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1C6C0EF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788671A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opt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58C299F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C99561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try</w:t>
            </w:r>
          </w:p>
          <w:p w14:paraId="6188CDD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{</w:t>
            </w:r>
          </w:p>
          <w:p w14:paraId="584E1D0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Integer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parseInt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(s);</w:t>
            </w:r>
          </w:p>
          <w:p w14:paraId="47BD7B6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4B33E5A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NumberFormatException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0FEEDB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{</w:t>
            </w:r>
          </w:p>
          <w:p w14:paraId="6EF29DC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неподдерживаемая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операция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6C9CF29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continue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5C13E71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0294716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3CEA04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switch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(opt)</w:t>
            </w:r>
          </w:p>
          <w:p w14:paraId="78E6CDC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{</w:t>
            </w:r>
          </w:p>
          <w:p w14:paraId="49715F47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case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runCreationScript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();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1D60F6B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case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displayProducts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();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2BE6A99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case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displayStats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();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4B050C8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case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4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exit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);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1BBD740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default: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что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??"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4E17F43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0802035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046A3A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41020ED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07005CF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}</w:t>
            </w:r>
          </w:p>
          <w:p w14:paraId="33FC650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4BC6E7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displayStats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7BE6E2E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{</w:t>
            </w:r>
          </w:p>
          <w:p w14:paraId="639AEA8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</w:p>
          <w:p w14:paraId="4923B1E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"Всего продуктов          : 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size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()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</w:p>
          <w:p w14:paraId="796BDC1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Кол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Аудиоплееров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       : 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stream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filter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(product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product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instanceof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AudioPlayer).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count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</w:p>
          <w:p w14:paraId="39E7C9B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Кол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Видеоплееров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       : 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stream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filter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(product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product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instanceof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MoviePlayer).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count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C31ECC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}</w:t>
            </w:r>
          </w:p>
          <w:p w14:paraId="7254BDA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7FD383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displayProducts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0863646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{</w:t>
            </w:r>
          </w:p>
          <w:p w14:paraId="680EF6D7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(list);</w:t>
            </w:r>
          </w:p>
          <w:p w14:paraId="21207DE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}</w:t>
            </w:r>
          </w:p>
          <w:p w14:paraId="768A1087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9A90B8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runCreationScript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52CC11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{</w:t>
            </w:r>
          </w:p>
          <w:p w14:paraId="30F96BC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Выберите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тип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создаваемого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продукта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1 -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Аудио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плеер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2 -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Видеоплеер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6BA8568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40C83D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5F29855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opt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56EC94E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D19FE6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try</w:t>
            </w:r>
          </w:p>
          <w:p w14:paraId="7942432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7E17522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Integer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parseInt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(s);</w:t>
            </w:r>
          </w:p>
          <w:p w14:paraId="5FB6E54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!=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&amp;&amp;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!=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685AEA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>            {</w:t>
            </w:r>
          </w:p>
          <w:p w14:paraId="518B08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5DCA499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3475001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07923A7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0FD9D09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NumberFormatException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223A67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1CB50D6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68CEEAE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651751C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4AA904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116E2F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60E64F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214430E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наименование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аудиоплеера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5014A10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name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4272493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спецификацию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аудиоплеера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3570456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add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AudioPlayer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(name,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()));</w:t>
            </w:r>
          </w:p>
          <w:p w14:paraId="2F2392F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02CA65C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29AE43E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D70B86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наименование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видеоплеера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85E7DE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name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2C114C9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EB3AA0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разрешение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экрана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3D8F77D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res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43F6032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FE4771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частоту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экрана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целым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числом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AB896F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s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6684B97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0CCB7FA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5ED858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try</w:t>
            </w:r>
          </w:p>
          <w:p w14:paraId="3427A38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6FB8F05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rr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Integer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parseInt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(s);</w:t>
            </w:r>
          </w:p>
          <w:p w14:paraId="24E84CD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(rr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ED784E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{</w:t>
            </w:r>
          </w:p>
          <w:p w14:paraId="2D136F3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5D9F237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3D1F8D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7E7CA85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0F53555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NumberFormatException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AFCEF5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24770AE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5E99357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;</w:t>
            </w:r>
          </w:p>
          <w:p w14:paraId="6CC6212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        }</w:t>
            </w:r>
          </w:p>
          <w:p w14:paraId="07F2F05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DFB40B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"Введите отклик экрана целым числом больше 0:"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7AEDFFF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1781D15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6A48E75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9E10F8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try</w:t>
            </w:r>
          </w:p>
          <w:p w14:paraId="1A1CF2E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        {</w:t>
            </w:r>
          </w:p>
          <w:p w14:paraId="63A03BD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rt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Integer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parseInt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(s);</w:t>
            </w:r>
          </w:p>
          <w:p w14:paraId="1525C8A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(rt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5909FE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</w:p>
          <w:p w14:paraId="7853B2A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"Некорректное значение ввода!"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3DF9273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;</w:t>
            </w:r>
          </w:p>
          <w:p w14:paraId="1A62BA6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            }</w:t>
            </w:r>
          </w:p>
          <w:p w14:paraId="5895F58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        }</w:t>
            </w:r>
          </w:p>
          <w:p w14:paraId="0BFA374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catch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NumberFormatException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19269D5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        {</w:t>
            </w:r>
          </w:p>
          <w:p w14:paraId="796E0B0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"Некорректное значение ввода!"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0DAB281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;</w:t>
            </w:r>
          </w:p>
          <w:p w14:paraId="7A2E256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        }</w:t>
            </w:r>
          </w:p>
          <w:p w14:paraId="575E47A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56EF73C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"Введите тип монитора (LED / LCD):"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3B38CC1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CFB714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25360E4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5CEB7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!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equals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"LED"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&amp;&amp;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!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equals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"LCD"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065AC1F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</w:p>
          <w:p w14:paraId="62CFF50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"Некорректное значение ввода!"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5EF7CE4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63B1779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2A46017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AB25C9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0796CF1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F93951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equals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"LCD"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1BCACD1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monitorType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LCD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4E2A1D3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</w:p>
          <w:p w14:paraId="40AF42C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monitorType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LED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1EA1EC4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4F1BEF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(res, rr, rt);</w:t>
            </w:r>
          </w:p>
          <w:p w14:paraId="0938413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add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(name, screen, monitorType));</w:t>
            </w:r>
          </w:p>
          <w:p w14:paraId="4E2B480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36332D05" w14:textId="6C123791" w:rsidR="009D6FA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</w:tc>
      </w:tr>
    </w:tbl>
    <w:p w14:paraId="534458B0" w14:textId="77777777" w:rsidR="009D6FA8" w:rsidRPr="00FE011C" w:rsidRDefault="009D6FA8" w:rsidP="00CE7E5F">
      <w:pPr>
        <w:ind w:left="360"/>
        <w:rPr>
          <w:lang w:val="en-US"/>
        </w:rPr>
      </w:pPr>
    </w:p>
    <w:sectPr w:rsidR="009D6FA8" w:rsidRPr="00FE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56B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A25D6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C43F4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2C86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7EE2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44A8F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87F55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35D2E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F2B6F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E07E1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53A86"/>
    <w:multiLevelType w:val="hybridMultilevel"/>
    <w:tmpl w:val="B16E6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B3024"/>
    <w:multiLevelType w:val="hybridMultilevel"/>
    <w:tmpl w:val="0FA0E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B04AA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07967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14F6D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B18F1"/>
    <w:multiLevelType w:val="hybridMultilevel"/>
    <w:tmpl w:val="C2A00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72258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99756">
    <w:abstractNumId w:val="10"/>
  </w:num>
  <w:num w:numId="2" w16cid:durableId="26031954">
    <w:abstractNumId w:val="11"/>
  </w:num>
  <w:num w:numId="3" w16cid:durableId="1310668278">
    <w:abstractNumId w:val="0"/>
  </w:num>
  <w:num w:numId="4" w16cid:durableId="662053834">
    <w:abstractNumId w:val="12"/>
  </w:num>
  <w:num w:numId="5" w16cid:durableId="543057974">
    <w:abstractNumId w:val="5"/>
  </w:num>
  <w:num w:numId="6" w16cid:durableId="794061433">
    <w:abstractNumId w:val="2"/>
  </w:num>
  <w:num w:numId="7" w16cid:durableId="1726224341">
    <w:abstractNumId w:val="7"/>
  </w:num>
  <w:num w:numId="8" w16cid:durableId="1993675065">
    <w:abstractNumId w:val="8"/>
  </w:num>
  <w:num w:numId="9" w16cid:durableId="1907453622">
    <w:abstractNumId w:val="4"/>
  </w:num>
  <w:num w:numId="10" w16cid:durableId="896360120">
    <w:abstractNumId w:val="6"/>
  </w:num>
  <w:num w:numId="11" w16cid:durableId="2135556871">
    <w:abstractNumId w:val="15"/>
  </w:num>
  <w:num w:numId="12" w16cid:durableId="1238050866">
    <w:abstractNumId w:val="3"/>
  </w:num>
  <w:num w:numId="13" w16cid:durableId="1020010325">
    <w:abstractNumId w:val="1"/>
  </w:num>
  <w:num w:numId="14" w16cid:durableId="1045906935">
    <w:abstractNumId w:val="14"/>
  </w:num>
  <w:num w:numId="15" w16cid:durableId="612060607">
    <w:abstractNumId w:val="13"/>
  </w:num>
  <w:num w:numId="16" w16cid:durableId="1851483171">
    <w:abstractNumId w:val="9"/>
  </w:num>
  <w:num w:numId="17" w16cid:durableId="12014380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5F"/>
    <w:rsid w:val="000B0BDC"/>
    <w:rsid w:val="001F5ACC"/>
    <w:rsid w:val="00221786"/>
    <w:rsid w:val="002B47A0"/>
    <w:rsid w:val="002B56BC"/>
    <w:rsid w:val="002F161E"/>
    <w:rsid w:val="003666A3"/>
    <w:rsid w:val="003D2AD8"/>
    <w:rsid w:val="004222DA"/>
    <w:rsid w:val="00476E57"/>
    <w:rsid w:val="004777A8"/>
    <w:rsid w:val="00543FCA"/>
    <w:rsid w:val="005A2D2E"/>
    <w:rsid w:val="005C35BF"/>
    <w:rsid w:val="005F54E6"/>
    <w:rsid w:val="00620DC7"/>
    <w:rsid w:val="00620ECC"/>
    <w:rsid w:val="006345ED"/>
    <w:rsid w:val="006630F6"/>
    <w:rsid w:val="006A559C"/>
    <w:rsid w:val="006F567B"/>
    <w:rsid w:val="00752B0D"/>
    <w:rsid w:val="00763412"/>
    <w:rsid w:val="00765730"/>
    <w:rsid w:val="00787A34"/>
    <w:rsid w:val="00797038"/>
    <w:rsid w:val="007B17A1"/>
    <w:rsid w:val="007D782B"/>
    <w:rsid w:val="00834E78"/>
    <w:rsid w:val="00865288"/>
    <w:rsid w:val="00880C6E"/>
    <w:rsid w:val="00881127"/>
    <w:rsid w:val="00884FF4"/>
    <w:rsid w:val="0089731C"/>
    <w:rsid w:val="008E3277"/>
    <w:rsid w:val="008F4E8D"/>
    <w:rsid w:val="008F5D6B"/>
    <w:rsid w:val="009304C6"/>
    <w:rsid w:val="00932533"/>
    <w:rsid w:val="0094686D"/>
    <w:rsid w:val="00967B38"/>
    <w:rsid w:val="009803EA"/>
    <w:rsid w:val="009D4293"/>
    <w:rsid w:val="009D6FA8"/>
    <w:rsid w:val="00A00327"/>
    <w:rsid w:val="00A05987"/>
    <w:rsid w:val="00A124B5"/>
    <w:rsid w:val="00AD4872"/>
    <w:rsid w:val="00AD64EF"/>
    <w:rsid w:val="00AF655F"/>
    <w:rsid w:val="00B4228B"/>
    <w:rsid w:val="00BA53C2"/>
    <w:rsid w:val="00C46ECA"/>
    <w:rsid w:val="00C55D08"/>
    <w:rsid w:val="00C971B4"/>
    <w:rsid w:val="00CE4589"/>
    <w:rsid w:val="00CE7711"/>
    <w:rsid w:val="00CE7E5F"/>
    <w:rsid w:val="00D4071E"/>
    <w:rsid w:val="00D6759E"/>
    <w:rsid w:val="00DB4771"/>
    <w:rsid w:val="00E1664F"/>
    <w:rsid w:val="00E535F8"/>
    <w:rsid w:val="00E71291"/>
    <w:rsid w:val="00E7189F"/>
    <w:rsid w:val="00EA4A9B"/>
    <w:rsid w:val="00F03CAB"/>
    <w:rsid w:val="00F31A55"/>
    <w:rsid w:val="00F40D1D"/>
    <w:rsid w:val="00F85B27"/>
    <w:rsid w:val="00FA257A"/>
    <w:rsid w:val="00FA511A"/>
    <w:rsid w:val="00FE011C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4BCC"/>
  <w15:chartTrackingRefBased/>
  <w15:docId w15:val="{137BBF1F-D886-405A-B08A-5FA821E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E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E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E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E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E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E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E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E5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E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30</Pages>
  <Words>5550</Words>
  <Characters>31639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Зыкин Герман Леонидович</dc:creator>
  <cp:keywords/>
  <dc:description/>
  <cp:lastModifiedBy>Зыкин Герман Леонидович</cp:lastModifiedBy>
  <cp:revision>67</cp:revision>
  <dcterms:created xsi:type="dcterms:W3CDTF">2024-12-06T14:31:00Z</dcterms:created>
  <dcterms:modified xsi:type="dcterms:W3CDTF">2024-12-06T19:06:00Z</dcterms:modified>
</cp:coreProperties>
</file>