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68B2E" w14:textId="44A5DD90" w:rsidR="00A81FCF" w:rsidRDefault="00FF4394" w:rsidP="00FF439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31C70A" wp14:editId="0493B25A">
            <wp:extent cx="5943600" cy="288671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9046" w14:textId="504F50FC" w:rsidR="00FF4394" w:rsidRDefault="00FF4394" w:rsidP="00FF4394">
      <w:pPr>
        <w:pStyle w:val="ListParagraph"/>
        <w:numPr>
          <w:ilvl w:val="1"/>
          <w:numId w:val="1"/>
        </w:numPr>
      </w:pPr>
      <w:r>
        <w:t xml:space="preserve">Docker </w:t>
      </w:r>
      <w:r w:rsidR="00105006">
        <w:t xml:space="preserve">screenshot with Cassandra docker </w:t>
      </w:r>
      <w:proofErr w:type="gramStart"/>
      <w:r w:rsidR="00105006">
        <w:t>running</w:t>
      </w:r>
      <w:proofErr w:type="gramEnd"/>
    </w:p>
    <w:p w14:paraId="4C83E03A" w14:textId="7DE6B716" w:rsidR="00105006" w:rsidRDefault="00105006" w:rsidP="0010500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0ACED7" wp14:editId="1CE82C5C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AE88" w14:textId="6062259E" w:rsidR="00105006" w:rsidRDefault="00C657CB" w:rsidP="00105006">
      <w:pPr>
        <w:pStyle w:val="ListParagraph"/>
        <w:numPr>
          <w:ilvl w:val="1"/>
          <w:numId w:val="1"/>
        </w:numPr>
      </w:pPr>
      <w:r>
        <w:t>Screenshot of code written and it successfully complete.</w:t>
      </w:r>
    </w:p>
    <w:p w14:paraId="25E6B2BB" w14:textId="592701B8" w:rsidR="00C657CB" w:rsidRDefault="00C657CB" w:rsidP="00C657C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879DCCB" wp14:editId="500214E9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8DFF" w14:textId="65A9DD1E" w:rsidR="00C657CB" w:rsidRDefault="00C657CB" w:rsidP="00C657CB">
      <w:pPr>
        <w:pStyle w:val="ListParagraph"/>
        <w:numPr>
          <w:ilvl w:val="1"/>
          <w:numId w:val="1"/>
        </w:numPr>
      </w:pPr>
      <w:r>
        <w:t xml:space="preserve">Code showing read functions and readout of 4 </w:t>
      </w:r>
      <w:proofErr w:type="gramStart"/>
      <w:r>
        <w:t>books</w:t>
      </w:r>
      <w:proofErr w:type="gramEnd"/>
    </w:p>
    <w:p w14:paraId="262C665C" w14:textId="40F60315" w:rsidR="00C657CB" w:rsidRDefault="00292C1C" w:rsidP="00C657C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8E11E1D" wp14:editId="417060A0">
            <wp:extent cx="5943600" cy="3552825"/>
            <wp:effectExtent l="0" t="0" r="0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A8E" w14:textId="672E6022" w:rsidR="00292C1C" w:rsidRDefault="00292C1C" w:rsidP="00292C1C">
      <w:pPr>
        <w:pStyle w:val="ListParagraph"/>
        <w:numPr>
          <w:ilvl w:val="1"/>
          <w:numId w:val="1"/>
        </w:numPr>
      </w:pPr>
      <w:r>
        <w:t>Screenshot showing both the correctly run insert statement to insert the 5</w:t>
      </w:r>
      <w:r w:rsidRPr="00292C1C">
        <w:rPr>
          <w:vertAlign w:val="superscript"/>
        </w:rPr>
        <w:t>th</w:t>
      </w:r>
      <w:r>
        <w:t xml:space="preserve"> book and the select command showing them all.</w:t>
      </w:r>
      <w:r w:rsidR="00337DA2">
        <w:t xml:space="preserve"> </w:t>
      </w:r>
    </w:p>
    <w:sectPr w:rsidR="00292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E1A05"/>
    <w:multiLevelType w:val="hybridMultilevel"/>
    <w:tmpl w:val="1730F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67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A5"/>
    <w:rsid w:val="00105006"/>
    <w:rsid w:val="00292C1C"/>
    <w:rsid w:val="00304B4B"/>
    <w:rsid w:val="00337DA2"/>
    <w:rsid w:val="005A1CA5"/>
    <w:rsid w:val="00A178BE"/>
    <w:rsid w:val="00A7799B"/>
    <w:rsid w:val="00A81FCF"/>
    <w:rsid w:val="00C657CB"/>
    <w:rsid w:val="00FF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550B7"/>
  <w15:chartTrackingRefBased/>
  <w15:docId w15:val="{5E4DF1BA-BFD6-6E44-99AC-07CDBB8BE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4</cp:revision>
  <dcterms:created xsi:type="dcterms:W3CDTF">2023-03-29T22:30:00Z</dcterms:created>
  <dcterms:modified xsi:type="dcterms:W3CDTF">2023-03-29T23:14:00Z</dcterms:modified>
</cp:coreProperties>
</file>