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8E50A" w14:textId="77777777" w:rsidR="002C012C" w:rsidRDefault="00476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r w:rsidR="000F64F2">
        <w:rPr>
          <w:rFonts w:ascii="Times New Roman" w:hAnsi="Times New Roman" w:cs="Times New Roman"/>
        </w:rPr>
        <w:t>Amardeep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7"/>
        <w:gridCol w:w="1666"/>
        <w:gridCol w:w="1604"/>
        <w:gridCol w:w="1607"/>
        <w:gridCol w:w="1685"/>
        <w:gridCol w:w="1613"/>
        <w:gridCol w:w="1603"/>
        <w:gridCol w:w="1616"/>
        <w:gridCol w:w="1610"/>
      </w:tblGrid>
      <w:tr w:rsidR="002C012C" w14:paraId="3AC811B4" w14:textId="77777777" w:rsidTr="00A65C68">
        <w:trPr>
          <w:trHeight w:val="509"/>
        </w:trPr>
        <w:tc>
          <w:tcPr>
            <w:tcW w:w="3283" w:type="dxa"/>
            <w:gridSpan w:val="2"/>
          </w:tcPr>
          <w:p w14:paraId="1C87622A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8" w:type="dxa"/>
            <w:gridSpan w:val="7"/>
          </w:tcPr>
          <w:p w14:paraId="10CD9B36" w14:textId="77777777"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F648D86" w14:textId="77777777" w:rsidTr="00A65C68">
        <w:trPr>
          <w:trHeight w:val="524"/>
        </w:trPr>
        <w:tc>
          <w:tcPr>
            <w:tcW w:w="1617" w:type="dxa"/>
          </w:tcPr>
          <w:p w14:paraId="285BEAE0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66" w:type="dxa"/>
          </w:tcPr>
          <w:p w14:paraId="694E6DF6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4" w:type="dxa"/>
          </w:tcPr>
          <w:p w14:paraId="00DD675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07" w:type="dxa"/>
          </w:tcPr>
          <w:p w14:paraId="48D30AF7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5" w:type="dxa"/>
          </w:tcPr>
          <w:p w14:paraId="635877B4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3" w:type="dxa"/>
          </w:tcPr>
          <w:p w14:paraId="53F50EC1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03" w:type="dxa"/>
          </w:tcPr>
          <w:p w14:paraId="7B43DE32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16" w:type="dxa"/>
          </w:tcPr>
          <w:p w14:paraId="75B02D6E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0" w:type="dxa"/>
          </w:tcPr>
          <w:p w14:paraId="02CBCC2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396299A9" w14:textId="77777777" w:rsidTr="00A65C68">
        <w:trPr>
          <w:trHeight w:val="1274"/>
        </w:trPr>
        <w:tc>
          <w:tcPr>
            <w:tcW w:w="1617" w:type="dxa"/>
          </w:tcPr>
          <w:p w14:paraId="2F9629D8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66" w:type="dxa"/>
          </w:tcPr>
          <w:p w14:paraId="2ED01DFC" w14:textId="77777777"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14:paraId="011B1036" w14:textId="77777777"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4" w:type="dxa"/>
          </w:tcPr>
          <w:p w14:paraId="06499BEC" w14:textId="77777777"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50EF57F8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need to add error checking to ensure no characters are entered when editing foods in the cupboard</w:t>
            </w:r>
          </w:p>
        </w:tc>
        <w:tc>
          <w:tcPr>
            <w:tcW w:w="1685" w:type="dxa"/>
          </w:tcPr>
          <w:p w14:paraId="090EA304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error checking complete, Next need to change code so changes made when editing are saved to the food cupboard</w:t>
            </w:r>
          </w:p>
        </w:tc>
        <w:tc>
          <w:tcPr>
            <w:tcW w:w="1613" w:type="dxa"/>
          </w:tcPr>
          <w:p w14:paraId="1190837C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completed edit functionality with minor issue regarding manual changes to edit – adjustable bar is working. </w:t>
            </w:r>
          </w:p>
        </w:tc>
        <w:tc>
          <w:tcPr>
            <w:tcW w:w="1603" w:type="dxa"/>
          </w:tcPr>
          <w:p w14:paraId="7010D3E8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progress today due to focusing on networks coursework, will return to working on code Sunday (have commitment to employed work tomorrow)</w:t>
            </w:r>
          </w:p>
        </w:tc>
        <w:tc>
          <w:tcPr>
            <w:tcW w:w="1616" w:type="dxa"/>
          </w:tcPr>
          <w:p w14:paraId="509E5D65" w14:textId="77777777" w:rsidR="002C012C" w:rsidRDefault="009C7D68" w:rsidP="009C7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done, anticipating not doing much this weekend. Will use tomorrow to complete coursework for CS2005. </w:t>
            </w:r>
          </w:p>
        </w:tc>
        <w:tc>
          <w:tcPr>
            <w:tcW w:w="1610" w:type="dxa"/>
          </w:tcPr>
          <w:p w14:paraId="6671DE1B" w14:textId="77777777" w:rsidR="002C012C" w:rsidRDefault="002B0F39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 on android project, completing coursework for CS2005 today.</w:t>
            </w:r>
          </w:p>
        </w:tc>
      </w:tr>
      <w:tr w:rsidR="002C012C" w14:paraId="27AF2813" w14:textId="77777777" w:rsidTr="00A65C68">
        <w:trPr>
          <w:trHeight w:val="1199"/>
        </w:trPr>
        <w:tc>
          <w:tcPr>
            <w:tcW w:w="1617" w:type="dxa"/>
          </w:tcPr>
          <w:p w14:paraId="16ADB8CC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66" w:type="dxa"/>
          </w:tcPr>
          <w:p w14:paraId="219719C4" w14:textId="77777777"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4" w:type="dxa"/>
          </w:tcPr>
          <w:p w14:paraId="3CC43BC3" w14:textId="77777777" w:rsidR="002C012C" w:rsidRDefault="001D4152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need to filter out data specifically to supermarkets  </w:t>
            </w:r>
          </w:p>
        </w:tc>
        <w:tc>
          <w:tcPr>
            <w:tcW w:w="1607" w:type="dxa"/>
          </w:tcPr>
          <w:p w14:paraId="4F356D39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Couldn’t figure out the filter, the other way suggested was using an autocomplete feature but it’s similar but it allows users to have a search bar on the map which I don’t want</w:t>
            </w:r>
          </w:p>
        </w:tc>
        <w:tc>
          <w:tcPr>
            <w:tcW w:w="1685" w:type="dxa"/>
          </w:tcPr>
          <w:p w14:paraId="4FAC0530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Started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have a way to store the data</w:t>
            </w:r>
          </w:p>
        </w:tc>
        <w:tc>
          <w:tcPr>
            <w:tcW w:w="1613" w:type="dxa"/>
          </w:tcPr>
          <w:p w14:paraId="154FE858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Didn’t get much done </w:t>
            </w:r>
          </w:p>
        </w:tc>
        <w:tc>
          <w:tcPr>
            <w:tcW w:w="1603" w:type="dxa"/>
          </w:tcPr>
          <w:p w14:paraId="35912CA5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Talked to colleague about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 but realise it doesn’t show a way to interact with a server so going back to My SQL</w:t>
            </w:r>
          </w:p>
        </w:tc>
        <w:tc>
          <w:tcPr>
            <w:tcW w:w="1616" w:type="dxa"/>
          </w:tcPr>
          <w:p w14:paraId="1D6A8405" w14:textId="1E817C73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1A5771A3" w14:textId="132C637F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 to code JDBC on the java side</w:t>
            </w:r>
          </w:p>
        </w:tc>
      </w:tr>
      <w:tr w:rsidR="00CF23B8" w14:paraId="261F80A5" w14:textId="77777777" w:rsidTr="00A65C68">
        <w:trPr>
          <w:trHeight w:val="1274"/>
        </w:trPr>
        <w:tc>
          <w:tcPr>
            <w:tcW w:w="1617" w:type="dxa"/>
          </w:tcPr>
          <w:p w14:paraId="05A11AA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666" w:type="dxa"/>
          </w:tcPr>
          <w:p w14:paraId="1089140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75D2E8D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373BBA8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 w:rsidRPr="002C075C"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096FA3E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85" w:type="dxa"/>
          </w:tcPr>
          <w:p w14:paraId="1AEF02F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13" w:type="dxa"/>
          </w:tcPr>
          <w:p w14:paraId="5E50E2B1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Went through </w:t>
            </w:r>
            <w:proofErr w:type="spellStart"/>
            <w:r>
              <w:rPr>
                <w:rFonts w:ascii="Times New Roman" w:hAnsi="Times New Roman" w:cs="Times New Roman"/>
              </w:rPr>
              <w:t>Mufaros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recipe XML</w:t>
            </w:r>
          </w:p>
          <w:p w14:paraId="601585E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Started planning/ brainstorming entity diagrams for database tables</w:t>
            </w:r>
          </w:p>
          <w:p w14:paraId="34BED472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17E8F7F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Had a little issue in terms of which tables would link in the database so I re drew some entity diagrams to make more sense.</w:t>
            </w:r>
          </w:p>
        </w:tc>
        <w:tc>
          <w:tcPr>
            <w:tcW w:w="1616" w:type="dxa"/>
          </w:tcPr>
          <w:p w14:paraId="5F7DEE2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More progress today. I created my tables in the database and started to add data using SQL query.</w:t>
            </w:r>
          </w:p>
        </w:tc>
        <w:tc>
          <w:tcPr>
            <w:tcW w:w="1610" w:type="dxa"/>
          </w:tcPr>
          <w:p w14:paraId="7D259704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the same work- linking tables.</w:t>
            </w:r>
          </w:p>
        </w:tc>
      </w:tr>
      <w:tr w:rsidR="00CF23B8" w14:paraId="6191A99B" w14:textId="77777777" w:rsidTr="00A65C68">
        <w:trPr>
          <w:trHeight w:val="1199"/>
        </w:trPr>
        <w:tc>
          <w:tcPr>
            <w:tcW w:w="1617" w:type="dxa"/>
          </w:tcPr>
          <w:p w14:paraId="21970E1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66" w:type="dxa"/>
          </w:tcPr>
          <w:p w14:paraId="3B043B28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4" w:type="dxa"/>
          </w:tcPr>
          <w:p w14:paraId="2C5E4D3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the library for the OCR</w:t>
            </w:r>
          </w:p>
        </w:tc>
        <w:tc>
          <w:tcPr>
            <w:tcW w:w="1607" w:type="dxa"/>
          </w:tcPr>
          <w:p w14:paraId="38C50F1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gain access to the camera</w:t>
            </w:r>
          </w:p>
        </w:tc>
        <w:tc>
          <w:tcPr>
            <w:tcW w:w="1685" w:type="dxa"/>
          </w:tcPr>
          <w:p w14:paraId="7AE0FCEF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add the library android studio</w:t>
            </w:r>
          </w:p>
        </w:tc>
        <w:tc>
          <w:tcPr>
            <w:tcW w:w="1613" w:type="dxa"/>
          </w:tcPr>
          <w:p w14:paraId="24544846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work from Thursday</w:t>
            </w:r>
          </w:p>
        </w:tc>
        <w:tc>
          <w:tcPr>
            <w:tcW w:w="1603" w:type="dxa"/>
          </w:tcPr>
          <w:p w14:paraId="50656B30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Wasn’t able to get much done</w:t>
            </w:r>
          </w:p>
        </w:tc>
        <w:tc>
          <w:tcPr>
            <w:tcW w:w="1616" w:type="dxa"/>
          </w:tcPr>
          <w:p w14:paraId="5DCDEE65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Starting to write the code for the OCR</w:t>
            </w:r>
          </w:p>
        </w:tc>
        <w:tc>
          <w:tcPr>
            <w:tcW w:w="1610" w:type="dxa"/>
          </w:tcPr>
          <w:p w14:paraId="403F905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the code</w:t>
            </w:r>
          </w:p>
        </w:tc>
      </w:tr>
      <w:tr w:rsidR="003B7BB3" w14:paraId="1286165E" w14:textId="77777777" w:rsidTr="00A65C68">
        <w:trPr>
          <w:trHeight w:val="1199"/>
        </w:trPr>
        <w:tc>
          <w:tcPr>
            <w:tcW w:w="1617" w:type="dxa"/>
          </w:tcPr>
          <w:p w14:paraId="2C248224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66" w:type="dxa"/>
          </w:tcPr>
          <w:p w14:paraId="0FA168F6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3E445C97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5FA0E1AC" w14:textId="1AD87C5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607" w:type="dxa"/>
          </w:tcPr>
          <w:p w14:paraId="39FE7500" w14:textId="7E262E9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figure out how to implement search functionality</w:t>
            </w:r>
          </w:p>
        </w:tc>
        <w:tc>
          <w:tcPr>
            <w:tcW w:w="1685" w:type="dxa"/>
          </w:tcPr>
          <w:p w14:paraId="71DB61F4" w14:textId="19D5C6F9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Making basic Recipes XML page</w:t>
            </w:r>
          </w:p>
        </w:tc>
        <w:tc>
          <w:tcPr>
            <w:tcW w:w="1613" w:type="dxa"/>
          </w:tcPr>
          <w:p w14:paraId="0849CF7F" w14:textId="393F04D1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Updating XML and uploading it on to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1603" w:type="dxa"/>
          </w:tcPr>
          <w:p w14:paraId="12A9E660" w14:textId="41A88EE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Briefly looked at Java side of XML page</w:t>
            </w:r>
          </w:p>
        </w:tc>
        <w:tc>
          <w:tcPr>
            <w:tcW w:w="1616" w:type="dxa"/>
          </w:tcPr>
          <w:p w14:paraId="1AF79CEF" w14:textId="7A7F30F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284C4F2C" w14:textId="7C86A05D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</w:tr>
    </w:tbl>
    <w:p w14:paraId="3D14BD49" w14:textId="77777777"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AE68A4" w14:textId="77777777" w:rsidR="002C012C" w:rsidRDefault="002C012C">
      <w:pPr>
        <w:rPr>
          <w:rFonts w:ascii="Times New Roman" w:hAnsi="Times New Roman" w:cs="Times New Roman"/>
        </w:rPr>
      </w:pPr>
    </w:p>
    <w:p w14:paraId="40F15496" w14:textId="77777777" w:rsidR="002C012C" w:rsidRDefault="002C012C">
      <w:pPr>
        <w:rPr>
          <w:rFonts w:ascii="Times New Roman" w:hAnsi="Times New Roman" w:cs="Times New Roman"/>
        </w:rPr>
      </w:pPr>
    </w:p>
    <w:p w14:paraId="0546E5BF" w14:textId="77777777" w:rsidR="0038013A" w:rsidRDefault="0038013A">
      <w:pPr>
        <w:rPr>
          <w:rFonts w:ascii="Times New Roman" w:hAnsi="Times New Roman" w:cs="Times New Roman"/>
        </w:rPr>
      </w:pPr>
    </w:p>
    <w:p w14:paraId="0BE88F68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73D2330A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61FCF18E" w14:textId="77777777" w:rsidR="0038013A" w:rsidRPr="00CF23B8" w:rsidRDefault="0038013A" w:rsidP="00CF23B8">
      <w:pPr>
        <w:rPr>
          <w:rFonts w:ascii="Times New Roman" w:hAnsi="Times New Roman" w:cs="Times New Roman"/>
        </w:rPr>
      </w:pPr>
    </w:p>
    <w:p w14:paraId="3FCBB63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0F64F2">
        <w:rPr>
          <w:rFonts w:ascii="Times New Roman" w:hAnsi="Times New Roman" w:cs="Times New Roman"/>
        </w:rPr>
        <w:t>Cycle 2:</w:t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  <w:t>Scrum Master: Simran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599"/>
        <w:gridCol w:w="2005"/>
        <w:gridCol w:w="1478"/>
        <w:gridCol w:w="1568"/>
        <w:gridCol w:w="1678"/>
        <w:gridCol w:w="1594"/>
        <w:gridCol w:w="1542"/>
        <w:gridCol w:w="1596"/>
        <w:gridCol w:w="1561"/>
      </w:tblGrid>
      <w:tr w:rsidR="002C012C" w14:paraId="6C4460D0" w14:textId="77777777" w:rsidTr="00FC5046">
        <w:trPr>
          <w:trHeight w:val="509"/>
        </w:trPr>
        <w:tc>
          <w:tcPr>
            <w:tcW w:w="3604" w:type="dxa"/>
            <w:gridSpan w:val="2"/>
          </w:tcPr>
          <w:p w14:paraId="051A4F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7" w:type="dxa"/>
            <w:gridSpan w:val="7"/>
          </w:tcPr>
          <w:p w14:paraId="5D74FE15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2F451E0" w14:textId="77777777" w:rsidTr="00FC5046">
        <w:trPr>
          <w:trHeight w:val="524"/>
        </w:trPr>
        <w:tc>
          <w:tcPr>
            <w:tcW w:w="1599" w:type="dxa"/>
          </w:tcPr>
          <w:p w14:paraId="16430F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2005" w:type="dxa"/>
          </w:tcPr>
          <w:p w14:paraId="25A5AA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478" w:type="dxa"/>
          </w:tcPr>
          <w:p w14:paraId="5F8190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568" w:type="dxa"/>
          </w:tcPr>
          <w:p w14:paraId="089DC93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78" w:type="dxa"/>
          </w:tcPr>
          <w:p w14:paraId="283E1A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594" w:type="dxa"/>
          </w:tcPr>
          <w:p w14:paraId="717E20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542" w:type="dxa"/>
          </w:tcPr>
          <w:p w14:paraId="0EB9B8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596" w:type="dxa"/>
          </w:tcPr>
          <w:p w14:paraId="05D819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561" w:type="dxa"/>
          </w:tcPr>
          <w:p w14:paraId="4E5376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08796853" w14:textId="77777777" w:rsidTr="00FC5046">
        <w:trPr>
          <w:trHeight w:val="1274"/>
        </w:trPr>
        <w:tc>
          <w:tcPr>
            <w:tcW w:w="1599" w:type="dxa"/>
          </w:tcPr>
          <w:p w14:paraId="21F5E3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2005" w:type="dxa"/>
          </w:tcPr>
          <w:p w14:paraId="7120D461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add functionality</w:t>
            </w:r>
          </w:p>
          <w:p w14:paraId="13808CC5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-Refining interfaces</w:t>
            </w:r>
          </w:p>
          <w:p w14:paraId="45A51B09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-Adding visual representation (colours) for priority/time until expiry</w:t>
            </w:r>
          </w:p>
          <w:p w14:paraId="6A0B0E52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filter functionality</w:t>
            </w:r>
          </w:p>
          <w:p w14:paraId="453148C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search functionality</w:t>
            </w:r>
          </w:p>
        </w:tc>
        <w:tc>
          <w:tcPr>
            <w:tcW w:w="1478" w:type="dxa"/>
          </w:tcPr>
          <w:p w14:paraId="0EC14D0A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functionality has been completed.</w:t>
            </w:r>
          </w:p>
          <w:p w14:paraId="28B5373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-Exploring method of making objects ‘</w:t>
            </w:r>
            <w:proofErr w:type="spellStart"/>
            <w:r>
              <w:rPr>
                <w:rFonts w:ascii="Times New Roman" w:hAnsi="Times New Roman" w:cs="Times New Roman"/>
              </w:rPr>
              <w:t>parcelable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’ as an alternative to just sending data in strings between activities. </w:t>
            </w:r>
          </w:p>
        </w:tc>
        <w:tc>
          <w:tcPr>
            <w:tcW w:w="1568" w:type="dxa"/>
          </w:tcPr>
          <w:p w14:paraId="2CD81096" w14:textId="77777777" w:rsidR="002C012C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work done, busy with other activities</w:t>
            </w:r>
          </w:p>
          <w:p w14:paraId="4B136CB4" w14:textId="301FD191" w:rsidR="0059422E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resume tomorrow </w:t>
            </w:r>
          </w:p>
        </w:tc>
        <w:tc>
          <w:tcPr>
            <w:tcW w:w="1678" w:type="dxa"/>
          </w:tcPr>
          <w:p w14:paraId="7B184B7F" w14:textId="77777777" w:rsidR="002C012C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-Integrated own code for shopping list and food cupboard with main project</w:t>
            </w:r>
          </w:p>
          <w:p w14:paraId="3B68DB56" w14:textId="77777777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-Designed interfaces (new) for SL/FC to be implemented tomorrow</w:t>
            </w:r>
          </w:p>
          <w:p w14:paraId="433E12AD" w14:textId="303865F9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also see how </w:t>
            </w:r>
            <w:proofErr w:type="spellStart"/>
            <w:r>
              <w:rPr>
                <w:rFonts w:ascii="Times New Roman" w:hAnsi="Times New Roman" w:cs="Times New Roman"/>
              </w:rPr>
              <w:t>nav</w:t>
            </w:r>
            <w:proofErr w:type="spellEnd"/>
            <w:r>
              <w:rPr>
                <w:rFonts w:ascii="Times New Roman" w:hAnsi="Times New Roman" w:cs="Times New Roman"/>
              </w:rPr>
              <w:t xml:space="preserve"> drawer can be added to new activities</w:t>
            </w:r>
          </w:p>
        </w:tc>
        <w:tc>
          <w:tcPr>
            <w:tcW w:w="1594" w:type="dxa"/>
          </w:tcPr>
          <w:p w14:paraId="13775997" w14:textId="77777777" w:rsidR="002C012C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designs for the shopping list</w:t>
            </w:r>
          </w:p>
          <w:p w14:paraId="0ED74D6C" w14:textId="77777777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-Added </w:t>
            </w:r>
            <w:proofErr w:type="spellStart"/>
            <w:r>
              <w:rPr>
                <w:rFonts w:ascii="Times New Roman" w:hAnsi="Times New Roman" w:cs="Times New Roman"/>
              </w:rPr>
              <w:t>parceable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(after modifying item class for the SL) and added delete functionality</w:t>
            </w:r>
          </w:p>
          <w:p w14:paraId="5DB5D910" w14:textId="77777777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-Titles for SL in place</w:t>
            </w:r>
          </w:p>
          <w:p w14:paraId="3F5F5628" w14:textId="6E9BB021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-Need to add search/spinner</w:t>
            </w:r>
          </w:p>
        </w:tc>
        <w:tc>
          <w:tcPr>
            <w:tcW w:w="1542" w:type="dxa"/>
          </w:tcPr>
          <w:p w14:paraId="714042D0" w14:textId="77777777" w:rsidR="002C012C" w:rsidRDefault="006175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FC class</w:t>
            </w:r>
          </w:p>
          <w:p w14:paraId="288C3CC6" w14:textId="77777777" w:rsidR="0061752C" w:rsidRDefault="006175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designs for FC main page, view, add and edit pages</w:t>
            </w:r>
          </w:p>
          <w:p w14:paraId="4779182B" w14:textId="0E2A075C" w:rsidR="0061752C" w:rsidRDefault="0061752C" w:rsidP="006175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-Java code also complete but needs error checking / other refinement for edit page</w:t>
            </w:r>
          </w:p>
        </w:tc>
        <w:tc>
          <w:tcPr>
            <w:tcW w:w="1596" w:type="dxa"/>
          </w:tcPr>
          <w:p w14:paraId="0BA109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3BE62D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89EB2E1" w14:textId="77777777" w:rsidTr="00FC5046">
        <w:trPr>
          <w:trHeight w:val="1199"/>
        </w:trPr>
        <w:tc>
          <w:tcPr>
            <w:tcW w:w="1599" w:type="dxa"/>
          </w:tcPr>
          <w:p w14:paraId="34A3F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2005" w:type="dxa"/>
          </w:tcPr>
          <w:p w14:paraId="120BB4B6" w14:textId="57CDD40A" w:rsidR="002C012C" w:rsidRDefault="004A67D3" w:rsidP="00B076E5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Implementing </w:t>
            </w:r>
            <w:r w:rsidR="00345970">
              <w:rPr>
                <w:rFonts w:ascii="Times New Roman" w:hAnsi="Times New Roman" w:cs="Times New Roman"/>
              </w:rPr>
              <w:t xml:space="preserve">the radius algorithm and changing the header when user signs in and out </w:t>
            </w:r>
          </w:p>
        </w:tc>
        <w:tc>
          <w:tcPr>
            <w:tcW w:w="1478" w:type="dxa"/>
          </w:tcPr>
          <w:p w14:paraId="66206B3A" w14:textId="4963C119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Tried to test the database by inserting some data but had an error with </w:t>
            </w:r>
            <w:proofErr w:type="spellStart"/>
            <w:r>
              <w:rPr>
                <w:rFonts w:ascii="Times New Roman" w:hAnsi="Times New Roman" w:cs="Times New Roman"/>
              </w:rPr>
              <w:t>mysql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server, have emailed Simon about it</w:t>
            </w:r>
          </w:p>
        </w:tc>
        <w:tc>
          <w:tcPr>
            <w:tcW w:w="1568" w:type="dxa"/>
          </w:tcPr>
          <w:p w14:paraId="04BE8A5B" w14:textId="1C225461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some problem had with the map and started to work on the radius feature</w:t>
            </w:r>
          </w:p>
        </w:tc>
        <w:tc>
          <w:tcPr>
            <w:tcW w:w="1678" w:type="dxa"/>
          </w:tcPr>
          <w:p w14:paraId="1CCE8952" w14:textId="15D68EF5" w:rsidR="002C012C" w:rsidRDefault="00F20C2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 </w:t>
            </w:r>
          </w:p>
        </w:tc>
        <w:tc>
          <w:tcPr>
            <w:tcW w:w="1594" w:type="dxa"/>
          </w:tcPr>
          <w:p w14:paraId="65E0DBE3" w14:textId="59E23080" w:rsidR="000852F6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-Combined code</w:t>
            </w:r>
          </w:p>
          <w:p w14:paraId="0F43660B" w14:textId="77777777" w:rsidR="002C012C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started to implement recycle code for sliding panel </w:t>
            </w:r>
          </w:p>
          <w:p w14:paraId="3A76D479" w14:textId="27AE6EAB" w:rsidR="000852F6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42" w:type="dxa"/>
          </w:tcPr>
          <w:p w14:paraId="7BC1FCF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5C11CBB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31C048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2573CF8" w14:textId="77777777" w:rsidTr="00074C3B">
        <w:trPr>
          <w:trHeight w:val="3676"/>
        </w:trPr>
        <w:tc>
          <w:tcPr>
            <w:tcW w:w="1599" w:type="dxa"/>
          </w:tcPr>
          <w:p w14:paraId="3B4140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2005" w:type="dxa"/>
          </w:tcPr>
          <w:p w14:paraId="5149A66B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Completing all links and adding most relevant data in the database.</w:t>
            </w:r>
          </w:p>
          <w:p w14:paraId="11823D4D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Starting java coding for recipes once I have got all important data in the data base by using SQL query. </w:t>
            </w:r>
          </w:p>
          <w:p w14:paraId="4C767210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7702A76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BDD013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2884A34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03789DC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549C3F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9EFD16B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041C4EC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62C5D6A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5F08708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61D15CF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</w:tcPr>
          <w:p w14:paraId="37E7F726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data links so I know how the relationship will work between different pages/ tables in the database.</w:t>
            </w:r>
          </w:p>
        </w:tc>
        <w:tc>
          <w:tcPr>
            <w:tcW w:w="1568" w:type="dxa"/>
          </w:tcPr>
          <w:p w14:paraId="50BF6788" w14:textId="77777777" w:rsidR="002C012C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Not much progress with coding in Java. </w:t>
            </w:r>
          </w:p>
          <w:p w14:paraId="590145F8" w14:textId="76A4A429" w:rsidR="00434A9D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Still in the process of making sure the data in the database is correct.</w:t>
            </w:r>
          </w:p>
        </w:tc>
        <w:tc>
          <w:tcPr>
            <w:tcW w:w="1678" w:type="dxa"/>
          </w:tcPr>
          <w:p w14:paraId="2CF5D91D" w14:textId="77777777" w:rsidR="002C012C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Been looking through my networking coursework that is due in on Friday.</w:t>
            </w:r>
          </w:p>
          <w:p w14:paraId="20E61AC8" w14:textId="252DB516" w:rsidR="00D85A44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Hoping to look through android studio tonight. </w:t>
            </w:r>
          </w:p>
        </w:tc>
        <w:tc>
          <w:tcPr>
            <w:tcW w:w="1594" w:type="dxa"/>
          </w:tcPr>
          <w:p w14:paraId="369E1C69" w14:textId="119733D2" w:rsidR="002C012C" w:rsidRDefault="004434B1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On track and now looking at Java for recipes page. </w:t>
            </w:r>
          </w:p>
        </w:tc>
        <w:tc>
          <w:tcPr>
            <w:tcW w:w="1542" w:type="dxa"/>
          </w:tcPr>
          <w:p w14:paraId="6AB4B2F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3143CC1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10F92D9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996F28" w14:paraId="184A32E2" w14:textId="77777777" w:rsidTr="00FC5046">
        <w:trPr>
          <w:trHeight w:val="1199"/>
        </w:trPr>
        <w:tc>
          <w:tcPr>
            <w:tcW w:w="1599" w:type="dxa"/>
          </w:tcPr>
          <w:p w14:paraId="27CACFA3" w14:textId="6E97037A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2005" w:type="dxa"/>
          </w:tcPr>
          <w:p w14:paraId="2A8C5604" w14:textId="6E07AA3E" w:rsidR="00996F28" w:rsidRDefault="00996F28" w:rsidP="00996F2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  <w:bookmarkStart w:id="0" w:name="_GoBack"/>
            <w:bookmarkEnd w:id="0"/>
          </w:p>
        </w:tc>
        <w:tc>
          <w:tcPr>
            <w:tcW w:w="1478" w:type="dxa"/>
          </w:tcPr>
          <w:p w14:paraId="64CC9AF6" w14:textId="69B778D3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work done, preparing for an assessment</w:t>
            </w:r>
          </w:p>
        </w:tc>
        <w:tc>
          <w:tcPr>
            <w:tcW w:w="1568" w:type="dxa"/>
          </w:tcPr>
          <w:p w14:paraId="1861C276" w14:textId="3EA3167C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done, assessment day</w:t>
            </w:r>
          </w:p>
        </w:tc>
        <w:tc>
          <w:tcPr>
            <w:tcW w:w="1678" w:type="dxa"/>
          </w:tcPr>
          <w:p w14:paraId="796DDC57" w14:textId="11A2791A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Having some problems with the OCR</w:t>
            </w:r>
          </w:p>
        </w:tc>
        <w:tc>
          <w:tcPr>
            <w:tcW w:w="1594" w:type="dxa"/>
          </w:tcPr>
          <w:p w14:paraId="06AAEDA5" w14:textId="210C9D0F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542" w:type="dxa"/>
          </w:tcPr>
          <w:p w14:paraId="666B861E" w14:textId="7BF20E47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OCR working</w:t>
            </w:r>
          </w:p>
        </w:tc>
        <w:tc>
          <w:tcPr>
            <w:tcW w:w="1596" w:type="dxa"/>
          </w:tcPr>
          <w:p w14:paraId="4605090F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4A396E53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</w:p>
        </w:tc>
      </w:tr>
      <w:tr w:rsidR="00996F28" w14:paraId="28AB25CA" w14:textId="77777777" w:rsidTr="00FC5046">
        <w:trPr>
          <w:trHeight w:val="1199"/>
        </w:trPr>
        <w:tc>
          <w:tcPr>
            <w:tcW w:w="1599" w:type="dxa"/>
          </w:tcPr>
          <w:p w14:paraId="718EBB93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2005" w:type="dxa"/>
          </w:tcPr>
          <w:p w14:paraId="193A3AA2" w14:textId="77777777" w:rsidR="00996F28" w:rsidRDefault="00996F28" w:rsidP="00996F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Helping with Java coding for Recipes</w:t>
            </w:r>
          </w:p>
          <w:p w14:paraId="0BBEEE71" w14:textId="69E8183D" w:rsidR="00996F28" w:rsidRPr="003B7BB3" w:rsidRDefault="00996F28" w:rsidP="00996F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Fixing up registration page</w:t>
            </w:r>
          </w:p>
        </w:tc>
        <w:tc>
          <w:tcPr>
            <w:tcW w:w="1478" w:type="dxa"/>
          </w:tcPr>
          <w:p w14:paraId="36CE183A" w14:textId="07F6CFA1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568" w:type="dxa"/>
          </w:tcPr>
          <w:p w14:paraId="1B84453C" w14:textId="1FEB02A0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Reviewing recipes xml</w:t>
            </w:r>
          </w:p>
        </w:tc>
        <w:tc>
          <w:tcPr>
            <w:tcW w:w="1678" w:type="dxa"/>
          </w:tcPr>
          <w:p w14:paraId="3C60D24F" w14:textId="15D0656E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Uploaded updated xml start looking at Java for recipes</w:t>
            </w:r>
          </w:p>
        </w:tc>
        <w:tc>
          <w:tcPr>
            <w:tcW w:w="1594" w:type="dxa"/>
          </w:tcPr>
          <w:p w14:paraId="6970ED6C" w14:textId="6450A8C6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Made a few more minor adjustments to the recipes page</w:t>
            </w:r>
          </w:p>
        </w:tc>
        <w:tc>
          <w:tcPr>
            <w:tcW w:w="1542" w:type="dxa"/>
          </w:tcPr>
          <w:p w14:paraId="2C514870" w14:textId="0E9DBC60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Looking at Java for recipes page. </w:t>
            </w:r>
          </w:p>
        </w:tc>
        <w:tc>
          <w:tcPr>
            <w:tcW w:w="1596" w:type="dxa"/>
          </w:tcPr>
          <w:p w14:paraId="4554C25C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5FB11CCF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</w:p>
        </w:tc>
      </w:tr>
    </w:tbl>
    <w:p w14:paraId="48D58223" w14:textId="77777777" w:rsidR="00CF23B8" w:rsidRDefault="00CF23B8">
      <w:pPr>
        <w:rPr>
          <w:rFonts w:ascii="Times New Roman" w:hAnsi="Times New Roman" w:cs="Times New Roman"/>
        </w:rPr>
      </w:pPr>
    </w:p>
    <w:p w14:paraId="41EE44B1" w14:textId="77777777" w:rsidR="00CF23B8" w:rsidRDefault="00CF23B8">
      <w:pPr>
        <w:rPr>
          <w:rFonts w:ascii="Times New Roman" w:hAnsi="Times New Roman" w:cs="Times New Roman"/>
        </w:rPr>
      </w:pPr>
    </w:p>
    <w:p w14:paraId="6CCE1B2E" w14:textId="77777777" w:rsidR="00CF23B8" w:rsidRDefault="00CF23B8">
      <w:pPr>
        <w:rPr>
          <w:rFonts w:ascii="Times New Roman" w:hAnsi="Times New Roman" w:cs="Times New Roman"/>
        </w:rPr>
      </w:pPr>
    </w:p>
    <w:p w14:paraId="39F5AE9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14A5AE27" w14:textId="77777777" w:rsidTr="00B076E5">
        <w:trPr>
          <w:trHeight w:val="509"/>
        </w:trPr>
        <w:tc>
          <w:tcPr>
            <w:tcW w:w="3245" w:type="dxa"/>
            <w:gridSpan w:val="2"/>
          </w:tcPr>
          <w:p w14:paraId="2137D2D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  <w:p w14:paraId="75A1335C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43C50C6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58F39B9D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288DE5F1" w14:textId="77777777" w:rsidTr="00B076E5">
        <w:trPr>
          <w:trHeight w:val="524"/>
        </w:trPr>
        <w:tc>
          <w:tcPr>
            <w:tcW w:w="1623" w:type="dxa"/>
          </w:tcPr>
          <w:p w14:paraId="3316D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0E9080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895764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78E8AB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10F8448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1F69F1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3E68116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397124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449F26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73C6AAA6" w14:textId="77777777" w:rsidTr="00B076E5">
        <w:trPr>
          <w:trHeight w:val="1274"/>
        </w:trPr>
        <w:tc>
          <w:tcPr>
            <w:tcW w:w="1623" w:type="dxa"/>
          </w:tcPr>
          <w:p w14:paraId="66BB13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31E19A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6EAD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6B0B1C9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454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025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71E0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7195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337EE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7057E0A" w14:textId="77777777" w:rsidTr="00B076E5">
        <w:trPr>
          <w:trHeight w:val="1199"/>
        </w:trPr>
        <w:tc>
          <w:tcPr>
            <w:tcW w:w="1623" w:type="dxa"/>
          </w:tcPr>
          <w:p w14:paraId="278D9A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7E7DD41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C3F17B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B7E279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1C1B0B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EA4FC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A70DD9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6F095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6B2DE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EE72E93" w14:textId="77777777" w:rsidTr="00B076E5">
        <w:trPr>
          <w:trHeight w:val="1274"/>
        </w:trPr>
        <w:tc>
          <w:tcPr>
            <w:tcW w:w="1623" w:type="dxa"/>
          </w:tcPr>
          <w:p w14:paraId="58C12D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05F4FE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2DC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16A567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78452C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674DB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81D47A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652101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540B8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32F18CC" w14:textId="77777777" w:rsidTr="00B076E5">
        <w:trPr>
          <w:trHeight w:val="1199"/>
        </w:trPr>
        <w:tc>
          <w:tcPr>
            <w:tcW w:w="1623" w:type="dxa"/>
          </w:tcPr>
          <w:p w14:paraId="05F2CA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4E4F1E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DDF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85954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6077AE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8031CC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A73D9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797F0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50BDD2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2A056C0" w14:textId="77777777" w:rsidTr="00B076E5">
        <w:trPr>
          <w:trHeight w:val="1199"/>
        </w:trPr>
        <w:tc>
          <w:tcPr>
            <w:tcW w:w="1623" w:type="dxa"/>
          </w:tcPr>
          <w:p w14:paraId="00D733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AEC578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E6DE7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EF23D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E3993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1DD62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5150A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4A087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34B21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4C2CC10A" w14:textId="77777777" w:rsidR="00CF23B8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BF68CCC" w14:textId="77777777" w:rsidR="002C012C" w:rsidRDefault="002C012C">
      <w:pPr>
        <w:rPr>
          <w:rFonts w:ascii="Times New Roman" w:hAnsi="Times New Roman" w:cs="Times New Roman"/>
        </w:rPr>
      </w:pPr>
    </w:p>
    <w:p w14:paraId="6C846B16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134A51" w14:textId="77777777" w:rsidTr="00B076E5">
        <w:trPr>
          <w:trHeight w:val="509"/>
        </w:trPr>
        <w:tc>
          <w:tcPr>
            <w:tcW w:w="3245" w:type="dxa"/>
            <w:gridSpan w:val="2"/>
          </w:tcPr>
          <w:p w14:paraId="2F0D2A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271C7077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EF41084" w14:textId="77777777" w:rsidTr="00B076E5">
        <w:trPr>
          <w:trHeight w:val="524"/>
        </w:trPr>
        <w:tc>
          <w:tcPr>
            <w:tcW w:w="1623" w:type="dxa"/>
          </w:tcPr>
          <w:p w14:paraId="4416CB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3977E84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48175EC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439C2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57B1CB9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ADC06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45E76C2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5A2E18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357830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49F14730" w14:textId="77777777" w:rsidTr="00B076E5">
        <w:trPr>
          <w:trHeight w:val="1274"/>
        </w:trPr>
        <w:tc>
          <w:tcPr>
            <w:tcW w:w="1623" w:type="dxa"/>
          </w:tcPr>
          <w:p w14:paraId="542A8A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7EFFA0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FBDC8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1ECE8E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753755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66E579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C7397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83BA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D9220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79C949F" w14:textId="77777777" w:rsidTr="00B076E5">
        <w:trPr>
          <w:trHeight w:val="1199"/>
        </w:trPr>
        <w:tc>
          <w:tcPr>
            <w:tcW w:w="1623" w:type="dxa"/>
          </w:tcPr>
          <w:p w14:paraId="4844D2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1347BA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1BEB34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BF1987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E721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8EEE19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F519D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068A3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AF1C19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91EBD68" w14:textId="77777777" w:rsidTr="00B076E5">
        <w:trPr>
          <w:trHeight w:val="1274"/>
        </w:trPr>
        <w:tc>
          <w:tcPr>
            <w:tcW w:w="1623" w:type="dxa"/>
          </w:tcPr>
          <w:p w14:paraId="5CFE7E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2A4D1C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6B3C69C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07B246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5D5665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568B72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EA2AE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21E2E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DA05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EE4B03" w14:textId="77777777" w:rsidTr="00B076E5">
        <w:trPr>
          <w:trHeight w:val="1199"/>
        </w:trPr>
        <w:tc>
          <w:tcPr>
            <w:tcW w:w="1623" w:type="dxa"/>
          </w:tcPr>
          <w:p w14:paraId="2B5527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7CD4A3F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4A2C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D9A6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2E0D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788D4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754D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DE2D7D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227E64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53CA6952" w14:textId="77777777" w:rsidTr="00B076E5">
        <w:trPr>
          <w:trHeight w:val="1199"/>
        </w:trPr>
        <w:tc>
          <w:tcPr>
            <w:tcW w:w="1623" w:type="dxa"/>
          </w:tcPr>
          <w:p w14:paraId="01C0AE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8035EB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14564BB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DA24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66EA79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E2152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1F56C8D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F64D3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A0B04F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173756B8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10681D9" w14:textId="77777777" w:rsidR="00CF23B8" w:rsidRPr="00CF23B8" w:rsidRDefault="00CF23B8" w:rsidP="00CF23B8">
      <w:pPr>
        <w:tabs>
          <w:tab w:val="left" w:pos="1220"/>
        </w:tabs>
        <w:rPr>
          <w:rFonts w:ascii="Times New Roman" w:hAnsi="Times New Roman" w:cs="Times New Roman"/>
        </w:rPr>
      </w:pPr>
    </w:p>
    <w:p w14:paraId="31B033BB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4FBD54DD" w14:textId="77777777" w:rsidR="002C012C" w:rsidRDefault="002C012C">
      <w:pPr>
        <w:rPr>
          <w:rFonts w:ascii="Times New Roman" w:hAnsi="Times New Roman" w:cs="Times New Roman"/>
        </w:rPr>
      </w:pPr>
    </w:p>
    <w:p w14:paraId="2D6D8A83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E5CF29" w14:textId="77777777" w:rsidTr="00B076E5">
        <w:trPr>
          <w:trHeight w:val="509"/>
        </w:trPr>
        <w:tc>
          <w:tcPr>
            <w:tcW w:w="3245" w:type="dxa"/>
            <w:gridSpan w:val="2"/>
          </w:tcPr>
          <w:p w14:paraId="5E67907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461E0D02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B4D7BF6" w14:textId="77777777" w:rsidTr="00B076E5">
        <w:trPr>
          <w:trHeight w:val="524"/>
        </w:trPr>
        <w:tc>
          <w:tcPr>
            <w:tcW w:w="1623" w:type="dxa"/>
          </w:tcPr>
          <w:p w14:paraId="50490B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1D518C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C8E45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58FAED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2D6D2DB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0804B9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64E055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0D2F20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640DAA5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696BAAF9" w14:textId="77777777" w:rsidTr="00B076E5">
        <w:trPr>
          <w:trHeight w:val="1274"/>
        </w:trPr>
        <w:tc>
          <w:tcPr>
            <w:tcW w:w="1623" w:type="dxa"/>
          </w:tcPr>
          <w:p w14:paraId="669985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2AAFDA6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5B5B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6C742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53F68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CA7A1F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5FD178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97BB8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4A603F5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F3F5253" w14:textId="77777777" w:rsidTr="00B076E5">
        <w:trPr>
          <w:trHeight w:val="1199"/>
        </w:trPr>
        <w:tc>
          <w:tcPr>
            <w:tcW w:w="1623" w:type="dxa"/>
          </w:tcPr>
          <w:p w14:paraId="628B0A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0B241C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375B6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5DE1B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44C685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EF06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6B1DA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00D95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42D0C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2709244B" w14:textId="77777777" w:rsidTr="00B076E5">
        <w:trPr>
          <w:trHeight w:val="1274"/>
        </w:trPr>
        <w:tc>
          <w:tcPr>
            <w:tcW w:w="1623" w:type="dxa"/>
          </w:tcPr>
          <w:p w14:paraId="4B4629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5DB2C3D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E0F7B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311F9C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3A745F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34014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D22C8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7A6E10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B6F47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61733A" w14:textId="77777777" w:rsidTr="00B076E5">
        <w:trPr>
          <w:trHeight w:val="1199"/>
        </w:trPr>
        <w:tc>
          <w:tcPr>
            <w:tcW w:w="1623" w:type="dxa"/>
          </w:tcPr>
          <w:p w14:paraId="24C2209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46694E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50FFB67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D0766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FF98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C9698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0E2E7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BDD58D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5A711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069B7D" w14:textId="77777777" w:rsidTr="00B076E5">
        <w:trPr>
          <w:trHeight w:val="1199"/>
        </w:trPr>
        <w:tc>
          <w:tcPr>
            <w:tcW w:w="1623" w:type="dxa"/>
          </w:tcPr>
          <w:p w14:paraId="668E6E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014197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4F58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5B1B9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C3F8C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1CF1D6C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4C9FCE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F88EA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1864B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5087B652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16A37B4" w14:textId="77777777"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27A68"/>
    <w:multiLevelType w:val="hybridMultilevel"/>
    <w:tmpl w:val="6A4A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AB9"/>
    <w:rsid w:val="00074C3B"/>
    <w:rsid w:val="000852F6"/>
    <w:rsid w:val="00097C1E"/>
    <w:rsid w:val="000D2AE4"/>
    <w:rsid w:val="000F64F2"/>
    <w:rsid w:val="00162F78"/>
    <w:rsid w:val="001D4152"/>
    <w:rsid w:val="00207AB9"/>
    <w:rsid w:val="002B0F39"/>
    <w:rsid w:val="002C012C"/>
    <w:rsid w:val="002D4748"/>
    <w:rsid w:val="00345970"/>
    <w:rsid w:val="0038013A"/>
    <w:rsid w:val="003B7BB3"/>
    <w:rsid w:val="00434A9D"/>
    <w:rsid w:val="004434B1"/>
    <w:rsid w:val="00454CDA"/>
    <w:rsid w:val="00476954"/>
    <w:rsid w:val="004A67D3"/>
    <w:rsid w:val="0059422E"/>
    <w:rsid w:val="005F756B"/>
    <w:rsid w:val="0061752C"/>
    <w:rsid w:val="006408AA"/>
    <w:rsid w:val="007521EE"/>
    <w:rsid w:val="0076397E"/>
    <w:rsid w:val="00795471"/>
    <w:rsid w:val="00827385"/>
    <w:rsid w:val="00981A7A"/>
    <w:rsid w:val="00996F28"/>
    <w:rsid w:val="009C7D68"/>
    <w:rsid w:val="00A65C68"/>
    <w:rsid w:val="00C43148"/>
    <w:rsid w:val="00C95DA8"/>
    <w:rsid w:val="00CF23B8"/>
    <w:rsid w:val="00D85A44"/>
    <w:rsid w:val="00F03B4F"/>
    <w:rsid w:val="00F20C2A"/>
    <w:rsid w:val="00F2586A"/>
    <w:rsid w:val="00FC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492B5"/>
  <w15:docId w15:val="{7B4374D6-272E-4565-933F-49A12F55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kay bee</cp:lastModifiedBy>
  <cp:revision>5</cp:revision>
  <dcterms:created xsi:type="dcterms:W3CDTF">2017-02-17T20:10:00Z</dcterms:created>
  <dcterms:modified xsi:type="dcterms:W3CDTF">2017-02-17T21:12:00Z</dcterms:modified>
</cp:coreProperties>
</file>