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5D" w:rsidRDefault="005D535D" w:rsidP="005D535D">
      <w:pPr>
        <w:jc w:val="center"/>
        <w:rPr>
          <w:noProof/>
        </w:rPr>
      </w:pPr>
      <w:r>
        <w:rPr>
          <w:noProof/>
        </w:rPr>
        <w:t>TFW-HW</w:t>
      </w:r>
      <w:r>
        <w:rPr>
          <w:rFonts w:hint="eastAsia"/>
          <w:noProof/>
        </w:rPr>
        <w:t>3</w:t>
      </w:r>
    </w:p>
    <w:p w:rsidR="005D535D" w:rsidRDefault="005D535D" w:rsidP="005D535D">
      <w:pPr>
        <w:jc w:val="center"/>
        <w:rPr>
          <w:noProof/>
        </w:rPr>
      </w:pPr>
      <w:r>
        <w:rPr>
          <w:rFonts w:hint="eastAsia"/>
          <w:noProof/>
        </w:rPr>
        <w:t xml:space="preserve">R04943133 </w:t>
      </w:r>
      <w:r>
        <w:rPr>
          <w:rFonts w:hint="eastAsia"/>
          <w:noProof/>
        </w:rPr>
        <w:t>林岳徵</w:t>
      </w:r>
    </w:p>
    <w:p w:rsidR="005D535D" w:rsidRDefault="005D535D" w:rsidP="005D535D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ii</w:t>
      </w:r>
      <w:r>
        <w:rPr>
          <w:rFonts w:hint="eastAsia"/>
          <w:noProof/>
        </w:rPr>
        <w:t>)</w:t>
      </w:r>
      <w:r>
        <w:rPr>
          <w:noProof/>
        </w:rPr>
        <w:t>Code:</w:t>
      </w:r>
    </w:p>
    <w:p w:rsidR="005D535D" w:rsidRDefault="005D535D" w:rsidP="005D535D">
      <w:pPr>
        <w:rPr>
          <w:noProof/>
        </w:rPr>
      </w:pPr>
      <w:r>
        <w:rPr>
          <w:noProof/>
        </w:rPr>
        <w:t>main.m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D535D" w:rsidRP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5D535D">
        <w:rPr>
          <w:rFonts w:ascii="Courier New" w:hAnsi="Courier New" w:cs="Courier New"/>
          <w:kern w:val="0"/>
          <w:szCs w:val="24"/>
        </w:rPr>
        <w:t>del_t = 0.0125;    del_f = 0.05;</w:t>
      </w:r>
    </w:p>
    <w:p w:rsidR="005D535D" w:rsidRP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5D535D">
        <w:rPr>
          <w:rFonts w:ascii="Courier New" w:hAnsi="Courier New" w:cs="Courier New"/>
          <w:kern w:val="0"/>
          <w:szCs w:val="24"/>
        </w:rPr>
        <w:t>t = -9:del_t:9;      f = -4:del_f:4;</w:t>
      </w:r>
    </w:p>
    <w:p w:rsidR="005D535D" w:rsidRP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5D535D">
        <w:rPr>
          <w:rFonts w:ascii="Courier New" w:hAnsi="Courier New" w:cs="Courier New"/>
          <w:kern w:val="0"/>
          <w:szCs w:val="24"/>
        </w:rPr>
        <w:t>x = exp(j*t.^2/10-j*3*t).*((t&gt;=-9)&amp;(t&lt;=1))+exp(j*t.^2/2+j*6*t).*exp(-(t-4).^2/10);</w:t>
      </w:r>
    </w:p>
    <w:p w:rsidR="005D535D" w:rsidRP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5D535D">
        <w:rPr>
          <w:rFonts w:ascii="Courier New" w:hAnsi="Courier New" w:cs="Courier New"/>
          <w:kern w:val="0"/>
          <w:szCs w:val="24"/>
        </w:rPr>
        <w:t>tic</w:t>
      </w:r>
    </w:p>
    <w:p w:rsidR="005D535D" w:rsidRP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5D535D">
        <w:rPr>
          <w:rFonts w:ascii="Courier New" w:hAnsi="Courier New" w:cs="Courier New"/>
          <w:kern w:val="0"/>
          <w:szCs w:val="24"/>
        </w:rPr>
        <w:t>y=wdf (x,t,f);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5D535D">
        <w:rPr>
          <w:rFonts w:ascii="Courier New" w:hAnsi="Courier New" w:cs="Courier New"/>
          <w:kern w:val="0"/>
          <w:szCs w:val="24"/>
        </w:rPr>
        <w:t>toc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C= 10000;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image(t,f,abs(y)*C);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colormap(gray(256));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'Ydir'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12);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'Wigner distribution function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of x(t)'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12);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12) 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12);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WDF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wdf(x,t,f)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%by R04943133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dt = t(2)-t(1);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df = f(2)-f(1);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fix(1/(2*dt*df));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n0 = t(1);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m0 = f(1);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n1 = length(x);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 = fix(f/df);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fix(t/df);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%DFT method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1:n1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Q = min(n1-i,i-1);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 = x(i-Q:i+Q).*conj(x(i+Q:-1:i-Q));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fft(C,N);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y(:,i)=2*dt*exp(j*2*pi*m*Q/N).*X(mod(m,N)+1);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D535D" w:rsidRDefault="005D535D" w:rsidP="005D535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5D535D" w:rsidRPr="001C5DCA" w:rsidRDefault="005D535D" w:rsidP="005D535D">
      <w:pPr>
        <w:rPr>
          <w:rFonts w:hint="eastAsia"/>
          <w:noProof/>
        </w:rPr>
      </w:pPr>
    </w:p>
    <w:p w:rsidR="005D535D" w:rsidRDefault="005D535D" w:rsidP="005D535D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iii</w:t>
      </w:r>
      <w:r>
        <w:rPr>
          <w:rFonts w:hint="eastAsia"/>
          <w:noProof/>
        </w:rPr>
        <w:t>)</w:t>
      </w:r>
    </w:p>
    <w:p w:rsidR="005D535D" w:rsidRDefault="00D236C1" w:rsidP="005D535D">
      <w:r w:rsidRPr="00D236C1">
        <w:rPr>
          <w:noProof/>
        </w:rPr>
        <w:drawing>
          <wp:inline distT="0" distB="0" distL="0" distR="0">
            <wp:extent cx="5274310" cy="3955733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C1" w:rsidRDefault="00D236C1" w:rsidP="005D535D">
      <w:pPr>
        <w:rPr>
          <w:rFonts w:hint="eastAsia"/>
        </w:rPr>
      </w:pPr>
    </w:p>
    <w:p w:rsidR="005D535D" w:rsidRDefault="005D535D" w:rsidP="005D535D">
      <w:r>
        <w:t>(</w:t>
      </w:r>
      <w:r>
        <w:t>i</w:t>
      </w:r>
      <w:r>
        <w:rPr>
          <w:rFonts w:hint="eastAsia"/>
        </w:rPr>
        <w:t>v</w:t>
      </w:r>
      <w:r>
        <w:t>)</w:t>
      </w:r>
      <w:r w:rsidRPr="001C5DCA">
        <w:t xml:space="preserve"> </w:t>
      </w:r>
    </w:p>
    <w:p w:rsidR="00A2057D" w:rsidRDefault="00D236C1">
      <w:r w:rsidRPr="00D236C1">
        <w:t>Elapsed time is 0.312857 seconds.</w:t>
      </w:r>
    </w:p>
    <w:p w:rsidR="00937B2E" w:rsidRDefault="00937B2E">
      <w:r w:rsidRPr="00937B2E">
        <w:t>Elapsed time is 0.060880 seconds.</w:t>
      </w:r>
      <w:bookmarkStart w:id="0" w:name="_GoBack"/>
      <w:bookmarkEnd w:id="0"/>
    </w:p>
    <w:sectPr w:rsidR="00937B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5D"/>
    <w:rsid w:val="005D535D"/>
    <w:rsid w:val="00937B2E"/>
    <w:rsid w:val="00A2057D"/>
    <w:rsid w:val="00D2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BFB2"/>
  <w15:chartTrackingRefBased/>
  <w15:docId w15:val="{892DFC15-6B6A-4EF5-BB36-6103EE05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林岳徵</dc:creator>
  <cp:keywords/>
  <dc:description/>
  <cp:lastModifiedBy>林岳徵</cp:lastModifiedBy>
  <cp:revision>3</cp:revision>
  <dcterms:created xsi:type="dcterms:W3CDTF">2016-12-08T07:34:00Z</dcterms:created>
  <dcterms:modified xsi:type="dcterms:W3CDTF">2016-12-08T09:12:00Z</dcterms:modified>
</cp:coreProperties>
</file>