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BBD" w:rsidRPr="00147752" w:rsidRDefault="00176BBD" w:rsidP="00176BBD">
      <w:pPr>
        <w:jc w:val="center"/>
        <w:rPr>
          <w:rFonts w:ascii="Times New Roman" w:hAnsi="Times New Roman"/>
          <w:sz w:val="20"/>
          <w:szCs w:val="20"/>
          <w:lang w:eastAsia="ru-RU"/>
        </w:rPr>
      </w:pPr>
      <w:bookmarkStart w:id="0" w:name="_GoBack"/>
      <w:bookmarkEnd w:id="0"/>
      <w:r w:rsidRPr="0014775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27380" cy="690880"/>
            <wp:effectExtent l="0" t="0" r="1270" b="0"/>
            <wp:docPr id="2" name="Рисунок 2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BBD" w:rsidRPr="00147752" w:rsidRDefault="00176BBD" w:rsidP="00176BBD">
      <w:pPr>
        <w:widowControl w:val="0"/>
        <w:tabs>
          <w:tab w:val="left" w:pos="0"/>
        </w:tabs>
        <w:spacing w:after="0" w:line="240" w:lineRule="auto"/>
        <w:ind w:hanging="142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  <w:r w:rsidRPr="00147752">
        <w:rPr>
          <w:rFonts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176BBD" w:rsidRPr="00147752" w:rsidRDefault="00176BBD" w:rsidP="00176BBD">
      <w:pPr>
        <w:widowControl w:val="0"/>
        <w:tabs>
          <w:tab w:val="left" w:pos="0"/>
        </w:tabs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:rsidR="00176BBD" w:rsidRPr="00147752" w:rsidRDefault="00176BBD" w:rsidP="00176BBD">
      <w:pPr>
        <w:spacing w:after="0" w:line="240" w:lineRule="auto"/>
        <w:ind w:hanging="142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147752">
        <w:rPr>
          <w:rFonts w:ascii="Times New Roman" w:hAnsi="Times New Roman"/>
          <w:b/>
          <w:bCs/>
          <w:sz w:val="28"/>
          <w:szCs w:val="28"/>
          <w:lang w:eastAsia="ru-RU"/>
        </w:rPr>
        <w:t>ФЕДЕРА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>ЛЬНОЕ ГОСУДАРСТВЕННОЕ БЮДЖЕТНОЕ</w:t>
      </w:r>
    </w:p>
    <w:p w:rsidR="00176BBD" w:rsidRPr="00147752" w:rsidRDefault="00176BBD" w:rsidP="00176BBD">
      <w:pPr>
        <w:spacing w:after="0" w:line="240" w:lineRule="auto"/>
        <w:ind w:hanging="142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147752">
        <w:rPr>
          <w:rFonts w:ascii="Times New Roman" w:hAnsi="Times New Roman"/>
          <w:b/>
          <w:bCs/>
          <w:sz w:val="28"/>
          <w:szCs w:val="28"/>
          <w:lang w:eastAsia="ru-RU"/>
        </w:rPr>
        <w:t>ОБРА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ЗОВАТЕЛЬНОЕ УЧРЕЖДЕНИЕ ВЫСШЕГО </w:t>
      </w:r>
      <w:r w:rsidRPr="00147752">
        <w:rPr>
          <w:rFonts w:ascii="Times New Roman" w:hAnsi="Times New Roman"/>
          <w:b/>
          <w:bCs/>
          <w:sz w:val="28"/>
          <w:szCs w:val="28"/>
          <w:lang w:eastAsia="ru-RU"/>
        </w:rPr>
        <w:t>ОБРАЗОВАНИЯ</w:t>
      </w:r>
    </w:p>
    <w:p w:rsidR="00176BBD" w:rsidRPr="00147752" w:rsidRDefault="00176BBD" w:rsidP="00176BBD">
      <w:pPr>
        <w:spacing w:after="0" w:line="240" w:lineRule="auto"/>
        <w:ind w:hanging="142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147752">
        <w:rPr>
          <w:rFonts w:ascii="Times New Roman" w:hAnsi="Times New Roman"/>
          <w:b/>
          <w:bCs/>
          <w:sz w:val="28"/>
          <w:szCs w:val="28"/>
          <w:lang w:eastAsia="ru-RU"/>
        </w:rPr>
        <w:t>«ДОНСКОЙ ГОСУДАРСТВЕННЫЙ ТЕХНИЧЕСКИЙ УНИВЕРСИТЕТ»</w:t>
      </w:r>
    </w:p>
    <w:p w:rsidR="00176BBD" w:rsidRPr="00147752" w:rsidRDefault="00176BBD" w:rsidP="00176BBD">
      <w:pPr>
        <w:spacing w:after="0" w:line="240" w:lineRule="auto"/>
        <w:ind w:hanging="142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147752">
        <w:rPr>
          <w:rFonts w:ascii="Times New Roman" w:hAnsi="Times New Roman"/>
          <w:b/>
          <w:bCs/>
          <w:sz w:val="28"/>
          <w:szCs w:val="28"/>
          <w:lang w:eastAsia="ru-RU"/>
        </w:rPr>
        <w:t>(ДГТУ)</w:t>
      </w:r>
    </w:p>
    <w:p w:rsidR="00176BBD" w:rsidRPr="00147752" w:rsidRDefault="00176BBD" w:rsidP="00176BBD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  <w:lang w:eastAsia="ru-RU"/>
        </w:rPr>
      </w:pPr>
    </w:p>
    <w:p w:rsidR="00176BBD" w:rsidRPr="00147752" w:rsidRDefault="00176BBD" w:rsidP="00176BBD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  <w:lang w:eastAsia="ru-RU"/>
        </w:rPr>
      </w:pPr>
    </w:p>
    <w:p w:rsidR="00176BBD" w:rsidRPr="00147752" w:rsidRDefault="00176BBD" w:rsidP="00176BB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eastAsia="ru-RU"/>
        </w:rPr>
      </w:pPr>
    </w:p>
    <w:tbl>
      <w:tblPr>
        <w:tblW w:w="0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3544"/>
        <w:gridCol w:w="1956"/>
        <w:gridCol w:w="4580"/>
      </w:tblGrid>
      <w:tr w:rsidR="00176BBD" w:rsidRPr="00147752" w:rsidTr="00966124">
        <w:tc>
          <w:tcPr>
            <w:tcW w:w="3544" w:type="dxa"/>
          </w:tcPr>
          <w:p w:rsidR="00176BBD" w:rsidRPr="00147752" w:rsidRDefault="00176BBD" w:rsidP="0096612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56" w:type="dxa"/>
          </w:tcPr>
          <w:p w:rsidR="00176BBD" w:rsidRPr="00147752" w:rsidRDefault="00176BBD" w:rsidP="0096612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580" w:type="dxa"/>
            <w:hideMark/>
          </w:tcPr>
          <w:p w:rsidR="00176BBD" w:rsidRPr="00147752" w:rsidRDefault="00176BBD" w:rsidP="0096612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7752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176BBD" w:rsidRPr="00147752" w:rsidTr="00966124">
        <w:tc>
          <w:tcPr>
            <w:tcW w:w="3544" w:type="dxa"/>
          </w:tcPr>
          <w:p w:rsidR="00176BBD" w:rsidRPr="00147752" w:rsidRDefault="00176BBD" w:rsidP="00966124">
            <w:pPr>
              <w:widowControl w:val="0"/>
              <w:tabs>
                <w:tab w:val="left" w:pos="0"/>
              </w:tabs>
              <w:snapToGrid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956" w:type="dxa"/>
          </w:tcPr>
          <w:p w:rsidR="00176BBD" w:rsidRPr="00147752" w:rsidRDefault="00176BBD" w:rsidP="0096612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580" w:type="dxa"/>
            <w:hideMark/>
          </w:tcPr>
          <w:p w:rsidR="00176BBD" w:rsidRPr="00147752" w:rsidRDefault="00176BBD" w:rsidP="009661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7752">
              <w:rPr>
                <w:rFonts w:ascii="Times New Roman" w:hAnsi="Times New Roman"/>
                <w:sz w:val="24"/>
                <w:szCs w:val="24"/>
              </w:rPr>
              <w:t>Проректор по общим вопросам ДГТУ</w:t>
            </w:r>
          </w:p>
        </w:tc>
      </w:tr>
      <w:tr w:rsidR="00176BBD" w:rsidRPr="00147752" w:rsidTr="00966124">
        <w:trPr>
          <w:trHeight w:val="454"/>
        </w:trPr>
        <w:tc>
          <w:tcPr>
            <w:tcW w:w="3544" w:type="dxa"/>
            <w:vAlign w:val="bottom"/>
          </w:tcPr>
          <w:p w:rsidR="00176BBD" w:rsidRPr="00147752" w:rsidRDefault="00176BBD" w:rsidP="0096612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56" w:type="dxa"/>
            <w:vAlign w:val="bottom"/>
          </w:tcPr>
          <w:p w:rsidR="00176BBD" w:rsidRPr="00147752" w:rsidRDefault="00176BBD" w:rsidP="0096612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580" w:type="dxa"/>
            <w:hideMark/>
          </w:tcPr>
          <w:p w:rsidR="00176BBD" w:rsidRPr="00147752" w:rsidRDefault="00176BBD" w:rsidP="009661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7752">
              <w:rPr>
                <w:rFonts w:ascii="Times New Roman" w:hAnsi="Times New Roman"/>
                <w:sz w:val="24"/>
                <w:szCs w:val="24"/>
              </w:rPr>
              <w:t>_________________/ Мозговой А.В. /</w:t>
            </w:r>
          </w:p>
        </w:tc>
      </w:tr>
      <w:tr w:rsidR="00176BBD" w:rsidRPr="00147752" w:rsidTr="00966124">
        <w:trPr>
          <w:trHeight w:val="454"/>
        </w:trPr>
        <w:tc>
          <w:tcPr>
            <w:tcW w:w="3544" w:type="dxa"/>
            <w:vAlign w:val="bottom"/>
          </w:tcPr>
          <w:p w:rsidR="00176BBD" w:rsidRPr="00147752" w:rsidRDefault="00176BBD" w:rsidP="0096612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56" w:type="dxa"/>
            <w:vAlign w:val="bottom"/>
          </w:tcPr>
          <w:p w:rsidR="00176BBD" w:rsidRPr="00147752" w:rsidRDefault="00176BBD" w:rsidP="0096612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580" w:type="dxa"/>
            <w:hideMark/>
          </w:tcPr>
          <w:p w:rsidR="00176BBD" w:rsidRPr="00147752" w:rsidRDefault="00176BBD" w:rsidP="009661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7752">
              <w:rPr>
                <w:rFonts w:ascii="Times New Roman" w:hAnsi="Times New Roman"/>
                <w:sz w:val="24"/>
                <w:szCs w:val="24"/>
              </w:rPr>
              <w:t>«____»__________________2020 г.</w:t>
            </w:r>
          </w:p>
        </w:tc>
      </w:tr>
    </w:tbl>
    <w:p w:rsidR="00176BBD" w:rsidRDefault="00176BBD" w:rsidP="00176BBD">
      <w:pPr>
        <w:ind w:left="708"/>
        <w:jc w:val="center"/>
        <w:rPr>
          <w:b/>
          <w:sz w:val="36"/>
        </w:rPr>
      </w:pPr>
    </w:p>
    <w:p w:rsidR="00176BBD" w:rsidRPr="00A21CB7" w:rsidRDefault="00176BBD" w:rsidP="00176BBD">
      <w:pPr>
        <w:ind w:left="708"/>
        <w:jc w:val="center"/>
        <w:rPr>
          <w:b/>
          <w:sz w:val="36"/>
        </w:rPr>
      </w:pPr>
      <w:r w:rsidRPr="00A21CB7">
        <w:rPr>
          <w:b/>
          <w:sz w:val="36"/>
        </w:rPr>
        <w:t>Паспорт Образовательной программы</w:t>
      </w:r>
    </w:p>
    <w:p w:rsidR="006E082C" w:rsidRPr="00176BBD" w:rsidRDefault="00176BBD" w:rsidP="00176BBD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176BBD">
        <w:rPr>
          <w:rFonts w:ascii="Times New Roman" w:eastAsia="Calibri" w:hAnsi="Times New Roman" w:cs="Times New Roman"/>
          <w:b/>
          <w:i/>
          <w:sz w:val="28"/>
          <w:szCs w:val="28"/>
        </w:rPr>
        <w:t>«Облачные технологии в образовании»</w:t>
      </w:r>
    </w:p>
    <w:p w:rsidR="00176BBD" w:rsidRPr="008C00F6" w:rsidRDefault="00176BBD" w:rsidP="00176BBD">
      <w:pPr>
        <w:rPr>
          <w:b/>
          <w:sz w:val="36"/>
        </w:rPr>
      </w:pP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3833"/>
        <w:gridCol w:w="5943"/>
      </w:tblGrid>
      <w:tr w:rsidR="006E082C" w:rsidRPr="008C00F6" w:rsidTr="00966124">
        <w:tc>
          <w:tcPr>
            <w:tcW w:w="3833" w:type="dxa"/>
          </w:tcPr>
          <w:p w:rsidR="006E082C" w:rsidRPr="008C00F6" w:rsidRDefault="006E082C" w:rsidP="00B91C25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5943" w:type="dxa"/>
          </w:tcPr>
          <w:p w:rsidR="006E082C" w:rsidRPr="008C00F6" w:rsidRDefault="006E082C" w:rsidP="00B91C25">
            <w:pPr>
              <w:rPr>
                <w:b/>
              </w:rPr>
            </w:pPr>
            <w:permStart w:id="930824881" w:edGrp="everyone"/>
            <w:r>
              <w:t xml:space="preserve">   </w:t>
            </w:r>
            <w:r w:rsidRPr="008C00F6">
              <w:rPr>
                <w:b/>
              </w:rPr>
              <w:t>1</w:t>
            </w:r>
            <w:r>
              <w:t xml:space="preserve">   </w:t>
            </w:r>
            <w:permEnd w:id="930824881"/>
          </w:p>
        </w:tc>
      </w:tr>
      <w:tr w:rsidR="006E082C" w:rsidRPr="008C00F6" w:rsidTr="00966124">
        <w:tc>
          <w:tcPr>
            <w:tcW w:w="3833" w:type="dxa"/>
          </w:tcPr>
          <w:p w:rsidR="006E082C" w:rsidRPr="008C00F6" w:rsidRDefault="006E082C" w:rsidP="00B91C25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5943" w:type="dxa"/>
          </w:tcPr>
          <w:p w:rsidR="006E082C" w:rsidRPr="008C00F6" w:rsidRDefault="006E082C" w:rsidP="00B91C25">
            <w:pPr>
              <w:rPr>
                <w:b/>
              </w:rPr>
            </w:pPr>
            <w:permStart w:id="2105814488" w:edGrp="everyone"/>
            <w:r>
              <w:t xml:space="preserve">   </w:t>
            </w:r>
            <w:r>
              <w:rPr>
                <w:b/>
              </w:rPr>
              <w:t>12</w:t>
            </w:r>
            <w:r w:rsidRPr="008C00F6">
              <w:rPr>
                <w:b/>
              </w:rPr>
              <w:t>.</w:t>
            </w:r>
            <w:r>
              <w:t>10</w:t>
            </w:r>
            <w:r w:rsidRPr="008C00F6">
              <w:rPr>
                <w:b/>
              </w:rPr>
              <w:t>.</w:t>
            </w:r>
            <w:r>
              <w:t xml:space="preserve">2020   </w:t>
            </w:r>
            <w:permEnd w:id="2105814488"/>
          </w:p>
        </w:tc>
      </w:tr>
    </w:tbl>
    <w:p w:rsidR="006E082C" w:rsidRPr="008C00F6" w:rsidRDefault="006E082C">
      <w:pPr>
        <w:rPr>
          <w:b/>
        </w:rPr>
      </w:pPr>
    </w:p>
    <w:p w:rsidR="006E082C" w:rsidRPr="008C00F6" w:rsidRDefault="006E082C" w:rsidP="00B91C25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963"/>
        <w:gridCol w:w="3476"/>
        <w:gridCol w:w="5201"/>
      </w:tblGrid>
      <w:tr w:rsidR="006E082C" w:rsidRPr="008C00F6" w:rsidTr="00966124">
        <w:tc>
          <w:tcPr>
            <w:tcW w:w="963" w:type="dxa"/>
          </w:tcPr>
          <w:p w:rsidR="006E082C" w:rsidRPr="008C00F6" w:rsidRDefault="006E082C" w:rsidP="00B91C25">
            <w:r w:rsidRPr="008C00F6">
              <w:t>1.1</w:t>
            </w:r>
          </w:p>
        </w:tc>
        <w:tc>
          <w:tcPr>
            <w:tcW w:w="3476" w:type="dxa"/>
          </w:tcPr>
          <w:p w:rsidR="006E082C" w:rsidRPr="008C00F6" w:rsidRDefault="006E082C" w:rsidP="00B91C25">
            <w:r w:rsidRPr="008C00F6">
              <w:t>Провайдер</w:t>
            </w:r>
          </w:p>
        </w:tc>
        <w:tc>
          <w:tcPr>
            <w:tcW w:w="5201" w:type="dxa"/>
          </w:tcPr>
          <w:p w:rsidR="006E082C" w:rsidRPr="00AB22F7" w:rsidRDefault="006E082C" w:rsidP="00B91C25">
            <w:pPr>
              <w:rPr>
                <w:b/>
              </w:rPr>
            </w:pPr>
            <w:r w:rsidRPr="00AB22F7">
              <w:rPr>
                <w:b/>
              </w:rPr>
              <w:t xml:space="preserve"> </w:t>
            </w:r>
            <w:permStart w:id="1661958454" w:edGrp="everyone"/>
            <w:r>
              <w:t xml:space="preserve"> Ф</w:t>
            </w:r>
            <w:r w:rsidRPr="00004228">
              <w:t>едеральное государственное бюджетное образовательное учреждение высшего образования «Донской государственный технический университет»</w:t>
            </w:r>
            <w:r>
              <w:t xml:space="preserve"> </w:t>
            </w:r>
            <w:r w:rsidRPr="00004228">
              <w:rPr>
                <w:b/>
              </w:rPr>
              <w:t xml:space="preserve">  </w:t>
            </w:r>
            <w:permEnd w:id="1661958454"/>
          </w:p>
        </w:tc>
      </w:tr>
      <w:tr w:rsidR="006E082C" w:rsidRPr="008C00F6" w:rsidTr="00966124">
        <w:tc>
          <w:tcPr>
            <w:tcW w:w="963" w:type="dxa"/>
          </w:tcPr>
          <w:p w:rsidR="006E082C" w:rsidRPr="008C00F6" w:rsidRDefault="006E082C" w:rsidP="00B91C25">
            <w:r w:rsidRPr="008C00F6">
              <w:t>1.2</w:t>
            </w:r>
          </w:p>
        </w:tc>
        <w:tc>
          <w:tcPr>
            <w:tcW w:w="3476" w:type="dxa"/>
          </w:tcPr>
          <w:p w:rsidR="006E082C" w:rsidRPr="008C00F6" w:rsidRDefault="006E082C" w:rsidP="00B91C25">
            <w:r w:rsidRPr="008C00F6">
              <w:t xml:space="preserve">Логотип образовательной организации </w:t>
            </w:r>
          </w:p>
        </w:tc>
        <w:tc>
          <w:tcPr>
            <w:tcW w:w="5201" w:type="dxa"/>
          </w:tcPr>
          <w:p w:rsidR="006E082C" w:rsidRDefault="006E082C" w:rsidP="00B91C25">
            <w:permStart w:id="1802833853" w:edGrp="everyone"/>
            <w:r>
              <w:t xml:space="preserve"> </w:t>
            </w:r>
          </w:p>
          <w:p w:rsidR="006E082C" w:rsidRPr="008C00F6" w:rsidRDefault="006E082C" w:rsidP="00B91C25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24493" cy="204263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лого ДГТУ вектор_варианты-07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127" cy="2065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ermEnd w:id="1802833853"/>
          </w:p>
        </w:tc>
      </w:tr>
      <w:tr w:rsidR="006E082C" w:rsidRPr="008C00F6" w:rsidTr="00966124">
        <w:tc>
          <w:tcPr>
            <w:tcW w:w="963" w:type="dxa"/>
          </w:tcPr>
          <w:p w:rsidR="006E082C" w:rsidRPr="008C00F6" w:rsidRDefault="006E082C" w:rsidP="00B91C25">
            <w:r w:rsidRPr="008C00F6">
              <w:t>1.3</w:t>
            </w:r>
          </w:p>
        </w:tc>
        <w:tc>
          <w:tcPr>
            <w:tcW w:w="3476" w:type="dxa"/>
          </w:tcPr>
          <w:p w:rsidR="006E082C" w:rsidRPr="008C00F6" w:rsidRDefault="006E082C" w:rsidP="00B91C25">
            <w:r w:rsidRPr="008C00F6">
              <w:t>Провайдер ИНН</w:t>
            </w:r>
          </w:p>
        </w:tc>
        <w:tc>
          <w:tcPr>
            <w:tcW w:w="5201" w:type="dxa"/>
          </w:tcPr>
          <w:p w:rsidR="006E082C" w:rsidRPr="00E27211" w:rsidRDefault="006E082C" w:rsidP="00B91C25">
            <w:pPr>
              <w:rPr>
                <w:b/>
                <w:lang w:val="en-US"/>
              </w:rPr>
            </w:pPr>
            <w:permStart w:id="236200705" w:edGrp="everyone"/>
            <w:r w:rsidRPr="00004228">
              <w:t>6165033136</w:t>
            </w:r>
            <w:r>
              <w:t xml:space="preserve"> </w:t>
            </w:r>
            <w:r>
              <w:rPr>
                <w:b/>
                <w:lang w:val="en-US"/>
              </w:rPr>
              <w:t xml:space="preserve">  </w:t>
            </w:r>
            <w:permEnd w:id="236200705"/>
          </w:p>
        </w:tc>
      </w:tr>
      <w:tr w:rsidR="006E082C" w:rsidRPr="008C00F6" w:rsidTr="00966124">
        <w:tc>
          <w:tcPr>
            <w:tcW w:w="963" w:type="dxa"/>
          </w:tcPr>
          <w:p w:rsidR="006E082C" w:rsidRPr="008C00F6" w:rsidRDefault="006E082C" w:rsidP="00B91C25">
            <w:r w:rsidRPr="008C00F6">
              <w:t>1.4</w:t>
            </w:r>
          </w:p>
        </w:tc>
        <w:tc>
          <w:tcPr>
            <w:tcW w:w="3476" w:type="dxa"/>
          </w:tcPr>
          <w:p w:rsidR="006E082C" w:rsidRPr="008C00F6" w:rsidRDefault="006E082C" w:rsidP="00B91C25">
            <w:r w:rsidRPr="008C00F6">
              <w:t>Ответственный за программу ФИО</w:t>
            </w:r>
          </w:p>
        </w:tc>
        <w:tc>
          <w:tcPr>
            <w:tcW w:w="5201" w:type="dxa"/>
          </w:tcPr>
          <w:p w:rsidR="006E082C" w:rsidRPr="00E27211" w:rsidRDefault="006E082C" w:rsidP="00B91C25">
            <w:pPr>
              <w:rPr>
                <w:b/>
                <w:lang w:val="en-US"/>
              </w:rPr>
            </w:pPr>
            <w:permStart w:id="1057113404" w:edGrp="everyone"/>
            <w:r>
              <w:t xml:space="preserve">Ступина Мария Валерьевна </w:t>
            </w:r>
            <w:r>
              <w:rPr>
                <w:b/>
                <w:lang w:val="en-US"/>
              </w:rPr>
              <w:t xml:space="preserve">  </w:t>
            </w:r>
            <w:permEnd w:id="1057113404"/>
            <w:r>
              <w:rPr>
                <w:b/>
                <w:lang w:val="en-US"/>
              </w:rPr>
              <w:t xml:space="preserve"> </w:t>
            </w:r>
          </w:p>
        </w:tc>
      </w:tr>
      <w:tr w:rsidR="006E082C" w:rsidRPr="008C00F6" w:rsidTr="00966124">
        <w:tc>
          <w:tcPr>
            <w:tcW w:w="963" w:type="dxa"/>
          </w:tcPr>
          <w:p w:rsidR="006E082C" w:rsidRPr="008C00F6" w:rsidRDefault="006E082C" w:rsidP="00B91C25">
            <w:r w:rsidRPr="008C00F6">
              <w:t>1.5</w:t>
            </w:r>
          </w:p>
        </w:tc>
        <w:tc>
          <w:tcPr>
            <w:tcW w:w="3476" w:type="dxa"/>
          </w:tcPr>
          <w:p w:rsidR="006E082C" w:rsidRPr="008C00F6" w:rsidRDefault="006E082C" w:rsidP="00B91C25">
            <w:r w:rsidRPr="008C00F6">
              <w:t>Ответственный должность</w:t>
            </w:r>
          </w:p>
        </w:tc>
        <w:tc>
          <w:tcPr>
            <w:tcW w:w="5201" w:type="dxa"/>
          </w:tcPr>
          <w:p w:rsidR="006E082C" w:rsidRPr="00E27211" w:rsidRDefault="006E082C" w:rsidP="00B91C25">
            <w:pPr>
              <w:rPr>
                <w:b/>
                <w:lang w:val="en-US"/>
              </w:rPr>
            </w:pPr>
            <w:permStart w:id="253127333" w:edGrp="everyone"/>
            <w:r>
              <w:t xml:space="preserve">доцент  </w:t>
            </w:r>
            <w:r>
              <w:rPr>
                <w:b/>
                <w:lang w:val="en-US"/>
              </w:rPr>
              <w:t xml:space="preserve"> </w:t>
            </w:r>
            <w:permEnd w:id="253127333"/>
            <w:r>
              <w:rPr>
                <w:b/>
                <w:lang w:val="en-US"/>
              </w:rPr>
              <w:t xml:space="preserve"> </w:t>
            </w:r>
          </w:p>
        </w:tc>
      </w:tr>
      <w:tr w:rsidR="006E082C" w:rsidRPr="008C00F6" w:rsidTr="00966124">
        <w:tc>
          <w:tcPr>
            <w:tcW w:w="963" w:type="dxa"/>
          </w:tcPr>
          <w:p w:rsidR="006E082C" w:rsidRPr="008C00F6" w:rsidRDefault="006E082C" w:rsidP="00B91C25">
            <w:r w:rsidRPr="008C00F6">
              <w:lastRenderedPageBreak/>
              <w:t>1.6</w:t>
            </w:r>
          </w:p>
        </w:tc>
        <w:tc>
          <w:tcPr>
            <w:tcW w:w="3476" w:type="dxa"/>
          </w:tcPr>
          <w:p w:rsidR="006E082C" w:rsidRPr="008C00F6" w:rsidRDefault="006E082C" w:rsidP="00B91C25">
            <w:r w:rsidRPr="008C00F6">
              <w:t>Ответственный Телефон</w:t>
            </w:r>
          </w:p>
        </w:tc>
        <w:tc>
          <w:tcPr>
            <w:tcW w:w="5201" w:type="dxa"/>
          </w:tcPr>
          <w:p w:rsidR="006E082C" w:rsidRPr="00E27211" w:rsidRDefault="006E082C" w:rsidP="00B91C25">
            <w:pPr>
              <w:rPr>
                <w:b/>
                <w:lang w:val="en-US"/>
              </w:rPr>
            </w:pPr>
            <w:permStart w:id="1153696282" w:edGrp="everyone"/>
            <w:r>
              <w:t xml:space="preserve">+7-918-504-2872  </w:t>
            </w:r>
            <w:r>
              <w:rPr>
                <w:b/>
                <w:lang w:val="en-US"/>
              </w:rPr>
              <w:t xml:space="preserve"> </w:t>
            </w:r>
            <w:permEnd w:id="1153696282"/>
            <w:r>
              <w:rPr>
                <w:b/>
                <w:lang w:val="en-US"/>
              </w:rPr>
              <w:t xml:space="preserve"> </w:t>
            </w:r>
          </w:p>
        </w:tc>
      </w:tr>
      <w:tr w:rsidR="006E082C" w:rsidRPr="008C00F6" w:rsidTr="00966124">
        <w:tc>
          <w:tcPr>
            <w:tcW w:w="963" w:type="dxa"/>
          </w:tcPr>
          <w:p w:rsidR="006E082C" w:rsidRPr="008C00F6" w:rsidRDefault="006E082C" w:rsidP="00B91C25">
            <w:r w:rsidRPr="008C00F6">
              <w:t>1.7</w:t>
            </w:r>
          </w:p>
        </w:tc>
        <w:tc>
          <w:tcPr>
            <w:tcW w:w="3476" w:type="dxa"/>
          </w:tcPr>
          <w:p w:rsidR="006E082C" w:rsidRPr="008C00F6" w:rsidRDefault="006E082C" w:rsidP="00B91C2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201" w:type="dxa"/>
          </w:tcPr>
          <w:p w:rsidR="006E082C" w:rsidRPr="00E27211" w:rsidRDefault="006E082C" w:rsidP="00B91C25">
            <w:pPr>
              <w:rPr>
                <w:b/>
                <w:lang w:val="en-US"/>
              </w:rPr>
            </w:pPr>
            <w:permStart w:id="947545506" w:edGrp="everyone"/>
            <w:r>
              <w:t xml:space="preserve">ds@donstu.ru  </w:t>
            </w:r>
            <w:r>
              <w:rPr>
                <w:b/>
                <w:lang w:val="en-US"/>
              </w:rPr>
              <w:t xml:space="preserve"> </w:t>
            </w:r>
            <w:permEnd w:id="947545506"/>
            <w:r>
              <w:rPr>
                <w:b/>
                <w:lang w:val="en-US"/>
              </w:rPr>
              <w:t xml:space="preserve"> </w:t>
            </w:r>
          </w:p>
        </w:tc>
      </w:tr>
    </w:tbl>
    <w:p w:rsidR="006E082C" w:rsidRPr="008C00F6" w:rsidRDefault="006E082C" w:rsidP="00B91C25">
      <w:pPr>
        <w:rPr>
          <w:b/>
        </w:rPr>
      </w:pPr>
    </w:p>
    <w:p w:rsidR="006E082C" w:rsidRPr="008C00F6" w:rsidRDefault="006E082C" w:rsidP="00B91C25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038"/>
        <w:gridCol w:w="3466"/>
        <w:gridCol w:w="5136"/>
      </w:tblGrid>
      <w:tr w:rsidR="006E082C" w:rsidRPr="008C00F6" w:rsidTr="00966124">
        <w:tc>
          <w:tcPr>
            <w:tcW w:w="1038" w:type="dxa"/>
          </w:tcPr>
          <w:p w:rsidR="006E082C" w:rsidRPr="008C00F6" w:rsidRDefault="006E082C" w:rsidP="00B91C25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6E082C" w:rsidRPr="008C00F6" w:rsidRDefault="006E082C" w:rsidP="00B91C25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136" w:type="dxa"/>
          </w:tcPr>
          <w:p w:rsidR="006E082C" w:rsidRPr="008C00F6" w:rsidRDefault="006E082C" w:rsidP="00B91C25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6E082C" w:rsidRPr="008C00F6" w:rsidTr="00966124">
        <w:tc>
          <w:tcPr>
            <w:tcW w:w="1038" w:type="dxa"/>
          </w:tcPr>
          <w:p w:rsidR="006E082C" w:rsidRPr="008C00F6" w:rsidRDefault="006E082C" w:rsidP="00B91C25">
            <w:r w:rsidRPr="008C00F6">
              <w:t>2.1</w:t>
            </w:r>
          </w:p>
        </w:tc>
        <w:tc>
          <w:tcPr>
            <w:tcW w:w="3466" w:type="dxa"/>
          </w:tcPr>
          <w:p w:rsidR="006E082C" w:rsidRPr="008C00F6" w:rsidRDefault="006E082C" w:rsidP="00B91C25">
            <w:r w:rsidRPr="008C00F6">
              <w:t>Название программы</w:t>
            </w:r>
          </w:p>
        </w:tc>
        <w:tc>
          <w:tcPr>
            <w:tcW w:w="5136" w:type="dxa"/>
          </w:tcPr>
          <w:p w:rsidR="006E082C" w:rsidRPr="00E27211" w:rsidRDefault="006E082C" w:rsidP="00B91C25">
            <w:pPr>
              <w:rPr>
                <w:b/>
                <w:lang w:val="en-US"/>
              </w:rPr>
            </w:pPr>
            <w:permStart w:id="1187993160" w:edGrp="everyone"/>
            <w:r>
              <w:t xml:space="preserve">   Облачные технологии в образовании</w:t>
            </w:r>
            <w:r>
              <w:rPr>
                <w:b/>
                <w:lang w:val="en-US"/>
              </w:rPr>
              <w:t xml:space="preserve">  </w:t>
            </w:r>
            <w:permEnd w:id="1187993160"/>
            <w:r>
              <w:rPr>
                <w:b/>
                <w:lang w:val="en-US"/>
              </w:rPr>
              <w:t xml:space="preserve"> </w:t>
            </w:r>
          </w:p>
        </w:tc>
      </w:tr>
      <w:tr w:rsidR="006E082C" w:rsidRPr="008C00F6" w:rsidTr="00966124">
        <w:tc>
          <w:tcPr>
            <w:tcW w:w="1038" w:type="dxa"/>
          </w:tcPr>
          <w:p w:rsidR="006E082C" w:rsidRPr="008C00F6" w:rsidRDefault="006E082C" w:rsidP="00B91C25">
            <w:r w:rsidRPr="008C00F6">
              <w:t>2.2</w:t>
            </w:r>
          </w:p>
        </w:tc>
        <w:tc>
          <w:tcPr>
            <w:tcW w:w="3466" w:type="dxa"/>
          </w:tcPr>
          <w:p w:rsidR="006E082C" w:rsidRPr="008C00F6" w:rsidRDefault="006E082C" w:rsidP="00B91C25">
            <w:r w:rsidRPr="008C00F6">
              <w:t>Ссылка  на страницу программы</w:t>
            </w:r>
          </w:p>
        </w:tc>
        <w:tc>
          <w:tcPr>
            <w:tcW w:w="5136" w:type="dxa"/>
          </w:tcPr>
          <w:p w:rsidR="006E082C" w:rsidRPr="00AB22F7" w:rsidRDefault="006E082C" w:rsidP="00B91C25">
            <w:pPr>
              <w:rPr>
                <w:b/>
              </w:rPr>
            </w:pPr>
            <w:permStart w:id="1977820772" w:edGrp="everyone"/>
            <w:r w:rsidRPr="00004228">
              <w:rPr>
                <w:b/>
              </w:rPr>
              <w:t xml:space="preserve"> </w:t>
            </w:r>
            <w:r>
              <w:t xml:space="preserve"> </w:t>
            </w:r>
            <w:r w:rsidRPr="00004228">
              <w:t>http://fpk.skif.donstu.ru/enrol/index.php?id=308</w:t>
            </w:r>
            <w:r>
              <w:t xml:space="preserve">  </w:t>
            </w:r>
            <w:r w:rsidRPr="00AB22F7">
              <w:rPr>
                <w:b/>
              </w:rPr>
              <w:t xml:space="preserve"> </w:t>
            </w:r>
            <w:permEnd w:id="1977820772"/>
            <w:r w:rsidRPr="00AB22F7">
              <w:rPr>
                <w:b/>
              </w:rPr>
              <w:t xml:space="preserve"> </w:t>
            </w:r>
          </w:p>
        </w:tc>
      </w:tr>
      <w:tr w:rsidR="006E082C" w:rsidRPr="008C00F6" w:rsidTr="00966124">
        <w:tc>
          <w:tcPr>
            <w:tcW w:w="1038" w:type="dxa"/>
          </w:tcPr>
          <w:p w:rsidR="006E082C" w:rsidRPr="00BB655C" w:rsidRDefault="006E082C" w:rsidP="00B91C25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6E082C" w:rsidRPr="008C00F6" w:rsidRDefault="006E082C" w:rsidP="00B91C25">
            <w:r w:rsidRPr="008C00F6">
              <w:t>Формат обучения</w:t>
            </w:r>
          </w:p>
        </w:tc>
        <w:tc>
          <w:tcPr>
            <w:tcW w:w="5136" w:type="dxa"/>
          </w:tcPr>
          <w:p w:rsidR="006E082C" w:rsidRDefault="006E082C" w:rsidP="00B91C25">
            <w:r>
              <w:t>Онлайн</w:t>
            </w:r>
          </w:p>
        </w:tc>
      </w:tr>
      <w:tr w:rsidR="006E082C" w:rsidRPr="008C00F6" w:rsidTr="00966124">
        <w:tc>
          <w:tcPr>
            <w:tcW w:w="1038" w:type="dxa"/>
          </w:tcPr>
          <w:p w:rsidR="006E082C" w:rsidRPr="008C00F6" w:rsidRDefault="008930F6" w:rsidP="00B91C25">
            <w:permStart w:id="367936943" w:edGrp="everyone"/>
            <w:r>
              <w:t>2.4</w:t>
            </w:r>
            <w:permEnd w:id="367936943"/>
          </w:p>
        </w:tc>
        <w:tc>
          <w:tcPr>
            <w:tcW w:w="3466" w:type="dxa"/>
          </w:tcPr>
          <w:p w:rsidR="006E082C" w:rsidRPr="008C00F6" w:rsidRDefault="006E082C" w:rsidP="00B91C25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136" w:type="dxa"/>
          </w:tcPr>
          <w:p w:rsidR="006E082C" w:rsidRPr="00CB72F5" w:rsidRDefault="006E082C" w:rsidP="00B91C25">
            <w:permStart w:id="1331368061" w:edGrp="everyone"/>
            <w:r>
              <w:t xml:space="preserve"> У ОО имеется собственная электронная платформа для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 http://fpk.skif.donstu.ru  </w:t>
            </w:r>
            <w:r w:rsidRPr="00CB72F5">
              <w:t xml:space="preserve">  </w:t>
            </w:r>
            <w:permEnd w:id="1331368061"/>
            <w:r w:rsidRPr="00CB72F5">
              <w:t xml:space="preserve"> </w:t>
            </w:r>
          </w:p>
        </w:tc>
      </w:tr>
      <w:tr w:rsidR="006E082C" w:rsidRPr="008C00F6" w:rsidTr="00966124">
        <w:tc>
          <w:tcPr>
            <w:tcW w:w="1038" w:type="dxa"/>
          </w:tcPr>
          <w:p w:rsidR="006E082C" w:rsidRPr="008C00F6" w:rsidRDefault="006E082C" w:rsidP="008930F6">
            <w:r w:rsidRPr="008C00F6">
              <w:t>2.</w:t>
            </w:r>
            <w:r w:rsidR="008930F6">
              <w:t>5</w:t>
            </w:r>
          </w:p>
        </w:tc>
        <w:tc>
          <w:tcPr>
            <w:tcW w:w="3466" w:type="dxa"/>
          </w:tcPr>
          <w:p w:rsidR="006E082C" w:rsidRPr="008C00F6" w:rsidRDefault="006E082C" w:rsidP="00B91C25">
            <w:r w:rsidRPr="008C00F6">
              <w:t>Уровень сложности</w:t>
            </w:r>
          </w:p>
        </w:tc>
        <w:tc>
          <w:tcPr>
            <w:tcW w:w="5136" w:type="dxa"/>
          </w:tcPr>
          <w:p w:rsidR="006E082C" w:rsidRPr="008C00F6" w:rsidRDefault="006E082C" w:rsidP="00B91C25">
            <w:permStart w:id="296489421" w:edGrp="everyone"/>
            <w:r>
              <w:t xml:space="preserve">   </w:t>
            </w:r>
            <w:r w:rsidRPr="008C00F6">
              <w:t xml:space="preserve">Начальный </w:t>
            </w:r>
            <w:permEnd w:id="296489421"/>
          </w:p>
        </w:tc>
      </w:tr>
      <w:tr w:rsidR="006E082C" w:rsidRPr="008C00F6" w:rsidTr="00966124">
        <w:tc>
          <w:tcPr>
            <w:tcW w:w="1038" w:type="dxa"/>
          </w:tcPr>
          <w:p w:rsidR="006E082C" w:rsidRPr="008C00F6" w:rsidRDefault="006E082C" w:rsidP="008930F6">
            <w:r w:rsidRPr="008C00F6">
              <w:t>2.</w:t>
            </w:r>
            <w:r w:rsidR="008930F6">
              <w:t>6</w:t>
            </w:r>
          </w:p>
        </w:tc>
        <w:tc>
          <w:tcPr>
            <w:tcW w:w="3466" w:type="dxa"/>
          </w:tcPr>
          <w:p w:rsidR="006E082C" w:rsidRPr="008C00F6" w:rsidRDefault="006E082C" w:rsidP="00B91C25">
            <w:r w:rsidRPr="008C00F6">
              <w:t>Количество академических часов</w:t>
            </w:r>
          </w:p>
        </w:tc>
        <w:tc>
          <w:tcPr>
            <w:tcW w:w="5136" w:type="dxa"/>
          </w:tcPr>
          <w:p w:rsidR="006E082C" w:rsidRPr="00E27211" w:rsidRDefault="006E082C" w:rsidP="00B91C25">
            <w:pPr>
              <w:rPr>
                <w:b/>
                <w:lang w:val="en-US"/>
              </w:rPr>
            </w:pPr>
            <w:permStart w:id="1151605863" w:edGrp="everyone"/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  <w:permEnd w:id="1151605863"/>
          </w:p>
        </w:tc>
      </w:tr>
      <w:tr w:rsidR="006E082C" w:rsidRPr="008C00F6" w:rsidTr="00966124">
        <w:tc>
          <w:tcPr>
            <w:tcW w:w="1038" w:type="dxa"/>
          </w:tcPr>
          <w:p w:rsidR="006E082C" w:rsidRPr="008C00F6" w:rsidRDefault="00AB22F7" w:rsidP="00B91C25">
            <w:r>
              <w:t>2.7</w:t>
            </w:r>
          </w:p>
        </w:tc>
        <w:tc>
          <w:tcPr>
            <w:tcW w:w="3466" w:type="dxa"/>
          </w:tcPr>
          <w:p w:rsidR="006E082C" w:rsidRPr="008C00F6" w:rsidRDefault="006E082C" w:rsidP="00B91C25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136" w:type="dxa"/>
          </w:tcPr>
          <w:p w:rsidR="006E082C" w:rsidRPr="00CB72F5" w:rsidRDefault="006E082C" w:rsidP="00B91C25">
            <w:permStart w:id="1781924342" w:edGrp="everyone"/>
            <w:r w:rsidRPr="00CB72F5">
              <w:t xml:space="preserve"> </w:t>
            </w:r>
            <w:r>
              <w:t xml:space="preserve">56   </w:t>
            </w:r>
            <w:r w:rsidRPr="00CB72F5">
              <w:t xml:space="preserve"> </w:t>
            </w:r>
            <w:permEnd w:id="1781924342"/>
            <w:r w:rsidRPr="00CB72F5">
              <w:t xml:space="preserve"> </w:t>
            </w:r>
          </w:p>
        </w:tc>
      </w:tr>
      <w:tr w:rsidR="006E082C" w:rsidRPr="008C00F6" w:rsidTr="00966124">
        <w:tc>
          <w:tcPr>
            <w:tcW w:w="1038" w:type="dxa"/>
          </w:tcPr>
          <w:p w:rsidR="006E082C" w:rsidRPr="008C00F6" w:rsidRDefault="006E082C" w:rsidP="00AB22F7">
            <w:r w:rsidRPr="008C00F6">
              <w:t>2.</w:t>
            </w:r>
            <w:r w:rsidR="00AB22F7">
              <w:t>8</w:t>
            </w:r>
          </w:p>
        </w:tc>
        <w:tc>
          <w:tcPr>
            <w:tcW w:w="3466" w:type="dxa"/>
          </w:tcPr>
          <w:p w:rsidR="006E082C" w:rsidRPr="008C00F6" w:rsidRDefault="006E082C" w:rsidP="00B91C25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136" w:type="dxa"/>
          </w:tcPr>
          <w:p w:rsidR="006E082C" w:rsidRDefault="006E082C" w:rsidP="00B91C25">
            <w:permStart w:id="1082288183" w:edGrp="everyone"/>
            <w:r w:rsidRPr="00CB72F5">
              <w:rPr>
                <w:b/>
              </w:rPr>
              <w:t xml:space="preserve"> </w:t>
            </w:r>
            <w:r>
              <w:t xml:space="preserve"> 10000 </w:t>
            </w:r>
          </w:p>
          <w:p w:rsidR="006E082C" w:rsidRDefault="006E082C" w:rsidP="00B91C25">
            <w:r w:rsidRPr="00F65273">
              <w:t>https://kursy.org/course/46.html</w:t>
            </w:r>
          </w:p>
          <w:p w:rsidR="006E082C" w:rsidRPr="00966124" w:rsidRDefault="00397AEC" w:rsidP="00B91C25">
            <w:hyperlink r:id="rId9" w:history="1">
              <w:r w:rsidR="006E082C" w:rsidRPr="00966124">
                <w:rPr>
                  <w:rStyle w:val="aa"/>
                  <w:color w:val="auto"/>
                  <w:u w:val="none"/>
                </w:rPr>
                <w:t>https://intuit.ru/studies/courses/12160/1166/info</w:t>
              </w:r>
            </w:hyperlink>
          </w:p>
          <w:p w:rsidR="006E082C" w:rsidRPr="00966124" w:rsidRDefault="00397AEC" w:rsidP="00B91C25">
            <w:hyperlink r:id="rId10" w:history="1">
              <w:r w:rsidR="006E082C" w:rsidRPr="00966124">
                <w:rPr>
                  <w:rStyle w:val="aa"/>
                  <w:color w:val="auto"/>
                  <w:u w:val="none"/>
                </w:rPr>
                <w:t>https://infourok.ru/kursy/oblachnye-tehnologii-v-obrazovanii</w:t>
              </w:r>
            </w:hyperlink>
          </w:p>
          <w:p w:rsidR="006E082C" w:rsidRPr="00CB72F5" w:rsidRDefault="006E082C" w:rsidP="00B91C25">
            <w:pPr>
              <w:rPr>
                <w:b/>
              </w:rPr>
            </w:pPr>
            <w:r>
              <w:t xml:space="preserve"> </w:t>
            </w:r>
            <w:r w:rsidRPr="00CB72F5">
              <w:rPr>
                <w:b/>
              </w:rPr>
              <w:t xml:space="preserve"> </w:t>
            </w:r>
            <w:permEnd w:id="1082288183"/>
            <w:r w:rsidRPr="00CB72F5">
              <w:rPr>
                <w:b/>
              </w:rPr>
              <w:t xml:space="preserve"> </w:t>
            </w:r>
          </w:p>
        </w:tc>
      </w:tr>
      <w:tr w:rsidR="006E082C" w:rsidRPr="008C00F6" w:rsidTr="00966124">
        <w:tc>
          <w:tcPr>
            <w:tcW w:w="1038" w:type="dxa"/>
          </w:tcPr>
          <w:p w:rsidR="006E082C" w:rsidRPr="008C00F6" w:rsidRDefault="006E082C" w:rsidP="00AB22F7">
            <w:r w:rsidRPr="008C00F6">
              <w:t>2</w:t>
            </w:r>
            <w:r w:rsidR="00AB22F7">
              <w:t>.9</w:t>
            </w:r>
          </w:p>
        </w:tc>
        <w:tc>
          <w:tcPr>
            <w:tcW w:w="3466" w:type="dxa"/>
          </w:tcPr>
          <w:p w:rsidR="006E082C" w:rsidRPr="008C00F6" w:rsidRDefault="006E082C" w:rsidP="00B91C25">
            <w:r w:rsidRPr="008C00F6">
              <w:t>Минимальное количество человек на курсе</w:t>
            </w:r>
          </w:p>
        </w:tc>
        <w:tc>
          <w:tcPr>
            <w:tcW w:w="5136" w:type="dxa"/>
          </w:tcPr>
          <w:p w:rsidR="006E082C" w:rsidRPr="00CB72F5" w:rsidRDefault="006E082C" w:rsidP="00B91C25">
            <w:pPr>
              <w:rPr>
                <w:b/>
              </w:rPr>
            </w:pPr>
            <w:permStart w:id="1270771777" w:edGrp="everyone"/>
            <w:r w:rsidRPr="00CB72F5">
              <w:rPr>
                <w:b/>
              </w:rPr>
              <w:t xml:space="preserve"> </w:t>
            </w:r>
            <w:r>
              <w:t xml:space="preserve">  10 </w:t>
            </w:r>
            <w:r w:rsidRPr="00CB72F5">
              <w:rPr>
                <w:b/>
              </w:rPr>
              <w:t xml:space="preserve"> </w:t>
            </w:r>
            <w:permEnd w:id="1270771777"/>
            <w:r w:rsidRPr="00CB72F5">
              <w:rPr>
                <w:b/>
              </w:rPr>
              <w:t xml:space="preserve"> </w:t>
            </w:r>
          </w:p>
        </w:tc>
      </w:tr>
      <w:tr w:rsidR="006E082C" w:rsidRPr="008C00F6" w:rsidTr="00966124">
        <w:tc>
          <w:tcPr>
            <w:tcW w:w="1038" w:type="dxa"/>
          </w:tcPr>
          <w:p w:rsidR="006E082C" w:rsidRPr="008C00F6" w:rsidRDefault="006E082C" w:rsidP="00AB22F7">
            <w:r w:rsidRPr="008C00F6">
              <w:t>2.</w:t>
            </w:r>
            <w:r w:rsidR="00AB22F7">
              <w:t>10</w:t>
            </w:r>
          </w:p>
        </w:tc>
        <w:tc>
          <w:tcPr>
            <w:tcW w:w="3466" w:type="dxa"/>
          </w:tcPr>
          <w:p w:rsidR="006E082C" w:rsidRPr="008C00F6" w:rsidRDefault="006E082C" w:rsidP="00B91C25">
            <w:r w:rsidRPr="008C00F6">
              <w:t>Максимальное количество человек на курсе</w:t>
            </w:r>
          </w:p>
        </w:tc>
        <w:tc>
          <w:tcPr>
            <w:tcW w:w="5136" w:type="dxa"/>
          </w:tcPr>
          <w:p w:rsidR="006E082C" w:rsidRPr="00CB72F5" w:rsidRDefault="006E082C" w:rsidP="00B91C25">
            <w:pPr>
              <w:rPr>
                <w:b/>
              </w:rPr>
            </w:pPr>
            <w:permStart w:id="1516175898" w:edGrp="everyone"/>
            <w:r>
              <w:t xml:space="preserve">  20 </w:t>
            </w:r>
            <w:r w:rsidRPr="00CB72F5">
              <w:rPr>
                <w:b/>
              </w:rPr>
              <w:t xml:space="preserve">  </w:t>
            </w:r>
            <w:permEnd w:id="1516175898"/>
            <w:r w:rsidRPr="00CB72F5">
              <w:rPr>
                <w:b/>
              </w:rPr>
              <w:t xml:space="preserve"> </w:t>
            </w:r>
          </w:p>
        </w:tc>
      </w:tr>
      <w:tr w:rsidR="006E082C" w:rsidRPr="008C00F6" w:rsidTr="00966124">
        <w:tc>
          <w:tcPr>
            <w:tcW w:w="1038" w:type="dxa"/>
          </w:tcPr>
          <w:p w:rsidR="006E082C" w:rsidRPr="008C00F6" w:rsidRDefault="006E082C" w:rsidP="00AB22F7">
            <w:r w:rsidRPr="008C00F6">
              <w:t>2.</w:t>
            </w:r>
            <w:r w:rsidR="008930F6">
              <w:t>1</w:t>
            </w:r>
            <w:r w:rsidR="00AB22F7">
              <w:t>1</w:t>
            </w:r>
          </w:p>
        </w:tc>
        <w:tc>
          <w:tcPr>
            <w:tcW w:w="3466" w:type="dxa"/>
          </w:tcPr>
          <w:p w:rsidR="006E082C" w:rsidRPr="008C00F6" w:rsidRDefault="006E082C" w:rsidP="00B91C25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136" w:type="dxa"/>
          </w:tcPr>
          <w:p w:rsidR="006E082C" w:rsidRPr="008C00F6" w:rsidRDefault="006E082C" w:rsidP="00B91C25">
            <w:permStart w:id="2087595237" w:edGrp="everyone"/>
            <w:r>
              <w:t xml:space="preserve">   0   </w:t>
            </w:r>
            <w:permEnd w:id="2087595237"/>
          </w:p>
        </w:tc>
      </w:tr>
      <w:tr w:rsidR="006E082C" w:rsidRPr="008C00F6" w:rsidTr="00966124">
        <w:tc>
          <w:tcPr>
            <w:tcW w:w="1038" w:type="dxa"/>
          </w:tcPr>
          <w:p w:rsidR="006E082C" w:rsidRPr="008C00F6" w:rsidRDefault="006E082C" w:rsidP="00AB22F7">
            <w:r w:rsidRPr="008C00F6">
              <w:lastRenderedPageBreak/>
              <w:t>2.1</w:t>
            </w:r>
            <w:r w:rsidR="00AB22F7">
              <w:t>2</w:t>
            </w:r>
          </w:p>
        </w:tc>
        <w:tc>
          <w:tcPr>
            <w:tcW w:w="3466" w:type="dxa"/>
          </w:tcPr>
          <w:p w:rsidR="006E082C" w:rsidRPr="008C00F6" w:rsidRDefault="006E082C" w:rsidP="00B91C25">
            <w:r w:rsidRPr="008C00F6">
              <w:t>Формы аттестации</w:t>
            </w:r>
          </w:p>
        </w:tc>
        <w:tc>
          <w:tcPr>
            <w:tcW w:w="5136" w:type="dxa"/>
          </w:tcPr>
          <w:p w:rsidR="006E082C" w:rsidRPr="00E27211" w:rsidRDefault="006E082C" w:rsidP="00B91C25">
            <w:pPr>
              <w:rPr>
                <w:b/>
                <w:lang w:val="en-US"/>
              </w:rPr>
            </w:pPr>
            <w:permStart w:id="1823239304" w:edGrp="everyone"/>
            <w:r>
              <w:rPr>
                <w:b/>
                <w:lang w:val="en-US"/>
              </w:rPr>
              <w:t xml:space="preserve"> </w:t>
            </w:r>
            <w:r>
              <w:t xml:space="preserve"> Тест, проектная работа </w:t>
            </w:r>
            <w:r>
              <w:rPr>
                <w:b/>
                <w:lang w:val="en-US"/>
              </w:rPr>
              <w:t xml:space="preserve"> </w:t>
            </w:r>
            <w:permEnd w:id="1823239304"/>
            <w:r>
              <w:rPr>
                <w:b/>
                <w:lang w:val="en-US"/>
              </w:rPr>
              <w:t xml:space="preserve"> </w:t>
            </w:r>
          </w:p>
        </w:tc>
      </w:tr>
      <w:tr w:rsidR="006E082C" w:rsidRPr="008C00F6" w:rsidTr="00966124">
        <w:tc>
          <w:tcPr>
            <w:tcW w:w="1038" w:type="dxa"/>
          </w:tcPr>
          <w:p w:rsidR="006E082C" w:rsidRPr="008C00F6" w:rsidRDefault="008930F6" w:rsidP="00AB22F7">
            <w:permStart w:id="1195131202" w:edGrp="everyone" w:colFirst="2" w:colLast="2"/>
            <w:r>
              <w:t>2.1</w:t>
            </w:r>
            <w:r w:rsidR="00AB22F7">
              <w:t>3</w:t>
            </w:r>
          </w:p>
        </w:tc>
        <w:tc>
          <w:tcPr>
            <w:tcW w:w="3466" w:type="dxa"/>
          </w:tcPr>
          <w:p w:rsidR="006E082C" w:rsidRPr="008C00F6" w:rsidRDefault="006E082C" w:rsidP="00B91C25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136" w:type="dxa"/>
          </w:tcPr>
          <w:p w:rsidR="006E082C" w:rsidRPr="008C00F6" w:rsidRDefault="006E082C" w:rsidP="00B91C25">
            <w:r>
              <w:t xml:space="preserve">Распределенные и облачные вычисления </w:t>
            </w:r>
          </w:p>
        </w:tc>
      </w:tr>
      <w:permEnd w:id="1195131202"/>
    </w:tbl>
    <w:p w:rsidR="00966124" w:rsidRDefault="00966124" w:rsidP="00B91C25">
      <w:pPr>
        <w:rPr>
          <w:b/>
        </w:rPr>
      </w:pPr>
    </w:p>
    <w:p w:rsidR="006E082C" w:rsidRPr="008C00F6" w:rsidRDefault="00966124" w:rsidP="00B91C25">
      <w:pPr>
        <w:rPr>
          <w:b/>
        </w:rPr>
      </w:pPr>
      <w:r>
        <w:rPr>
          <w:b/>
        </w:rPr>
        <w:br w:type="page"/>
      </w:r>
    </w:p>
    <w:p w:rsidR="006E082C" w:rsidRPr="00966124" w:rsidRDefault="006E082C" w:rsidP="00966124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124">
        <w:rPr>
          <w:rFonts w:ascii="Times New Roman" w:hAnsi="Times New Roman" w:cs="Times New Roman"/>
          <w:b/>
          <w:sz w:val="28"/>
          <w:szCs w:val="28"/>
        </w:rPr>
        <w:lastRenderedPageBreak/>
        <w:t>Аннотация программы</w:t>
      </w:r>
    </w:p>
    <w:p w:rsidR="006E082C" w:rsidRPr="00966124" w:rsidRDefault="006E082C" w:rsidP="0096612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ermStart w:id="501750569" w:edGrp="everyone"/>
      <w:r w:rsidRPr="00966124">
        <w:rPr>
          <w:rFonts w:ascii="Times New Roman" w:hAnsi="Times New Roman" w:cs="Times New Roman"/>
          <w:sz w:val="28"/>
          <w:szCs w:val="28"/>
        </w:rPr>
        <w:t>Целью программы является формирование знаний, умений и навыков слушателей в области применения облачных технологий в образовательном процессе; совершенствование профессиональных компетенций педагогов в области использования облачных технологий для организации образовательной деятельности, разработки интерактивных заданий, создания электронных образовательных ресурсов, повышения мотивации обучающихся.</w:t>
      </w:r>
      <w:r w:rsidR="009661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082C" w:rsidRPr="00966124" w:rsidRDefault="006E082C" w:rsidP="0096612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124">
        <w:rPr>
          <w:rFonts w:ascii="Times New Roman" w:hAnsi="Times New Roman" w:cs="Times New Roman"/>
          <w:sz w:val="28"/>
          <w:szCs w:val="28"/>
        </w:rPr>
        <w:t>Программа предназначена для учителей школ, преподаватели СПО и НПО, педагогов ДПО, преподавателей вузов, имеющих начальный уровень компьютерной подготовки.</w:t>
      </w:r>
    </w:p>
    <w:p w:rsidR="006E082C" w:rsidRPr="00966124" w:rsidRDefault="006E082C" w:rsidP="0096612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124">
        <w:rPr>
          <w:rFonts w:ascii="Times New Roman" w:hAnsi="Times New Roman" w:cs="Times New Roman"/>
          <w:sz w:val="28"/>
          <w:szCs w:val="28"/>
        </w:rPr>
        <w:t>Прогнозируемые результаты обучения:</w:t>
      </w:r>
    </w:p>
    <w:p w:rsidR="006E082C" w:rsidRPr="00966124" w:rsidRDefault="006E082C" w:rsidP="0096612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124">
        <w:rPr>
          <w:rFonts w:ascii="Times New Roman" w:hAnsi="Times New Roman" w:cs="Times New Roman"/>
          <w:sz w:val="28"/>
          <w:szCs w:val="28"/>
        </w:rPr>
        <w:t>- знания в области: терминологического аппарата облачных технологий, современных тенденций и возможностей использования облачных технологий в образовании, дидактических особенностей использования облачных сервисов; методических аспектов организации совместной деятельности обучающихся;</w:t>
      </w:r>
    </w:p>
    <w:p w:rsidR="006E082C" w:rsidRPr="00966124" w:rsidRDefault="006E082C" w:rsidP="0096612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124">
        <w:rPr>
          <w:rFonts w:ascii="Times New Roman" w:hAnsi="Times New Roman" w:cs="Times New Roman"/>
          <w:sz w:val="28"/>
          <w:szCs w:val="28"/>
        </w:rPr>
        <w:t>- умений в области: обоснованного применения облачных сервисов для реализации дидактических целей обучения, использования инструментария облачных технологий для реализации совместной работы обучающихся в цифровой образовательной среде, организации коммуникативного взаимодействия, разработки электронных образовательных ресурсов;</w:t>
      </w:r>
    </w:p>
    <w:p w:rsidR="006E082C" w:rsidRPr="00966124" w:rsidRDefault="006E082C" w:rsidP="0096612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124">
        <w:rPr>
          <w:rFonts w:ascii="Times New Roman" w:hAnsi="Times New Roman" w:cs="Times New Roman"/>
          <w:sz w:val="28"/>
          <w:szCs w:val="28"/>
        </w:rPr>
        <w:t>- навыков в области: владения методикой использования облачных технологий в образовательной деятельности, применения инструментальных средств облачных технологий для получения практических результатов образовательной деятельности.</w:t>
      </w:r>
    </w:p>
    <w:p w:rsidR="006E082C" w:rsidRDefault="006E082C" w:rsidP="0096612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124">
        <w:rPr>
          <w:rFonts w:ascii="Times New Roman" w:hAnsi="Times New Roman" w:cs="Times New Roman"/>
          <w:sz w:val="28"/>
          <w:szCs w:val="28"/>
        </w:rPr>
        <w:t>Формирование указанных знаний, умений и навыков связано как с функциональной грамотностью в использовании электронных устройств и приложений, так и с осознанным применением цифровых технологий в быту и на рабочем месте педагога образовательной организации любого уровня.</w:t>
      </w:r>
    </w:p>
    <w:p w:rsidR="00966124" w:rsidRDefault="00966124" w:rsidP="0096612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6124" w:rsidRDefault="00966124" w:rsidP="0096612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6124" w:rsidRDefault="00966124" w:rsidP="0096612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6124" w:rsidRDefault="00966124" w:rsidP="0096612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6124" w:rsidRDefault="00966124" w:rsidP="0096612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6124" w:rsidRDefault="00966124" w:rsidP="0096612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6124" w:rsidRDefault="00966124" w:rsidP="0096612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6124" w:rsidRDefault="00966124" w:rsidP="0096612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ermEnd w:id="501750569"/>
    <w:p w:rsidR="00966124" w:rsidRPr="008C00F6" w:rsidRDefault="00966124" w:rsidP="00966124">
      <w:pPr>
        <w:pStyle w:val="a4"/>
        <w:ind w:left="0" w:firstLine="709"/>
        <w:jc w:val="both"/>
      </w:pPr>
    </w:p>
    <w:p w:rsidR="00966124" w:rsidRPr="00147752" w:rsidRDefault="00966124" w:rsidP="00966124">
      <w:pPr>
        <w:jc w:val="center"/>
        <w:rPr>
          <w:rFonts w:ascii="Times New Roman" w:hAnsi="Times New Roman"/>
          <w:sz w:val="20"/>
          <w:szCs w:val="20"/>
          <w:lang w:eastAsia="ru-RU"/>
        </w:rPr>
      </w:pPr>
      <w:r w:rsidRPr="0014775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7380" cy="690880"/>
            <wp:effectExtent l="0" t="0" r="1270" b="0"/>
            <wp:docPr id="4" name="Рисунок 4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124" w:rsidRPr="00147752" w:rsidRDefault="00966124" w:rsidP="00966124">
      <w:pPr>
        <w:widowControl w:val="0"/>
        <w:tabs>
          <w:tab w:val="left" w:pos="0"/>
        </w:tabs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  <w:bookmarkStart w:id="1" w:name="_Toc18519405"/>
      <w:r w:rsidRPr="00147752">
        <w:rPr>
          <w:rFonts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  <w:bookmarkEnd w:id="1"/>
    </w:p>
    <w:p w:rsidR="00966124" w:rsidRPr="00147752" w:rsidRDefault="00966124" w:rsidP="00966124">
      <w:pPr>
        <w:widowControl w:val="0"/>
        <w:tabs>
          <w:tab w:val="left" w:pos="0"/>
        </w:tabs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:rsidR="00966124" w:rsidRPr="00147752" w:rsidRDefault="00966124" w:rsidP="0096612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147752">
        <w:rPr>
          <w:rFonts w:ascii="Times New Roman" w:hAnsi="Times New Roman"/>
          <w:b/>
          <w:bCs/>
          <w:sz w:val="28"/>
          <w:szCs w:val="28"/>
          <w:lang w:eastAsia="ru-RU"/>
        </w:rPr>
        <w:t>ФЕДЕРА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>ЛЬНОЕ ГОСУДАРСТВЕННОЕ БЮДЖЕТНОЕ</w:t>
      </w:r>
    </w:p>
    <w:p w:rsidR="00966124" w:rsidRPr="00147752" w:rsidRDefault="00966124" w:rsidP="0096612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147752">
        <w:rPr>
          <w:rFonts w:ascii="Times New Roman" w:hAnsi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:rsidR="00966124" w:rsidRPr="00147752" w:rsidRDefault="00966124" w:rsidP="0096612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147752">
        <w:rPr>
          <w:rFonts w:ascii="Times New Roman" w:hAnsi="Times New Roman"/>
          <w:b/>
          <w:bCs/>
          <w:sz w:val="28"/>
          <w:szCs w:val="28"/>
          <w:lang w:eastAsia="ru-RU"/>
        </w:rPr>
        <w:t>«ДОНСКОЙ ГОСУДАРСТВЕННЫЙ ТЕХНИЧЕСКИЙ УНИВЕРСИТЕТ»</w:t>
      </w:r>
    </w:p>
    <w:p w:rsidR="00966124" w:rsidRPr="00147752" w:rsidRDefault="00966124" w:rsidP="0096612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147752">
        <w:rPr>
          <w:rFonts w:ascii="Times New Roman" w:hAnsi="Times New Roman"/>
          <w:b/>
          <w:bCs/>
          <w:sz w:val="28"/>
          <w:szCs w:val="28"/>
          <w:lang w:eastAsia="ru-RU"/>
        </w:rPr>
        <w:t>(ДГТУ)</w:t>
      </w:r>
    </w:p>
    <w:p w:rsidR="00966124" w:rsidRPr="00147752" w:rsidRDefault="00966124" w:rsidP="00966124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  <w:lang w:eastAsia="ru-RU"/>
        </w:rPr>
      </w:pPr>
    </w:p>
    <w:p w:rsidR="00966124" w:rsidRPr="00147752" w:rsidRDefault="00966124" w:rsidP="00966124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  <w:lang w:eastAsia="ru-RU"/>
        </w:rPr>
      </w:pPr>
    </w:p>
    <w:p w:rsidR="00966124" w:rsidRPr="00147752" w:rsidRDefault="00966124" w:rsidP="0096612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eastAsia="ru-RU"/>
        </w:rPr>
      </w:pPr>
    </w:p>
    <w:tbl>
      <w:tblPr>
        <w:tblW w:w="14660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3544"/>
        <w:gridCol w:w="1956"/>
        <w:gridCol w:w="4580"/>
        <w:gridCol w:w="4580"/>
      </w:tblGrid>
      <w:tr w:rsidR="00966124" w:rsidRPr="00147752" w:rsidTr="00966124">
        <w:tc>
          <w:tcPr>
            <w:tcW w:w="3544" w:type="dxa"/>
          </w:tcPr>
          <w:p w:rsidR="00966124" w:rsidRPr="00147752" w:rsidRDefault="00966124" w:rsidP="0096612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56" w:type="dxa"/>
          </w:tcPr>
          <w:p w:rsidR="00966124" w:rsidRPr="00147752" w:rsidRDefault="00966124" w:rsidP="0096612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580" w:type="dxa"/>
          </w:tcPr>
          <w:p w:rsidR="00966124" w:rsidRPr="00147752" w:rsidRDefault="00966124" w:rsidP="0096612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7752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  <w:tc>
          <w:tcPr>
            <w:tcW w:w="4580" w:type="dxa"/>
          </w:tcPr>
          <w:p w:rsidR="00966124" w:rsidRPr="00147752" w:rsidRDefault="00966124" w:rsidP="0096612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6124" w:rsidRPr="00147752" w:rsidTr="00966124">
        <w:tc>
          <w:tcPr>
            <w:tcW w:w="3544" w:type="dxa"/>
          </w:tcPr>
          <w:p w:rsidR="00966124" w:rsidRPr="00147752" w:rsidRDefault="00966124" w:rsidP="00966124">
            <w:pPr>
              <w:widowControl w:val="0"/>
              <w:tabs>
                <w:tab w:val="left" w:pos="0"/>
              </w:tabs>
              <w:snapToGrid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956" w:type="dxa"/>
          </w:tcPr>
          <w:p w:rsidR="00966124" w:rsidRPr="00147752" w:rsidRDefault="00966124" w:rsidP="0096612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580" w:type="dxa"/>
          </w:tcPr>
          <w:p w:rsidR="00966124" w:rsidRPr="00147752" w:rsidRDefault="00966124" w:rsidP="009661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7752">
              <w:rPr>
                <w:rFonts w:ascii="Times New Roman" w:hAnsi="Times New Roman"/>
                <w:sz w:val="24"/>
                <w:szCs w:val="24"/>
              </w:rPr>
              <w:t>Проректор по общим вопросам ДГТУ</w:t>
            </w:r>
          </w:p>
        </w:tc>
        <w:tc>
          <w:tcPr>
            <w:tcW w:w="4580" w:type="dxa"/>
          </w:tcPr>
          <w:p w:rsidR="00966124" w:rsidRPr="00147752" w:rsidRDefault="00966124" w:rsidP="009661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6124" w:rsidRPr="00147752" w:rsidTr="00966124">
        <w:tc>
          <w:tcPr>
            <w:tcW w:w="3544" w:type="dxa"/>
          </w:tcPr>
          <w:p w:rsidR="00966124" w:rsidRPr="00147752" w:rsidRDefault="00966124" w:rsidP="00966124">
            <w:pPr>
              <w:widowControl w:val="0"/>
              <w:tabs>
                <w:tab w:val="left" w:pos="0"/>
              </w:tabs>
              <w:snapToGrid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956" w:type="dxa"/>
          </w:tcPr>
          <w:p w:rsidR="00966124" w:rsidRPr="00147752" w:rsidRDefault="00966124" w:rsidP="0096612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580" w:type="dxa"/>
          </w:tcPr>
          <w:p w:rsidR="00966124" w:rsidRPr="00147752" w:rsidRDefault="00966124" w:rsidP="009661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7752">
              <w:rPr>
                <w:rFonts w:ascii="Times New Roman" w:hAnsi="Times New Roman"/>
                <w:sz w:val="24"/>
                <w:szCs w:val="24"/>
              </w:rPr>
              <w:t>_________________/ Мозговой А.В. /</w:t>
            </w:r>
          </w:p>
        </w:tc>
        <w:tc>
          <w:tcPr>
            <w:tcW w:w="4580" w:type="dxa"/>
          </w:tcPr>
          <w:p w:rsidR="00966124" w:rsidRPr="00147752" w:rsidRDefault="00966124" w:rsidP="009661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6124" w:rsidRPr="00147752" w:rsidTr="00966124">
        <w:tc>
          <w:tcPr>
            <w:tcW w:w="3544" w:type="dxa"/>
          </w:tcPr>
          <w:p w:rsidR="00966124" w:rsidRPr="00147752" w:rsidRDefault="00966124" w:rsidP="00966124">
            <w:pPr>
              <w:widowControl w:val="0"/>
              <w:tabs>
                <w:tab w:val="left" w:pos="0"/>
              </w:tabs>
              <w:snapToGrid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956" w:type="dxa"/>
          </w:tcPr>
          <w:p w:rsidR="00966124" w:rsidRPr="00147752" w:rsidRDefault="00966124" w:rsidP="0096612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580" w:type="dxa"/>
          </w:tcPr>
          <w:p w:rsidR="00966124" w:rsidRPr="00147752" w:rsidRDefault="00966124" w:rsidP="009661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7752">
              <w:rPr>
                <w:rFonts w:ascii="Times New Roman" w:hAnsi="Times New Roman"/>
                <w:sz w:val="24"/>
                <w:szCs w:val="24"/>
              </w:rPr>
              <w:t>«____»__________________2020 г.</w:t>
            </w:r>
          </w:p>
        </w:tc>
        <w:tc>
          <w:tcPr>
            <w:tcW w:w="4580" w:type="dxa"/>
          </w:tcPr>
          <w:p w:rsidR="00966124" w:rsidRPr="00147752" w:rsidRDefault="00966124" w:rsidP="009661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66124" w:rsidRDefault="00966124" w:rsidP="00966124">
      <w:pPr>
        <w:widowControl w:val="0"/>
        <w:tabs>
          <w:tab w:val="left" w:pos="0"/>
        </w:tabs>
        <w:spacing w:after="0" w:line="240" w:lineRule="auto"/>
        <w:jc w:val="center"/>
        <w:outlineLvl w:val="1"/>
        <w:rPr>
          <w:rFonts w:ascii="Arial" w:hAnsi="Arial" w:cs="Arial"/>
          <w:bCs/>
          <w:iCs/>
          <w:sz w:val="28"/>
          <w:szCs w:val="28"/>
          <w:lang w:eastAsia="ru-RU"/>
        </w:rPr>
      </w:pPr>
    </w:p>
    <w:p w:rsidR="00966124" w:rsidRDefault="00966124" w:rsidP="00966124">
      <w:pPr>
        <w:widowControl w:val="0"/>
        <w:tabs>
          <w:tab w:val="left" w:pos="0"/>
        </w:tabs>
        <w:spacing w:after="0" w:line="240" w:lineRule="auto"/>
        <w:jc w:val="center"/>
        <w:outlineLvl w:val="1"/>
        <w:rPr>
          <w:rFonts w:ascii="Arial" w:hAnsi="Arial" w:cs="Arial"/>
          <w:bCs/>
          <w:iCs/>
          <w:sz w:val="28"/>
          <w:szCs w:val="28"/>
          <w:lang w:eastAsia="ru-RU"/>
        </w:rPr>
      </w:pPr>
    </w:p>
    <w:p w:rsidR="00966124" w:rsidRPr="009363CA" w:rsidRDefault="00966124" w:rsidP="00966124">
      <w:pPr>
        <w:widowControl w:val="0"/>
        <w:tabs>
          <w:tab w:val="left" w:pos="0"/>
        </w:tabs>
        <w:spacing w:after="0" w:line="240" w:lineRule="auto"/>
        <w:jc w:val="center"/>
        <w:outlineLvl w:val="1"/>
        <w:rPr>
          <w:rFonts w:ascii="Arial" w:hAnsi="Arial" w:cs="Arial"/>
          <w:bCs/>
          <w:iCs/>
          <w:sz w:val="28"/>
          <w:szCs w:val="28"/>
          <w:lang w:eastAsia="ru-RU"/>
        </w:rPr>
      </w:pPr>
    </w:p>
    <w:p w:rsidR="00966124" w:rsidRPr="00147752" w:rsidRDefault="00966124" w:rsidP="00966124">
      <w:pPr>
        <w:widowControl w:val="0"/>
        <w:spacing w:after="0" w:line="280" w:lineRule="exact"/>
        <w:ind w:right="100"/>
        <w:jc w:val="center"/>
        <w:rPr>
          <w:rFonts w:ascii="Times New Roman" w:hAnsi="Times New Roman"/>
          <w:sz w:val="28"/>
          <w:szCs w:val="20"/>
          <w:lang w:val="x-none" w:eastAsia="x-none"/>
        </w:rPr>
      </w:pPr>
      <w:bookmarkStart w:id="2" w:name="_Toc18519407"/>
      <w:r w:rsidRPr="00147752">
        <w:rPr>
          <w:rFonts w:ascii="Times New Roman" w:hAnsi="Times New Roman"/>
          <w:sz w:val="28"/>
          <w:szCs w:val="20"/>
          <w:lang w:val="x-none" w:eastAsia="x-none"/>
        </w:rPr>
        <w:t>ДОПОЛНИТЕЛЬНАЯ ПРОФЕССИОНАЛЬНАЯ ПРОГРАММА</w:t>
      </w:r>
      <w:bookmarkEnd w:id="2"/>
    </w:p>
    <w:p w:rsidR="00966124" w:rsidRPr="00147752" w:rsidRDefault="00966124" w:rsidP="00966124">
      <w:pPr>
        <w:widowControl w:val="0"/>
        <w:spacing w:after="0" w:line="280" w:lineRule="exact"/>
        <w:ind w:right="100"/>
        <w:jc w:val="center"/>
        <w:rPr>
          <w:rFonts w:ascii="Times New Roman" w:hAnsi="Times New Roman"/>
          <w:sz w:val="28"/>
          <w:szCs w:val="20"/>
          <w:lang w:val="x-none" w:eastAsia="x-none"/>
        </w:rPr>
      </w:pPr>
    </w:p>
    <w:p w:rsidR="00966124" w:rsidRPr="00147752" w:rsidRDefault="00966124" w:rsidP="00966124">
      <w:pPr>
        <w:widowControl w:val="0"/>
        <w:spacing w:after="0" w:line="280" w:lineRule="exact"/>
        <w:ind w:right="100"/>
        <w:jc w:val="center"/>
        <w:rPr>
          <w:rFonts w:ascii="Times New Roman" w:hAnsi="Times New Roman"/>
          <w:sz w:val="28"/>
          <w:szCs w:val="20"/>
          <w:lang w:val="x-none" w:eastAsia="ru-RU"/>
        </w:rPr>
      </w:pPr>
      <w:r w:rsidRPr="00147752">
        <w:rPr>
          <w:rFonts w:ascii="Times New Roman" w:hAnsi="Times New Roman"/>
          <w:sz w:val="28"/>
          <w:szCs w:val="20"/>
          <w:lang w:val="x-none" w:eastAsia="x-none"/>
        </w:rPr>
        <w:t>ПОВЫШЕНИЯ КВАЛИФИКАЦИИ</w:t>
      </w:r>
    </w:p>
    <w:p w:rsidR="00966124" w:rsidRPr="00147752" w:rsidRDefault="00966124" w:rsidP="00966124">
      <w:pPr>
        <w:widowControl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</w:p>
    <w:p w:rsidR="00966124" w:rsidRPr="00966124" w:rsidRDefault="00966124" w:rsidP="00966124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966124">
        <w:rPr>
          <w:rFonts w:ascii="Times New Roman" w:eastAsia="Calibri" w:hAnsi="Times New Roman" w:cs="Times New Roman"/>
          <w:sz w:val="32"/>
          <w:szCs w:val="32"/>
        </w:rPr>
        <w:t>«</w:t>
      </w:r>
      <w:permStart w:id="432672148" w:edGrp="everyone"/>
      <w:r w:rsidRPr="00966124">
        <w:rPr>
          <w:rFonts w:ascii="Times New Roman" w:eastAsia="Calibri" w:hAnsi="Times New Roman" w:cs="Times New Roman"/>
          <w:sz w:val="32"/>
          <w:szCs w:val="32"/>
        </w:rPr>
        <w:t xml:space="preserve">Облачные технологии в </w:t>
      </w:r>
      <w:permEnd w:id="432672148"/>
      <w:r w:rsidRPr="00966124">
        <w:rPr>
          <w:rFonts w:ascii="Times New Roman" w:eastAsia="Calibri" w:hAnsi="Times New Roman" w:cs="Times New Roman"/>
          <w:sz w:val="32"/>
          <w:szCs w:val="32"/>
        </w:rPr>
        <w:t>образовании»</w:t>
      </w:r>
    </w:p>
    <w:p w:rsidR="00966124" w:rsidRPr="00147752" w:rsidRDefault="00966124" w:rsidP="00966124">
      <w:pPr>
        <w:widowControl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</w:p>
    <w:p w:rsidR="00966124" w:rsidRPr="00147752" w:rsidRDefault="00966124" w:rsidP="0096612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eastAsia="ru-RU"/>
        </w:rPr>
      </w:pPr>
    </w:p>
    <w:p w:rsidR="00966124" w:rsidRPr="00147752" w:rsidRDefault="00966124" w:rsidP="00966124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66124" w:rsidRPr="00147752" w:rsidRDefault="00966124" w:rsidP="00966124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66124" w:rsidRPr="00147752" w:rsidRDefault="00966124" w:rsidP="00966124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66124" w:rsidRPr="00147752" w:rsidRDefault="00966124" w:rsidP="00966124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72 часа</w:t>
      </w:r>
    </w:p>
    <w:p w:rsidR="00966124" w:rsidRPr="00147752" w:rsidRDefault="00966124" w:rsidP="00966124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66124" w:rsidRPr="00147752" w:rsidRDefault="00966124" w:rsidP="00966124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66124" w:rsidRPr="00147752" w:rsidRDefault="00966124" w:rsidP="00966124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66124" w:rsidRDefault="00966124" w:rsidP="00966124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66124" w:rsidRDefault="00966124" w:rsidP="00966124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66124" w:rsidRDefault="00966124" w:rsidP="00966124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66124" w:rsidRDefault="00966124" w:rsidP="00966124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66124" w:rsidRDefault="00966124" w:rsidP="00966124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66124" w:rsidRPr="00147752" w:rsidRDefault="00966124" w:rsidP="00966124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966124" w:rsidRPr="00147752" w:rsidRDefault="00966124" w:rsidP="00966124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66124" w:rsidRPr="00147752" w:rsidRDefault="00966124" w:rsidP="00966124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eastAsia="ru-RU"/>
        </w:rPr>
      </w:pPr>
    </w:p>
    <w:p w:rsidR="00966124" w:rsidRPr="00147752" w:rsidRDefault="00966124" w:rsidP="0096612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147752">
        <w:rPr>
          <w:rFonts w:ascii="Times New Roman" w:hAnsi="Times New Roman"/>
          <w:sz w:val="28"/>
          <w:szCs w:val="28"/>
          <w:lang w:eastAsia="ru-RU"/>
        </w:rPr>
        <w:t>г. Ростов-на-Дону</w:t>
      </w:r>
    </w:p>
    <w:p w:rsidR="00966124" w:rsidRPr="00966124" w:rsidRDefault="00966124" w:rsidP="00966124">
      <w:pPr>
        <w:pStyle w:val="a4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30115" w:rsidRDefault="00430115" w:rsidP="00966124">
      <w:pPr>
        <w:pStyle w:val="a4"/>
        <w:ind w:left="0" w:firstLine="709"/>
        <w:rPr>
          <w:rFonts w:ascii="Times New Roman" w:hAnsi="Times New Roman"/>
          <w:b/>
          <w:sz w:val="28"/>
          <w:szCs w:val="28"/>
        </w:rPr>
      </w:pPr>
      <w:permStart w:id="2061376890" w:edGrp="everyone"/>
    </w:p>
    <w:p w:rsidR="006E082C" w:rsidRPr="008C00F6" w:rsidRDefault="00966124" w:rsidP="00966124">
      <w:pPr>
        <w:pStyle w:val="a4"/>
        <w:ind w:left="0" w:firstLine="709"/>
      </w:pPr>
      <w:r w:rsidRPr="00147752">
        <w:rPr>
          <w:rFonts w:ascii="Times New Roman" w:hAnsi="Times New Roman"/>
          <w:b/>
          <w:sz w:val="28"/>
          <w:szCs w:val="28"/>
        </w:rPr>
        <w:lastRenderedPageBreak/>
        <w:t>1. Цели дополнительной программы</w:t>
      </w:r>
      <w:r w:rsidRPr="00966124">
        <w:rPr>
          <w:rFonts w:ascii="Times New Roman" w:eastAsia="Calibri" w:hAnsi="Times New Roman" w:cs="Times New Roman"/>
          <w:sz w:val="28"/>
          <w:szCs w:val="28"/>
        </w:rPr>
        <w:t>: формирование</w:t>
      </w:r>
      <w:r w:rsidR="006E082C" w:rsidRPr="00966124">
        <w:rPr>
          <w:rFonts w:ascii="Times New Roman" w:eastAsia="Calibri" w:hAnsi="Times New Roman" w:cs="Times New Roman"/>
          <w:sz w:val="28"/>
          <w:szCs w:val="28"/>
        </w:rPr>
        <w:t xml:space="preserve"> знаний, умений и навыков слушателей в области применения облачных технологий в образовательном процессе; совершенствование профессиональных компетенций педагогов в области использования облачных технологий для организации образовательной деятельности, разработки интерактивных заданий, создания электронных образовательных ресурсов, повышения мотивации обучающихся</w:t>
      </w:r>
      <w:permEnd w:id="2061376890"/>
    </w:p>
    <w:p w:rsidR="00966124" w:rsidRPr="00147752" w:rsidRDefault="00966124" w:rsidP="0096612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66124" w:rsidRDefault="00966124" w:rsidP="00966124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47752">
        <w:rPr>
          <w:rFonts w:ascii="Times New Roman" w:hAnsi="Times New Roman"/>
          <w:b/>
          <w:sz w:val="28"/>
          <w:szCs w:val="28"/>
        </w:rPr>
        <w:t>2. Планируемые результаты обучения программы</w:t>
      </w:r>
    </w:p>
    <w:p w:rsidR="00966124" w:rsidRPr="00147752" w:rsidRDefault="00966124" w:rsidP="00966124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6E082C" w:rsidRPr="00966124" w:rsidRDefault="006E082C" w:rsidP="0096612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124">
        <w:rPr>
          <w:rFonts w:ascii="Times New Roman" w:eastAsia="Calibri" w:hAnsi="Times New Roman" w:cs="Times New Roman"/>
          <w:sz w:val="28"/>
          <w:szCs w:val="28"/>
        </w:rPr>
        <w:t>2.1.</w:t>
      </w:r>
      <w:r w:rsidR="0096612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66124">
        <w:rPr>
          <w:rFonts w:ascii="Times New Roman" w:eastAsia="Calibri" w:hAnsi="Times New Roman" w:cs="Times New Roman"/>
          <w:sz w:val="28"/>
          <w:szCs w:val="28"/>
        </w:rPr>
        <w:t>Знание (осведомленность в областях)</w:t>
      </w:r>
    </w:p>
    <w:p w:rsidR="006E082C" w:rsidRPr="00966124" w:rsidRDefault="006E082C" w:rsidP="0096612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ermStart w:id="699557808" w:edGrp="everyone"/>
      <w:r w:rsidRPr="00966124">
        <w:rPr>
          <w:rFonts w:ascii="Times New Roman" w:eastAsia="Calibri" w:hAnsi="Times New Roman" w:cs="Times New Roman"/>
          <w:sz w:val="28"/>
          <w:szCs w:val="28"/>
        </w:rPr>
        <w:t xml:space="preserve"> 2.1.1 терминологического аппарата облачных технологий</w:t>
      </w:r>
    </w:p>
    <w:p w:rsidR="006E082C" w:rsidRPr="00966124" w:rsidRDefault="006E082C" w:rsidP="0096612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124">
        <w:rPr>
          <w:rFonts w:ascii="Times New Roman" w:eastAsia="Calibri" w:hAnsi="Times New Roman" w:cs="Times New Roman"/>
          <w:sz w:val="28"/>
          <w:szCs w:val="28"/>
        </w:rPr>
        <w:t>2.1.2 современных тенденций и возможностей использования облачных технологий в образовании</w:t>
      </w:r>
    </w:p>
    <w:p w:rsidR="006E082C" w:rsidRPr="00966124" w:rsidRDefault="006E082C" w:rsidP="0096612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124">
        <w:rPr>
          <w:rFonts w:ascii="Times New Roman" w:eastAsia="Calibri" w:hAnsi="Times New Roman" w:cs="Times New Roman"/>
          <w:sz w:val="28"/>
          <w:szCs w:val="28"/>
        </w:rPr>
        <w:t>2.1.3 дидактических особенностей использования облачных сервисов</w:t>
      </w:r>
    </w:p>
    <w:p w:rsidR="006E082C" w:rsidRPr="00966124" w:rsidRDefault="006E082C" w:rsidP="0096612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124">
        <w:rPr>
          <w:rFonts w:ascii="Times New Roman" w:eastAsia="Calibri" w:hAnsi="Times New Roman" w:cs="Times New Roman"/>
          <w:sz w:val="28"/>
          <w:szCs w:val="28"/>
        </w:rPr>
        <w:t>2.1.4 методических аспектов организации совместной деятельности обучающихся</w:t>
      </w:r>
    </w:p>
    <w:permEnd w:id="699557808"/>
    <w:p w:rsidR="006E082C" w:rsidRPr="00966124" w:rsidRDefault="006E082C" w:rsidP="0096612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124">
        <w:rPr>
          <w:rFonts w:ascii="Times New Roman" w:eastAsia="Calibri" w:hAnsi="Times New Roman" w:cs="Times New Roman"/>
          <w:sz w:val="28"/>
          <w:szCs w:val="28"/>
        </w:rPr>
        <w:t xml:space="preserve">2.2. Умение (способность к деятельности) </w:t>
      </w:r>
      <w:permStart w:id="1193562509" w:edGrp="everyone"/>
    </w:p>
    <w:p w:rsidR="006E082C" w:rsidRPr="00966124" w:rsidRDefault="006E082C" w:rsidP="0096612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124">
        <w:rPr>
          <w:rFonts w:ascii="Times New Roman" w:eastAsia="Calibri" w:hAnsi="Times New Roman" w:cs="Times New Roman"/>
          <w:sz w:val="28"/>
          <w:szCs w:val="28"/>
        </w:rPr>
        <w:t>2.2.1 обосновано применять облачные сервисы для реализации дидактических целей обучения</w:t>
      </w:r>
    </w:p>
    <w:p w:rsidR="006E082C" w:rsidRPr="00966124" w:rsidRDefault="006E082C" w:rsidP="0096612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124">
        <w:rPr>
          <w:rFonts w:ascii="Times New Roman" w:eastAsia="Calibri" w:hAnsi="Times New Roman" w:cs="Times New Roman"/>
          <w:sz w:val="28"/>
          <w:szCs w:val="28"/>
        </w:rPr>
        <w:t>2.2.2 использовать инструментарий облачных технологий для реализации совместной работы обучающихся в цифровой образовательной среде</w:t>
      </w:r>
    </w:p>
    <w:p w:rsidR="006E082C" w:rsidRPr="00966124" w:rsidRDefault="006E082C" w:rsidP="0096612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124">
        <w:rPr>
          <w:rFonts w:ascii="Times New Roman" w:eastAsia="Calibri" w:hAnsi="Times New Roman" w:cs="Times New Roman"/>
          <w:sz w:val="28"/>
          <w:szCs w:val="28"/>
        </w:rPr>
        <w:t>2.2.3 организовать коммуникативное взаимодействие</w:t>
      </w:r>
    </w:p>
    <w:p w:rsidR="006E082C" w:rsidRPr="00966124" w:rsidRDefault="006E082C" w:rsidP="0096612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124">
        <w:rPr>
          <w:rFonts w:ascii="Times New Roman" w:eastAsia="Calibri" w:hAnsi="Times New Roman" w:cs="Times New Roman"/>
          <w:sz w:val="28"/>
          <w:szCs w:val="28"/>
        </w:rPr>
        <w:t>2.2.4 разрабатывать электронные образовательные ресурсы</w:t>
      </w:r>
    </w:p>
    <w:permEnd w:id="1193562509"/>
    <w:p w:rsidR="006E082C" w:rsidRPr="00966124" w:rsidRDefault="006E082C" w:rsidP="0096612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124">
        <w:rPr>
          <w:rFonts w:ascii="Times New Roman" w:eastAsia="Calibri" w:hAnsi="Times New Roman" w:cs="Times New Roman"/>
          <w:sz w:val="28"/>
          <w:szCs w:val="28"/>
        </w:rPr>
        <w:t>2.3.</w:t>
      </w:r>
      <w:r w:rsidR="0096612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66124">
        <w:rPr>
          <w:rFonts w:ascii="Times New Roman" w:eastAsia="Calibri" w:hAnsi="Times New Roman" w:cs="Times New Roman"/>
          <w:sz w:val="28"/>
          <w:szCs w:val="28"/>
        </w:rPr>
        <w:t>Навыки (использование конкретных инструментов)</w:t>
      </w:r>
      <w:permStart w:id="1651342179" w:edGrp="everyone"/>
    </w:p>
    <w:p w:rsidR="006E082C" w:rsidRPr="00966124" w:rsidRDefault="006E082C" w:rsidP="0096612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124">
        <w:rPr>
          <w:rFonts w:ascii="Times New Roman" w:eastAsia="Calibri" w:hAnsi="Times New Roman" w:cs="Times New Roman"/>
          <w:sz w:val="28"/>
          <w:szCs w:val="28"/>
        </w:rPr>
        <w:t>2.3.1 владения методикой использования облачных технологий в образовательной деятельности</w:t>
      </w:r>
    </w:p>
    <w:p w:rsidR="006E082C" w:rsidRPr="00966124" w:rsidRDefault="006E082C" w:rsidP="0096612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124">
        <w:rPr>
          <w:rFonts w:ascii="Times New Roman" w:eastAsia="Calibri" w:hAnsi="Times New Roman" w:cs="Times New Roman"/>
          <w:sz w:val="28"/>
          <w:szCs w:val="28"/>
        </w:rPr>
        <w:t>2.3.2 применения инструментальных средств облачных технологий для получения практических результатов образовательной деятельности: облачных хранилищ данных, облачных сервисов работы с документами, редакторов схем и диаграмм и взаимной интеграции этих сервисов в едином образовательном пространстве</w:t>
      </w:r>
    </w:p>
    <w:permEnd w:id="1651342179"/>
    <w:p w:rsidR="006E082C" w:rsidRPr="008C00F6" w:rsidRDefault="006E082C" w:rsidP="00B91C25">
      <w:pPr>
        <w:pStyle w:val="a4"/>
        <w:rPr>
          <w:b/>
        </w:rPr>
      </w:pPr>
    </w:p>
    <w:p w:rsidR="006E082C" w:rsidRPr="008C00F6" w:rsidRDefault="006E082C" w:rsidP="00B91C25">
      <w:pPr>
        <w:pStyle w:val="a4"/>
        <w:ind w:left="360"/>
      </w:pPr>
      <w:r w:rsidRPr="00966124"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  <w:t>3.Категория слушателей</w:t>
      </w:r>
    </w:p>
    <w:p w:rsidR="006E082C" w:rsidRPr="00052663" w:rsidRDefault="00966124" w:rsidP="00052663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ermStart w:id="725501503" w:edGrp="everyone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66124">
        <w:rPr>
          <w:rFonts w:ascii="Times New Roman" w:eastAsia="Calibri" w:hAnsi="Times New Roman" w:cs="Times New Roman"/>
          <w:sz w:val="28"/>
          <w:szCs w:val="28"/>
        </w:rPr>
        <w:t>Образование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52663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 w:rsidR="006E082C" w:rsidRPr="00966124">
        <w:rPr>
          <w:rFonts w:ascii="Times New Roman" w:eastAsia="Calibri" w:hAnsi="Times New Roman" w:cs="Times New Roman"/>
          <w:sz w:val="28"/>
          <w:szCs w:val="28"/>
        </w:rPr>
        <w:t>ысшее</w:t>
      </w:r>
      <w:r w:rsidR="0005266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52663" w:rsidRPr="00DD7918">
        <w:rPr>
          <w:rFonts w:ascii="Times New Roman" w:hAnsi="Times New Roman"/>
          <w:sz w:val="28"/>
          <w:szCs w:val="28"/>
        </w:rPr>
        <w:t>образование или специальное профессиональное образование</w:t>
      </w:r>
      <w:r w:rsidR="006E082C" w:rsidRPr="0005266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ermEnd w:id="725501503"/>
    </w:p>
    <w:p w:rsidR="00966124" w:rsidRPr="00966124" w:rsidRDefault="00966124" w:rsidP="00052663">
      <w:pPr>
        <w:pStyle w:val="a4"/>
        <w:numPr>
          <w:ilvl w:val="1"/>
          <w:numId w:val="7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ermStart w:id="1207112526" w:edGrp="everyone"/>
      <w:r>
        <w:rPr>
          <w:rFonts w:ascii="Times New Roman" w:hAnsi="Times New Roman"/>
          <w:sz w:val="28"/>
          <w:szCs w:val="28"/>
        </w:rPr>
        <w:t>.</w:t>
      </w:r>
      <w:r w:rsidRPr="00966124">
        <w:rPr>
          <w:rFonts w:ascii="Times New Roman" w:hAnsi="Times New Roman"/>
          <w:sz w:val="28"/>
          <w:szCs w:val="28"/>
        </w:rPr>
        <w:t xml:space="preserve"> Квалификация – может быть различной</w:t>
      </w:r>
    </w:p>
    <w:p w:rsidR="00966124" w:rsidRDefault="00966124" w:rsidP="0005266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3.3. </w:t>
      </w:r>
      <w:r w:rsidRPr="00DD7918">
        <w:rPr>
          <w:rFonts w:ascii="Times New Roman" w:hAnsi="Times New Roman"/>
          <w:sz w:val="28"/>
          <w:szCs w:val="28"/>
        </w:rPr>
        <w:t xml:space="preserve">Наличие опыта профессиональной деятельности </w:t>
      </w:r>
      <w:r w:rsidR="00052663">
        <w:rPr>
          <w:rFonts w:ascii="Times New Roman" w:hAnsi="Times New Roman"/>
          <w:sz w:val="28"/>
          <w:szCs w:val="28"/>
        </w:rPr>
        <w:t>- н</w:t>
      </w:r>
      <w:r w:rsidR="006E082C" w:rsidRPr="00966124">
        <w:rPr>
          <w:rFonts w:ascii="Times New Roman" w:eastAsia="Calibri" w:hAnsi="Times New Roman" w:cs="Times New Roman"/>
          <w:sz w:val="28"/>
          <w:szCs w:val="28"/>
        </w:rPr>
        <w:t>е менее 1 года в образовательной организации в должности учителя, ассистента, старшего преподавателя, доцента</w:t>
      </w:r>
      <w:permStart w:id="918060285" w:edGrp="everyone"/>
      <w:permEnd w:id="1207112526"/>
    </w:p>
    <w:p w:rsidR="006E082C" w:rsidRPr="008556E3" w:rsidRDefault="00052663" w:rsidP="0005266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3.4</w:t>
      </w:r>
      <w:r w:rsidR="0096612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966124" w:rsidRPr="00DD7918">
        <w:rPr>
          <w:rFonts w:ascii="Times New Roman" w:hAnsi="Times New Roman"/>
          <w:sz w:val="28"/>
          <w:szCs w:val="28"/>
        </w:rPr>
        <w:t>Предварительное освоение</w:t>
      </w:r>
      <w:r w:rsidR="00966124">
        <w:rPr>
          <w:rFonts w:ascii="Times New Roman" w:hAnsi="Times New Roman"/>
          <w:sz w:val="28"/>
          <w:szCs w:val="28"/>
        </w:rPr>
        <w:t xml:space="preserve"> иных дисциплин/курсов/модулей </w:t>
      </w:r>
      <w:r w:rsidR="0026722D">
        <w:rPr>
          <w:rFonts w:ascii="Times New Roman" w:hAnsi="Times New Roman"/>
          <w:sz w:val="28"/>
          <w:szCs w:val="28"/>
        </w:rPr>
        <w:t>–</w:t>
      </w:r>
      <w:r w:rsidR="00966124">
        <w:rPr>
          <w:rFonts w:ascii="Times New Roman" w:hAnsi="Times New Roman"/>
          <w:sz w:val="28"/>
          <w:szCs w:val="28"/>
        </w:rPr>
        <w:t xml:space="preserve"> </w:t>
      </w:r>
      <w:r w:rsidR="0026722D">
        <w:rPr>
          <w:rFonts w:ascii="Times New Roman" w:hAnsi="Times New Roman"/>
          <w:sz w:val="28"/>
          <w:szCs w:val="28"/>
        </w:rPr>
        <w:t>наличие базовой компьютерной грамотности, владение знаниями и умениями в области информатики в объеме программы средней школы</w:t>
      </w:r>
      <w:permEnd w:id="918060285"/>
    </w:p>
    <w:p w:rsidR="006E082C" w:rsidRDefault="006E082C" w:rsidP="00B91C25">
      <w:pPr>
        <w:pStyle w:val="a4"/>
        <w:ind w:left="360"/>
        <w:rPr>
          <w:b/>
        </w:rPr>
      </w:pPr>
      <w:r w:rsidRPr="00052663"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  <w:t>4.Учебный план програ</w:t>
      </w:r>
      <w:r w:rsidR="00AB22F7" w:rsidRPr="00052663"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  <w:t>ммы «Облачные технологии в образовании</w:t>
      </w:r>
      <w:r w:rsidRPr="008C00F6">
        <w:rPr>
          <w:b/>
        </w:rPr>
        <w:t xml:space="preserve">» </w:t>
      </w:r>
    </w:p>
    <w:p w:rsidR="00A8684E" w:rsidRPr="008C00F6" w:rsidRDefault="00A8684E" w:rsidP="00B91C25">
      <w:pPr>
        <w:pStyle w:val="a4"/>
        <w:ind w:left="360"/>
        <w:rPr>
          <w:b/>
        </w:rPr>
      </w:pP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617"/>
        <w:gridCol w:w="2591"/>
        <w:gridCol w:w="989"/>
        <w:gridCol w:w="1207"/>
        <w:gridCol w:w="1987"/>
        <w:gridCol w:w="2385"/>
      </w:tblGrid>
      <w:tr w:rsidR="006E082C" w:rsidRPr="008C00F6" w:rsidTr="00052663">
        <w:trPr>
          <w:trHeight w:val="270"/>
        </w:trPr>
        <w:tc>
          <w:tcPr>
            <w:tcW w:w="617" w:type="dxa"/>
            <w:vMerge w:val="restart"/>
          </w:tcPr>
          <w:p w:rsidR="006E082C" w:rsidRPr="00052663" w:rsidRDefault="006E082C" w:rsidP="0005266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5266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2591" w:type="dxa"/>
            <w:vMerge w:val="restart"/>
          </w:tcPr>
          <w:p w:rsidR="006E082C" w:rsidRPr="00052663" w:rsidRDefault="006E082C" w:rsidP="0005266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5266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Модуль </w:t>
            </w:r>
          </w:p>
        </w:tc>
        <w:tc>
          <w:tcPr>
            <w:tcW w:w="989" w:type="dxa"/>
            <w:vMerge w:val="restart"/>
          </w:tcPr>
          <w:p w:rsidR="006E082C" w:rsidRPr="00052663" w:rsidRDefault="006E082C" w:rsidP="0005266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5266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Всего, час</w:t>
            </w:r>
          </w:p>
        </w:tc>
        <w:tc>
          <w:tcPr>
            <w:tcW w:w="5579" w:type="dxa"/>
            <w:gridSpan w:val="3"/>
          </w:tcPr>
          <w:p w:rsidR="006E082C" w:rsidRPr="00052663" w:rsidRDefault="006E082C" w:rsidP="0005266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5266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Виды учебных занятий</w:t>
            </w:r>
          </w:p>
        </w:tc>
      </w:tr>
      <w:tr w:rsidR="006E082C" w:rsidRPr="008C00F6" w:rsidTr="00052663">
        <w:trPr>
          <w:trHeight w:val="270"/>
        </w:trPr>
        <w:tc>
          <w:tcPr>
            <w:tcW w:w="617" w:type="dxa"/>
            <w:vMerge/>
          </w:tcPr>
          <w:p w:rsidR="006E082C" w:rsidRPr="00052663" w:rsidRDefault="006E082C" w:rsidP="0005266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1" w:type="dxa"/>
            <w:vMerge/>
          </w:tcPr>
          <w:p w:rsidR="006E082C" w:rsidRPr="00052663" w:rsidRDefault="006E082C" w:rsidP="0005266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9" w:type="dxa"/>
            <w:vMerge/>
          </w:tcPr>
          <w:p w:rsidR="006E082C" w:rsidRPr="00052663" w:rsidRDefault="006E082C" w:rsidP="0005266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07" w:type="dxa"/>
          </w:tcPr>
          <w:p w:rsidR="006E082C" w:rsidRPr="00052663" w:rsidRDefault="006E082C" w:rsidP="0005266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5266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лекции</w:t>
            </w:r>
          </w:p>
        </w:tc>
        <w:tc>
          <w:tcPr>
            <w:tcW w:w="1987" w:type="dxa"/>
          </w:tcPr>
          <w:p w:rsidR="006E082C" w:rsidRPr="00052663" w:rsidRDefault="006E082C" w:rsidP="0005266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5266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практические занятия</w:t>
            </w:r>
          </w:p>
        </w:tc>
        <w:tc>
          <w:tcPr>
            <w:tcW w:w="2385" w:type="dxa"/>
          </w:tcPr>
          <w:p w:rsidR="006E082C" w:rsidRPr="00052663" w:rsidRDefault="006E082C" w:rsidP="0005266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5266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самостоятельная работа</w:t>
            </w:r>
          </w:p>
        </w:tc>
      </w:tr>
      <w:tr w:rsidR="006E082C" w:rsidRPr="008C00F6" w:rsidTr="00052663">
        <w:tc>
          <w:tcPr>
            <w:tcW w:w="617" w:type="dxa"/>
          </w:tcPr>
          <w:p w:rsidR="006E082C" w:rsidRPr="00052663" w:rsidRDefault="006E082C" w:rsidP="00B91C25">
            <w:pPr>
              <w:rPr>
                <w:rFonts w:ascii="Times New Roman" w:eastAsia="Calibri" w:hAnsi="Times New Roman" w:cs="Times New Roman"/>
              </w:rPr>
            </w:pPr>
            <w:permStart w:id="1363895110" w:edGrp="everyone"/>
            <w:r w:rsidRPr="0005266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591" w:type="dxa"/>
          </w:tcPr>
          <w:p w:rsidR="006E082C" w:rsidRPr="00052663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052663">
              <w:rPr>
                <w:rFonts w:ascii="Times New Roman" w:eastAsia="Calibri" w:hAnsi="Times New Roman" w:cs="Times New Roman"/>
              </w:rPr>
              <w:t>Концепция облачных технологий</w:t>
            </w:r>
          </w:p>
        </w:tc>
        <w:tc>
          <w:tcPr>
            <w:tcW w:w="989" w:type="dxa"/>
          </w:tcPr>
          <w:p w:rsidR="006E082C" w:rsidRPr="00052663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052663">
              <w:rPr>
                <w:rFonts w:ascii="Times New Roman" w:eastAsia="Calibri" w:hAnsi="Times New Roman" w:cs="Times New Roman"/>
              </w:rPr>
              <w:t>12</w:t>
            </w:r>
          </w:p>
        </w:tc>
        <w:tc>
          <w:tcPr>
            <w:tcW w:w="1207" w:type="dxa"/>
          </w:tcPr>
          <w:p w:rsidR="006E082C" w:rsidRPr="00052663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052663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987" w:type="dxa"/>
          </w:tcPr>
          <w:p w:rsidR="006E082C" w:rsidRPr="00052663" w:rsidRDefault="006E082C" w:rsidP="00B91C2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85" w:type="dxa"/>
          </w:tcPr>
          <w:p w:rsidR="006E082C" w:rsidRPr="00052663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052663">
              <w:rPr>
                <w:rFonts w:ascii="Times New Roman" w:eastAsia="Calibri" w:hAnsi="Times New Roman" w:cs="Times New Roman"/>
              </w:rPr>
              <w:t>10</w:t>
            </w:r>
          </w:p>
        </w:tc>
      </w:tr>
      <w:tr w:rsidR="006E082C" w:rsidRPr="008C00F6" w:rsidTr="00052663">
        <w:tc>
          <w:tcPr>
            <w:tcW w:w="617" w:type="dxa"/>
          </w:tcPr>
          <w:p w:rsidR="006E082C" w:rsidRPr="00052663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052663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591" w:type="dxa"/>
          </w:tcPr>
          <w:p w:rsidR="006E082C" w:rsidRPr="00052663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052663">
              <w:rPr>
                <w:rFonts w:ascii="Times New Roman" w:eastAsia="Calibri" w:hAnsi="Times New Roman" w:cs="Times New Roman"/>
              </w:rPr>
              <w:t>Облачные технологии в образовании</w:t>
            </w:r>
          </w:p>
        </w:tc>
        <w:tc>
          <w:tcPr>
            <w:tcW w:w="989" w:type="dxa"/>
          </w:tcPr>
          <w:p w:rsidR="006E082C" w:rsidRPr="00052663" w:rsidRDefault="00242A55" w:rsidP="00B91C25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58</w:t>
            </w:r>
          </w:p>
        </w:tc>
        <w:tc>
          <w:tcPr>
            <w:tcW w:w="1207" w:type="dxa"/>
          </w:tcPr>
          <w:p w:rsidR="006E082C" w:rsidRPr="00052663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052663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987" w:type="dxa"/>
          </w:tcPr>
          <w:p w:rsidR="006E082C" w:rsidRPr="00052663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052663">
              <w:rPr>
                <w:rFonts w:ascii="Times New Roman" w:eastAsia="Calibri" w:hAnsi="Times New Roman" w:cs="Times New Roman"/>
              </w:rPr>
              <w:t>40</w:t>
            </w:r>
          </w:p>
        </w:tc>
        <w:tc>
          <w:tcPr>
            <w:tcW w:w="2385" w:type="dxa"/>
          </w:tcPr>
          <w:p w:rsidR="006E082C" w:rsidRPr="00052663" w:rsidRDefault="00242A55" w:rsidP="00B91C25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14</w:t>
            </w:r>
          </w:p>
        </w:tc>
      </w:tr>
      <w:permEnd w:id="1363895110"/>
      <w:tr w:rsidR="006E082C" w:rsidRPr="008C00F6" w:rsidTr="00052663">
        <w:trPr>
          <w:trHeight w:val="77"/>
        </w:trPr>
        <w:tc>
          <w:tcPr>
            <w:tcW w:w="3208" w:type="dxa"/>
            <w:gridSpan w:val="2"/>
          </w:tcPr>
          <w:p w:rsidR="006E082C" w:rsidRPr="00797273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797273">
              <w:rPr>
                <w:rFonts w:ascii="Times New Roman" w:eastAsia="Calibri" w:hAnsi="Times New Roman" w:cs="Times New Roman"/>
              </w:rPr>
              <w:t>Итоговая аттестация</w:t>
            </w:r>
          </w:p>
        </w:tc>
        <w:tc>
          <w:tcPr>
            <w:tcW w:w="989" w:type="dxa"/>
          </w:tcPr>
          <w:p w:rsidR="006E082C" w:rsidRPr="00797273" w:rsidRDefault="00242A55" w:rsidP="00B91C25">
            <w:pPr>
              <w:rPr>
                <w:rFonts w:ascii="Times New Roman" w:eastAsia="Calibri" w:hAnsi="Times New Roman" w:cs="Times New Roman"/>
              </w:rPr>
            </w:pPr>
            <w:r w:rsidRPr="00797273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5579" w:type="dxa"/>
            <w:gridSpan w:val="3"/>
          </w:tcPr>
          <w:p w:rsidR="006E082C" w:rsidRPr="00797273" w:rsidRDefault="00052663" w:rsidP="00B91C25">
            <w:pPr>
              <w:rPr>
                <w:rFonts w:ascii="Times New Roman" w:eastAsia="Calibri" w:hAnsi="Times New Roman" w:cs="Times New Roman"/>
              </w:rPr>
            </w:pPr>
            <w:r w:rsidRPr="00797273">
              <w:rPr>
                <w:rFonts w:ascii="Times New Roman" w:eastAsia="Calibri" w:hAnsi="Times New Roman" w:cs="Times New Roman"/>
              </w:rPr>
              <w:t xml:space="preserve">Зачет в форме итогового тестирования; проектная работа   </w:t>
            </w:r>
          </w:p>
        </w:tc>
      </w:tr>
    </w:tbl>
    <w:p w:rsidR="006E082C" w:rsidRPr="00052663" w:rsidRDefault="006E082C" w:rsidP="0005266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</w:p>
    <w:p w:rsidR="006E082C" w:rsidRDefault="006E082C" w:rsidP="0005266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  <w:r w:rsidRPr="00052663"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  <w:t xml:space="preserve">5.Календарный план-график образовательной программы </w:t>
      </w:r>
    </w:p>
    <w:p w:rsidR="008556E3" w:rsidRPr="00052663" w:rsidRDefault="008556E3" w:rsidP="00052663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</w:p>
    <w:p w:rsidR="00052663" w:rsidRPr="00147752" w:rsidRDefault="00052663" w:rsidP="00052663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val="x-none" w:eastAsia="ru-RU"/>
        </w:rPr>
      </w:pPr>
      <w:r w:rsidRPr="00147752">
        <w:rPr>
          <w:rFonts w:ascii="Times New Roman" w:eastAsia="Times New Roman" w:hAnsi="Times New Roman"/>
          <w:sz w:val="28"/>
          <w:szCs w:val="28"/>
          <w:lang w:val="x-none" w:eastAsia="ru-RU"/>
        </w:rPr>
        <w:t>Дата начала обучения: 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147752">
        <w:rPr>
          <w:rFonts w:ascii="Times New Roman" w:eastAsia="Times New Roman" w:hAnsi="Times New Roman"/>
          <w:sz w:val="28"/>
          <w:szCs w:val="28"/>
          <w:lang w:val="x-none" w:eastAsia="ru-RU"/>
        </w:rPr>
        <w:t>.11.2020</w:t>
      </w:r>
    </w:p>
    <w:p w:rsidR="00052663" w:rsidRPr="00147752" w:rsidRDefault="00052663" w:rsidP="00052663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val="x-none" w:eastAsia="ru-RU"/>
        </w:rPr>
      </w:pPr>
      <w:r w:rsidRPr="00147752">
        <w:rPr>
          <w:rFonts w:ascii="Times New Roman" w:eastAsia="Times New Roman" w:hAnsi="Times New Roman"/>
          <w:sz w:val="28"/>
          <w:szCs w:val="28"/>
          <w:lang w:val="x-none" w:eastAsia="ru-RU"/>
        </w:rPr>
        <w:t xml:space="preserve">Дата окончания обучения: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16</w:t>
      </w:r>
      <w:r w:rsidRPr="00147752">
        <w:rPr>
          <w:rFonts w:ascii="Times New Roman" w:eastAsia="Times New Roman" w:hAnsi="Times New Roman"/>
          <w:sz w:val="28"/>
          <w:szCs w:val="28"/>
          <w:lang w:val="x-none" w:eastAsia="ru-RU"/>
        </w:rPr>
        <w:t>.11.2020</w:t>
      </w:r>
    </w:p>
    <w:p w:rsidR="006E082C" w:rsidRPr="008C00F6" w:rsidRDefault="006E082C" w:rsidP="00B91C25">
      <w:pPr>
        <w:pStyle w:val="a4"/>
        <w:ind w:left="360"/>
      </w:pP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232"/>
        <w:gridCol w:w="4756"/>
        <w:gridCol w:w="2050"/>
        <w:gridCol w:w="1982"/>
      </w:tblGrid>
      <w:tr w:rsidR="006E082C" w:rsidRPr="008C00F6" w:rsidTr="004D0457">
        <w:tc>
          <w:tcPr>
            <w:tcW w:w="1232" w:type="dxa"/>
          </w:tcPr>
          <w:p w:rsidR="006E082C" w:rsidRPr="009E62F9" w:rsidRDefault="006E082C" w:rsidP="00B91C25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9E62F9">
              <w:rPr>
                <w:rFonts w:ascii="Times New Roman" w:hAnsi="Times New Roman" w:cs="Times New Roman"/>
                <w:b/>
              </w:rPr>
              <w:t>№ п</w:t>
            </w:r>
            <w:r w:rsidRPr="009E62F9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9E62F9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4756" w:type="dxa"/>
          </w:tcPr>
          <w:p w:rsidR="006E082C" w:rsidRPr="009E62F9" w:rsidRDefault="006E082C" w:rsidP="00B91C25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9E62F9">
              <w:rPr>
                <w:rFonts w:ascii="Times New Roman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6E082C" w:rsidRPr="009E62F9" w:rsidRDefault="006E082C" w:rsidP="00B91C25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9E62F9">
              <w:rPr>
                <w:rFonts w:ascii="Times New Roman" w:hAnsi="Times New Roman" w:cs="Times New Roman"/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6E082C" w:rsidRPr="009E62F9" w:rsidRDefault="006E082C" w:rsidP="00B91C25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9E62F9">
              <w:rPr>
                <w:rFonts w:ascii="Times New Roman" w:hAnsi="Times New Roman" w:cs="Times New Roman"/>
                <w:b/>
              </w:rPr>
              <w:t>Сроки обучения</w:t>
            </w:r>
          </w:p>
        </w:tc>
      </w:tr>
      <w:tr w:rsidR="006E082C" w:rsidRPr="008C00F6" w:rsidTr="004D0457">
        <w:tc>
          <w:tcPr>
            <w:tcW w:w="1232" w:type="dxa"/>
          </w:tcPr>
          <w:p w:rsidR="006E082C" w:rsidRPr="00052663" w:rsidRDefault="006E082C" w:rsidP="00052663">
            <w:pPr>
              <w:rPr>
                <w:rFonts w:ascii="Times New Roman" w:eastAsia="Calibri" w:hAnsi="Times New Roman" w:cs="Times New Roman"/>
              </w:rPr>
            </w:pPr>
            <w:permStart w:id="11038293" w:edGrp="everyone"/>
            <w:r w:rsidRPr="0005266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4756" w:type="dxa"/>
          </w:tcPr>
          <w:p w:rsidR="006E082C" w:rsidRPr="00052663" w:rsidRDefault="006E082C" w:rsidP="00052663">
            <w:pPr>
              <w:rPr>
                <w:rFonts w:ascii="Times New Roman" w:eastAsia="Calibri" w:hAnsi="Times New Roman" w:cs="Times New Roman"/>
              </w:rPr>
            </w:pPr>
            <w:r w:rsidRPr="00052663">
              <w:rPr>
                <w:rFonts w:ascii="Times New Roman" w:eastAsia="Calibri" w:hAnsi="Times New Roman" w:cs="Times New Roman"/>
              </w:rPr>
              <w:t>Модуль 1. Концепция облачных технологий</w:t>
            </w:r>
          </w:p>
        </w:tc>
        <w:tc>
          <w:tcPr>
            <w:tcW w:w="2050" w:type="dxa"/>
          </w:tcPr>
          <w:p w:rsidR="006E082C" w:rsidRPr="00052663" w:rsidRDefault="006E082C" w:rsidP="00052663">
            <w:pPr>
              <w:rPr>
                <w:rFonts w:ascii="Times New Roman" w:eastAsia="Calibri" w:hAnsi="Times New Roman" w:cs="Times New Roman"/>
              </w:rPr>
            </w:pPr>
            <w:r w:rsidRPr="00052663">
              <w:rPr>
                <w:rFonts w:ascii="Times New Roman" w:eastAsia="Calibri" w:hAnsi="Times New Roman" w:cs="Times New Roman"/>
              </w:rPr>
              <w:t>12</w:t>
            </w:r>
          </w:p>
        </w:tc>
        <w:tc>
          <w:tcPr>
            <w:tcW w:w="1982" w:type="dxa"/>
          </w:tcPr>
          <w:p w:rsidR="006E082C" w:rsidRPr="00052663" w:rsidRDefault="006E082C" w:rsidP="00052663">
            <w:pPr>
              <w:rPr>
                <w:rFonts w:ascii="Times New Roman" w:eastAsia="Calibri" w:hAnsi="Times New Roman" w:cs="Times New Roman"/>
              </w:rPr>
            </w:pPr>
            <w:r w:rsidRPr="00052663">
              <w:rPr>
                <w:rFonts w:ascii="Times New Roman" w:eastAsia="Calibri" w:hAnsi="Times New Roman" w:cs="Times New Roman"/>
              </w:rPr>
              <w:t>2.11.2020-5.11-2020</w:t>
            </w:r>
          </w:p>
        </w:tc>
      </w:tr>
      <w:tr w:rsidR="006E082C" w:rsidRPr="008C00F6" w:rsidTr="004D0457">
        <w:tc>
          <w:tcPr>
            <w:tcW w:w="1232" w:type="dxa"/>
          </w:tcPr>
          <w:p w:rsidR="006E082C" w:rsidRPr="00052663" w:rsidRDefault="006E082C" w:rsidP="00052663">
            <w:pPr>
              <w:rPr>
                <w:rFonts w:ascii="Times New Roman" w:eastAsia="Calibri" w:hAnsi="Times New Roman" w:cs="Times New Roman"/>
              </w:rPr>
            </w:pPr>
            <w:r w:rsidRPr="00052663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4756" w:type="dxa"/>
          </w:tcPr>
          <w:p w:rsidR="006E082C" w:rsidRPr="00052663" w:rsidRDefault="006E082C" w:rsidP="00052663">
            <w:pPr>
              <w:rPr>
                <w:rFonts w:ascii="Times New Roman" w:eastAsia="Calibri" w:hAnsi="Times New Roman" w:cs="Times New Roman"/>
              </w:rPr>
            </w:pPr>
            <w:r w:rsidRPr="00052663">
              <w:rPr>
                <w:rFonts w:ascii="Times New Roman" w:eastAsia="Calibri" w:hAnsi="Times New Roman" w:cs="Times New Roman"/>
              </w:rPr>
              <w:t>Модуль 2. Облачные технологии в образовании</w:t>
            </w:r>
          </w:p>
        </w:tc>
        <w:tc>
          <w:tcPr>
            <w:tcW w:w="2050" w:type="dxa"/>
          </w:tcPr>
          <w:p w:rsidR="006E082C" w:rsidRPr="00052663" w:rsidRDefault="009E62F9" w:rsidP="0005266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58</w:t>
            </w:r>
          </w:p>
        </w:tc>
        <w:tc>
          <w:tcPr>
            <w:tcW w:w="1982" w:type="dxa"/>
          </w:tcPr>
          <w:p w:rsidR="006E082C" w:rsidRPr="00052663" w:rsidRDefault="006E082C" w:rsidP="00052663">
            <w:pPr>
              <w:rPr>
                <w:rFonts w:ascii="Times New Roman" w:eastAsia="Calibri" w:hAnsi="Times New Roman" w:cs="Times New Roman"/>
              </w:rPr>
            </w:pPr>
            <w:r w:rsidRPr="00052663">
              <w:rPr>
                <w:rFonts w:ascii="Times New Roman" w:eastAsia="Calibri" w:hAnsi="Times New Roman" w:cs="Times New Roman"/>
              </w:rPr>
              <w:t>6.11.2020-16.11.2020</w:t>
            </w:r>
          </w:p>
        </w:tc>
      </w:tr>
      <w:permEnd w:id="11038293"/>
      <w:tr w:rsidR="004D0457" w:rsidRPr="008C00F6" w:rsidTr="004D0457">
        <w:tc>
          <w:tcPr>
            <w:tcW w:w="1232" w:type="dxa"/>
          </w:tcPr>
          <w:p w:rsidR="004D0457" w:rsidRPr="00052663" w:rsidRDefault="004D0457" w:rsidP="004D0457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4756" w:type="dxa"/>
          </w:tcPr>
          <w:p w:rsidR="004D0457" w:rsidRPr="00052663" w:rsidRDefault="004D0457" w:rsidP="004D0457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Итоговая аттестация </w:t>
            </w:r>
          </w:p>
        </w:tc>
        <w:tc>
          <w:tcPr>
            <w:tcW w:w="2050" w:type="dxa"/>
          </w:tcPr>
          <w:p w:rsidR="004D0457" w:rsidRPr="00052663" w:rsidRDefault="004D0457" w:rsidP="004D0457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982" w:type="dxa"/>
          </w:tcPr>
          <w:p w:rsidR="004D0457" w:rsidRPr="00052663" w:rsidRDefault="004D0457" w:rsidP="004D0457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16.11.2020</w:t>
            </w:r>
          </w:p>
        </w:tc>
      </w:tr>
      <w:tr w:rsidR="004D0457" w:rsidRPr="008C00F6" w:rsidTr="004D0457">
        <w:tc>
          <w:tcPr>
            <w:tcW w:w="5988" w:type="dxa"/>
            <w:gridSpan w:val="2"/>
          </w:tcPr>
          <w:p w:rsidR="004D0457" w:rsidRPr="00052663" w:rsidRDefault="004D0457" w:rsidP="004D0457">
            <w:pPr>
              <w:rPr>
                <w:rFonts w:ascii="Times New Roman" w:eastAsia="Calibri" w:hAnsi="Times New Roman" w:cs="Times New Roman"/>
              </w:rPr>
            </w:pPr>
            <w:r w:rsidRPr="00052663">
              <w:rPr>
                <w:rFonts w:ascii="Times New Roman" w:eastAsia="Calibri" w:hAnsi="Times New Roman" w:cs="Times New Roman"/>
              </w:rPr>
              <w:t>Всего:</w:t>
            </w:r>
          </w:p>
        </w:tc>
        <w:tc>
          <w:tcPr>
            <w:tcW w:w="2050" w:type="dxa"/>
          </w:tcPr>
          <w:p w:rsidR="004D0457" w:rsidRPr="00052663" w:rsidRDefault="004D0457" w:rsidP="004D0457">
            <w:pPr>
              <w:rPr>
                <w:rFonts w:ascii="Times New Roman" w:eastAsia="Calibri" w:hAnsi="Times New Roman" w:cs="Times New Roman"/>
              </w:rPr>
            </w:pPr>
            <w:r w:rsidRPr="00052663">
              <w:rPr>
                <w:rFonts w:ascii="Times New Roman" w:eastAsia="Calibri" w:hAnsi="Times New Roman" w:cs="Times New Roman"/>
              </w:rPr>
              <w:t xml:space="preserve"> </w:t>
            </w:r>
            <w:permStart w:id="853700206" w:edGrp="everyone"/>
            <w:r w:rsidRPr="00052663">
              <w:rPr>
                <w:rFonts w:ascii="Times New Roman" w:eastAsia="Calibri" w:hAnsi="Times New Roman" w:cs="Times New Roman"/>
              </w:rPr>
              <w:t xml:space="preserve">72 </w:t>
            </w:r>
            <w:permEnd w:id="853700206"/>
          </w:p>
        </w:tc>
        <w:tc>
          <w:tcPr>
            <w:tcW w:w="1982" w:type="dxa"/>
          </w:tcPr>
          <w:p w:rsidR="004D0457" w:rsidRPr="00052663" w:rsidRDefault="004D0457" w:rsidP="004D0457">
            <w:pPr>
              <w:rPr>
                <w:rFonts w:ascii="Times New Roman" w:eastAsia="Calibri" w:hAnsi="Times New Roman" w:cs="Times New Roman"/>
              </w:rPr>
            </w:pPr>
            <w:r w:rsidRPr="00052663">
              <w:rPr>
                <w:rFonts w:ascii="Times New Roman" w:eastAsia="Calibri" w:hAnsi="Times New Roman" w:cs="Times New Roman"/>
              </w:rPr>
              <w:t xml:space="preserve"> </w:t>
            </w:r>
            <w:permStart w:id="99369557" w:edGrp="everyone"/>
            <w:r w:rsidRPr="00052663">
              <w:rPr>
                <w:rFonts w:ascii="Times New Roman" w:eastAsia="Calibri" w:hAnsi="Times New Roman" w:cs="Times New Roman"/>
              </w:rPr>
              <w:t xml:space="preserve">2.11.2020-16.11.2020  </w:t>
            </w:r>
            <w:permEnd w:id="99369557"/>
          </w:p>
        </w:tc>
      </w:tr>
    </w:tbl>
    <w:p w:rsidR="006E082C" w:rsidRPr="00052663" w:rsidRDefault="006E082C" w:rsidP="0005266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</w:p>
    <w:p w:rsidR="006E082C" w:rsidRDefault="006E082C" w:rsidP="0005266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  <w:r w:rsidRPr="00052663"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  <w:t xml:space="preserve">6.Учебно-тематический план программы « </w:t>
      </w:r>
      <w:permStart w:id="1467575168" w:edGrp="everyone"/>
      <w:r w:rsidRPr="00052663"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  <w:t xml:space="preserve">Облачные технологии в образовании </w:t>
      </w:r>
      <w:permEnd w:id="1467575168"/>
      <w:r w:rsidRPr="00052663"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  <w:t>»</w:t>
      </w:r>
    </w:p>
    <w:p w:rsidR="008556E3" w:rsidRPr="00052663" w:rsidRDefault="008556E3" w:rsidP="0005266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591"/>
        <w:gridCol w:w="1994"/>
        <w:gridCol w:w="938"/>
        <w:gridCol w:w="1082"/>
        <w:gridCol w:w="1870"/>
        <w:gridCol w:w="2242"/>
        <w:gridCol w:w="1342"/>
      </w:tblGrid>
      <w:tr w:rsidR="006E082C" w:rsidRPr="008C00F6" w:rsidTr="00052663">
        <w:trPr>
          <w:trHeight w:val="270"/>
        </w:trPr>
        <w:tc>
          <w:tcPr>
            <w:tcW w:w="426" w:type="dxa"/>
            <w:vMerge w:val="restart"/>
          </w:tcPr>
          <w:p w:rsidR="006E082C" w:rsidRPr="00052663" w:rsidRDefault="006E082C" w:rsidP="00B91C2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5266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2676" w:type="dxa"/>
            <w:vMerge w:val="restart"/>
          </w:tcPr>
          <w:p w:rsidR="006E082C" w:rsidRPr="00052663" w:rsidRDefault="00052663" w:rsidP="00B91C25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Модуль/</w:t>
            </w:r>
            <w:r w:rsidR="006E082C" w:rsidRPr="0005266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796" w:type="dxa"/>
            <w:vMerge w:val="restart"/>
          </w:tcPr>
          <w:p w:rsidR="006E082C" w:rsidRPr="00052663" w:rsidRDefault="006E082C" w:rsidP="00B91C2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5266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6E082C" w:rsidRPr="00052663" w:rsidRDefault="006E082C" w:rsidP="00B91C25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5266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Виды учебных занятий</w:t>
            </w:r>
          </w:p>
        </w:tc>
        <w:tc>
          <w:tcPr>
            <w:tcW w:w="1571" w:type="dxa"/>
            <w:vMerge w:val="restart"/>
          </w:tcPr>
          <w:p w:rsidR="006E082C" w:rsidRPr="00052663" w:rsidRDefault="006E082C" w:rsidP="0005266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5266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Формы контроля</w:t>
            </w:r>
          </w:p>
        </w:tc>
      </w:tr>
      <w:tr w:rsidR="006E082C" w:rsidRPr="008C00F6" w:rsidTr="00052663">
        <w:trPr>
          <w:trHeight w:val="270"/>
        </w:trPr>
        <w:tc>
          <w:tcPr>
            <w:tcW w:w="426" w:type="dxa"/>
            <w:vMerge/>
          </w:tcPr>
          <w:p w:rsidR="006E082C" w:rsidRPr="008C00F6" w:rsidRDefault="006E082C" w:rsidP="00B91C25">
            <w:pPr>
              <w:rPr>
                <w:b/>
              </w:rPr>
            </w:pPr>
          </w:p>
        </w:tc>
        <w:tc>
          <w:tcPr>
            <w:tcW w:w="2676" w:type="dxa"/>
            <w:vMerge/>
          </w:tcPr>
          <w:p w:rsidR="006E082C" w:rsidRPr="008C00F6" w:rsidRDefault="006E082C" w:rsidP="00B91C25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6E082C" w:rsidRPr="008C00F6" w:rsidRDefault="006E082C" w:rsidP="00B91C25">
            <w:pPr>
              <w:rPr>
                <w:b/>
              </w:rPr>
            </w:pPr>
          </w:p>
        </w:tc>
        <w:tc>
          <w:tcPr>
            <w:tcW w:w="920" w:type="dxa"/>
          </w:tcPr>
          <w:p w:rsidR="006E082C" w:rsidRPr="00052663" w:rsidRDefault="006E082C" w:rsidP="00B91C2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5266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лекции</w:t>
            </w:r>
          </w:p>
        </w:tc>
        <w:tc>
          <w:tcPr>
            <w:tcW w:w="1530" w:type="dxa"/>
          </w:tcPr>
          <w:p w:rsidR="006E082C" w:rsidRPr="00052663" w:rsidRDefault="006E082C" w:rsidP="00B91C2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5266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практические занятия</w:t>
            </w:r>
          </w:p>
        </w:tc>
        <w:tc>
          <w:tcPr>
            <w:tcW w:w="1857" w:type="dxa"/>
          </w:tcPr>
          <w:p w:rsidR="006E082C" w:rsidRPr="00052663" w:rsidRDefault="006E082C" w:rsidP="00B91C2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5266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самостоятельная работа</w:t>
            </w:r>
          </w:p>
        </w:tc>
        <w:tc>
          <w:tcPr>
            <w:tcW w:w="1571" w:type="dxa"/>
            <w:vMerge/>
          </w:tcPr>
          <w:p w:rsidR="006E082C" w:rsidRPr="00052663" w:rsidRDefault="006E082C" w:rsidP="00B91C2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6E082C" w:rsidRPr="008C00F6" w:rsidTr="00052663">
        <w:tc>
          <w:tcPr>
            <w:tcW w:w="426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permStart w:id="879456851" w:edGrp="everyone"/>
            <w:r w:rsidRPr="001F04E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676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 xml:space="preserve">Концепция облачных технологий   </w:t>
            </w:r>
          </w:p>
        </w:tc>
        <w:tc>
          <w:tcPr>
            <w:tcW w:w="796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12</w:t>
            </w:r>
          </w:p>
        </w:tc>
        <w:tc>
          <w:tcPr>
            <w:tcW w:w="920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530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57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571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Тест</w:t>
            </w:r>
          </w:p>
        </w:tc>
      </w:tr>
      <w:tr w:rsidR="006E082C" w:rsidRPr="008C00F6" w:rsidTr="00052663">
        <w:tc>
          <w:tcPr>
            <w:tcW w:w="426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1.1</w:t>
            </w:r>
          </w:p>
        </w:tc>
        <w:tc>
          <w:tcPr>
            <w:tcW w:w="2676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 xml:space="preserve">Архитектура облачных технологий   </w:t>
            </w:r>
          </w:p>
        </w:tc>
        <w:tc>
          <w:tcPr>
            <w:tcW w:w="796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920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57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1571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Тест</w:t>
            </w:r>
          </w:p>
        </w:tc>
      </w:tr>
      <w:tr w:rsidR="006E082C" w:rsidRPr="008C00F6" w:rsidTr="00052663">
        <w:tc>
          <w:tcPr>
            <w:tcW w:w="426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1.2</w:t>
            </w:r>
          </w:p>
        </w:tc>
        <w:tc>
          <w:tcPr>
            <w:tcW w:w="2676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 xml:space="preserve">Терминологический аппарат облачных технологий   </w:t>
            </w:r>
          </w:p>
        </w:tc>
        <w:tc>
          <w:tcPr>
            <w:tcW w:w="796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920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57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1571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Тест</w:t>
            </w:r>
          </w:p>
        </w:tc>
      </w:tr>
      <w:tr w:rsidR="006E082C" w:rsidRPr="008C00F6" w:rsidTr="00052663">
        <w:tc>
          <w:tcPr>
            <w:tcW w:w="426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lastRenderedPageBreak/>
              <w:t>2</w:t>
            </w:r>
          </w:p>
        </w:tc>
        <w:tc>
          <w:tcPr>
            <w:tcW w:w="2676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 xml:space="preserve">Облачные технологии в образовании   </w:t>
            </w:r>
          </w:p>
        </w:tc>
        <w:tc>
          <w:tcPr>
            <w:tcW w:w="796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60</w:t>
            </w:r>
          </w:p>
        </w:tc>
        <w:tc>
          <w:tcPr>
            <w:tcW w:w="920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530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30</w:t>
            </w:r>
          </w:p>
        </w:tc>
        <w:tc>
          <w:tcPr>
            <w:tcW w:w="1857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26</w:t>
            </w:r>
          </w:p>
        </w:tc>
        <w:tc>
          <w:tcPr>
            <w:tcW w:w="1571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Проектная работа</w:t>
            </w:r>
          </w:p>
        </w:tc>
      </w:tr>
      <w:tr w:rsidR="006E082C" w:rsidRPr="008C00F6" w:rsidTr="00052663">
        <w:tc>
          <w:tcPr>
            <w:tcW w:w="426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2.1</w:t>
            </w:r>
          </w:p>
        </w:tc>
        <w:tc>
          <w:tcPr>
            <w:tcW w:w="2676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 xml:space="preserve">Образовательные возможности облачных сервисов  </w:t>
            </w:r>
          </w:p>
        </w:tc>
        <w:tc>
          <w:tcPr>
            <w:tcW w:w="796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36</w:t>
            </w:r>
          </w:p>
        </w:tc>
        <w:tc>
          <w:tcPr>
            <w:tcW w:w="920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530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18</w:t>
            </w:r>
          </w:p>
        </w:tc>
        <w:tc>
          <w:tcPr>
            <w:tcW w:w="1857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16</w:t>
            </w:r>
          </w:p>
        </w:tc>
        <w:tc>
          <w:tcPr>
            <w:tcW w:w="1571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Выполнение типовых заданий, Тест</w:t>
            </w:r>
          </w:p>
        </w:tc>
      </w:tr>
      <w:tr w:rsidR="006E082C" w:rsidRPr="008C00F6" w:rsidTr="00052663">
        <w:tc>
          <w:tcPr>
            <w:tcW w:w="426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2.2</w:t>
            </w:r>
          </w:p>
        </w:tc>
        <w:tc>
          <w:tcPr>
            <w:tcW w:w="2676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 xml:space="preserve">Разработка дистанционного курса на облачной платформе   </w:t>
            </w:r>
          </w:p>
        </w:tc>
        <w:tc>
          <w:tcPr>
            <w:tcW w:w="796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22</w:t>
            </w:r>
          </w:p>
        </w:tc>
        <w:tc>
          <w:tcPr>
            <w:tcW w:w="920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530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857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571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Выполнение типовых заданий, Тест</w:t>
            </w:r>
          </w:p>
        </w:tc>
      </w:tr>
      <w:tr w:rsidR="006E082C" w:rsidRPr="008C00F6" w:rsidTr="00052663">
        <w:tc>
          <w:tcPr>
            <w:tcW w:w="426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76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Итоговая аттестация</w:t>
            </w:r>
          </w:p>
        </w:tc>
        <w:tc>
          <w:tcPr>
            <w:tcW w:w="796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920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30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57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71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Тест</w:t>
            </w:r>
          </w:p>
        </w:tc>
      </w:tr>
      <w:permEnd w:id="879456851"/>
    </w:tbl>
    <w:p w:rsidR="006E082C" w:rsidRPr="008C00F6" w:rsidRDefault="006E082C" w:rsidP="00B91C25">
      <w:pPr>
        <w:rPr>
          <w:b/>
        </w:rPr>
      </w:pPr>
    </w:p>
    <w:p w:rsidR="006E082C" w:rsidRDefault="006E082C" w:rsidP="001F04E9">
      <w:pPr>
        <w:pStyle w:val="a4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  <w:r w:rsidRPr="001F04E9"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  <w:t xml:space="preserve">7. Учебная (рабочая) программа повышения квалификации </w:t>
      </w:r>
      <w:r w:rsidR="001F04E9" w:rsidRPr="00052663"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  <w:t>Облачные технологии в образовании</w:t>
      </w:r>
      <w:r w:rsidRPr="001F04E9"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  <w:t>»</w:t>
      </w:r>
    </w:p>
    <w:p w:rsidR="008556E3" w:rsidRPr="001F04E9" w:rsidRDefault="008556E3" w:rsidP="001F04E9">
      <w:pPr>
        <w:pStyle w:val="a4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</w:p>
    <w:p w:rsidR="006E082C" w:rsidRPr="001F04E9" w:rsidRDefault="001F04E9" w:rsidP="001F04E9">
      <w:pPr>
        <w:pStyle w:val="a4"/>
        <w:spacing w:line="360" w:lineRule="auto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ermStart w:id="9380925" w:edGrp="everyone"/>
      <w:r w:rsidRPr="001F04E9">
        <w:rPr>
          <w:rFonts w:ascii="Times New Roman" w:eastAsia="Calibri" w:hAnsi="Times New Roman" w:cs="Times New Roman"/>
          <w:b/>
          <w:sz w:val="28"/>
          <w:szCs w:val="28"/>
        </w:rPr>
        <w:t>Модуль</w:t>
      </w:r>
      <w:r w:rsidR="006E082C" w:rsidRPr="001F04E9">
        <w:rPr>
          <w:rFonts w:ascii="Times New Roman" w:eastAsia="Calibri" w:hAnsi="Times New Roman" w:cs="Times New Roman"/>
          <w:b/>
          <w:sz w:val="28"/>
          <w:szCs w:val="28"/>
        </w:rPr>
        <w:t xml:space="preserve"> 1. К</w:t>
      </w:r>
      <w:r w:rsidRPr="001F04E9">
        <w:rPr>
          <w:rFonts w:ascii="Times New Roman" w:eastAsia="Calibri" w:hAnsi="Times New Roman" w:cs="Times New Roman"/>
          <w:b/>
          <w:sz w:val="28"/>
          <w:szCs w:val="28"/>
        </w:rPr>
        <w:t xml:space="preserve">онцепция облачных технологий </w:t>
      </w:r>
      <w:r w:rsidR="006E082C" w:rsidRPr="001F04E9">
        <w:rPr>
          <w:rFonts w:ascii="Times New Roman" w:eastAsia="Calibri" w:hAnsi="Times New Roman" w:cs="Times New Roman"/>
          <w:b/>
          <w:sz w:val="28"/>
          <w:szCs w:val="28"/>
        </w:rPr>
        <w:t>(12 час</w:t>
      </w:r>
      <w:r w:rsidRPr="001F04E9">
        <w:rPr>
          <w:rFonts w:ascii="Times New Roman" w:eastAsia="Calibri" w:hAnsi="Times New Roman" w:cs="Times New Roman"/>
          <w:b/>
          <w:sz w:val="28"/>
          <w:szCs w:val="28"/>
        </w:rPr>
        <w:t>ов</w:t>
      </w:r>
      <w:r w:rsidR="006E082C" w:rsidRPr="001F04E9">
        <w:rPr>
          <w:rFonts w:ascii="Times New Roman" w:eastAsia="Calibri" w:hAnsi="Times New Roman" w:cs="Times New Roman"/>
          <w:b/>
          <w:sz w:val="28"/>
          <w:szCs w:val="28"/>
        </w:rPr>
        <w:t>)</w:t>
      </w:r>
    </w:p>
    <w:p w:rsidR="006E082C" w:rsidRPr="001F04E9" w:rsidRDefault="006E082C" w:rsidP="001F04E9">
      <w:pPr>
        <w:pStyle w:val="a4"/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b/>
          <w:sz w:val="28"/>
          <w:szCs w:val="28"/>
        </w:rPr>
        <w:t>Тема 1.1</w:t>
      </w:r>
      <w:r w:rsidRPr="001F04E9">
        <w:rPr>
          <w:rFonts w:ascii="Times New Roman" w:eastAsia="Calibri" w:hAnsi="Times New Roman" w:cs="Times New Roman"/>
          <w:sz w:val="28"/>
          <w:szCs w:val="28"/>
        </w:rPr>
        <w:t xml:space="preserve"> Ар</w:t>
      </w:r>
      <w:r w:rsidR="001F04E9">
        <w:rPr>
          <w:rFonts w:ascii="Times New Roman" w:eastAsia="Calibri" w:hAnsi="Times New Roman" w:cs="Times New Roman"/>
          <w:sz w:val="28"/>
          <w:szCs w:val="28"/>
        </w:rPr>
        <w:t xml:space="preserve">хитектура облачных технологий </w:t>
      </w:r>
      <w:r w:rsidRPr="001F04E9">
        <w:rPr>
          <w:rFonts w:ascii="Times New Roman" w:eastAsia="Calibri" w:hAnsi="Times New Roman" w:cs="Times New Roman"/>
          <w:sz w:val="28"/>
          <w:szCs w:val="28"/>
        </w:rPr>
        <w:t>(6</w:t>
      </w:r>
      <w:r w:rsidR="001F04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F04E9">
        <w:rPr>
          <w:rFonts w:ascii="Times New Roman" w:eastAsia="Calibri" w:hAnsi="Times New Roman" w:cs="Times New Roman"/>
          <w:sz w:val="28"/>
          <w:szCs w:val="28"/>
        </w:rPr>
        <w:t>час</w:t>
      </w:r>
      <w:r w:rsidR="001F04E9">
        <w:rPr>
          <w:rFonts w:ascii="Times New Roman" w:eastAsia="Calibri" w:hAnsi="Times New Roman" w:cs="Times New Roman"/>
          <w:sz w:val="28"/>
          <w:szCs w:val="28"/>
        </w:rPr>
        <w:t>ов</w:t>
      </w:r>
      <w:r w:rsidRPr="001F04E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6E082C" w:rsidRPr="001F04E9" w:rsidRDefault="006E082C" w:rsidP="001F04E9">
      <w:pPr>
        <w:pStyle w:val="a4"/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 xml:space="preserve">Организация распределенных вычислений и вычислительных систем. Уровень аппаратного обеспечения. Уровень программного обеспечения. Уровень виртуализации. Модели развертывания. Сетевые модели облачных сервисов. Вопросы безопасности облачных технологий. </w:t>
      </w:r>
    </w:p>
    <w:p w:rsidR="006E082C" w:rsidRPr="001F04E9" w:rsidRDefault="006E082C" w:rsidP="001F04E9">
      <w:pPr>
        <w:pStyle w:val="a4"/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b/>
          <w:sz w:val="28"/>
          <w:szCs w:val="28"/>
        </w:rPr>
        <w:t xml:space="preserve">Тема 1.2 </w:t>
      </w:r>
      <w:r w:rsidRPr="001F04E9">
        <w:rPr>
          <w:rFonts w:ascii="Times New Roman" w:eastAsia="Calibri" w:hAnsi="Times New Roman" w:cs="Times New Roman"/>
          <w:sz w:val="28"/>
          <w:szCs w:val="28"/>
        </w:rPr>
        <w:t>Терминологическ</w:t>
      </w:r>
      <w:r w:rsidR="001F04E9">
        <w:rPr>
          <w:rFonts w:ascii="Times New Roman" w:eastAsia="Calibri" w:hAnsi="Times New Roman" w:cs="Times New Roman"/>
          <w:sz w:val="28"/>
          <w:szCs w:val="28"/>
        </w:rPr>
        <w:t>ий аппарат облачных технологий (</w:t>
      </w:r>
      <w:r w:rsidRPr="001F04E9">
        <w:rPr>
          <w:rFonts w:ascii="Times New Roman" w:eastAsia="Calibri" w:hAnsi="Times New Roman" w:cs="Times New Roman"/>
          <w:sz w:val="28"/>
          <w:szCs w:val="28"/>
        </w:rPr>
        <w:t>6</w:t>
      </w:r>
      <w:r w:rsidR="001F04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F04E9">
        <w:rPr>
          <w:rFonts w:ascii="Times New Roman" w:eastAsia="Calibri" w:hAnsi="Times New Roman" w:cs="Times New Roman"/>
          <w:sz w:val="28"/>
          <w:szCs w:val="28"/>
        </w:rPr>
        <w:t>час</w:t>
      </w:r>
      <w:r w:rsidR="001F04E9">
        <w:rPr>
          <w:rFonts w:ascii="Times New Roman" w:eastAsia="Calibri" w:hAnsi="Times New Roman" w:cs="Times New Roman"/>
          <w:sz w:val="28"/>
          <w:szCs w:val="28"/>
        </w:rPr>
        <w:t>ов</w:t>
      </w:r>
      <w:r w:rsidRPr="001F04E9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:rsidR="006E082C" w:rsidRPr="001F04E9" w:rsidRDefault="006E082C" w:rsidP="001F04E9">
      <w:pPr>
        <w:pStyle w:val="a4"/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 xml:space="preserve">Облачные вычисления и облачные технологии. Облачные сервисы. Поставщики облачных услуг. </w:t>
      </w:r>
    </w:p>
    <w:p w:rsidR="006E082C" w:rsidRPr="001F04E9" w:rsidRDefault="006E082C" w:rsidP="001F04E9">
      <w:pPr>
        <w:pStyle w:val="a4"/>
        <w:spacing w:line="360" w:lineRule="auto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F04E9">
        <w:rPr>
          <w:rFonts w:ascii="Times New Roman" w:eastAsia="Calibri" w:hAnsi="Times New Roman" w:cs="Times New Roman"/>
          <w:b/>
          <w:sz w:val="28"/>
          <w:szCs w:val="28"/>
        </w:rPr>
        <w:t>Модуль 2. Облачные технологии в образовании</w:t>
      </w:r>
      <w:r w:rsidR="001F04E9" w:rsidRPr="001F04E9">
        <w:rPr>
          <w:rFonts w:ascii="Times New Roman" w:eastAsia="Calibri" w:hAnsi="Times New Roman" w:cs="Times New Roman"/>
          <w:b/>
          <w:sz w:val="28"/>
          <w:szCs w:val="28"/>
        </w:rPr>
        <w:t xml:space="preserve"> (</w:t>
      </w:r>
      <w:r w:rsidR="00797273">
        <w:rPr>
          <w:rFonts w:ascii="Times New Roman" w:eastAsia="Calibri" w:hAnsi="Times New Roman" w:cs="Times New Roman"/>
          <w:b/>
          <w:sz w:val="28"/>
          <w:szCs w:val="28"/>
        </w:rPr>
        <w:t>58</w:t>
      </w:r>
      <w:r w:rsidRPr="001F04E9">
        <w:rPr>
          <w:rFonts w:ascii="Times New Roman" w:eastAsia="Calibri" w:hAnsi="Times New Roman" w:cs="Times New Roman"/>
          <w:b/>
          <w:sz w:val="28"/>
          <w:szCs w:val="28"/>
        </w:rPr>
        <w:t>час</w:t>
      </w:r>
      <w:r w:rsidR="001F04E9" w:rsidRPr="001F04E9">
        <w:rPr>
          <w:rFonts w:ascii="Times New Roman" w:eastAsia="Calibri" w:hAnsi="Times New Roman" w:cs="Times New Roman"/>
          <w:b/>
          <w:sz w:val="28"/>
          <w:szCs w:val="28"/>
        </w:rPr>
        <w:t>ов</w:t>
      </w:r>
      <w:r w:rsidRPr="001F04E9">
        <w:rPr>
          <w:rFonts w:ascii="Times New Roman" w:eastAsia="Calibri" w:hAnsi="Times New Roman" w:cs="Times New Roman"/>
          <w:b/>
          <w:sz w:val="28"/>
          <w:szCs w:val="28"/>
        </w:rPr>
        <w:t>)</w:t>
      </w:r>
    </w:p>
    <w:p w:rsidR="006E082C" w:rsidRPr="001F04E9" w:rsidRDefault="006E082C" w:rsidP="001F04E9">
      <w:pPr>
        <w:pStyle w:val="a4"/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b/>
          <w:sz w:val="28"/>
          <w:szCs w:val="28"/>
        </w:rPr>
        <w:t>Тема 2.1</w:t>
      </w:r>
      <w:r w:rsidRPr="001F04E9">
        <w:rPr>
          <w:rFonts w:ascii="Times New Roman" w:eastAsia="Calibri" w:hAnsi="Times New Roman" w:cs="Times New Roman"/>
          <w:sz w:val="28"/>
          <w:szCs w:val="28"/>
        </w:rPr>
        <w:t>. Образовательные возможности облачных сервисов (36 час</w:t>
      </w:r>
      <w:r w:rsidR="001F04E9">
        <w:rPr>
          <w:rFonts w:ascii="Times New Roman" w:eastAsia="Calibri" w:hAnsi="Times New Roman" w:cs="Times New Roman"/>
          <w:sz w:val="28"/>
          <w:szCs w:val="28"/>
        </w:rPr>
        <w:t>ов</w:t>
      </w:r>
      <w:r w:rsidRPr="001F04E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6E082C" w:rsidRPr="001F04E9" w:rsidRDefault="006E082C" w:rsidP="001F04E9">
      <w:pPr>
        <w:pStyle w:val="a4"/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>Облачные хранилища данных. Облачные сервисы работы с документами, электронными таблицами и презентациями. Проведение опросов и тестирования. Создание расписания. Настройка групп пользователей. Организация синхронной и асинхронной обратной связи. Облачные сервисы создания моделей данных, схем и диаграмм.</w:t>
      </w:r>
    </w:p>
    <w:p w:rsidR="006E082C" w:rsidRPr="001F04E9" w:rsidRDefault="006E082C" w:rsidP="001F04E9">
      <w:pPr>
        <w:pStyle w:val="a4"/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b/>
          <w:sz w:val="28"/>
          <w:szCs w:val="28"/>
        </w:rPr>
        <w:t>Тема 2.2.</w:t>
      </w:r>
      <w:r w:rsidRPr="001F04E9">
        <w:rPr>
          <w:rFonts w:ascii="Times New Roman" w:eastAsia="Calibri" w:hAnsi="Times New Roman" w:cs="Times New Roman"/>
          <w:sz w:val="28"/>
          <w:szCs w:val="28"/>
        </w:rPr>
        <w:t xml:space="preserve"> Разработка дистанционного</w:t>
      </w:r>
      <w:r w:rsidR="00797273">
        <w:rPr>
          <w:rFonts w:ascii="Times New Roman" w:eastAsia="Calibri" w:hAnsi="Times New Roman" w:cs="Times New Roman"/>
          <w:sz w:val="28"/>
          <w:szCs w:val="28"/>
        </w:rPr>
        <w:t xml:space="preserve"> курса на облачной платформе (22</w:t>
      </w:r>
      <w:r w:rsidRPr="001F04E9">
        <w:rPr>
          <w:rFonts w:ascii="Times New Roman" w:eastAsia="Calibri" w:hAnsi="Times New Roman" w:cs="Times New Roman"/>
          <w:sz w:val="28"/>
          <w:szCs w:val="28"/>
        </w:rPr>
        <w:t xml:space="preserve"> час</w:t>
      </w:r>
      <w:r w:rsidR="001F04E9">
        <w:rPr>
          <w:rFonts w:ascii="Times New Roman" w:eastAsia="Calibri" w:hAnsi="Times New Roman" w:cs="Times New Roman"/>
          <w:sz w:val="28"/>
          <w:szCs w:val="28"/>
        </w:rPr>
        <w:t>а</w:t>
      </w:r>
      <w:r w:rsidRPr="001F04E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1F04E9" w:rsidRPr="001F04E9" w:rsidRDefault="006E082C" w:rsidP="001F04E9">
      <w:pPr>
        <w:pStyle w:val="a4"/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 xml:space="preserve">Структура дистанционного курса. Интеграция облачных сервисов в едином образовательном пространстве. Подключение пользователей. Настройка </w:t>
      </w:r>
      <w:r w:rsidRPr="001F04E9">
        <w:rPr>
          <w:rFonts w:ascii="Times New Roman" w:eastAsia="Calibri" w:hAnsi="Times New Roman" w:cs="Times New Roman"/>
          <w:sz w:val="28"/>
          <w:szCs w:val="28"/>
        </w:rPr>
        <w:lastRenderedPageBreak/>
        <w:t>контрольных точек. Публикация электронных образовательных ресурсов. Создание заданий и их оценивание.</w:t>
      </w:r>
      <w:permEnd w:id="9380925"/>
    </w:p>
    <w:p w:rsidR="006E082C" w:rsidRDefault="006E082C" w:rsidP="001F04E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F04E9">
        <w:rPr>
          <w:rFonts w:ascii="Times New Roman" w:eastAsia="Calibri" w:hAnsi="Times New Roman" w:cs="Times New Roman"/>
          <w:b/>
          <w:sz w:val="28"/>
          <w:szCs w:val="28"/>
        </w:rPr>
        <w:t xml:space="preserve">Описание практико-ориентированных заданий и кейсов </w:t>
      </w:r>
    </w:p>
    <w:p w:rsidR="001F04E9" w:rsidRPr="001F04E9" w:rsidRDefault="001F04E9" w:rsidP="001F04E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568"/>
        <w:gridCol w:w="2693"/>
        <w:gridCol w:w="3119"/>
        <w:gridCol w:w="3254"/>
      </w:tblGrid>
      <w:tr w:rsidR="006E082C" w:rsidRPr="008C00F6" w:rsidTr="001F04E9">
        <w:tc>
          <w:tcPr>
            <w:tcW w:w="568" w:type="dxa"/>
          </w:tcPr>
          <w:p w:rsidR="006E082C" w:rsidRPr="008C00F6" w:rsidRDefault="006E082C" w:rsidP="00B91C25">
            <w:pPr>
              <w:pStyle w:val="a4"/>
              <w:ind w:left="0"/>
              <w:rPr>
                <w:b/>
              </w:rPr>
            </w:pPr>
          </w:p>
        </w:tc>
        <w:tc>
          <w:tcPr>
            <w:tcW w:w="2693" w:type="dxa"/>
          </w:tcPr>
          <w:p w:rsidR="006E082C" w:rsidRPr="001F04E9" w:rsidRDefault="006E082C" w:rsidP="001F04E9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1F04E9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Номер темы/модуля</w:t>
            </w:r>
          </w:p>
        </w:tc>
        <w:tc>
          <w:tcPr>
            <w:tcW w:w="3119" w:type="dxa"/>
          </w:tcPr>
          <w:p w:rsidR="006E082C" w:rsidRPr="001F04E9" w:rsidRDefault="006E082C" w:rsidP="001F04E9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1F04E9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Наименование практического занятия</w:t>
            </w:r>
          </w:p>
        </w:tc>
        <w:tc>
          <w:tcPr>
            <w:tcW w:w="3254" w:type="dxa"/>
          </w:tcPr>
          <w:p w:rsidR="006E082C" w:rsidRPr="001F04E9" w:rsidRDefault="006E082C" w:rsidP="001F04E9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1F04E9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Описание</w:t>
            </w:r>
          </w:p>
        </w:tc>
      </w:tr>
      <w:tr w:rsidR="006E082C" w:rsidRPr="008C00F6" w:rsidTr="001F04E9">
        <w:tc>
          <w:tcPr>
            <w:tcW w:w="568" w:type="dxa"/>
          </w:tcPr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permStart w:id="1371608513" w:edGrp="everyone"/>
            <w:r w:rsidRPr="001F04E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693" w:type="dxa"/>
          </w:tcPr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Тема 2.1</w:t>
            </w:r>
          </w:p>
        </w:tc>
        <w:tc>
          <w:tcPr>
            <w:tcW w:w="3119" w:type="dxa"/>
          </w:tcPr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Облачные хранилища данных</w:t>
            </w:r>
          </w:p>
        </w:tc>
        <w:tc>
          <w:tcPr>
            <w:tcW w:w="3254" w:type="dxa"/>
          </w:tcPr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Размещение данных в облачных хранилищах. Настройка прав доступа</w:t>
            </w:r>
          </w:p>
        </w:tc>
      </w:tr>
      <w:tr w:rsidR="006E082C" w:rsidRPr="008C00F6" w:rsidTr="001F04E9">
        <w:tc>
          <w:tcPr>
            <w:tcW w:w="568" w:type="dxa"/>
          </w:tcPr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693" w:type="dxa"/>
          </w:tcPr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Тема 2.1</w:t>
            </w:r>
          </w:p>
        </w:tc>
        <w:tc>
          <w:tcPr>
            <w:tcW w:w="3119" w:type="dxa"/>
          </w:tcPr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Облачные сервисы SaaS</w:t>
            </w:r>
          </w:p>
        </w:tc>
        <w:tc>
          <w:tcPr>
            <w:tcW w:w="3254" w:type="dxa"/>
          </w:tcPr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Изучение дидактических возможностей облачных сервисов, предоставляемых как услуга</w:t>
            </w:r>
          </w:p>
        </w:tc>
      </w:tr>
      <w:tr w:rsidR="006E082C" w:rsidRPr="008C00F6" w:rsidTr="001F04E9">
        <w:tc>
          <w:tcPr>
            <w:tcW w:w="568" w:type="dxa"/>
          </w:tcPr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2693" w:type="dxa"/>
          </w:tcPr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Тема 2.1</w:t>
            </w:r>
          </w:p>
        </w:tc>
        <w:tc>
          <w:tcPr>
            <w:tcW w:w="3119" w:type="dxa"/>
          </w:tcPr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Изучение облачного сервиса Google Forms</w:t>
            </w:r>
          </w:p>
        </w:tc>
        <w:tc>
          <w:tcPr>
            <w:tcW w:w="3254" w:type="dxa"/>
          </w:tcPr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Изучение возможностей облачного сервиса для проведения опросов и тестирования; анализа результатов</w:t>
            </w:r>
          </w:p>
        </w:tc>
      </w:tr>
      <w:tr w:rsidR="006E082C" w:rsidRPr="008C00F6" w:rsidTr="001F04E9">
        <w:tc>
          <w:tcPr>
            <w:tcW w:w="568" w:type="dxa"/>
          </w:tcPr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2693" w:type="dxa"/>
          </w:tcPr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Тема 2.2</w:t>
            </w:r>
          </w:p>
        </w:tc>
        <w:tc>
          <w:tcPr>
            <w:tcW w:w="3119" w:type="dxa"/>
          </w:tcPr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Работа с Google Classroom</w:t>
            </w:r>
          </w:p>
        </w:tc>
        <w:tc>
          <w:tcPr>
            <w:tcW w:w="3254" w:type="dxa"/>
          </w:tcPr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1F04E9">
              <w:rPr>
                <w:rFonts w:ascii="Times New Roman" w:eastAsia="Calibri" w:hAnsi="Times New Roman" w:cs="Times New Roman"/>
              </w:rPr>
              <w:t>Создание и размещение курса на платформе Google Classroom</w:t>
            </w:r>
          </w:p>
        </w:tc>
      </w:tr>
      <w:permEnd w:id="1371608513"/>
    </w:tbl>
    <w:p w:rsidR="006E082C" w:rsidRPr="008C00F6" w:rsidRDefault="006E082C" w:rsidP="00B91C25">
      <w:pPr>
        <w:pStyle w:val="a4"/>
        <w:ind w:left="360"/>
        <w:rPr>
          <w:b/>
        </w:rPr>
      </w:pPr>
    </w:p>
    <w:p w:rsidR="006E082C" w:rsidRPr="001F04E9" w:rsidRDefault="006E082C" w:rsidP="001F04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  <w:r w:rsidRPr="001F04E9"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  <w:t xml:space="preserve">8.Оценочные материалы по образовательной программе </w:t>
      </w:r>
    </w:p>
    <w:p w:rsidR="006E082C" w:rsidRPr="001F04E9" w:rsidRDefault="006E082C" w:rsidP="001F04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  <w:r w:rsidRPr="001F04E9"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  <w:t>8.1. Вопросы тестирования по модулям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137"/>
        <w:gridCol w:w="2549"/>
        <w:gridCol w:w="2977"/>
        <w:gridCol w:w="2971"/>
      </w:tblGrid>
      <w:tr w:rsidR="006E082C" w:rsidRPr="008C00F6" w:rsidTr="001F04E9">
        <w:tc>
          <w:tcPr>
            <w:tcW w:w="1137" w:type="dxa"/>
          </w:tcPr>
          <w:p w:rsidR="006E082C" w:rsidRPr="001F04E9" w:rsidRDefault="006E082C" w:rsidP="001F04E9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1F04E9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№ модуля</w:t>
            </w:r>
          </w:p>
        </w:tc>
        <w:tc>
          <w:tcPr>
            <w:tcW w:w="2549" w:type="dxa"/>
          </w:tcPr>
          <w:p w:rsidR="006E082C" w:rsidRPr="001F04E9" w:rsidRDefault="006E082C" w:rsidP="001F04E9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1F04E9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Вопросы входного тестирования</w:t>
            </w:r>
          </w:p>
        </w:tc>
        <w:tc>
          <w:tcPr>
            <w:tcW w:w="2977" w:type="dxa"/>
          </w:tcPr>
          <w:p w:rsidR="006E082C" w:rsidRPr="001F04E9" w:rsidRDefault="006E082C" w:rsidP="001F04E9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1F04E9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Вопросы промежуточного тестирования</w:t>
            </w:r>
          </w:p>
        </w:tc>
        <w:tc>
          <w:tcPr>
            <w:tcW w:w="2971" w:type="dxa"/>
          </w:tcPr>
          <w:p w:rsidR="006E082C" w:rsidRPr="001F04E9" w:rsidRDefault="006E082C" w:rsidP="001F04E9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1F04E9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Вопросы итогового тестирования</w:t>
            </w:r>
          </w:p>
        </w:tc>
      </w:tr>
      <w:tr w:rsidR="006E082C" w:rsidRPr="008C00F6" w:rsidTr="001F04E9">
        <w:tc>
          <w:tcPr>
            <w:tcW w:w="1137" w:type="dxa"/>
          </w:tcPr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bCs/>
              </w:rPr>
            </w:pPr>
            <w:permStart w:id="2033005103" w:edGrp="everyone"/>
            <w:r w:rsidRPr="001F04E9">
              <w:rPr>
                <w:rFonts w:ascii="Times New Roman" w:eastAsia="Calibri" w:hAnsi="Times New Roman" w:cs="Times New Roman"/>
                <w:bCs/>
              </w:rPr>
              <w:t>1</w:t>
            </w:r>
          </w:p>
        </w:tc>
        <w:tc>
          <w:tcPr>
            <w:tcW w:w="2549" w:type="dxa"/>
          </w:tcPr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Что такое компьютерная сеть;</w:t>
            </w:r>
          </w:p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На какие классы делятся компьютерные сети;</w:t>
            </w:r>
          </w:p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Структура протокола HTTP;</w:t>
            </w:r>
            <w:r w:rsidRPr="001F04E9">
              <w:rPr>
                <w:rFonts w:ascii="Times New Roman" w:eastAsia="Calibri" w:hAnsi="Times New Roman" w:cs="Times New Roman"/>
                <w:bCs/>
              </w:rPr>
              <w:br/>
              <w:t>Что является информационными процессами.</w:t>
            </w:r>
          </w:p>
        </w:tc>
        <w:tc>
          <w:tcPr>
            <w:tcW w:w="2977" w:type="dxa"/>
          </w:tcPr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Инновационная технология, которая позволяет объединять ИТ-ресурсы различных аппаратных платформ в единое целое и предоставлять пользователю доступ к ним через локальную сеть или через интернет;</w:t>
            </w:r>
          </w:p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Служба, которая позволяет хранить данные путем их передачи по интернету или другой сети в систему хранения, обслуживаемую третьей стороной</w:t>
            </w:r>
          </w:p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lastRenderedPageBreak/>
              <w:t>Что из списка не является облачным хранилищем;</w:t>
            </w:r>
          </w:p>
          <w:p w:rsidR="006E082C" w:rsidRPr="001F04E9" w:rsidRDefault="006E082C" w:rsidP="001F04E9">
            <w:pPr>
              <w:pStyle w:val="a4"/>
              <w:ind w:left="0"/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Что является достоинством частного облака;</w:t>
            </w:r>
          </w:p>
        </w:tc>
        <w:tc>
          <w:tcPr>
            <w:tcW w:w="2971" w:type="dxa"/>
          </w:tcPr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lastRenderedPageBreak/>
              <w:t>Основные достоинства PaaS;</w:t>
            </w:r>
          </w:p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Какие виды облаков существуют?</w:t>
            </w:r>
          </w:p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Что понимается под Грид вычислениями?</w:t>
            </w:r>
          </w:p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Назовите три основных компонента IaaS;</w:t>
            </w:r>
          </w:p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Назовите основные препятствия развитию облачных технологий в России;</w:t>
            </w:r>
          </w:p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Что является компонентами облака Microsoft?</w:t>
            </w:r>
          </w:p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Отметьте основные преимущества SaaS для клиентов;</w:t>
            </w:r>
          </w:p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lastRenderedPageBreak/>
              <w:t>Что не является реализацией SaaS?</w:t>
            </w:r>
          </w:p>
          <w:p w:rsidR="006E082C" w:rsidRPr="001F04E9" w:rsidRDefault="006E082C" w:rsidP="00B91C25">
            <w:pPr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Что скрывается под аббревиатурой SaaS?</w:t>
            </w:r>
          </w:p>
          <w:p w:rsidR="006E082C" w:rsidRPr="001F04E9" w:rsidRDefault="006E082C" w:rsidP="001F04E9">
            <w:pPr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Какое определение отражает понятие распределенные вычисления?</w:t>
            </w:r>
          </w:p>
        </w:tc>
      </w:tr>
      <w:tr w:rsidR="006E082C" w:rsidRPr="008C00F6" w:rsidTr="001F04E9">
        <w:tc>
          <w:tcPr>
            <w:tcW w:w="1137" w:type="dxa"/>
          </w:tcPr>
          <w:p w:rsidR="006E082C" w:rsidRPr="008C00F6" w:rsidRDefault="006E082C" w:rsidP="00B91C25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2549" w:type="dxa"/>
          </w:tcPr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Перечислить преимущества облачных хранилищ над другими способами хранения информации;</w:t>
            </w:r>
          </w:p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Какими дидактическими свойствами обладает электронный образовательный ресурс?</w:t>
            </w:r>
          </w:p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2977" w:type="dxa"/>
          </w:tcPr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Что можно сделать с помощью облачных хранилищ;</w:t>
            </w:r>
          </w:p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Какие преимущества можно выделить при использовании облачных хранилищ;</w:t>
            </w:r>
          </w:p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С помощью какого сервиса можно создать виртуальный класс</w:t>
            </w:r>
          </w:p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Что входит в состав Google Диска;</w:t>
            </w:r>
          </w:p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С помощью какого сервиса можно создать интерактивный опрос;</w:t>
            </w:r>
          </w:p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О каком сервисе от Google идет речь: «Пользователи могут загружать, просматривать, оценивать, комментировать, добавлять в избранное и делиться теми или иными видеозаписями</w:t>
            </w:r>
          </w:p>
        </w:tc>
        <w:tc>
          <w:tcPr>
            <w:tcW w:w="2971" w:type="dxa"/>
          </w:tcPr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Каким образом создать задание в Google Classroom;</w:t>
            </w:r>
          </w:p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Как настроить отправку результатов теста пользователям;</w:t>
            </w:r>
          </w:p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Какие дополнительные инструменты используются с Google Forms;</w:t>
            </w:r>
          </w:p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bCs/>
              </w:rPr>
            </w:pPr>
            <w:r w:rsidRPr="001F04E9">
              <w:rPr>
                <w:rFonts w:ascii="Times New Roman" w:eastAsia="Calibri" w:hAnsi="Times New Roman" w:cs="Times New Roman"/>
                <w:bCs/>
              </w:rPr>
              <w:t>Каким образом обеспечить совместную работу пользователей над общим документом.</w:t>
            </w:r>
          </w:p>
          <w:p w:rsidR="006E082C" w:rsidRPr="001F04E9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bCs/>
              </w:rPr>
            </w:pPr>
          </w:p>
        </w:tc>
      </w:tr>
      <w:permEnd w:id="2033005103"/>
    </w:tbl>
    <w:p w:rsidR="006E082C" w:rsidRPr="008C00F6" w:rsidRDefault="006E082C" w:rsidP="00B91C25">
      <w:pPr>
        <w:pStyle w:val="a4"/>
        <w:ind w:left="792"/>
        <w:rPr>
          <w:b/>
        </w:rPr>
      </w:pPr>
    </w:p>
    <w:p w:rsidR="006E082C" w:rsidRPr="001F04E9" w:rsidRDefault="006E082C" w:rsidP="001F04E9">
      <w:pPr>
        <w:pStyle w:val="a4"/>
        <w:ind w:left="3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F04E9">
        <w:rPr>
          <w:rFonts w:ascii="Times New Roman" w:eastAsia="Calibri" w:hAnsi="Times New Roman" w:cs="Times New Roman"/>
          <w:b/>
          <w:sz w:val="28"/>
          <w:szCs w:val="28"/>
        </w:rPr>
        <w:t xml:space="preserve">8.2. </w:t>
      </w:r>
      <w:permStart w:id="1484916237" w:edGrp="everyone"/>
      <w:r w:rsidR="001F04E9">
        <w:rPr>
          <w:rFonts w:ascii="Times New Roman" w:eastAsia="Calibri" w:hAnsi="Times New Roman" w:cs="Times New Roman"/>
          <w:b/>
          <w:sz w:val="28"/>
          <w:szCs w:val="28"/>
        </w:rPr>
        <w:t xml:space="preserve"> О</w:t>
      </w:r>
      <w:r w:rsidRPr="001F04E9">
        <w:rPr>
          <w:rFonts w:ascii="Times New Roman" w:eastAsia="Calibri" w:hAnsi="Times New Roman" w:cs="Times New Roman"/>
          <w:b/>
          <w:sz w:val="28"/>
          <w:szCs w:val="28"/>
        </w:rPr>
        <w:t>писание показателей и критериев оценивания, шкалы оценивания</w:t>
      </w:r>
    </w:p>
    <w:p w:rsidR="006E082C" w:rsidRPr="001F04E9" w:rsidRDefault="006E082C" w:rsidP="009E2E93">
      <w:pPr>
        <w:pStyle w:val="a4"/>
        <w:ind w:left="0" w:firstLine="3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>Уровень сформированности компетенции оценивается на основании результатов выполнения проектной работы и выполнения итоговой диагностической работы в тестовой форме.</w:t>
      </w:r>
    </w:p>
    <w:p w:rsidR="006E082C" w:rsidRPr="001F04E9" w:rsidRDefault="006E082C" w:rsidP="009E2E93">
      <w:pPr>
        <w:pStyle w:val="a4"/>
        <w:ind w:left="0" w:firstLine="3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>Требования к проектной работе, которые выступают в качестве критериев ее оценки:</w:t>
      </w:r>
    </w:p>
    <w:p w:rsidR="006E082C" w:rsidRPr="001F04E9" w:rsidRDefault="006E082C" w:rsidP="009E2E93">
      <w:pPr>
        <w:pStyle w:val="a4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 xml:space="preserve">1) Создание дистанционного курса и подключение пользователей </w:t>
      </w:r>
    </w:p>
    <w:p w:rsidR="006E082C" w:rsidRPr="001F04E9" w:rsidRDefault="006E082C" w:rsidP="009E2E93">
      <w:pPr>
        <w:pStyle w:val="a4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>2) Создание элемента Задание с критериями оценки</w:t>
      </w:r>
    </w:p>
    <w:p w:rsidR="006E082C" w:rsidRPr="001F04E9" w:rsidRDefault="006E082C" w:rsidP="009E2E93">
      <w:pPr>
        <w:pStyle w:val="a4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>3) Создание электронной презентации и размещение его в разделе Материалы курса</w:t>
      </w:r>
    </w:p>
    <w:p w:rsidR="006E082C" w:rsidRPr="001F04E9" w:rsidRDefault="006E082C" w:rsidP="009E2E93">
      <w:pPr>
        <w:pStyle w:val="a4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>4) Создание электронного конспекта и размещение его в разделе Материалы курса</w:t>
      </w:r>
    </w:p>
    <w:p w:rsidR="006E082C" w:rsidRPr="001F04E9" w:rsidRDefault="006E082C" w:rsidP="009E2E93">
      <w:pPr>
        <w:pStyle w:val="a4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>5) Создание электронного журнала и размещение его в разделе Материалы курса</w:t>
      </w:r>
    </w:p>
    <w:p w:rsidR="006E082C" w:rsidRPr="001F04E9" w:rsidRDefault="006E082C" w:rsidP="009E2E93">
      <w:pPr>
        <w:pStyle w:val="a4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 xml:space="preserve">6) Ограничение доступа к облачному хранилищу с материалами курса </w:t>
      </w:r>
    </w:p>
    <w:p w:rsidR="006E082C" w:rsidRPr="001F04E9" w:rsidRDefault="006E082C" w:rsidP="009E2E93">
      <w:pPr>
        <w:pStyle w:val="a4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>7) Создание теста и размещение его в Ленте курса</w:t>
      </w:r>
    </w:p>
    <w:p w:rsidR="006E082C" w:rsidRPr="001F04E9" w:rsidRDefault="006E082C" w:rsidP="009E2E93">
      <w:pPr>
        <w:pStyle w:val="a4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>8) Создание элемента Инфографики и размещение его в ленте курса</w:t>
      </w:r>
    </w:p>
    <w:p w:rsidR="006E082C" w:rsidRPr="001F04E9" w:rsidRDefault="006E082C" w:rsidP="009E2E93">
      <w:pPr>
        <w:pStyle w:val="a4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9) Настройка контрольных точек дистанционного курса в календаре </w:t>
      </w:r>
    </w:p>
    <w:p w:rsidR="006E082C" w:rsidRPr="001F04E9" w:rsidRDefault="006E082C" w:rsidP="009E2E93">
      <w:pPr>
        <w:pStyle w:val="a4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>10) Настройка оповещений на электронную почту о событиях курса</w:t>
      </w:r>
    </w:p>
    <w:p w:rsidR="006E082C" w:rsidRPr="001F04E9" w:rsidRDefault="006E082C" w:rsidP="009E2E93">
      <w:pPr>
        <w:pStyle w:val="a4"/>
        <w:ind w:left="0" w:firstLine="3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>Оценка проектной работы производится в дихотомической шкале (0 баллов, если требование не выполнено; 1 балл - если требование выполнено). Максимальный балл за проектную работу -10.</w:t>
      </w:r>
    </w:p>
    <w:p w:rsidR="006E082C" w:rsidRPr="001F04E9" w:rsidRDefault="006E082C" w:rsidP="009E2E93">
      <w:pPr>
        <w:pStyle w:val="a4"/>
        <w:ind w:left="0" w:firstLine="3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 xml:space="preserve">Итоговая диагностическая работа оценивается из 20 баллов. Задания являются однородными по уровню сложности и оцениваются в дихотомичекой шкале измерения (0-неправильно выполненное задание, 1 - правильно выполненное задание). </w:t>
      </w:r>
    </w:p>
    <w:p w:rsidR="006E082C" w:rsidRPr="001F04E9" w:rsidRDefault="006E082C" w:rsidP="009E2E93">
      <w:pPr>
        <w:pStyle w:val="a4"/>
        <w:ind w:left="0" w:firstLine="3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>Компетенция сформирована на начальном уровне, если слушатель программы набрал 1-12 баллов.</w:t>
      </w:r>
    </w:p>
    <w:p w:rsidR="006E082C" w:rsidRPr="001F04E9" w:rsidRDefault="006E082C" w:rsidP="009E2E93">
      <w:pPr>
        <w:pStyle w:val="a4"/>
        <w:ind w:left="0" w:firstLine="3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>Компетенция сформирована на базовом уровне, если слушатель программы набрал 13-18 баллов.</w:t>
      </w:r>
    </w:p>
    <w:p w:rsidR="006E082C" w:rsidRPr="001F04E9" w:rsidRDefault="006E082C" w:rsidP="009E2E93">
      <w:pPr>
        <w:pStyle w:val="a4"/>
        <w:ind w:left="0" w:firstLine="3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>Компетенция сформирована на профессиональном уровне, если слушатель программы набрал 19-24 баллов.</w:t>
      </w:r>
    </w:p>
    <w:p w:rsidR="001F04E9" w:rsidRDefault="006E082C" w:rsidP="009E2E93">
      <w:pPr>
        <w:pStyle w:val="a4"/>
        <w:ind w:left="0" w:firstLine="3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>Компетенция сформирована на продвинутом уровне, если слушатель программы набрал 25-30 баллов.</w:t>
      </w:r>
    </w:p>
    <w:permEnd w:id="1484916237"/>
    <w:p w:rsidR="006E082C" w:rsidRDefault="006E082C" w:rsidP="001F04E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  <w:r w:rsidRPr="001F04E9"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  <w:t xml:space="preserve">8.3. </w:t>
      </w:r>
      <w:permStart w:id="128598200" w:edGrp="everyone"/>
      <w:r w:rsidR="001F04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</w:t>
      </w:r>
      <w:r w:rsidRPr="001F04E9"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  <w:t>римеры контрольных заданий по модулям или всей образовательной программе</w:t>
      </w:r>
    </w:p>
    <w:p w:rsidR="001F04E9" w:rsidRPr="001F04E9" w:rsidRDefault="001F04E9" w:rsidP="001F04E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</w:p>
    <w:p w:rsidR="006E082C" w:rsidRPr="001F04E9" w:rsidRDefault="006E082C" w:rsidP="009E2E93">
      <w:pPr>
        <w:pStyle w:val="a4"/>
        <w:ind w:left="0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>1) Создать календарь контрольных точек образовательной программы с оповещением на электронную почту</w:t>
      </w:r>
    </w:p>
    <w:p w:rsidR="006E082C" w:rsidRPr="001F04E9" w:rsidRDefault="006E082C" w:rsidP="009E2E93">
      <w:pPr>
        <w:pStyle w:val="a4"/>
        <w:ind w:left="0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>2) Создать текстовый документ и настроить к нему доступ ограниченного числа пользователей</w:t>
      </w:r>
    </w:p>
    <w:p w:rsidR="006E082C" w:rsidRPr="001F04E9" w:rsidRDefault="006E082C" w:rsidP="009E2E93">
      <w:pPr>
        <w:pStyle w:val="a4"/>
        <w:ind w:left="0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>3) Разработать схему модульную структуру учебного курса с использованием облачных сервисов</w:t>
      </w:r>
    </w:p>
    <w:p w:rsidR="006E082C" w:rsidRPr="001F04E9" w:rsidRDefault="006E082C" w:rsidP="009E2E93">
      <w:pPr>
        <w:pStyle w:val="a4"/>
        <w:ind w:left="0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>4) Настроить и пригласить пользователей к участию в вебинаре</w:t>
      </w:r>
    </w:p>
    <w:p w:rsidR="006E082C" w:rsidRPr="001F04E9" w:rsidRDefault="006E082C" w:rsidP="009E2E93">
      <w:pPr>
        <w:pStyle w:val="a4"/>
        <w:ind w:left="0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>5) Разработать форму тестирования по теме модуля учебного курса</w:t>
      </w:r>
    </w:p>
    <w:p w:rsidR="006E082C" w:rsidRPr="001F04E9" w:rsidRDefault="006E082C" w:rsidP="009E2E93">
      <w:pPr>
        <w:pStyle w:val="a4"/>
        <w:ind w:left="0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 xml:space="preserve">6) Настроить время прохождения тестирования </w:t>
      </w:r>
    </w:p>
    <w:p w:rsidR="006E082C" w:rsidRPr="001F04E9" w:rsidRDefault="006E082C" w:rsidP="009E2E93">
      <w:pPr>
        <w:pStyle w:val="a4"/>
        <w:ind w:left="0"/>
        <w:rPr>
          <w:rFonts w:ascii="Times New Roman" w:eastAsia="Calibri" w:hAnsi="Times New Roman" w:cs="Times New Roman"/>
          <w:sz w:val="28"/>
          <w:szCs w:val="28"/>
        </w:rPr>
      </w:pPr>
      <w:r w:rsidRPr="001F04E9">
        <w:rPr>
          <w:rFonts w:ascii="Times New Roman" w:eastAsia="Calibri" w:hAnsi="Times New Roman" w:cs="Times New Roman"/>
          <w:sz w:val="28"/>
          <w:szCs w:val="28"/>
        </w:rPr>
        <w:t>7) Создать электронный журнал с результатами текущей успеваемости обучающихся</w:t>
      </w:r>
      <w:r w:rsidR="008556E3">
        <w:rPr>
          <w:rFonts w:ascii="Times New Roman" w:eastAsia="Calibri" w:hAnsi="Times New Roman" w:cs="Times New Roman"/>
          <w:sz w:val="28"/>
          <w:szCs w:val="28"/>
        </w:rPr>
        <w:t>.</w:t>
      </w:r>
    </w:p>
    <w:permEnd w:id="128598200"/>
    <w:p w:rsidR="006E082C" w:rsidRDefault="006E082C" w:rsidP="009E2E93">
      <w:pPr>
        <w:pStyle w:val="a4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  <w:r w:rsidRPr="001F04E9"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  <w:t xml:space="preserve">8.4. </w:t>
      </w:r>
      <w:permStart w:id="1690847262" w:edGrp="everyone"/>
      <w:r w:rsidR="009E2E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</w:t>
      </w:r>
      <w:r w:rsidRPr="001F04E9"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  <w:t>есты и обучающие задачи (кейсы), иные практикоориентированные формы заданий</w:t>
      </w:r>
    </w:p>
    <w:p w:rsidR="009E2E93" w:rsidRPr="001F04E9" w:rsidRDefault="009E2E93" w:rsidP="009E2E93">
      <w:pPr>
        <w:pStyle w:val="a4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</w:p>
    <w:p w:rsidR="006E082C" w:rsidRPr="009E2E93" w:rsidRDefault="006E082C" w:rsidP="009E2E93">
      <w:pPr>
        <w:pStyle w:val="a4"/>
        <w:ind w:left="0"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E2E93">
        <w:rPr>
          <w:rFonts w:ascii="Times New Roman" w:eastAsia="Calibri" w:hAnsi="Times New Roman" w:cs="Times New Roman"/>
          <w:sz w:val="28"/>
          <w:szCs w:val="28"/>
        </w:rPr>
        <w:t>1) Обучающиеся прошли тестирование по теме учебного модуля. Необходимо выявить вопросы, вызвавшие наибольшее затруднение</w:t>
      </w:r>
    </w:p>
    <w:p w:rsidR="006E082C" w:rsidRPr="009E2E93" w:rsidRDefault="006E082C" w:rsidP="009E2E93">
      <w:pPr>
        <w:pStyle w:val="a4"/>
        <w:ind w:left="0"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E2E93">
        <w:rPr>
          <w:rFonts w:ascii="Times New Roman" w:eastAsia="Calibri" w:hAnsi="Times New Roman" w:cs="Times New Roman"/>
          <w:sz w:val="28"/>
          <w:szCs w:val="28"/>
        </w:rPr>
        <w:t xml:space="preserve">2) </w:t>
      </w:r>
      <w:r w:rsidR="009E2E93">
        <w:rPr>
          <w:rFonts w:ascii="Times New Roman" w:eastAsia="Calibri" w:hAnsi="Times New Roman" w:cs="Times New Roman"/>
          <w:sz w:val="28"/>
          <w:szCs w:val="28"/>
        </w:rPr>
        <w:t>В</w:t>
      </w:r>
      <w:r w:rsidRPr="009E2E93">
        <w:rPr>
          <w:rFonts w:ascii="Times New Roman" w:eastAsia="Calibri" w:hAnsi="Times New Roman" w:cs="Times New Roman"/>
          <w:sz w:val="28"/>
          <w:szCs w:val="28"/>
        </w:rPr>
        <w:t xml:space="preserve"> электронной лекции используется множество незнакомых терминов, каждый из которых требует дополнительной справки. Каким образом обеспечить интерактивный переход к объяснению терминов?</w:t>
      </w:r>
    </w:p>
    <w:p w:rsidR="006E082C" w:rsidRPr="009E2E93" w:rsidRDefault="006E082C" w:rsidP="009E2E93">
      <w:pPr>
        <w:pStyle w:val="a4"/>
        <w:ind w:left="0"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E2E93">
        <w:rPr>
          <w:rFonts w:ascii="Times New Roman" w:eastAsia="Calibri" w:hAnsi="Times New Roman" w:cs="Times New Roman"/>
          <w:sz w:val="28"/>
          <w:szCs w:val="28"/>
        </w:rPr>
        <w:lastRenderedPageBreak/>
        <w:t>3) Защита контрольных работ предполагает необходимость организации индивидуальной защиты. С помощью каких облачных сервисов можно организовать последовательную запись на защиту?</w:t>
      </w:r>
    </w:p>
    <w:p w:rsidR="006E082C" w:rsidRPr="009E2E93" w:rsidRDefault="006E082C" w:rsidP="009E2E93">
      <w:pPr>
        <w:pStyle w:val="a4"/>
        <w:ind w:left="0"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E2E93">
        <w:rPr>
          <w:rFonts w:ascii="Times New Roman" w:eastAsia="Calibri" w:hAnsi="Times New Roman" w:cs="Times New Roman"/>
          <w:sz w:val="28"/>
          <w:szCs w:val="28"/>
        </w:rPr>
        <w:t>4) Дидактические возможности каких облачных сервисов могут быть применены для закрепления умений разработки блок-схем? Представьте варианты их использования при индивидуальной и групповой работе.</w:t>
      </w:r>
    </w:p>
    <w:p w:rsidR="006E082C" w:rsidRPr="009E2E93" w:rsidRDefault="006E082C" w:rsidP="009E2E93">
      <w:pPr>
        <w:pStyle w:val="a4"/>
        <w:ind w:left="0"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E2E93">
        <w:rPr>
          <w:rFonts w:ascii="Times New Roman" w:eastAsia="Calibri" w:hAnsi="Times New Roman" w:cs="Times New Roman"/>
          <w:sz w:val="28"/>
          <w:szCs w:val="28"/>
        </w:rPr>
        <w:t xml:space="preserve">5) Представьте проект, наполненный ресурсами, созданными с использованием облачных сервисов. </w:t>
      </w:r>
    </w:p>
    <w:p w:rsidR="006E082C" w:rsidRPr="008C00F6" w:rsidRDefault="006E082C" w:rsidP="00B91C25">
      <w:pPr>
        <w:pStyle w:val="a4"/>
        <w:ind w:left="360"/>
        <w:rPr>
          <w:b/>
        </w:rPr>
      </w:pPr>
      <w:r>
        <w:t xml:space="preserve"> </w:t>
      </w:r>
      <w:permEnd w:id="1690847262"/>
      <w:r>
        <w:rPr>
          <w:b/>
        </w:rPr>
        <w:t>.</w:t>
      </w:r>
    </w:p>
    <w:p w:rsidR="006E082C" w:rsidRPr="009E2E93" w:rsidRDefault="006E082C" w:rsidP="009E2E93">
      <w:pPr>
        <w:pStyle w:val="a4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</w:pPr>
      <w:r w:rsidRPr="009E2E93"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  <w:t xml:space="preserve">8.5. </w:t>
      </w:r>
      <w:permStart w:id="1986799114" w:edGrp="everyone"/>
      <w:r w:rsidR="009E2E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 w:rsidRPr="009E2E93">
        <w:rPr>
          <w:rFonts w:ascii="Times New Roman" w:eastAsia="Times New Roman" w:hAnsi="Times New Roman" w:cs="Times New Roman"/>
          <w:b/>
          <w:sz w:val="28"/>
          <w:szCs w:val="28"/>
          <w:lang w:val="x-none" w:eastAsia="ru-RU"/>
        </w:rPr>
        <w:t>писание процедуры оценивания результатов обучения</w:t>
      </w:r>
    </w:p>
    <w:p w:rsidR="006E082C" w:rsidRPr="009E2E93" w:rsidRDefault="006E082C" w:rsidP="008556E3">
      <w:pPr>
        <w:pStyle w:val="a4"/>
        <w:ind w:left="0" w:firstLine="49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E2E93">
        <w:rPr>
          <w:rFonts w:ascii="Times New Roman" w:eastAsia="Calibri" w:hAnsi="Times New Roman" w:cs="Times New Roman"/>
          <w:sz w:val="28"/>
          <w:szCs w:val="28"/>
        </w:rPr>
        <w:t xml:space="preserve">Оценка результатов обучения производится по результатам выполнения итоговой работы с использованием контрольных измерительных материалов. На выполнение каждого тестового задания отводится 1-2 минуты. </w:t>
      </w:r>
    </w:p>
    <w:p w:rsidR="006E082C" w:rsidRPr="009E2E93" w:rsidRDefault="006E082C" w:rsidP="008556E3">
      <w:pPr>
        <w:pStyle w:val="a4"/>
        <w:ind w:left="0" w:firstLine="49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E2E93">
        <w:rPr>
          <w:rFonts w:ascii="Times New Roman" w:eastAsia="Calibri" w:hAnsi="Times New Roman" w:cs="Times New Roman"/>
          <w:sz w:val="28"/>
          <w:szCs w:val="28"/>
        </w:rPr>
        <w:t xml:space="preserve">Для оценки результатов выполнения проектной работы слушателям необходимо предоставить ссылку на разработанный дистанционный </w:t>
      </w:r>
      <w:permEnd w:id="1986799114"/>
      <w:r w:rsidR="009E2E93" w:rsidRPr="009E2E93">
        <w:rPr>
          <w:rFonts w:ascii="Times New Roman" w:eastAsia="Calibri" w:hAnsi="Times New Roman" w:cs="Times New Roman"/>
          <w:sz w:val="28"/>
          <w:szCs w:val="28"/>
        </w:rPr>
        <w:t>курс.</w:t>
      </w:r>
    </w:p>
    <w:p w:rsidR="006E082C" w:rsidRPr="008C00F6" w:rsidRDefault="006E082C" w:rsidP="00B91C25">
      <w:pPr>
        <w:pStyle w:val="a4"/>
        <w:ind w:left="360"/>
        <w:rPr>
          <w:b/>
        </w:rPr>
      </w:pPr>
    </w:p>
    <w:p w:rsidR="006E082C" w:rsidRPr="009E2E93" w:rsidRDefault="006E082C" w:rsidP="009E2E93">
      <w:pPr>
        <w:spacing w:after="0" w:line="240" w:lineRule="auto"/>
        <w:ind w:left="432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2E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9.Организационно-педагогические условия реализации программы</w:t>
      </w:r>
    </w:p>
    <w:p w:rsidR="006E082C" w:rsidRPr="009E2E93" w:rsidRDefault="006E082C" w:rsidP="009E2E93">
      <w:pPr>
        <w:spacing w:after="0" w:line="240" w:lineRule="auto"/>
        <w:ind w:left="432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2E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94"/>
        <w:gridCol w:w="2151"/>
        <w:gridCol w:w="2009"/>
        <w:gridCol w:w="1739"/>
        <w:gridCol w:w="1226"/>
        <w:gridCol w:w="1914"/>
      </w:tblGrid>
      <w:tr w:rsidR="006E082C" w:rsidRPr="008C00F6" w:rsidTr="00B91C25">
        <w:tc>
          <w:tcPr>
            <w:tcW w:w="567" w:type="dxa"/>
          </w:tcPr>
          <w:p w:rsidR="006E082C" w:rsidRPr="009E2E93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E2E93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  <w:p w:rsidR="006E082C" w:rsidRPr="009E2E93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E2E93">
              <w:rPr>
                <w:rFonts w:ascii="Times New Roman" w:eastAsia="Calibri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410" w:type="dxa"/>
          </w:tcPr>
          <w:p w:rsidR="006E082C" w:rsidRPr="009E2E93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E2E93">
              <w:rPr>
                <w:rFonts w:ascii="Times New Roman" w:eastAsia="Calibri" w:hAnsi="Times New Roman" w:cs="Times New Roman"/>
                <w:sz w:val="28"/>
                <w:szCs w:val="28"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6E082C" w:rsidRPr="009E2E93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E2E93">
              <w:rPr>
                <w:rFonts w:ascii="Times New Roman" w:eastAsia="Calibri" w:hAnsi="Times New Roman" w:cs="Times New Roman"/>
                <w:sz w:val="28"/>
                <w:szCs w:val="28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6E082C" w:rsidRPr="009E2E93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E2E93">
              <w:rPr>
                <w:rFonts w:ascii="Times New Roman" w:eastAsia="Calibri" w:hAnsi="Times New Roman" w:cs="Times New Roman"/>
                <w:sz w:val="28"/>
                <w:szCs w:val="28"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6E082C" w:rsidRPr="009E2E93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E2E93">
              <w:rPr>
                <w:rFonts w:ascii="Times New Roman" w:eastAsia="Calibri" w:hAnsi="Times New Roman" w:cs="Times New Roman"/>
                <w:sz w:val="28"/>
                <w:szCs w:val="28"/>
              </w:rPr>
              <w:t>Фото в формате jpeg</w:t>
            </w:r>
          </w:p>
        </w:tc>
        <w:tc>
          <w:tcPr>
            <w:tcW w:w="1604" w:type="dxa"/>
          </w:tcPr>
          <w:p w:rsidR="006E082C" w:rsidRPr="009E2E93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E2E93">
              <w:rPr>
                <w:rFonts w:ascii="Times New Roman" w:eastAsia="Calibri" w:hAnsi="Times New Roman" w:cs="Times New Roman"/>
                <w:sz w:val="28"/>
                <w:szCs w:val="28"/>
              </w:rPr>
              <w:t>Отметка о полученном согласии на обработку персональных данных</w:t>
            </w:r>
          </w:p>
        </w:tc>
      </w:tr>
      <w:tr w:rsidR="006E082C" w:rsidRPr="008C00F6" w:rsidTr="00B91C25">
        <w:tc>
          <w:tcPr>
            <w:tcW w:w="567" w:type="dxa"/>
          </w:tcPr>
          <w:p w:rsidR="006E082C" w:rsidRPr="009E2E93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permStart w:id="231486844" w:edGrp="everyone"/>
            <w:r w:rsidRPr="009E2E9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410" w:type="dxa"/>
          </w:tcPr>
          <w:p w:rsidR="006E082C" w:rsidRPr="009E2E93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9E2E93">
              <w:rPr>
                <w:rFonts w:ascii="Times New Roman" w:eastAsia="Calibri" w:hAnsi="Times New Roman" w:cs="Times New Roman"/>
              </w:rPr>
              <w:t>Ступина Мария Валерьевна</w:t>
            </w:r>
          </w:p>
        </w:tc>
        <w:tc>
          <w:tcPr>
            <w:tcW w:w="1894" w:type="dxa"/>
          </w:tcPr>
          <w:p w:rsidR="006E082C" w:rsidRPr="009E2E93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9E2E93">
              <w:rPr>
                <w:rFonts w:ascii="Times New Roman" w:eastAsia="Calibri" w:hAnsi="Times New Roman" w:cs="Times New Roman"/>
              </w:rPr>
              <w:t>ДГТУ, доцент кафедры "Информационные технологии", к.п.н.</w:t>
            </w:r>
          </w:p>
        </w:tc>
        <w:tc>
          <w:tcPr>
            <w:tcW w:w="1812" w:type="dxa"/>
          </w:tcPr>
          <w:p w:rsidR="006E082C" w:rsidRPr="009E2E93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63" w:type="dxa"/>
          </w:tcPr>
          <w:p w:rsidR="006E082C" w:rsidRPr="009E2E93" w:rsidRDefault="006447F7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75pt;height:51pt">
                  <v:imagedata r:id="rId11" o:title="jpg"/>
                </v:shape>
              </w:pict>
            </w:r>
          </w:p>
        </w:tc>
        <w:tc>
          <w:tcPr>
            <w:tcW w:w="1604" w:type="dxa"/>
          </w:tcPr>
          <w:p w:rsidR="006E082C" w:rsidRPr="009E2E93" w:rsidRDefault="006E082C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9E2E93">
              <w:rPr>
                <w:rFonts w:ascii="Times New Roman" w:eastAsia="Calibri" w:hAnsi="Times New Roman" w:cs="Times New Roman"/>
              </w:rPr>
              <w:t>да</w:t>
            </w:r>
          </w:p>
        </w:tc>
      </w:tr>
      <w:permEnd w:id="231486844"/>
    </w:tbl>
    <w:p w:rsidR="006E082C" w:rsidRPr="008C00F6" w:rsidRDefault="006E082C" w:rsidP="00B91C25">
      <w:pPr>
        <w:pStyle w:val="a4"/>
        <w:rPr>
          <w:b/>
        </w:rPr>
      </w:pPr>
    </w:p>
    <w:p w:rsidR="006E082C" w:rsidRPr="009E2E93" w:rsidRDefault="006E082C" w:rsidP="00B91C25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2E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686"/>
        <w:gridCol w:w="5947"/>
      </w:tblGrid>
      <w:tr w:rsidR="006E082C" w:rsidRPr="008C00F6" w:rsidTr="009E2E93">
        <w:tc>
          <w:tcPr>
            <w:tcW w:w="9633" w:type="dxa"/>
            <w:gridSpan w:val="2"/>
          </w:tcPr>
          <w:p w:rsidR="006E082C" w:rsidRPr="009E2E93" w:rsidRDefault="006E082C" w:rsidP="009E2E93">
            <w:pPr>
              <w:pStyle w:val="a4"/>
              <w:ind w:left="36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9E2E9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Учебно-методические материалы</w:t>
            </w:r>
          </w:p>
        </w:tc>
      </w:tr>
      <w:tr w:rsidR="006E082C" w:rsidRPr="008C00F6" w:rsidTr="009E2E93">
        <w:tc>
          <w:tcPr>
            <w:tcW w:w="3686" w:type="dxa"/>
          </w:tcPr>
          <w:p w:rsidR="006E082C" w:rsidRPr="009E2E93" w:rsidRDefault="006E082C" w:rsidP="009E2E93">
            <w:pPr>
              <w:pStyle w:val="a4"/>
              <w:ind w:left="36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9E2E9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Методы, формы и технологии</w:t>
            </w:r>
          </w:p>
        </w:tc>
        <w:tc>
          <w:tcPr>
            <w:tcW w:w="5947" w:type="dxa"/>
          </w:tcPr>
          <w:p w:rsidR="006E082C" w:rsidRPr="009E2E93" w:rsidRDefault="006E082C" w:rsidP="009E2E93">
            <w:pPr>
              <w:pStyle w:val="a4"/>
              <w:ind w:left="36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9E2E9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Методические разработки,</w:t>
            </w:r>
          </w:p>
          <w:p w:rsidR="006E082C" w:rsidRPr="009E2E93" w:rsidRDefault="006E082C" w:rsidP="009E2E93">
            <w:pPr>
              <w:pStyle w:val="a4"/>
              <w:ind w:left="36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9E2E9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материалы курса, учебная литература</w:t>
            </w:r>
          </w:p>
        </w:tc>
      </w:tr>
      <w:tr w:rsidR="006E082C" w:rsidRPr="008C00F6" w:rsidTr="009E2E93">
        <w:tc>
          <w:tcPr>
            <w:tcW w:w="3686" w:type="dxa"/>
          </w:tcPr>
          <w:p w:rsidR="006E082C" w:rsidRPr="009E2E93" w:rsidRDefault="006E082C" w:rsidP="009E2E93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permStart w:id="56129607" w:edGrp="everyone"/>
            <w:r w:rsidRPr="009E2E93">
              <w:rPr>
                <w:rFonts w:ascii="Times New Roman" w:eastAsia="Calibri" w:hAnsi="Times New Roman" w:cs="Times New Roman"/>
              </w:rPr>
              <w:t xml:space="preserve">Технологии критического мышления; интерактивные технологии; технологии дистанционного обучения; метод </w:t>
            </w:r>
            <w:r w:rsidRPr="009E2E93">
              <w:rPr>
                <w:rFonts w:ascii="Times New Roman" w:eastAsia="Calibri" w:hAnsi="Times New Roman" w:cs="Times New Roman"/>
              </w:rPr>
              <w:lastRenderedPageBreak/>
              <w:t>обучения действием; метод проектов</w:t>
            </w:r>
          </w:p>
        </w:tc>
        <w:tc>
          <w:tcPr>
            <w:tcW w:w="5947" w:type="dxa"/>
          </w:tcPr>
          <w:p w:rsidR="006E082C" w:rsidRPr="009E2E93" w:rsidRDefault="006E082C" w:rsidP="009E2E93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9E2E93">
              <w:rPr>
                <w:rFonts w:ascii="Times New Roman" w:eastAsia="Calibri" w:hAnsi="Times New Roman" w:cs="Times New Roman"/>
              </w:rPr>
              <w:lastRenderedPageBreak/>
              <w:t>Риз Д.Облачные вычисления. / Д. Риз: пер. с англ. под ред. О. Кокоревой. –СПб.: Изд-во: БХВ-Петербург, 2011. –288 с</w:t>
            </w:r>
          </w:p>
          <w:p w:rsidR="006E082C" w:rsidRPr="009E2E93" w:rsidRDefault="006E082C" w:rsidP="009E2E93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9E2E93">
              <w:rPr>
                <w:rFonts w:ascii="Times New Roman" w:eastAsia="Calibri" w:hAnsi="Times New Roman" w:cs="Times New Roman"/>
              </w:rPr>
              <w:lastRenderedPageBreak/>
              <w:t>Фингар П. Dot. Cloud: облачные вы-числения -бизнес-платформа XXI века. / П. Фингар: пер. с англ. А. Захарова. –М.: Аквамариновая Книга, 2011. –256с.</w:t>
            </w:r>
          </w:p>
          <w:p w:rsidR="006E082C" w:rsidRPr="009E2E93" w:rsidRDefault="006E082C" w:rsidP="009E2E93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9E2E93">
              <w:rPr>
                <w:rFonts w:ascii="Times New Roman" w:eastAsia="Calibri" w:hAnsi="Times New Roman" w:cs="Times New Roman"/>
              </w:rPr>
              <w:t>Маркелов, А. OpenStack: практическое знакомство с облачной операционной системой [Электронный ресурс] : учебное пособие / Маркелов А. - Москва : ДМК-пресс, 2016. http://www.studentlibrary.ru/book/ISBN9785970603284.html</w:t>
            </w:r>
          </w:p>
          <w:p w:rsidR="006E082C" w:rsidRPr="009E2E93" w:rsidRDefault="006E082C" w:rsidP="009E2E93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9E2E93">
              <w:rPr>
                <w:rFonts w:ascii="Times New Roman" w:eastAsia="Calibri" w:hAnsi="Times New Roman" w:cs="Times New Roman"/>
              </w:rPr>
              <w:t xml:space="preserve">Топорков, В. В. Модели распределенных вычислений [Электронный ресурс] / В. В. Топорков. - М. : ФИЗМАТЛИТ, 2013. - 320 с. - ISBN 5-9221-0495-0. - Режим доступа: </w:t>
            </w:r>
            <w:hyperlink r:id="rId12" w:history="1">
              <w:r w:rsidRPr="009E2E93">
                <w:rPr>
                  <w:rFonts w:ascii="Times New Roman" w:eastAsia="Calibri" w:hAnsi="Times New Roman" w:cs="Times New Roman"/>
                </w:rPr>
                <w:t>http://znanium.com/bookread.php?book=438124</w:t>
              </w:r>
            </w:hyperlink>
          </w:p>
          <w:p w:rsidR="006E082C" w:rsidRPr="009E2E93" w:rsidRDefault="006E082C" w:rsidP="009E2E93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9E2E93">
              <w:rPr>
                <w:rFonts w:ascii="Times New Roman" w:eastAsia="Calibri" w:hAnsi="Times New Roman" w:cs="Times New Roman"/>
              </w:rPr>
              <w:t>Лацис, А. О.Параллельная обработка данных [Текст] : учеб. пособие / А. О. Лацис. - М. : ИЦ "Академия", 2010. - 336 с.</w:t>
            </w:r>
          </w:p>
          <w:p w:rsidR="006E082C" w:rsidRPr="009E2E93" w:rsidRDefault="006E082C" w:rsidP="009E2E93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9E2E93">
              <w:rPr>
                <w:rFonts w:ascii="Times New Roman" w:eastAsia="Calibri" w:hAnsi="Times New Roman" w:cs="Times New Roman"/>
              </w:rPr>
              <w:t>Савельев А.О. Основы Cloud Computing. Обеспечение облачных вычислений на базе технологий Microsoft /https://www.facultyresourcecenter.com/curriculum/ru/pfv.aspx?ID=8797&amp;c1=ru-ru&amp;c2=RU</w:t>
            </w:r>
          </w:p>
          <w:p w:rsidR="006E082C" w:rsidRPr="009E2E93" w:rsidRDefault="006E082C" w:rsidP="009E2E93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9E2E93">
              <w:rPr>
                <w:rFonts w:ascii="Times New Roman" w:eastAsia="Calibri" w:hAnsi="Times New Roman" w:cs="Times New Roman"/>
              </w:rPr>
              <w:t>Гаврилов А.В. Перспективы платформ приложений - путь в облака (Cloud Computing Essentials) / https://www.facultyresourcecenter.com/curriculum/ru/pfv.aspx?ID=8471&amp;c1=ru-ru&amp;c2=RU</w:t>
            </w:r>
          </w:p>
        </w:tc>
      </w:tr>
      <w:permEnd w:id="56129607"/>
    </w:tbl>
    <w:p w:rsidR="006E082C" w:rsidRPr="008C00F6" w:rsidRDefault="006E082C" w:rsidP="00B91C25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6E082C" w:rsidRPr="008C00F6" w:rsidTr="00B91C25">
        <w:tc>
          <w:tcPr>
            <w:tcW w:w="9350" w:type="dxa"/>
            <w:gridSpan w:val="2"/>
          </w:tcPr>
          <w:p w:rsidR="006E082C" w:rsidRPr="009E2E93" w:rsidRDefault="006E082C" w:rsidP="00B91C25">
            <w:pPr>
              <w:pStyle w:val="a4"/>
              <w:ind w:left="36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9E2E9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Информационное сопровождение</w:t>
            </w:r>
          </w:p>
        </w:tc>
      </w:tr>
      <w:tr w:rsidR="006E082C" w:rsidRPr="008C00F6" w:rsidTr="00B91C25">
        <w:tc>
          <w:tcPr>
            <w:tcW w:w="4820" w:type="dxa"/>
          </w:tcPr>
          <w:p w:rsidR="006E082C" w:rsidRPr="009E2E93" w:rsidRDefault="006E082C" w:rsidP="00B91C25">
            <w:pPr>
              <w:pStyle w:val="a4"/>
              <w:ind w:left="36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9E2E9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 xml:space="preserve">Электронные </w:t>
            </w:r>
          </w:p>
          <w:p w:rsidR="006E082C" w:rsidRPr="009E2E93" w:rsidRDefault="006E082C" w:rsidP="00B91C25">
            <w:pPr>
              <w:pStyle w:val="a4"/>
              <w:ind w:left="36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9E2E9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образовательные ресурсы</w:t>
            </w:r>
          </w:p>
        </w:tc>
        <w:tc>
          <w:tcPr>
            <w:tcW w:w="4530" w:type="dxa"/>
          </w:tcPr>
          <w:p w:rsidR="006E082C" w:rsidRPr="009E2E93" w:rsidRDefault="006E082C" w:rsidP="00B91C25">
            <w:pPr>
              <w:pStyle w:val="a4"/>
              <w:ind w:left="36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9E2E9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 xml:space="preserve">Электронные </w:t>
            </w:r>
          </w:p>
          <w:p w:rsidR="006E082C" w:rsidRPr="009E2E93" w:rsidRDefault="006E082C" w:rsidP="00B91C25">
            <w:pPr>
              <w:pStyle w:val="a4"/>
              <w:ind w:left="36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9E2E9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информационные ресурсы</w:t>
            </w:r>
          </w:p>
        </w:tc>
      </w:tr>
      <w:tr w:rsidR="006E082C" w:rsidRPr="008C00F6" w:rsidTr="00B91C25">
        <w:tc>
          <w:tcPr>
            <w:tcW w:w="4820" w:type="dxa"/>
          </w:tcPr>
          <w:p w:rsidR="006E082C" w:rsidRPr="009E2E93" w:rsidRDefault="006E082C" w:rsidP="00B91C25">
            <w:pPr>
              <w:pStyle w:val="a4"/>
              <w:ind w:left="360"/>
              <w:jc w:val="center"/>
              <w:rPr>
                <w:rFonts w:ascii="Times New Roman" w:eastAsia="Calibri" w:hAnsi="Times New Roman" w:cs="Times New Roman"/>
              </w:rPr>
            </w:pPr>
            <w:permStart w:id="579628613" w:edGrp="everyone"/>
          </w:p>
        </w:tc>
        <w:tc>
          <w:tcPr>
            <w:tcW w:w="4530" w:type="dxa"/>
          </w:tcPr>
          <w:p w:rsidR="006E082C" w:rsidRPr="009E2E93" w:rsidRDefault="00E769FE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9E2E93">
              <w:rPr>
                <w:rFonts w:ascii="Times New Roman" w:eastAsia="Calibri" w:hAnsi="Times New Roman" w:cs="Times New Roman"/>
                <w:b/>
              </w:rPr>
              <w:t>Знаниум</w:t>
            </w:r>
            <w:r w:rsidR="00B91C25" w:rsidRPr="009E2E93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B91C25" w:rsidRPr="009E2E93">
              <w:rPr>
                <w:rFonts w:ascii="Times New Roman" w:eastAsia="Calibri" w:hAnsi="Times New Roman" w:cs="Times New Roman"/>
              </w:rPr>
              <w:t xml:space="preserve">– </w:t>
            </w:r>
            <w:r w:rsidRPr="009E2E93">
              <w:rPr>
                <w:rFonts w:ascii="Times New Roman" w:eastAsia="Calibri" w:hAnsi="Times New Roman" w:cs="Times New Roman"/>
              </w:rPr>
              <w:t>https://znanium.com/</w:t>
            </w:r>
          </w:p>
          <w:p w:rsidR="00B91C25" w:rsidRPr="009E2E93" w:rsidRDefault="00B91C25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9E2E93">
              <w:rPr>
                <w:rFonts w:ascii="Times New Roman" w:eastAsia="Calibri" w:hAnsi="Times New Roman" w:cs="Times New Roman"/>
                <w:b/>
              </w:rPr>
              <w:t>Лань</w:t>
            </w:r>
            <w:r w:rsidRPr="009E2E93">
              <w:rPr>
                <w:rFonts w:ascii="Times New Roman" w:eastAsia="Calibri" w:hAnsi="Times New Roman" w:cs="Times New Roman"/>
              </w:rPr>
              <w:t xml:space="preserve"> – </w:t>
            </w:r>
            <w:r w:rsidR="00E769FE" w:rsidRPr="009E2E93">
              <w:rPr>
                <w:rFonts w:ascii="Times New Roman" w:eastAsia="Calibri" w:hAnsi="Times New Roman" w:cs="Times New Roman"/>
              </w:rPr>
              <w:t>https://e.lanbook.com/</w:t>
            </w:r>
          </w:p>
          <w:p w:rsidR="00B91C25" w:rsidRPr="009E2E93" w:rsidRDefault="00B91C25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9E2E93">
              <w:rPr>
                <w:rFonts w:ascii="Times New Roman" w:eastAsia="Calibri" w:hAnsi="Times New Roman" w:cs="Times New Roman"/>
                <w:b/>
              </w:rPr>
              <w:t>Электронно-библиотечная система «ЮРАЙТ»</w:t>
            </w:r>
            <w:r w:rsidR="00E769FE" w:rsidRPr="009E2E93">
              <w:rPr>
                <w:rFonts w:ascii="Times New Roman" w:eastAsia="Calibri" w:hAnsi="Times New Roman" w:cs="Times New Roman"/>
              </w:rPr>
              <w:t xml:space="preserve"> - https://urait.ru/</w:t>
            </w:r>
          </w:p>
          <w:p w:rsidR="00B91C25" w:rsidRPr="009E2E93" w:rsidRDefault="00B91C25" w:rsidP="00B91C25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 w:rsidRPr="009E2E93">
              <w:rPr>
                <w:rFonts w:ascii="Times New Roman" w:eastAsia="Calibri" w:hAnsi="Times New Roman" w:cs="Times New Roman"/>
                <w:b/>
              </w:rPr>
              <w:t>Научная электронная библиотека (НЭБ)</w:t>
            </w:r>
            <w:r w:rsidRPr="009E2E93">
              <w:rPr>
                <w:rFonts w:ascii="Times New Roman" w:eastAsia="Calibri" w:hAnsi="Times New Roman" w:cs="Times New Roman"/>
              </w:rPr>
              <w:t xml:space="preserve"> - </w:t>
            </w:r>
            <w:r w:rsidR="00E769FE" w:rsidRPr="009E2E93">
              <w:rPr>
                <w:rFonts w:ascii="Times New Roman" w:eastAsia="Calibri" w:hAnsi="Times New Roman" w:cs="Times New Roman"/>
              </w:rPr>
              <w:t>https://www.elibrary.ru/defaultx.asp</w:t>
            </w:r>
          </w:p>
        </w:tc>
      </w:tr>
      <w:permEnd w:id="579628613"/>
    </w:tbl>
    <w:p w:rsidR="006E082C" w:rsidRPr="008C00F6" w:rsidRDefault="006E082C" w:rsidP="00B91C25">
      <w:pPr>
        <w:pStyle w:val="a4"/>
        <w:rPr>
          <w:b/>
        </w:rPr>
      </w:pPr>
    </w:p>
    <w:p w:rsidR="006E082C" w:rsidRPr="009E2E93" w:rsidRDefault="006E082C" w:rsidP="009E2E93">
      <w:pPr>
        <w:pStyle w:val="a4"/>
        <w:ind w:left="3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E2E93">
        <w:rPr>
          <w:rFonts w:ascii="Times New Roman" w:eastAsia="Calibri" w:hAnsi="Times New Roman" w:cs="Times New Roman"/>
          <w:b/>
          <w:sz w:val="28"/>
          <w:szCs w:val="28"/>
        </w:rPr>
        <w:t>9.3.</w:t>
      </w:r>
      <w:r w:rsidR="009E2E9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9E2E93">
        <w:rPr>
          <w:rFonts w:ascii="Times New Roman" w:eastAsia="Calibri" w:hAnsi="Times New Roman" w:cs="Times New Roman"/>
          <w:b/>
          <w:sz w:val="28"/>
          <w:szCs w:val="28"/>
        </w:rPr>
        <w:t>Материально-технические условия реализации программы</w:t>
      </w:r>
    </w:p>
    <w:p w:rsidR="006E082C" w:rsidRPr="008C00F6" w:rsidRDefault="006E082C" w:rsidP="00B91C25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2552"/>
        <w:gridCol w:w="6804"/>
      </w:tblGrid>
      <w:tr w:rsidR="006E082C" w:rsidRPr="008C00F6" w:rsidTr="009E2E93">
        <w:tc>
          <w:tcPr>
            <w:tcW w:w="2552" w:type="dxa"/>
          </w:tcPr>
          <w:p w:rsidR="006E082C" w:rsidRPr="009E2E93" w:rsidRDefault="006E082C" w:rsidP="00B91C25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E2E9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Вид занятий</w:t>
            </w:r>
          </w:p>
        </w:tc>
        <w:tc>
          <w:tcPr>
            <w:tcW w:w="6804" w:type="dxa"/>
          </w:tcPr>
          <w:p w:rsidR="006E082C" w:rsidRPr="009E2E93" w:rsidRDefault="006E082C" w:rsidP="00B91C25">
            <w:pPr>
              <w:pStyle w:val="a4"/>
              <w:ind w:left="36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E2E9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Наименование оборудования, </w:t>
            </w:r>
          </w:p>
          <w:p w:rsidR="006E082C" w:rsidRPr="009E2E93" w:rsidRDefault="006E082C" w:rsidP="00B91C25">
            <w:pPr>
              <w:pStyle w:val="a4"/>
              <w:ind w:left="36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E2E9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программного обеспечения</w:t>
            </w:r>
          </w:p>
        </w:tc>
      </w:tr>
      <w:tr w:rsidR="006E082C" w:rsidRPr="008C00F6" w:rsidTr="009E2E93">
        <w:tc>
          <w:tcPr>
            <w:tcW w:w="2552" w:type="dxa"/>
          </w:tcPr>
          <w:p w:rsidR="006E082C" w:rsidRPr="009E2E93" w:rsidRDefault="006E082C" w:rsidP="00B91C25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</w:rPr>
            </w:pPr>
            <w:permStart w:id="1158679850" w:edGrp="everyone"/>
            <w:r w:rsidRPr="009E2E93">
              <w:rPr>
                <w:rFonts w:ascii="Times New Roman" w:eastAsia="Calibri" w:hAnsi="Times New Roman" w:cs="Times New Roman"/>
              </w:rPr>
              <w:t>Лекция</w:t>
            </w:r>
          </w:p>
        </w:tc>
        <w:tc>
          <w:tcPr>
            <w:tcW w:w="6804" w:type="dxa"/>
          </w:tcPr>
          <w:p w:rsidR="006E082C" w:rsidRPr="009E2E93" w:rsidRDefault="006E082C" w:rsidP="00B91C25">
            <w:pPr>
              <w:pStyle w:val="a4"/>
              <w:ind w:left="360"/>
              <w:jc w:val="center"/>
              <w:rPr>
                <w:rFonts w:ascii="Times New Roman" w:eastAsia="Calibri" w:hAnsi="Times New Roman" w:cs="Times New Roman"/>
              </w:rPr>
            </w:pPr>
            <w:r w:rsidRPr="009E2E93">
              <w:rPr>
                <w:rFonts w:ascii="Times New Roman" w:eastAsia="Calibri" w:hAnsi="Times New Roman" w:cs="Times New Roman"/>
              </w:rPr>
              <w:t>Компьютер/мобильное устройство с браузером для доступа к сети Интернет</w:t>
            </w:r>
          </w:p>
        </w:tc>
      </w:tr>
      <w:tr w:rsidR="006E082C" w:rsidRPr="008C00F6" w:rsidTr="009E2E93">
        <w:tc>
          <w:tcPr>
            <w:tcW w:w="2552" w:type="dxa"/>
          </w:tcPr>
          <w:p w:rsidR="006E082C" w:rsidRPr="009E2E93" w:rsidRDefault="006E082C" w:rsidP="00B91C25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</w:rPr>
            </w:pPr>
            <w:r w:rsidRPr="009E2E93">
              <w:rPr>
                <w:rFonts w:ascii="Times New Roman" w:eastAsia="Calibri" w:hAnsi="Times New Roman" w:cs="Times New Roman"/>
              </w:rPr>
              <w:t>Практическое занятие</w:t>
            </w:r>
          </w:p>
        </w:tc>
        <w:tc>
          <w:tcPr>
            <w:tcW w:w="6804" w:type="dxa"/>
          </w:tcPr>
          <w:p w:rsidR="006E082C" w:rsidRPr="009E2E93" w:rsidRDefault="006E082C" w:rsidP="00B91C25">
            <w:pPr>
              <w:pStyle w:val="a4"/>
              <w:ind w:left="360"/>
              <w:jc w:val="center"/>
              <w:rPr>
                <w:rFonts w:ascii="Times New Roman" w:eastAsia="Calibri" w:hAnsi="Times New Roman" w:cs="Times New Roman"/>
              </w:rPr>
            </w:pPr>
            <w:r w:rsidRPr="009E2E93">
              <w:rPr>
                <w:rFonts w:ascii="Times New Roman" w:eastAsia="Calibri" w:hAnsi="Times New Roman" w:cs="Times New Roman"/>
              </w:rPr>
              <w:t>Компьютер/мобильное устройство с браузером для доступа к сети Интернет</w:t>
            </w:r>
          </w:p>
        </w:tc>
      </w:tr>
      <w:permEnd w:id="1158679850"/>
    </w:tbl>
    <w:p w:rsidR="006E082C" w:rsidRPr="008C00F6" w:rsidRDefault="006E082C" w:rsidP="00B91C25">
      <w:pPr>
        <w:pStyle w:val="a4"/>
        <w:rPr>
          <w:i/>
        </w:rPr>
      </w:pPr>
    </w:p>
    <w:p w:rsidR="006E082C" w:rsidRPr="008C00F6" w:rsidRDefault="006E082C">
      <w:pPr>
        <w:rPr>
          <w:b/>
        </w:rPr>
      </w:pPr>
      <w:r w:rsidRPr="008C00F6">
        <w:rPr>
          <w:b/>
        </w:rPr>
        <w:br w:type="page"/>
      </w:r>
    </w:p>
    <w:p w:rsidR="00B605CA" w:rsidRPr="00147752" w:rsidRDefault="00B605CA" w:rsidP="00B605CA">
      <w:pPr>
        <w:ind w:right="180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permStart w:id="1349334461" w:edGrp="everyone"/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lastRenderedPageBreak/>
        <w:t>III</w:t>
      </w:r>
      <w:r w:rsidRPr="0076659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. </w:t>
      </w:r>
      <w:r w:rsidRPr="0014775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ПАСПОРТ КОМПЕТЕНЦИЙ</w:t>
      </w:r>
    </w:p>
    <w:p w:rsidR="00B605CA" w:rsidRPr="00766596" w:rsidRDefault="00B605CA" w:rsidP="00B605C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4775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программы повышения квалификации </w:t>
      </w:r>
    </w:p>
    <w:p w:rsidR="00B605CA" w:rsidRPr="00B605CA" w:rsidRDefault="00B605CA" w:rsidP="00B605CA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B605C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«Облачные технологии в образовании»</w:t>
      </w:r>
    </w:p>
    <w:p w:rsidR="00B605CA" w:rsidRPr="007522F4" w:rsidRDefault="00B605CA" w:rsidP="00B605CA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</w:p>
    <w:p w:rsidR="00B605CA" w:rsidRPr="00147752" w:rsidRDefault="00B605CA" w:rsidP="00B605CA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4775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B605CA" w:rsidRPr="00147752" w:rsidRDefault="00B605CA" w:rsidP="00B605CA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47752">
        <w:rPr>
          <w:rFonts w:ascii="Times New Roman" w:eastAsia="Times New Roman" w:hAnsi="Times New Roman"/>
          <w:bCs/>
          <w:sz w:val="28"/>
          <w:szCs w:val="28"/>
          <w:lang w:eastAsia="ru-RU"/>
        </w:rPr>
        <w:t>«ДОНСКОЙ ГОСУДАРСТВЕННЫЙ ТЕХНИЧЕСКИЙ УНИВЕРСИТЕТ»</w:t>
      </w:r>
    </w:p>
    <w:p w:rsidR="00B605CA" w:rsidRPr="00147752" w:rsidRDefault="00B605CA" w:rsidP="00B605CA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47752">
        <w:rPr>
          <w:rFonts w:ascii="Times New Roman" w:eastAsia="Times New Roman" w:hAnsi="Times New Roman"/>
          <w:bCs/>
          <w:sz w:val="28"/>
          <w:szCs w:val="28"/>
          <w:lang w:eastAsia="ru-RU"/>
        </w:rPr>
        <w:t>(ДГТУ)</w:t>
      </w:r>
    </w:p>
    <w:p w:rsidR="006E082C" w:rsidRPr="00502BB7" w:rsidRDefault="006E082C" w:rsidP="00B91C25"/>
    <w:p w:rsidR="006E082C" w:rsidRPr="00430115" w:rsidRDefault="00B605CA" w:rsidP="00B91C25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1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 Компетенция ПК</w:t>
      </w:r>
      <w:r w:rsidR="008556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-1</w:t>
      </w:r>
    </w:p>
    <w:tbl>
      <w:tblPr>
        <w:tblW w:w="97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1559"/>
        <w:gridCol w:w="1985"/>
        <w:gridCol w:w="2976"/>
        <w:gridCol w:w="2777"/>
      </w:tblGrid>
      <w:tr w:rsidR="006E082C" w:rsidRPr="003E00D6" w:rsidTr="00430115">
        <w:tc>
          <w:tcPr>
            <w:tcW w:w="426" w:type="dxa"/>
          </w:tcPr>
          <w:p w:rsidR="006E082C" w:rsidRPr="00430115" w:rsidRDefault="006E082C" w:rsidP="00B91C25">
            <w:pPr>
              <w:rPr>
                <w:rFonts w:ascii="Times New Roman" w:hAnsi="Times New Roman" w:cs="Times New Roman"/>
              </w:rPr>
            </w:pPr>
            <w:r w:rsidRPr="0043011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544" w:type="dxa"/>
            <w:gridSpan w:val="2"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b/>
                <w:lang w:eastAsia="ru-RU"/>
              </w:rPr>
              <w:t>Наименование компетенции</w:t>
            </w:r>
          </w:p>
          <w:p w:rsidR="006E082C" w:rsidRPr="00430115" w:rsidRDefault="00397AE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lang w:eastAsia="ru-RU"/>
                </w:rPr>
                <w:tag w:val="goog_rdk_65"/>
                <w:id w:val="861251199"/>
                <w:showingPlcHdr/>
              </w:sdtPr>
              <w:sdtEndPr/>
              <w:sdtContent>
                <w:r w:rsidR="00B605CA" w:rsidRPr="00430115">
                  <w:rPr>
                    <w:rFonts w:ascii="Times New Roman" w:eastAsia="Times New Roman" w:hAnsi="Times New Roman" w:cs="Times New Roman"/>
                    <w:lang w:eastAsia="ru-RU"/>
                  </w:rPr>
                  <w:t xml:space="preserve">     </w:t>
                </w:r>
              </w:sdtContent>
            </w:sdt>
          </w:p>
        </w:tc>
        <w:tc>
          <w:tcPr>
            <w:tcW w:w="5753" w:type="dxa"/>
            <w:gridSpan w:val="2"/>
          </w:tcPr>
          <w:p w:rsidR="006E082C" w:rsidRPr="00430115" w:rsidRDefault="006E082C" w:rsidP="0043011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>Способность использовать дидактические возможности облачных технологий в образовательной деятельности</w:t>
            </w:r>
          </w:p>
        </w:tc>
      </w:tr>
      <w:tr w:rsidR="006E082C" w:rsidRPr="003E00D6" w:rsidTr="00430115">
        <w:trPr>
          <w:trHeight w:val="240"/>
        </w:trPr>
        <w:tc>
          <w:tcPr>
            <w:tcW w:w="426" w:type="dxa"/>
            <w:vMerge w:val="restart"/>
          </w:tcPr>
          <w:p w:rsidR="006E082C" w:rsidRPr="00430115" w:rsidRDefault="006E082C" w:rsidP="00B91C25">
            <w:pPr>
              <w:rPr>
                <w:rFonts w:ascii="Times New Roman" w:hAnsi="Times New Roman" w:cs="Times New Roman"/>
              </w:rPr>
            </w:pPr>
            <w:r w:rsidRPr="0043011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559" w:type="dxa"/>
            <w:vMerge w:val="restart"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b/>
                <w:lang w:eastAsia="ru-RU"/>
              </w:rPr>
              <w:t>Указание типа компетенции</w:t>
            </w:r>
          </w:p>
        </w:tc>
        <w:tc>
          <w:tcPr>
            <w:tcW w:w="1985" w:type="dxa"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>общекультурная/</w:t>
            </w:r>
          </w:p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>универсальная</w:t>
            </w:r>
          </w:p>
        </w:tc>
        <w:tc>
          <w:tcPr>
            <w:tcW w:w="5753" w:type="dxa"/>
            <w:gridSpan w:val="2"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E082C" w:rsidRPr="003E00D6" w:rsidTr="00430115">
        <w:trPr>
          <w:trHeight w:val="240"/>
        </w:trPr>
        <w:tc>
          <w:tcPr>
            <w:tcW w:w="426" w:type="dxa"/>
            <w:vMerge/>
          </w:tcPr>
          <w:p w:rsidR="006E082C" w:rsidRPr="00430115" w:rsidRDefault="006E082C" w:rsidP="00B91C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5" w:type="dxa"/>
          </w:tcPr>
          <w:p w:rsidR="006E082C" w:rsidRPr="00430115" w:rsidRDefault="00397AEC" w:rsidP="00B605C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lang w:eastAsia="ru-RU"/>
                </w:rPr>
                <w:tag w:val="goog_rdk_63"/>
                <w:id w:val="381673293"/>
              </w:sdtPr>
              <w:sdtEndPr/>
              <w:sdtContent>
                <w:r w:rsidR="006E082C" w:rsidRPr="00430115">
                  <w:rPr>
                    <w:rFonts w:ascii="Times New Roman" w:eastAsia="Times New Roman" w:hAnsi="Times New Roman" w:cs="Times New Roman"/>
                    <w:lang w:eastAsia="ru-RU"/>
                  </w:rPr>
                  <w:t>о</w:t>
                </w:r>
              </w:sdtContent>
            </w:sdt>
            <w:r w:rsidR="006E082C" w:rsidRPr="00430115">
              <w:rPr>
                <w:rFonts w:ascii="Times New Roman" w:eastAsia="Times New Roman" w:hAnsi="Times New Roman" w:cs="Times New Roman"/>
                <w:lang w:eastAsia="ru-RU"/>
              </w:rPr>
              <w:t>бщепрофессиональная</w:t>
            </w:r>
          </w:p>
        </w:tc>
        <w:tc>
          <w:tcPr>
            <w:tcW w:w="5753" w:type="dxa"/>
            <w:gridSpan w:val="2"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E082C" w:rsidRPr="003E00D6" w:rsidTr="00430115">
        <w:trPr>
          <w:trHeight w:val="447"/>
        </w:trPr>
        <w:tc>
          <w:tcPr>
            <w:tcW w:w="426" w:type="dxa"/>
            <w:vMerge/>
          </w:tcPr>
          <w:p w:rsidR="006E082C" w:rsidRPr="00430115" w:rsidRDefault="006E082C" w:rsidP="00B91C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5" w:type="dxa"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>профессиональная</w:t>
            </w:r>
          </w:p>
        </w:tc>
        <w:tc>
          <w:tcPr>
            <w:tcW w:w="5753" w:type="dxa"/>
            <w:gridSpan w:val="2"/>
          </w:tcPr>
          <w:p w:rsidR="006E082C" w:rsidRPr="00430115" w:rsidRDefault="006E082C" w:rsidP="0043011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>Способность использовать дидактические возможности облачных технологий в образовательной деятельности</w:t>
            </w:r>
          </w:p>
        </w:tc>
      </w:tr>
      <w:tr w:rsidR="006E082C" w:rsidRPr="003E00D6" w:rsidTr="00430115">
        <w:trPr>
          <w:trHeight w:val="240"/>
        </w:trPr>
        <w:tc>
          <w:tcPr>
            <w:tcW w:w="426" w:type="dxa"/>
            <w:vMerge/>
          </w:tcPr>
          <w:p w:rsidR="006E082C" w:rsidRPr="00430115" w:rsidRDefault="006E082C" w:rsidP="00B91C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5" w:type="dxa"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>профессионально-специализированная</w:t>
            </w:r>
          </w:p>
        </w:tc>
        <w:tc>
          <w:tcPr>
            <w:tcW w:w="5753" w:type="dxa"/>
            <w:gridSpan w:val="2"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E082C" w:rsidRPr="003E00D6" w:rsidTr="00430115">
        <w:tc>
          <w:tcPr>
            <w:tcW w:w="426" w:type="dxa"/>
          </w:tcPr>
          <w:p w:rsidR="006E082C" w:rsidRPr="00430115" w:rsidRDefault="006E082C" w:rsidP="00B91C25">
            <w:pPr>
              <w:rPr>
                <w:rFonts w:ascii="Times New Roman" w:hAnsi="Times New Roman" w:cs="Times New Roman"/>
              </w:rPr>
            </w:pPr>
            <w:r w:rsidRPr="0043011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544" w:type="dxa"/>
            <w:gridSpan w:val="2"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b/>
                <w:lang w:eastAsia="ru-RU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753" w:type="dxa"/>
            <w:gridSpan w:val="2"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>Способность использовать дидактические возможности облачных технологий в образовательной деятельности</w:t>
            </w:r>
          </w:p>
        </w:tc>
      </w:tr>
      <w:tr w:rsidR="006E082C" w:rsidRPr="003E00D6" w:rsidTr="00430115">
        <w:trPr>
          <w:trHeight w:val="1122"/>
        </w:trPr>
        <w:tc>
          <w:tcPr>
            <w:tcW w:w="426" w:type="dxa"/>
            <w:vMerge w:val="restart"/>
          </w:tcPr>
          <w:p w:rsidR="006E082C" w:rsidRPr="00430115" w:rsidRDefault="006E082C" w:rsidP="00B91C25">
            <w:pPr>
              <w:rPr>
                <w:rFonts w:ascii="Times New Roman" w:hAnsi="Times New Roman" w:cs="Times New Roman"/>
              </w:rPr>
            </w:pPr>
            <w:r w:rsidRPr="00430115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544" w:type="dxa"/>
            <w:gridSpan w:val="2"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b/>
                <w:lang w:eastAsia="ru-RU"/>
              </w:rPr>
              <w:t>Дескриптор знаний, умений и навыков по уровням</w:t>
            </w:r>
          </w:p>
        </w:tc>
        <w:tc>
          <w:tcPr>
            <w:tcW w:w="2976" w:type="dxa"/>
          </w:tcPr>
          <w:sdt>
            <w:sdtPr>
              <w:rPr>
                <w:rFonts w:ascii="Times New Roman" w:eastAsia="Times New Roman" w:hAnsi="Times New Roman" w:cs="Times New Roman"/>
                <w:lang w:eastAsia="ru-RU"/>
              </w:rPr>
              <w:tag w:val="goog_rdk_67"/>
              <w:id w:val="250486280"/>
            </w:sdtPr>
            <w:sdtEndPr/>
            <w:sdtContent>
              <w:p w:rsidR="006E082C" w:rsidRPr="00430115" w:rsidRDefault="006E082C" w:rsidP="00B91C25">
                <w:pPr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430115">
                  <w:rPr>
                    <w:rFonts w:ascii="Times New Roman" w:eastAsia="Times New Roman" w:hAnsi="Times New Roman" w:cs="Times New Roman"/>
                    <w:lang w:eastAsia="ru-RU"/>
                  </w:rPr>
                  <w:t>Уровни</w:t>
                </w:r>
                <w:r w:rsidRPr="00430115">
                  <w:rPr>
                    <w:rFonts w:ascii="Times New Roman" w:eastAsia="Times New Roman" w:hAnsi="Times New Roman" w:cs="Times New Roman"/>
                    <w:lang w:eastAsia="ru-RU"/>
                  </w:rPr>
                  <w:br/>
                  <w:t>сформированности компетенции</w:t>
                </w:r>
                <w:r w:rsidR="00430115">
                  <w:rPr>
                    <w:rFonts w:ascii="Times New Roman" w:eastAsia="Times New Roman" w:hAnsi="Times New Roman" w:cs="Times New Roman"/>
                    <w:lang w:eastAsia="ru-RU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lang w:eastAsia="ru-RU"/>
                    </w:rPr>
                    <w:tag w:val="goog_rdk_68"/>
                    <w:id w:val="1913187737"/>
                  </w:sdtPr>
                  <w:sdtEndPr/>
                  <w:sdtContent>
                    <w:r w:rsidR="00430115" w:rsidRPr="00430115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обучающегося</w:t>
                    </w:r>
                  </w:sdtContent>
                </w:sdt>
              </w:p>
            </w:sdtContent>
          </w:sdt>
        </w:tc>
        <w:tc>
          <w:tcPr>
            <w:tcW w:w="2777" w:type="dxa"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>Индикаторы</w:t>
            </w:r>
          </w:p>
        </w:tc>
      </w:tr>
      <w:tr w:rsidR="006E082C" w:rsidRPr="003E00D6" w:rsidTr="00430115">
        <w:tc>
          <w:tcPr>
            <w:tcW w:w="426" w:type="dxa"/>
            <w:vMerge/>
          </w:tcPr>
          <w:p w:rsidR="006E082C" w:rsidRPr="00430115" w:rsidRDefault="006E082C" w:rsidP="00B91C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gridSpan w:val="2"/>
          </w:tcPr>
          <w:p w:rsidR="006E082C" w:rsidRPr="00430115" w:rsidRDefault="00397AE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lang w:eastAsia="ru-RU"/>
                </w:rPr>
                <w:tag w:val="goog_rdk_66"/>
                <w:id w:val="-1255045592"/>
                <w:showingPlcHdr/>
              </w:sdtPr>
              <w:sdtEndPr/>
              <w:sdtContent>
                <w:r w:rsidR="00430115" w:rsidRPr="00430115">
                  <w:rPr>
                    <w:rFonts w:ascii="Times New Roman" w:eastAsia="Times New Roman" w:hAnsi="Times New Roman" w:cs="Times New Roman"/>
                    <w:lang w:eastAsia="ru-RU"/>
                  </w:rPr>
                  <w:t xml:space="preserve">     </w:t>
                </w:r>
              </w:sdtContent>
            </w:sdt>
          </w:p>
        </w:tc>
        <w:tc>
          <w:tcPr>
            <w:tcW w:w="2976" w:type="dxa"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>Начальный уровень</w:t>
            </w:r>
          </w:p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777" w:type="dxa"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b/>
                <w:lang w:eastAsia="ru-RU"/>
              </w:rPr>
              <w:t>Знает</w:t>
            </w: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 xml:space="preserve"> целевое назначение облачных сервисов и их функциональные возможности</w:t>
            </w:r>
          </w:p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b/>
                <w:lang w:eastAsia="ru-RU"/>
              </w:rPr>
              <w:t>Умеет</w:t>
            </w: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 xml:space="preserve"> осуществлять функциональный анализ облачных сервисов, проводить их отбор целесообразнообразовательным задачам</w:t>
            </w:r>
          </w:p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b/>
                <w:lang w:eastAsia="ru-RU"/>
              </w:rPr>
              <w:t>Владеет</w:t>
            </w: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 xml:space="preserve"> навыками работы с облачными сервисами</w:t>
            </w:r>
          </w:p>
        </w:tc>
      </w:tr>
      <w:tr w:rsidR="006E082C" w:rsidRPr="003E00D6" w:rsidTr="00430115">
        <w:tc>
          <w:tcPr>
            <w:tcW w:w="426" w:type="dxa"/>
            <w:vMerge/>
          </w:tcPr>
          <w:p w:rsidR="006E082C" w:rsidRPr="00430115" w:rsidRDefault="006E082C" w:rsidP="00B91C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gridSpan w:val="2"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76" w:type="dxa"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>Базовый уровень</w:t>
            </w:r>
          </w:p>
          <w:p w:rsidR="006E082C" w:rsidRPr="00430115" w:rsidRDefault="006E082C" w:rsidP="000D02F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 xml:space="preserve">(Уверенно владеет навыками, способен, проявлять соответствующие навыки в ситуациях с элементами </w:t>
            </w:r>
            <w:r w:rsidR="000D02FA" w:rsidRPr="00430115">
              <w:rPr>
                <w:rFonts w:ascii="Times New Roman" w:eastAsia="Times New Roman" w:hAnsi="Times New Roman" w:cs="Times New Roman"/>
                <w:lang w:eastAsia="ru-RU"/>
              </w:rPr>
              <w:t>неопределённости</w:t>
            </w:r>
            <w:sdt>
              <w:sdtPr>
                <w:rPr>
                  <w:rFonts w:ascii="Times New Roman" w:eastAsia="Times New Roman" w:hAnsi="Times New Roman" w:cs="Times New Roman"/>
                  <w:lang w:eastAsia="ru-RU"/>
                </w:rPr>
                <w:tag w:val="goog_rdk_70"/>
                <w:id w:val="-1264836465"/>
              </w:sdtPr>
              <w:sdtEndPr/>
              <w:sdtContent>
                <w:r w:rsidRPr="00430115">
                  <w:rPr>
                    <w:rFonts w:ascii="Times New Roman" w:eastAsia="Times New Roman" w:hAnsi="Times New Roman" w:cs="Times New Roman"/>
                    <w:lang w:eastAsia="ru-RU"/>
                  </w:rPr>
                  <w:t>,</w:t>
                </w:r>
              </w:sdtContent>
            </w:sdt>
            <w:sdt>
              <w:sdtPr>
                <w:rPr>
                  <w:rFonts w:ascii="Times New Roman" w:eastAsia="Times New Roman" w:hAnsi="Times New Roman" w:cs="Times New Roman"/>
                  <w:lang w:eastAsia="ru-RU"/>
                </w:rPr>
                <w:tag w:val="goog_rdk_71"/>
                <w:id w:val="1472101246"/>
                <w:showingPlcHdr/>
              </w:sdtPr>
              <w:sdtEndPr/>
              <w:sdtContent>
                <w:r w:rsidRPr="00430115">
                  <w:rPr>
                    <w:rFonts w:ascii="Times New Roman" w:eastAsia="Times New Roman" w:hAnsi="Times New Roman" w:cs="Times New Roman"/>
                    <w:lang w:eastAsia="ru-RU"/>
                  </w:rPr>
                  <w:t xml:space="preserve">     </w:t>
                </w:r>
              </w:sdtContent>
            </w:sdt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>сложности.)</w:t>
            </w:r>
          </w:p>
        </w:tc>
        <w:tc>
          <w:tcPr>
            <w:tcW w:w="2777" w:type="dxa"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b/>
                <w:lang w:eastAsia="ru-RU"/>
              </w:rPr>
              <w:lastRenderedPageBreak/>
              <w:t>Знает</w:t>
            </w: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 xml:space="preserve"> дидактические и методические особенности </w:t>
            </w: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использования облачных сервисов в профессиональной деятельности</w:t>
            </w:r>
          </w:p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b/>
                <w:lang w:eastAsia="ru-RU"/>
              </w:rPr>
              <w:t>Умеет</w:t>
            </w: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 xml:space="preserve"> определять наиболее функционально подходящий облачный сервис в соответствии с образовательными задачами, а также оценивает перспективы использования облачных сервисов при решении профессиональных задач</w:t>
            </w:r>
          </w:p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b/>
                <w:lang w:eastAsia="ru-RU"/>
              </w:rPr>
              <w:t>Владеет</w:t>
            </w: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 xml:space="preserve"> приемами отбора облачных сервисов для решения образовательных задач </w:t>
            </w:r>
          </w:p>
        </w:tc>
      </w:tr>
      <w:tr w:rsidR="006E082C" w:rsidRPr="003E00D6" w:rsidTr="00430115">
        <w:trPr>
          <w:trHeight w:val="557"/>
        </w:trPr>
        <w:tc>
          <w:tcPr>
            <w:tcW w:w="426" w:type="dxa"/>
            <w:vMerge/>
          </w:tcPr>
          <w:p w:rsidR="006E082C" w:rsidRPr="00430115" w:rsidRDefault="006E082C" w:rsidP="00B91C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gridSpan w:val="2"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76" w:type="dxa"/>
          </w:tcPr>
          <w:p w:rsidR="006E082C" w:rsidRPr="00430115" w:rsidRDefault="00430115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Продвинутый</w:t>
            </w:r>
          </w:p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777" w:type="dxa"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b/>
                <w:lang w:eastAsia="ru-RU"/>
              </w:rPr>
              <w:t>Знает</w:t>
            </w: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 xml:space="preserve"> особенности разработки учебных материалов с использованием облачных сервисов</w:t>
            </w:r>
          </w:p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b/>
                <w:lang w:eastAsia="ru-RU"/>
              </w:rPr>
              <w:t>Умеет</w:t>
            </w: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 xml:space="preserve"> проектировать и разрабатывать учебные материалы на базе облачных сервисов</w:t>
            </w:r>
          </w:p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b/>
                <w:lang w:eastAsia="ru-RU"/>
              </w:rPr>
              <w:t>Владеет</w:t>
            </w: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 xml:space="preserve"> практическими умениями создания электронных образовательных ресурсов и фонда оценочных средств с использованием облачных технологий</w:t>
            </w:r>
          </w:p>
        </w:tc>
      </w:tr>
      <w:tr w:rsidR="006E082C" w:rsidRPr="003E00D6" w:rsidTr="00430115">
        <w:tc>
          <w:tcPr>
            <w:tcW w:w="426" w:type="dxa"/>
            <w:vMerge/>
          </w:tcPr>
          <w:p w:rsidR="006E082C" w:rsidRPr="00430115" w:rsidRDefault="006E082C" w:rsidP="00B91C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gridSpan w:val="2"/>
          </w:tcPr>
          <w:p w:rsidR="006E082C" w:rsidRPr="00430115" w:rsidRDefault="00397AE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lang w:eastAsia="ru-RU"/>
                </w:rPr>
                <w:tag w:val="goog_rdk_72"/>
                <w:id w:val="-307014165"/>
              </w:sdtPr>
              <w:sdtEndPr/>
              <w:sdtContent>
                <w:r w:rsidR="000D02FA" w:rsidRPr="00430115">
                  <w:rPr>
                    <w:rFonts w:ascii="Times New Roman" w:eastAsia="Times New Roman" w:hAnsi="Times New Roman" w:cs="Times New Roman"/>
                    <w:lang w:eastAsia="ru-RU"/>
                  </w:rPr>
                  <w:t>-</w:t>
                </w:r>
              </w:sdtContent>
            </w:sdt>
          </w:p>
        </w:tc>
        <w:tc>
          <w:tcPr>
            <w:tcW w:w="2976" w:type="dxa"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>Профессиональн</w:t>
            </w:r>
            <w:r w:rsidR="00430115">
              <w:rPr>
                <w:rFonts w:ascii="Times New Roman" w:eastAsia="Times New Roman" w:hAnsi="Times New Roman" w:cs="Times New Roman"/>
                <w:lang w:eastAsia="ru-RU"/>
              </w:rPr>
              <w:t>ый</w:t>
            </w:r>
          </w:p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>в ситуациях повышенной сложности.)</w:t>
            </w:r>
          </w:p>
        </w:tc>
        <w:tc>
          <w:tcPr>
            <w:tcW w:w="2777" w:type="dxa"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b/>
                <w:lang w:eastAsia="ru-RU"/>
              </w:rPr>
              <w:t>Знает</w:t>
            </w: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 xml:space="preserve"> особенности организации дистанционного обучения на базе средств облачных технологий</w:t>
            </w:r>
          </w:p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b/>
                <w:lang w:eastAsia="ru-RU"/>
              </w:rPr>
              <w:t>Умеет</w:t>
            </w: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 xml:space="preserve"> интегрировать облачные сервисы в среду дистанционного обучения</w:t>
            </w:r>
          </w:p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b/>
                <w:lang w:eastAsia="ru-RU"/>
              </w:rPr>
              <w:t>Владеет</w:t>
            </w: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 xml:space="preserve"> технологиями разработки и реализации учебных материалов на основе облачных сервисов </w:t>
            </w: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для системы дистанционного обучения</w:t>
            </w:r>
          </w:p>
        </w:tc>
      </w:tr>
      <w:tr w:rsidR="006E082C" w:rsidRPr="003E00D6" w:rsidTr="00430115">
        <w:trPr>
          <w:trHeight w:val="1695"/>
        </w:trPr>
        <w:tc>
          <w:tcPr>
            <w:tcW w:w="426" w:type="dxa"/>
          </w:tcPr>
          <w:p w:rsidR="006E082C" w:rsidRPr="00430115" w:rsidRDefault="006E082C" w:rsidP="00B91C25">
            <w:pPr>
              <w:rPr>
                <w:rFonts w:ascii="Times New Roman" w:hAnsi="Times New Roman" w:cs="Times New Roman"/>
              </w:rPr>
            </w:pPr>
            <w:r w:rsidRPr="00430115"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3544" w:type="dxa"/>
            <w:gridSpan w:val="2"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b/>
                <w:lang w:eastAsia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753" w:type="dxa"/>
            <w:gridSpan w:val="2"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>Необходим базовый уровень ИКТ-компетентности</w:t>
            </w:r>
          </w:p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E082C" w:rsidRPr="003E00D6" w:rsidTr="00430115">
        <w:tc>
          <w:tcPr>
            <w:tcW w:w="426" w:type="dxa"/>
          </w:tcPr>
          <w:p w:rsidR="006E082C" w:rsidRPr="00430115" w:rsidRDefault="006E082C" w:rsidP="00B91C25">
            <w:pPr>
              <w:rPr>
                <w:rFonts w:ascii="Times New Roman" w:hAnsi="Times New Roman" w:cs="Times New Roman"/>
              </w:rPr>
            </w:pPr>
            <w:r w:rsidRPr="00430115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544" w:type="dxa"/>
            <w:gridSpan w:val="2"/>
          </w:tcPr>
          <w:p w:rsidR="006E082C" w:rsidRPr="00430115" w:rsidRDefault="006E082C" w:rsidP="0043011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b/>
                <w:lang w:eastAsia="ru-RU"/>
              </w:rPr>
              <w:t>Средства и технологии оценки</w:t>
            </w:r>
          </w:p>
        </w:tc>
        <w:tc>
          <w:tcPr>
            <w:tcW w:w="5753" w:type="dxa"/>
            <w:gridSpan w:val="2"/>
          </w:tcPr>
          <w:p w:rsidR="006E082C" w:rsidRPr="00430115" w:rsidRDefault="006E082C" w:rsidP="00B91C2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30115">
              <w:rPr>
                <w:rFonts w:ascii="Times New Roman" w:eastAsia="Times New Roman" w:hAnsi="Times New Roman" w:cs="Times New Roman"/>
                <w:lang w:eastAsia="ru-RU"/>
              </w:rPr>
              <w:t>Проектная работа, кейсы, тестовые задания</w:t>
            </w:r>
          </w:p>
        </w:tc>
      </w:tr>
    </w:tbl>
    <w:p w:rsidR="006E082C" w:rsidRPr="00502BB7" w:rsidRDefault="006E082C" w:rsidP="00B91C25"/>
    <w:p w:rsidR="006E082C" w:rsidRPr="008C00F6" w:rsidRDefault="006E082C" w:rsidP="00B91C25">
      <w:pPr>
        <w:pStyle w:val="a4"/>
        <w:ind w:left="360"/>
        <w:jc w:val="both"/>
      </w:pPr>
      <w:r>
        <w:t xml:space="preserve">                                                                    </w:t>
      </w:r>
    </w:p>
    <w:permEnd w:id="1349334461"/>
    <w:p w:rsidR="006E082C" w:rsidRPr="008C00F6" w:rsidRDefault="006E082C" w:rsidP="00B91C25">
      <w:pPr>
        <w:pStyle w:val="a4"/>
        <w:ind w:left="792"/>
        <w:rPr>
          <w:b/>
        </w:rPr>
      </w:pPr>
    </w:p>
    <w:p w:rsidR="006E082C" w:rsidRPr="008C00F6" w:rsidRDefault="006E082C">
      <w:pPr>
        <w:rPr>
          <w:b/>
        </w:rPr>
      </w:pPr>
      <w:r w:rsidRPr="008C00F6">
        <w:rPr>
          <w:b/>
        </w:rPr>
        <w:br w:type="page"/>
      </w:r>
    </w:p>
    <w:p w:rsidR="00371462" w:rsidRPr="00371462" w:rsidRDefault="00371462" w:rsidP="0037146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1462">
        <w:rPr>
          <w:rFonts w:ascii="Times New Roman" w:hAnsi="Times New Roman" w:cs="Times New Roman"/>
          <w:b/>
          <w:sz w:val="28"/>
        </w:rPr>
        <w:lastRenderedPageBreak/>
        <w:t>VI</w:t>
      </w:r>
      <w:r w:rsidRPr="00371462">
        <w:rPr>
          <w:rFonts w:ascii="Times New Roman" w:hAnsi="Times New Roman" w:cs="Times New Roman"/>
          <w:sz w:val="28"/>
        </w:rPr>
        <w:t xml:space="preserve"> </w:t>
      </w:r>
      <w:r w:rsidRPr="00371462">
        <w:rPr>
          <w:rFonts w:ascii="Times New Roman" w:hAnsi="Times New Roman" w:cs="Times New Roman"/>
          <w:b/>
          <w:sz w:val="28"/>
        </w:rPr>
        <w:t>Иная информация о качестве и востребованности образовательной программы</w:t>
      </w:r>
    </w:p>
    <w:p w:rsidR="00371462" w:rsidRPr="00371462" w:rsidRDefault="00371462" w:rsidP="0037146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1462">
        <w:rPr>
          <w:rFonts w:ascii="Times New Roman" w:hAnsi="Times New Roman" w:cs="Times New Roman"/>
          <w:sz w:val="28"/>
        </w:rPr>
        <w:t>Нет в наличии</w:t>
      </w:r>
    </w:p>
    <w:p w:rsidR="00371462" w:rsidRPr="00371462" w:rsidRDefault="00371462" w:rsidP="00371462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71462">
        <w:rPr>
          <w:rFonts w:ascii="Times New Roman" w:hAnsi="Times New Roman" w:cs="Times New Roman"/>
          <w:b/>
          <w:sz w:val="28"/>
        </w:rPr>
        <w:t>V Рекомендации к программе от работодателей:</w:t>
      </w:r>
    </w:p>
    <w:p w:rsidR="00371462" w:rsidRPr="00371462" w:rsidRDefault="00371462" w:rsidP="0037146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1462">
        <w:rPr>
          <w:rFonts w:ascii="Times New Roman" w:hAnsi="Times New Roman" w:cs="Times New Roman"/>
          <w:sz w:val="28"/>
        </w:rPr>
        <w:t>отзыв-рекомендация</w:t>
      </w:r>
    </w:p>
    <w:p w:rsidR="00371462" w:rsidRPr="00371462" w:rsidRDefault="00371462" w:rsidP="00371462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71462">
        <w:rPr>
          <w:rFonts w:ascii="Times New Roman" w:hAnsi="Times New Roman" w:cs="Times New Roman"/>
          <w:b/>
          <w:sz w:val="28"/>
        </w:rPr>
        <w:t>VI Указание на возможные сценарии профессиональной траектории граждан</w:t>
      </w:r>
    </w:p>
    <w:p w:rsidR="00371462" w:rsidRPr="00371462" w:rsidRDefault="00371462" w:rsidP="003714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371462">
        <w:rPr>
          <w:rFonts w:ascii="Times New Roman" w:eastAsia="Times New Roman" w:hAnsi="Times New Roman" w:cs="Times New Roman"/>
          <w:b/>
          <w:lang w:eastAsia="ru-RU"/>
        </w:rPr>
        <w:t>Сценарии профессиональной траектории граждан</w:t>
      </w:r>
    </w:p>
    <w:p w:rsidR="00371462" w:rsidRPr="00371462" w:rsidRDefault="00371462" w:rsidP="003714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371462">
        <w:rPr>
          <w:rFonts w:ascii="Times New Roman" w:eastAsia="Times New Roman" w:hAnsi="Times New Roman" w:cs="Times New Roman"/>
          <w:b/>
          <w:lang w:eastAsia="ru-RU"/>
        </w:rPr>
        <w:t>Программа «</w:t>
      </w:r>
      <w:r w:rsidR="00804604" w:rsidRPr="00804604">
        <w:rPr>
          <w:rFonts w:ascii="Times New Roman" w:eastAsia="Times New Roman" w:hAnsi="Times New Roman" w:cs="Times New Roman"/>
          <w:b/>
          <w:bCs/>
          <w:lang w:eastAsia="ru-RU"/>
        </w:rPr>
        <w:t>Облачные технологии в образовании»</w:t>
      </w:r>
      <w:r w:rsidRPr="00371462">
        <w:rPr>
          <w:rFonts w:ascii="Times New Roman" w:eastAsia="Times New Roman" w:hAnsi="Times New Roman" w:cs="Times New Roman"/>
          <w:b/>
          <w:lang w:eastAsia="ru-RU"/>
        </w:rPr>
        <w:t>»</w:t>
      </w:r>
    </w:p>
    <w:p w:rsidR="00371462" w:rsidRPr="00371462" w:rsidRDefault="00371462" w:rsidP="003714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71462" w:rsidRPr="00371462" w:rsidTr="005147AB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462" w:rsidRPr="00371462" w:rsidRDefault="00371462" w:rsidP="00371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7146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Цели получения персонального цифрового сертификата</w:t>
            </w:r>
          </w:p>
        </w:tc>
      </w:tr>
      <w:tr w:rsidR="00371462" w:rsidRPr="00371462" w:rsidTr="005147AB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462" w:rsidRPr="00371462" w:rsidRDefault="00371462" w:rsidP="00371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7146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текущий статус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462" w:rsidRPr="00371462" w:rsidRDefault="00371462" w:rsidP="00371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7146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цель</w:t>
            </w:r>
          </w:p>
        </w:tc>
      </w:tr>
      <w:tr w:rsidR="00371462" w:rsidRPr="00371462" w:rsidTr="005147AB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462" w:rsidRPr="00371462" w:rsidRDefault="00371462" w:rsidP="00371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7146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Трудоустройство</w:t>
            </w:r>
          </w:p>
        </w:tc>
      </w:tr>
      <w:tr w:rsidR="00371462" w:rsidRPr="00371462" w:rsidTr="005147AB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462" w:rsidRPr="00371462" w:rsidRDefault="00371462" w:rsidP="00371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146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состоящий на учете в Центре занятости </w:t>
            </w:r>
          </w:p>
        </w:tc>
        <w:tc>
          <w:tcPr>
            <w:tcW w:w="4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462" w:rsidRPr="00371462" w:rsidRDefault="00371462" w:rsidP="00804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146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трудоустроенный, </w:t>
            </w:r>
          </w:p>
        </w:tc>
      </w:tr>
      <w:tr w:rsidR="00371462" w:rsidRPr="00371462" w:rsidTr="005147AB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462" w:rsidRPr="00371462" w:rsidRDefault="00371462" w:rsidP="00371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146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безработный по состоянию здоровья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462" w:rsidRPr="00371462" w:rsidRDefault="00371462" w:rsidP="00371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71462" w:rsidRPr="00371462" w:rsidTr="005147AB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462" w:rsidRPr="00371462" w:rsidRDefault="00371462" w:rsidP="00371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7146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Развитие компетенций в текущей сфере занятости</w:t>
            </w:r>
          </w:p>
        </w:tc>
      </w:tr>
      <w:tr w:rsidR="00371462" w:rsidRPr="00371462" w:rsidTr="005147AB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62" w:rsidRPr="00371462" w:rsidRDefault="00371462" w:rsidP="00371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146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работающий по найму в организации, на предприятии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62" w:rsidRPr="00371462" w:rsidRDefault="00371462" w:rsidP="00371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146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сохранение текущего рабочего места </w:t>
            </w:r>
          </w:p>
        </w:tc>
      </w:tr>
      <w:tr w:rsidR="00371462" w:rsidRPr="00371462" w:rsidTr="005147AB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62" w:rsidRPr="00371462" w:rsidRDefault="00371462" w:rsidP="00371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146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работающий по найму в организации, на предприятии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62" w:rsidRPr="00371462" w:rsidRDefault="00371462" w:rsidP="00371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146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развитие профессиональных качеств</w:t>
            </w:r>
          </w:p>
        </w:tc>
      </w:tr>
      <w:tr w:rsidR="00371462" w:rsidRPr="00371462" w:rsidTr="005147AB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62" w:rsidRPr="00371462" w:rsidRDefault="00371462" w:rsidP="00371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146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работающий по найму в организации, на предприятии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62" w:rsidRPr="00371462" w:rsidRDefault="00371462" w:rsidP="00371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146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повышение заработной платы </w:t>
            </w:r>
          </w:p>
        </w:tc>
      </w:tr>
      <w:tr w:rsidR="00371462" w:rsidRPr="00371462" w:rsidTr="005147AB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62" w:rsidRPr="00371462" w:rsidRDefault="00371462" w:rsidP="00371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146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работающий по найму в организации, на предприятии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62" w:rsidRPr="00371462" w:rsidRDefault="00371462" w:rsidP="00371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146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смена работы без изменения сферы профессиональной деятельности</w:t>
            </w:r>
          </w:p>
        </w:tc>
      </w:tr>
      <w:tr w:rsidR="00371462" w:rsidRPr="00371462" w:rsidTr="005147AB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62" w:rsidRPr="00371462" w:rsidRDefault="00371462" w:rsidP="00371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146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временно отсутствующий на рабочем месте (декрет, отпуск по уходу за ребенком и др.)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62" w:rsidRPr="00371462" w:rsidRDefault="00371462" w:rsidP="00371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146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повышение уровня дохода</w:t>
            </w:r>
          </w:p>
        </w:tc>
      </w:tr>
      <w:tr w:rsidR="00371462" w:rsidRPr="00371462" w:rsidTr="005147AB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62" w:rsidRPr="00371462" w:rsidRDefault="00371462" w:rsidP="00371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146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временно отсутствующий на рабочем месте (декрет, отпуск по уходу за ребенком и др.)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62" w:rsidRPr="00371462" w:rsidRDefault="00371462" w:rsidP="00371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146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Сохранение и развитие квалификации </w:t>
            </w:r>
          </w:p>
        </w:tc>
      </w:tr>
      <w:tr w:rsidR="00371462" w:rsidRPr="00371462" w:rsidTr="005147AB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462" w:rsidRPr="00371462" w:rsidRDefault="00371462" w:rsidP="00371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7146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Переход в новую сферу занятости</w:t>
            </w:r>
          </w:p>
        </w:tc>
      </w:tr>
      <w:tr w:rsidR="00804604" w:rsidRPr="00371462" w:rsidTr="005147AB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04" w:rsidRPr="00371462" w:rsidRDefault="00804604" w:rsidP="00371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146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освоение смежных профессиональных областей</w:t>
            </w:r>
          </w:p>
          <w:p w:rsidR="00804604" w:rsidRPr="00371462" w:rsidRDefault="00804604" w:rsidP="00371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04" w:rsidRPr="00371462" w:rsidRDefault="00804604" w:rsidP="00371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146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повышение уровня дохода, расширение профессиональной деятельности</w:t>
            </w:r>
          </w:p>
        </w:tc>
      </w:tr>
    </w:tbl>
    <w:p w:rsidR="00371462" w:rsidRPr="00371462" w:rsidRDefault="00371462" w:rsidP="0037146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71462" w:rsidRPr="00371462" w:rsidRDefault="00371462" w:rsidP="00371462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71462">
        <w:rPr>
          <w:rFonts w:ascii="Times New Roman" w:hAnsi="Times New Roman" w:cs="Times New Roman"/>
          <w:b/>
          <w:sz w:val="28"/>
        </w:rPr>
        <w:t>VII</w:t>
      </w:r>
      <w:r w:rsidRPr="00371462">
        <w:rPr>
          <w:rFonts w:ascii="Times New Roman" w:hAnsi="Times New Roman" w:cs="Times New Roman"/>
          <w:sz w:val="28"/>
        </w:rPr>
        <w:t xml:space="preserve"> </w:t>
      </w:r>
      <w:r w:rsidRPr="00371462">
        <w:rPr>
          <w:rFonts w:ascii="Times New Roman" w:hAnsi="Times New Roman" w:cs="Times New Roman"/>
          <w:b/>
          <w:sz w:val="28"/>
        </w:rPr>
        <w:t>Дополнительная информация</w:t>
      </w:r>
    </w:p>
    <w:p w:rsidR="00371462" w:rsidRPr="00371462" w:rsidRDefault="00371462" w:rsidP="0037146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1462">
        <w:rPr>
          <w:rFonts w:ascii="Times New Roman" w:hAnsi="Times New Roman" w:cs="Times New Roman"/>
          <w:sz w:val="28"/>
        </w:rPr>
        <w:t>отсутствует</w:t>
      </w:r>
    </w:p>
    <w:p w:rsidR="00371462" w:rsidRPr="00371462" w:rsidRDefault="00371462" w:rsidP="00371462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71462">
        <w:rPr>
          <w:rFonts w:ascii="Times New Roman" w:hAnsi="Times New Roman" w:cs="Times New Roman"/>
          <w:b/>
          <w:sz w:val="28"/>
        </w:rPr>
        <w:t>VIII</w:t>
      </w:r>
      <w:r w:rsidRPr="00371462">
        <w:rPr>
          <w:rFonts w:ascii="Times New Roman" w:hAnsi="Times New Roman" w:cs="Times New Roman"/>
          <w:sz w:val="28"/>
        </w:rPr>
        <w:t xml:space="preserve"> </w:t>
      </w:r>
      <w:r w:rsidRPr="00371462">
        <w:rPr>
          <w:rFonts w:ascii="Times New Roman" w:hAnsi="Times New Roman" w:cs="Times New Roman"/>
          <w:b/>
          <w:sz w:val="28"/>
        </w:rPr>
        <w:t>Приложенные скан копии</w:t>
      </w:r>
    </w:p>
    <w:p w:rsidR="00371462" w:rsidRPr="00371462" w:rsidRDefault="00371462" w:rsidP="00371462">
      <w:pPr>
        <w:jc w:val="both"/>
        <w:rPr>
          <w:rFonts w:ascii="Times New Roman" w:hAnsi="Times New Roman" w:cs="Times New Roman"/>
          <w:sz w:val="28"/>
        </w:rPr>
      </w:pPr>
      <w:r w:rsidRPr="00371462">
        <w:rPr>
          <w:rFonts w:ascii="Times New Roman" w:hAnsi="Times New Roman" w:cs="Times New Roman"/>
          <w:sz w:val="28"/>
        </w:rPr>
        <w:t>Утвержденной рабочей программы (подпись, печать, в формате pdf)</w:t>
      </w:r>
    </w:p>
    <w:p w:rsidR="006E082C" w:rsidRPr="008C00F6" w:rsidRDefault="006E082C" w:rsidP="00B91C25">
      <w:pPr>
        <w:rPr>
          <w:b/>
        </w:rPr>
      </w:pPr>
    </w:p>
    <w:p w:rsidR="00B91C25" w:rsidRDefault="00B91C25"/>
    <w:sectPr w:rsidR="00B91C25" w:rsidSect="001F04E9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AEC" w:rsidRDefault="00397AEC">
      <w:pPr>
        <w:spacing w:after="0" w:line="240" w:lineRule="auto"/>
      </w:pPr>
      <w:r>
        <w:separator/>
      </w:r>
    </w:p>
  </w:endnote>
  <w:endnote w:type="continuationSeparator" w:id="0">
    <w:p w:rsidR="00397AEC" w:rsidRDefault="0039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AEC" w:rsidRDefault="00397AEC">
      <w:pPr>
        <w:spacing w:after="0" w:line="240" w:lineRule="auto"/>
      </w:pPr>
      <w:r>
        <w:separator/>
      </w:r>
    </w:p>
  </w:footnote>
  <w:footnote w:type="continuationSeparator" w:id="0">
    <w:p w:rsidR="00397AEC" w:rsidRDefault="00397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611B1"/>
    <w:multiLevelType w:val="multilevel"/>
    <w:tmpl w:val="CD66631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0C4A26"/>
    <w:multiLevelType w:val="hybridMultilevel"/>
    <w:tmpl w:val="02E6ADDA"/>
    <w:lvl w:ilvl="0" w:tplc="520299B4">
      <w:start w:val="2020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5C90E90"/>
    <w:multiLevelType w:val="multilevel"/>
    <w:tmpl w:val="C5CCCD7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6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2C"/>
    <w:rsid w:val="00052663"/>
    <w:rsid w:val="000D02FA"/>
    <w:rsid w:val="00176BBD"/>
    <w:rsid w:val="001F04E9"/>
    <w:rsid w:val="00242A55"/>
    <w:rsid w:val="0026722D"/>
    <w:rsid w:val="00371462"/>
    <w:rsid w:val="00397AEC"/>
    <w:rsid w:val="00430115"/>
    <w:rsid w:val="004D0457"/>
    <w:rsid w:val="0056773A"/>
    <w:rsid w:val="005D1D48"/>
    <w:rsid w:val="006447F7"/>
    <w:rsid w:val="006E082C"/>
    <w:rsid w:val="00797273"/>
    <w:rsid w:val="00804604"/>
    <w:rsid w:val="008556E3"/>
    <w:rsid w:val="008930F6"/>
    <w:rsid w:val="00966124"/>
    <w:rsid w:val="009E2E93"/>
    <w:rsid w:val="009E62F9"/>
    <w:rsid w:val="00A8684E"/>
    <w:rsid w:val="00AB22F7"/>
    <w:rsid w:val="00B22474"/>
    <w:rsid w:val="00B605CA"/>
    <w:rsid w:val="00B70BCB"/>
    <w:rsid w:val="00B91C25"/>
    <w:rsid w:val="00C363C7"/>
    <w:rsid w:val="00D96CA6"/>
    <w:rsid w:val="00E769FE"/>
    <w:rsid w:val="00F076BA"/>
    <w:rsid w:val="00F8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254BF-B2DA-4072-BE6A-A22E093E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0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082C"/>
    <w:pPr>
      <w:spacing w:after="200" w:line="276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E08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082C"/>
  </w:style>
  <w:style w:type="paragraph" w:styleId="a7">
    <w:name w:val="footer"/>
    <w:basedOn w:val="a"/>
    <w:link w:val="a8"/>
    <w:uiPriority w:val="99"/>
    <w:unhideWhenUsed/>
    <w:rsid w:val="006E08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082C"/>
  </w:style>
  <w:style w:type="paragraph" w:customStyle="1" w:styleId="paragraph">
    <w:name w:val="paragraph"/>
    <w:basedOn w:val="a"/>
    <w:rsid w:val="006E0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E082C"/>
  </w:style>
  <w:style w:type="character" w:customStyle="1" w:styleId="eop">
    <w:name w:val="eop"/>
    <w:basedOn w:val="a0"/>
    <w:rsid w:val="006E082C"/>
  </w:style>
  <w:style w:type="character" w:customStyle="1" w:styleId="spellingerror">
    <w:name w:val="spellingerror"/>
    <w:basedOn w:val="a0"/>
    <w:rsid w:val="006E082C"/>
  </w:style>
  <w:style w:type="character" w:customStyle="1" w:styleId="fontstyle01">
    <w:name w:val="fontstyle01"/>
    <w:basedOn w:val="a0"/>
    <w:rsid w:val="006E082C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6E082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E0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082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6E082C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B70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70B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znanium.com/bookread.php?book=4381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hyperlink" Target="https://infourok.ru/kursy/oblachnye-tehnologii-v-obrazovan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12160/1166/inf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3553</Words>
  <Characters>20253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nscheglova</dc:creator>
  <cp:keywords/>
  <dc:description/>
  <cp:lastModifiedBy>HP</cp:lastModifiedBy>
  <cp:revision>2</cp:revision>
  <cp:lastPrinted>2020-10-15T13:19:00Z</cp:lastPrinted>
  <dcterms:created xsi:type="dcterms:W3CDTF">2020-10-15T14:01:00Z</dcterms:created>
  <dcterms:modified xsi:type="dcterms:W3CDTF">2020-10-15T14:01:00Z</dcterms:modified>
</cp:coreProperties>
</file>