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To-do list for Sunday, September 3rd: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1. </w:t>
      </w:r>
      <w:r w:rsidDel="00000000" w:rsidR="00000000" w:rsidRPr="00000000">
        <w:rPr>
          <w:sz w:val="30"/>
          <w:szCs w:val="30"/>
          <w:rtl w:val="0"/>
        </w:rPr>
        <w:t xml:space="preserve">Download and install Anaconda (Python)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2. Download Github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3. Fill out this spreadsheet: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https://docs.google.com/spreadsheets/d/1vpwrycgqYUpFWsrdNH9oxIqXQafBII3fAAYQwRQloeE/edit#gid=0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4. Check this out (Optional):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Python Tutorial: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https://github.com/lotlouischoitslab/Computational_Transportation_Science/tree/main/00Transportation_Python_Intro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Machine Learning Sample Project (EOH 2023 Project) </w:t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https://github.com/lotlouischoitslab/CUMTD_Bus_Analysis_Classification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Deep Learning Sample Project (KTX Image Classification): 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https://github.com/lotlouischoitslab/KTX_Image_Classification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Programming Language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Topics: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Brainstorm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Public Transportation Data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ML algorithms to analyze/predict trends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DL algorithms for vehicle image classification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Meeting time: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Every Wednesday 6:30 pm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Newmark Civil Engineering Laboratory Room 1311 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Wednesday, September 6th 2023 Meeting: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Linear Optimization with routes reach out to: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Professor Ouyang (</w:t>
      </w:r>
      <w:hyperlink r:id="rId10">
        <w:r w:rsidDel="00000000" w:rsidR="00000000" w:rsidRPr="00000000">
          <w:rPr>
            <w:rFonts w:ascii="Roboto" w:cs="Roboto" w:eastAsia="Roboto" w:hAnsi="Roboto"/>
            <w:sz w:val="28"/>
            <w:szCs w:val="28"/>
            <w:highlight w:val="white"/>
            <w:u w:val="single"/>
            <w:rtl w:val="0"/>
          </w:rPr>
          <w:t xml:space="preserve">yfouyang@illinois.ed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Professor Ria Kontou (</w:t>
      </w:r>
      <w:hyperlink r:id="rId1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kontou@illinois.edu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Professor Lewis Lehe (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lehe@illinois.edu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Greg Huang suggested we get connected to CUMTD for the data science project and try using their datasets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Transportation stuff: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Cayden: </w:t>
      </w:r>
    </w:p>
    <w:p w:rsidR="00000000" w:rsidDel="00000000" w:rsidP="00000000" w:rsidRDefault="00000000" w:rsidRPr="00000000" w14:paraId="0000001D">
      <w:pPr>
        <w:numPr>
          <w:ilvl w:val="2"/>
          <w:numId w:val="8"/>
        </w:numPr>
        <w:ind w:left="216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Increase in public transportation </w:t>
      </w:r>
    </w:p>
    <w:p w:rsidR="00000000" w:rsidDel="00000000" w:rsidP="00000000" w:rsidRDefault="00000000" w:rsidRPr="00000000" w14:paraId="0000001E">
      <w:pPr>
        <w:numPr>
          <w:ilvl w:val="2"/>
          <w:numId w:val="8"/>
        </w:numPr>
        <w:ind w:left="216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Amtrak 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Hyunjae: </w:t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ind w:left="216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Create multiple regression models </w:t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ind w:left="216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Using models, to show how traffic would improve 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ind w:left="216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Charles: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ind w:left="216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Comparison, environmental impact of the transit 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Praneeth: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ind w:left="216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Passengers per day data can be asked to CUMTD </w:t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ind w:left="216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trends can we analyze?</w:t>
      </w:r>
    </w:p>
    <w:p w:rsidR="00000000" w:rsidDel="00000000" w:rsidP="00000000" w:rsidRDefault="00000000" w:rsidRPr="00000000" w14:paraId="00000028">
      <w:pPr>
        <w:numPr>
          <w:ilvl w:val="3"/>
          <w:numId w:val="8"/>
        </w:numPr>
        <w:ind w:left="288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Certain days people use more or less often </w:t>
      </w:r>
    </w:p>
    <w:p w:rsidR="00000000" w:rsidDel="00000000" w:rsidP="00000000" w:rsidRDefault="00000000" w:rsidRPr="00000000" w14:paraId="00000029">
      <w:pPr>
        <w:ind w:left="288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Questions we can ask to Greg: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data should we collect? 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to persuade people to take public transportation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Can we get people to go from one place to another using public transit? 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Survey the number of people who have cars? 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Type of metrics we can show to persuade people 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If there are any optimization problems with CUMTD, can we try? Using traffic data, can we see people where they get off/get on often and try optimizing it? </w:t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Tuesday, September 12th Meeting Notes: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Louis: Champaign-Urbana datasets: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https://data.ccrpc.org/da_DK/dataset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Machine Learning Tutorial I recommend: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https://www.youtube.com/watch?v=i_LwzRVP7bg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CUMTD Datasets: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https://data.ccrpc.org/da_DK/dataset/transit-ridership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Chicago Transit Authority: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https://www.transitchicago.com/data/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IMPORTANT NOTES TO MENTION!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 will be using Chicago Transit Authority Datasets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https://www.transitchicago.com/data/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Louis will send out a mass mail/form and using this link, select two files you guys want to explore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Professor Lewis Lehe (Advisor): </w:t>
      </w:r>
      <w:hyperlink r:id="rId1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lehe@illinois.edu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For Engineering Open House (EOH 2024):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One poster for the CTA ML/Data Analysis and Visualization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One poster for the Deep Learning Vehicle Classification 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Ask Professor Talebpour about self-driving car simulator 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will need a monitor screen for the visualization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Tuesday, September 19th Meeting Notes: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Monday, September 25th, Louis will meet with Grad officer for the transportation group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Denissa Purba (Phd in Transportation)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Consider discussing mentor-mentee project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Data Science stuff that we might want to ask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CTA Datasets 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ML to do the analyzing forecasting the trends 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DL for some classification task 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the team will be structured and organization 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 will ask my Professor Alireza Talebpour to get the self-driving car if possible. </w:t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Tuesday, October 3rd Meeting Notes (LOUIS Reference):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Collect some transit related practice datasets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Offer a ML workshop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Send you some datasets to work on using Python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Start from this dataset and start coding and visualizing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Louis will find some practice dummy datasets so team members can practice using the ML stuff Louis has sent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October 10th is fine for ML workshop 7pm 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Plan for Tuesday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Using datasets sent by Louis, people can start practicing 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Practice coding either Google Colab or Jupyter notebook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 will be there to help </w:t>
      </w:r>
    </w:p>
    <w:p w:rsidR="00000000" w:rsidDel="00000000" w:rsidP="00000000" w:rsidRDefault="00000000" w:rsidRPr="00000000" w14:paraId="00000060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Tuesday, October 24th Meeting Notes: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 got the data from CUMTD 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 need to clean the data grouping the averages of passenger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Next week, we will start cleaning and building ML models to predict and estimate the passenger counts for stations 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Additional questions we may have to consider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For the data, is it possible to have the bus routes as well with respect to the bus stations (Muriel is processing it)</w:t>
      </w:r>
    </w:p>
    <w:p w:rsidR="00000000" w:rsidDel="00000000" w:rsidP="00000000" w:rsidRDefault="00000000" w:rsidRPr="00000000" w14:paraId="00000067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Tuesday, November 14th Meeting Notes: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to put on the interactive website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Goal is to combine AI and Transit Planning together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 need to explain how Autonomy is important to Transportation and why AI models are used for analyzing and forecasting transportation data. 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Louis started a bit of analysis on the yellow line but will continue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 need the plots from you guys for training, testing and predicting trends)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Visual stuff to explain what AI is (Louis will try to brainstorm this) 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Feel free to add your suggestions here on what else could go on the website</w:t>
      </w:r>
    </w:p>
    <w:p w:rsidR="00000000" w:rsidDel="00000000" w:rsidP="00000000" w:rsidRDefault="00000000" w:rsidRPr="00000000" w14:paraId="00000078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Tuesday, December 5th Meeting Notes: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Presentation link: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https://docs.google.com/presentation/d/171UTMMFi82cHjFccOjHWr_IUAm_sJBOc/edit#slide=id.p4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Diagrams to describe how the AI works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No crazy mathematical formulas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Emphasize how AI is important in Transit Planning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Vehicle detection/classification (we will cover this next semester) but this is NOT covered during the EOH. </w:t>
      </w:r>
    </w:p>
    <w:p w:rsidR="00000000" w:rsidDel="00000000" w:rsidP="00000000" w:rsidRDefault="00000000" w:rsidRPr="00000000" w14:paraId="0000007F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Tuesday, February 13th Meeting Notes: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 need to work on the data visualization part 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Dynamic visualization is necessary 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order to aid the understanding of importance of AI(or optimization) </w:t>
      </w:r>
    </w:p>
    <w:p w:rsidR="00000000" w:rsidDel="00000000" w:rsidP="00000000" w:rsidRDefault="00000000" w:rsidRPr="00000000" w14:paraId="00000085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Tuesday, February 20th Meeting Notes: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Jae will work on the game simulator to add on the visualizations (Mini Metro)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Animation to improve the visualization part 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Mitchell and Jisu can try to work on the animation part (ask Jae for help if possible)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Louis try to look up for plotly visualization stuff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kontou@illinois.edu" TargetMode="External"/><Relationship Id="rId10" Type="http://schemas.openxmlformats.org/officeDocument/2006/relationships/hyperlink" Target="mailto:yfouyang@illinois.edu" TargetMode="External"/><Relationship Id="rId13" Type="http://schemas.openxmlformats.org/officeDocument/2006/relationships/hyperlink" Target="https://data.ccrpc.org/da_DK/dataset" TargetMode="External"/><Relationship Id="rId12" Type="http://schemas.openxmlformats.org/officeDocument/2006/relationships/hyperlink" Target="mailto:lehe@illinois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otlouischoitslab/KTX_Image_Classification" TargetMode="External"/><Relationship Id="rId15" Type="http://schemas.openxmlformats.org/officeDocument/2006/relationships/hyperlink" Target="https://data.ccrpc.org/da_DK/dataset/transit-ridership" TargetMode="External"/><Relationship Id="rId14" Type="http://schemas.openxmlformats.org/officeDocument/2006/relationships/hyperlink" Target="https://www.youtube.com/watch?v=i_LwzRVP7bg" TargetMode="External"/><Relationship Id="rId17" Type="http://schemas.openxmlformats.org/officeDocument/2006/relationships/hyperlink" Target="https://www.transitchicago.com/data/" TargetMode="External"/><Relationship Id="rId16" Type="http://schemas.openxmlformats.org/officeDocument/2006/relationships/hyperlink" Target="https://www.transitchicago.com/data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presentation/d/171UTMMFi82cHjFccOjHWr_IUAm_sJBOc/edit#slide=id.p4" TargetMode="External"/><Relationship Id="rId6" Type="http://schemas.openxmlformats.org/officeDocument/2006/relationships/hyperlink" Target="https://docs.google.com/spreadsheets/d/1vpwrycgqYUpFWsrdNH9oxIqXQafBII3fAAYQwRQloeE/edit#gid=0" TargetMode="External"/><Relationship Id="rId18" Type="http://schemas.openxmlformats.org/officeDocument/2006/relationships/hyperlink" Target="mailto:lehe@illinois.edu" TargetMode="External"/><Relationship Id="rId7" Type="http://schemas.openxmlformats.org/officeDocument/2006/relationships/hyperlink" Target="https://github.com/lotlouischoitslab/Computational_Transportation_Science/tree/main/00Transportation_Python_Intro" TargetMode="External"/><Relationship Id="rId8" Type="http://schemas.openxmlformats.org/officeDocument/2006/relationships/hyperlink" Target="https://github.com/lotlouischoitslab/CUMTD_Bus_Analysis_Classific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