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39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38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38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0121710870503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张涛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>软件1705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/>
          <w:b/>
          <w:bCs/>
          <w:sz w:val="28"/>
          <w:lang w:val="en-US" w:eastAsia="zh-CN"/>
        </w:rPr>
        <w:t>享听在线音乐台网</w:t>
      </w:r>
      <w:r>
        <w:rPr>
          <w:rFonts w:hint="eastAsia"/>
          <w:b/>
          <w:bCs/>
          <w:sz w:val="28"/>
        </w:rPr>
        <w:t>_________________________________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确定项目，分配成员职责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下载安装python，配置环境变量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下载安装pycharm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</w:t>
            </w:r>
            <w:r>
              <w:rPr>
                <w:rFonts w:hint="eastAsia"/>
                <w:bCs/>
                <w:szCs w:val="20"/>
                <w:lang w:val="en-US" w:eastAsia="zh-CN"/>
              </w:rPr>
              <w:t>确定了项目，分配了成员职责，</w:t>
            </w:r>
            <w:r>
              <w:rPr>
                <w:rFonts w:hint="eastAsia"/>
                <w:color w:val="auto"/>
                <w:lang w:val="en-US" w:eastAsia="zh-CN"/>
              </w:rPr>
              <w:t>下载并安装了python，并配置了环境变量。下载并激活了pycharm，研究了venu的用法。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制定项目初步计划，细分职责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制定项目初步计划，明确自己具体负责的功能模块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已完成（需求分析是由队友完成的）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今天学习了python基础知识的第一部分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协助组长制定了项目的初步计划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明确了自己负责开发的功能模块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学习python基础知识第二部分，完成课程作业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完善需求规格说明书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今天学习了python基础知识的第二部分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完善了需求规格书，讨论了功能模块的优先级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Python第三部分基础知识学习已完成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界面设计尚未进行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写了课程论文，时间不够充足了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今天学习了python基础知识的第三部分，还有些地方不明白，需要加强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效率不够，需要提高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学习python基础知识第四部分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设计界面原型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学习python基础知识第四部分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在界面设计中，设计主页、歌词界面的原型草图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学习Django定制后台和修改模型内容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设计数据库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Python第四部分基础知识学习未全部完成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主页，歌词页界面原型设计已完成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数据库设计尚未全部完成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数据库操作、异常、文件等内容比较多，需要更多的时间去消化</w:t>
            </w: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数据库设只完成了一小部分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今天学习了python基础知识的第四部分，内容尚未消化完，需要及时消化。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设计了部分的界面原型图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设计了数据库ER图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继续学习python基础知识的第四部分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学习python基础知识第五部分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学习Django常用模板标签、过滤器、模板嵌套等内容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继续设计数据库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学习Django开发登录模块、使用数据库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画数据库ER图，实现数据库的设计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学习了在Django中使用数据库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完成了数据库的开发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开始开发音乐搜索功能模块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开发音乐搜索功能模块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搜索模块尚未完成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搜索功能尚未实现，出了点技术上的问题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学习了在Django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进行了搜索功能的开发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rFonts w:hint="eastAsia" w:eastAsia="宋体"/>
          <w:b/>
          <w:bCs/>
          <w:sz w:val="28"/>
          <w:lang w:eastAsia="zh-CN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学习Django如何开发博客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开发音乐搜索功能模块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搜索模块尚未完成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搜索功能尚未实现，但是快了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学习了如何Django开发简单的博客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进行了音乐搜索功能和歌词模块的开发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一边继续学习Django，一边进行开发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协助成员进行前端开发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rFonts w:hint="eastAsia" w:eastAsia="宋体"/>
          <w:b/>
          <w:bCs/>
          <w:sz w:val="28"/>
          <w:lang w:eastAsia="zh-CN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开发音乐搜索功能模块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歌词显示模块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搜索模块大体上完成，但是存在bug待解决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进行了音乐搜索功能和歌词模块的开发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一边继续学习，一边进行开发，遇到不会的随时上论坛学习方法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协助成员进行前端开发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776D5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06056DF2"/>
    <w:rsid w:val="0845746A"/>
    <w:rsid w:val="088B4DA7"/>
    <w:rsid w:val="09487EAA"/>
    <w:rsid w:val="09AA48C1"/>
    <w:rsid w:val="09F77FEB"/>
    <w:rsid w:val="11420D28"/>
    <w:rsid w:val="120E4D83"/>
    <w:rsid w:val="1237588C"/>
    <w:rsid w:val="12FC759B"/>
    <w:rsid w:val="130D2922"/>
    <w:rsid w:val="14355144"/>
    <w:rsid w:val="163308F1"/>
    <w:rsid w:val="175A7616"/>
    <w:rsid w:val="1A3E2939"/>
    <w:rsid w:val="1BA07928"/>
    <w:rsid w:val="1C773D27"/>
    <w:rsid w:val="1E5D02E0"/>
    <w:rsid w:val="1E5F57DB"/>
    <w:rsid w:val="1F587F98"/>
    <w:rsid w:val="203B2137"/>
    <w:rsid w:val="20902360"/>
    <w:rsid w:val="20F34C5F"/>
    <w:rsid w:val="21F157CA"/>
    <w:rsid w:val="23A96CC9"/>
    <w:rsid w:val="2572376A"/>
    <w:rsid w:val="2620367F"/>
    <w:rsid w:val="270203ED"/>
    <w:rsid w:val="27962BDD"/>
    <w:rsid w:val="28542258"/>
    <w:rsid w:val="285A2B63"/>
    <w:rsid w:val="29666E6C"/>
    <w:rsid w:val="2C690B03"/>
    <w:rsid w:val="2C7C44C6"/>
    <w:rsid w:val="2CE13467"/>
    <w:rsid w:val="2CE21085"/>
    <w:rsid w:val="2E397B83"/>
    <w:rsid w:val="34884A0F"/>
    <w:rsid w:val="37A37DC7"/>
    <w:rsid w:val="3A3A1E7C"/>
    <w:rsid w:val="3B1D64CE"/>
    <w:rsid w:val="3D45504F"/>
    <w:rsid w:val="3EA00A76"/>
    <w:rsid w:val="44404CAA"/>
    <w:rsid w:val="45547FC4"/>
    <w:rsid w:val="4608004A"/>
    <w:rsid w:val="4847387C"/>
    <w:rsid w:val="4B011E4E"/>
    <w:rsid w:val="4E85303D"/>
    <w:rsid w:val="504726F6"/>
    <w:rsid w:val="50EB6AC1"/>
    <w:rsid w:val="519F7D53"/>
    <w:rsid w:val="53BD62F8"/>
    <w:rsid w:val="54142F6C"/>
    <w:rsid w:val="54525543"/>
    <w:rsid w:val="551D7220"/>
    <w:rsid w:val="57AE661C"/>
    <w:rsid w:val="57D3487F"/>
    <w:rsid w:val="57F91EAC"/>
    <w:rsid w:val="5AC6349F"/>
    <w:rsid w:val="5B7C427E"/>
    <w:rsid w:val="64645DE3"/>
    <w:rsid w:val="66091AFE"/>
    <w:rsid w:val="688D34BF"/>
    <w:rsid w:val="6909024D"/>
    <w:rsid w:val="697756F2"/>
    <w:rsid w:val="6A436511"/>
    <w:rsid w:val="6A804738"/>
    <w:rsid w:val="6B842E73"/>
    <w:rsid w:val="6CB07ED9"/>
    <w:rsid w:val="6EFA0D08"/>
    <w:rsid w:val="6F172300"/>
    <w:rsid w:val="70060A3E"/>
    <w:rsid w:val="7039237A"/>
    <w:rsid w:val="70847A3B"/>
    <w:rsid w:val="716A2E47"/>
    <w:rsid w:val="71E13076"/>
    <w:rsid w:val="73140796"/>
    <w:rsid w:val="73255459"/>
    <w:rsid w:val="74146CBE"/>
    <w:rsid w:val="742D5EC1"/>
    <w:rsid w:val="743A2317"/>
    <w:rsid w:val="756D2527"/>
    <w:rsid w:val="75C074A6"/>
    <w:rsid w:val="767A494B"/>
    <w:rsid w:val="77150691"/>
    <w:rsid w:val="79D551A3"/>
    <w:rsid w:val="7A62628F"/>
    <w:rsid w:val="7DA730CE"/>
    <w:rsid w:val="7EF03796"/>
    <w:rsid w:val="7F152219"/>
    <w:rsid w:val="7F354A84"/>
    <w:rsid w:val="7F473A0F"/>
    <w:rsid w:val="7F6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uiPriority w:val="99"/>
    <w:rPr>
      <w:color w:val="800080"/>
      <w:u w:val="single"/>
    </w:rPr>
  </w:style>
  <w:style w:type="character" w:customStyle="1" w:styleId="19">
    <w:name w:val="纯文本 字符"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2</TotalTime>
  <ScaleCrop>false</ScaleCrop>
  <LinksUpToDate>false</LinksUpToDate>
  <CharactersWithSpaces>2244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2infinity And Beyond</cp:lastModifiedBy>
  <dcterms:modified xsi:type="dcterms:W3CDTF">2020-07-09T09:22:04Z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