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F6" w:rsidRDefault="001048F6" w:rsidP="001048F6">
      <w:pPr>
        <w:pStyle w:val="Heading2"/>
      </w:pPr>
      <w:r>
        <w:t>General</w:t>
      </w:r>
    </w:p>
    <w:p w:rsidR="001048F6" w:rsidRDefault="001048F6" w:rsidP="001048F6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FA705E" w:rsidRDefault="00E818EB" w:rsidP="00FA705E">
      <w:pPr>
        <w:pStyle w:val="Heading2"/>
      </w:pPr>
      <w:r>
        <w:t>Company shifts</w:t>
      </w:r>
    </w:p>
    <w:p w:rsidR="00641F3E" w:rsidRDefault="00641F3E" w:rsidP="00C4140F">
      <w:pPr>
        <w:pStyle w:val="ListParagraph"/>
        <w:numPr>
          <w:ilvl w:val="0"/>
          <w:numId w:val="5"/>
        </w:numPr>
      </w:pPr>
      <w:r>
        <w:t>Get shift definition from client, using the template doc.</w:t>
      </w:r>
    </w:p>
    <w:p w:rsidR="00C4140F" w:rsidRPr="00C4140F" w:rsidRDefault="00C4140F" w:rsidP="00C4140F">
      <w:pPr>
        <w:pStyle w:val="ListParagraph"/>
        <w:numPr>
          <w:ilvl w:val="0"/>
          <w:numId w:val="5"/>
        </w:numPr>
      </w:pPr>
      <w:r w:rsidRPr="00C4140F">
        <w:t>Follow the instructions in "Steps.docx".</w:t>
      </w:r>
    </w:p>
    <w:p w:rsidR="00FA705E" w:rsidRDefault="00E818EB" w:rsidP="00FA705E">
      <w:pPr>
        <w:pStyle w:val="ListParagraph"/>
        <w:numPr>
          <w:ilvl w:val="0"/>
          <w:numId w:val="5"/>
        </w:numPr>
      </w:pPr>
      <w:r>
        <w:t>Run the scripts for selected clients</w:t>
      </w:r>
      <w:r w:rsidR="00C4140F">
        <w:t xml:space="preserve"> (</w:t>
      </w:r>
      <w:r w:rsidR="00C4140F" w:rsidRPr="00C4140F">
        <w:t>Scripts\</w:t>
      </w:r>
      <w:proofErr w:type="spellStart"/>
      <w:r w:rsidR="00C4140F" w:rsidRPr="00C4140F">
        <w:t>CompanyShiftConversion</w:t>
      </w:r>
      <w:proofErr w:type="spellEnd"/>
      <w:r w:rsidR="00C4140F">
        <w:t>)</w:t>
      </w:r>
    </w:p>
    <w:p w:rsidR="00916D2E" w:rsidRDefault="00916D2E" w:rsidP="00A4344F">
      <w:pPr>
        <w:pStyle w:val="Heading2"/>
      </w:pPr>
      <w:r>
        <w:t>Job Bo</w:t>
      </w:r>
      <w:r w:rsidR="007479E6">
        <w:t>a</w:t>
      </w:r>
      <w:r w:rsidR="00A4344F">
        <w:t>rds</w:t>
      </w:r>
    </w:p>
    <w:p w:rsidR="00916D2E" w:rsidRDefault="00A4344F" w:rsidP="00A4344F">
      <w:pPr>
        <w:pStyle w:val="ListParagraph"/>
        <w:numPr>
          <w:ilvl w:val="0"/>
          <w:numId w:val="8"/>
        </w:numPr>
      </w:pPr>
      <w:r>
        <w:t xml:space="preserve">Apply the following changes in </w:t>
      </w:r>
      <w:proofErr w:type="spellStart"/>
      <w:r w:rsidRPr="00D57279">
        <w:rPr>
          <w:b/>
          <w:i/>
        </w:rPr>
        <w:t>JobBoard</w:t>
      </w:r>
      <w:proofErr w:type="spellEnd"/>
      <w:r>
        <w:t xml:space="preserve"> table (current settings are for TEST environment. We need to apply the production settings)</w:t>
      </w:r>
    </w:p>
    <w:p w:rsidR="00D57279" w:rsidRDefault="00D57279" w:rsidP="00D57279">
      <w:pPr>
        <w:pStyle w:val="ListParagraph"/>
        <w:numPr>
          <w:ilvl w:val="1"/>
          <w:numId w:val="8"/>
        </w:numPr>
      </w:pPr>
      <w:r>
        <w:t xml:space="preserve">Set the value of </w:t>
      </w:r>
      <w:proofErr w:type="spellStart"/>
      <w:r w:rsidRPr="00D57279">
        <w:rPr>
          <w:b/>
          <w:i/>
        </w:rPr>
        <w:t>BoardId</w:t>
      </w:r>
      <w:proofErr w:type="spellEnd"/>
      <w:r>
        <w:t xml:space="preserve"> to </w:t>
      </w:r>
      <w:r w:rsidRPr="00095A28">
        <w:rPr>
          <w:b/>
          <w:color w:val="0070C0"/>
        </w:rPr>
        <w:t>1</w:t>
      </w:r>
      <w:r>
        <w:t xml:space="preserve"> (current value is </w:t>
      </w:r>
      <w:r w:rsidRPr="00DC38F9">
        <w:rPr>
          <w:b/>
          <w:color w:val="FF0000"/>
        </w:rPr>
        <w:t>178</w:t>
      </w:r>
      <w:r>
        <w:t>)</w:t>
      </w:r>
    </w:p>
    <w:p w:rsidR="00D57279" w:rsidRPr="00912552" w:rsidRDefault="00D57279" w:rsidP="00D57279">
      <w:pPr>
        <w:pStyle w:val="ListParagraph"/>
        <w:numPr>
          <w:ilvl w:val="1"/>
          <w:numId w:val="8"/>
        </w:numPr>
        <w:rPr>
          <w:highlight w:val="yellow"/>
        </w:rPr>
      </w:pPr>
      <w:r w:rsidRPr="00912552">
        <w:rPr>
          <w:highlight w:val="yellow"/>
        </w:rPr>
        <w:t xml:space="preserve">Set the value of </w:t>
      </w:r>
      <w:r w:rsidRPr="00912552">
        <w:rPr>
          <w:b/>
          <w:i/>
          <w:highlight w:val="yellow"/>
        </w:rPr>
        <w:t>Username</w:t>
      </w:r>
      <w:r w:rsidRPr="00912552">
        <w:rPr>
          <w:highlight w:val="yellow"/>
        </w:rPr>
        <w:t xml:space="preserve"> to </w:t>
      </w:r>
      <w:r w:rsidRPr="00912552">
        <w:rPr>
          <w:b/>
          <w:color w:val="0070C0"/>
          <w:highlight w:val="yellow"/>
        </w:rPr>
        <w:t>?</w:t>
      </w:r>
      <w:r w:rsidRPr="00912552">
        <w:rPr>
          <w:highlight w:val="yellow"/>
        </w:rPr>
        <w:t xml:space="preserve"> (current value is </w:t>
      </w:r>
      <w:r w:rsidR="00095A28" w:rsidRPr="00912552">
        <w:rPr>
          <w:rFonts w:ascii="Consolas" w:hAnsi="Consolas" w:cs="Consolas"/>
          <w:b/>
          <w:color w:val="FF0000"/>
          <w:sz w:val="19"/>
          <w:szCs w:val="19"/>
          <w:highlight w:val="yellow"/>
        </w:rPr>
        <w:t>xrtpjobsx01</w:t>
      </w:r>
      <w:r w:rsidRPr="00912552">
        <w:rPr>
          <w:highlight w:val="yellow"/>
        </w:rPr>
        <w:t>)</w:t>
      </w:r>
    </w:p>
    <w:p w:rsidR="00D57279" w:rsidRPr="00912552" w:rsidRDefault="00D57279" w:rsidP="00D57279">
      <w:pPr>
        <w:pStyle w:val="ListParagraph"/>
        <w:numPr>
          <w:ilvl w:val="1"/>
          <w:numId w:val="8"/>
        </w:numPr>
        <w:rPr>
          <w:highlight w:val="yellow"/>
        </w:rPr>
      </w:pPr>
      <w:r w:rsidRPr="00912552">
        <w:rPr>
          <w:highlight w:val="yellow"/>
        </w:rPr>
        <w:t xml:space="preserve">Set the value of </w:t>
      </w:r>
      <w:r w:rsidRPr="00912552">
        <w:rPr>
          <w:b/>
          <w:i/>
          <w:highlight w:val="yellow"/>
        </w:rPr>
        <w:t>Password</w:t>
      </w:r>
      <w:r w:rsidRPr="00912552">
        <w:rPr>
          <w:highlight w:val="yellow"/>
        </w:rPr>
        <w:t xml:space="preserve"> to </w:t>
      </w:r>
      <w:r w:rsidRPr="00912552">
        <w:rPr>
          <w:b/>
          <w:color w:val="0070C0"/>
          <w:highlight w:val="yellow"/>
        </w:rPr>
        <w:t>?</w:t>
      </w:r>
      <w:r w:rsidRPr="00912552">
        <w:rPr>
          <w:highlight w:val="yellow"/>
        </w:rPr>
        <w:t xml:space="preserve"> (current value is </w:t>
      </w:r>
      <w:r w:rsidR="00095A28" w:rsidRPr="00912552">
        <w:rPr>
          <w:rFonts w:ascii="Consolas" w:hAnsi="Consolas" w:cs="Consolas"/>
          <w:b/>
          <w:color w:val="FF0000"/>
          <w:sz w:val="19"/>
          <w:szCs w:val="19"/>
          <w:highlight w:val="yellow"/>
        </w:rPr>
        <w:t>rtp987654</w:t>
      </w:r>
      <w:r w:rsidRPr="00912552">
        <w:rPr>
          <w:highlight w:val="yellow"/>
        </w:rPr>
        <w:t>)</w:t>
      </w:r>
    </w:p>
    <w:p w:rsidR="002A776B" w:rsidRPr="002A776B" w:rsidRDefault="002A776B" w:rsidP="00A4344F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Contact our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FF"/>
        </w:rPr>
        <w:t>Monster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Representative for the following: </w:t>
      </w:r>
    </w:p>
    <w:p w:rsidR="00A4344F" w:rsidRPr="00912552" w:rsidRDefault="002A776B" w:rsidP="007D76BA">
      <w:pPr>
        <w:pStyle w:val="ListParagraph"/>
        <w:numPr>
          <w:ilvl w:val="1"/>
          <w:numId w:val="8"/>
        </w:numPr>
        <w:rPr>
          <w:highlight w:val="yellow"/>
        </w:rPr>
      </w:pPr>
      <w:r w:rsidRPr="002C7B07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Request our Real Time Posting credentials or update our existing account to support Real Time job Posting</w:t>
      </w:r>
    </w:p>
    <w:sectPr w:rsidR="00A4344F" w:rsidRPr="00912552" w:rsidSect="00CB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0DB"/>
    <w:multiLevelType w:val="hybridMultilevel"/>
    <w:tmpl w:val="995E3B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02F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7308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074CD"/>
    <w:multiLevelType w:val="hybridMultilevel"/>
    <w:tmpl w:val="4DEE26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2503C"/>
    <w:multiLevelType w:val="hybridMultilevel"/>
    <w:tmpl w:val="97A880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F6F2E"/>
    <w:multiLevelType w:val="hybridMultilevel"/>
    <w:tmpl w:val="23247430"/>
    <w:lvl w:ilvl="0" w:tplc="6A747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43903"/>
    <w:multiLevelType w:val="multilevel"/>
    <w:tmpl w:val="E9749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56645B"/>
    <w:multiLevelType w:val="hybridMultilevel"/>
    <w:tmpl w:val="6614AC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170FE"/>
    <w:rsid w:val="0003074F"/>
    <w:rsid w:val="00095A28"/>
    <w:rsid w:val="000B42F0"/>
    <w:rsid w:val="001048F6"/>
    <w:rsid w:val="002651B3"/>
    <w:rsid w:val="002A776B"/>
    <w:rsid w:val="002C73C4"/>
    <w:rsid w:val="002C7B07"/>
    <w:rsid w:val="00355359"/>
    <w:rsid w:val="00403107"/>
    <w:rsid w:val="00416160"/>
    <w:rsid w:val="004812B1"/>
    <w:rsid w:val="005624A3"/>
    <w:rsid w:val="00565EC7"/>
    <w:rsid w:val="006170FE"/>
    <w:rsid w:val="00641F3E"/>
    <w:rsid w:val="00643765"/>
    <w:rsid w:val="00666F0F"/>
    <w:rsid w:val="006D098D"/>
    <w:rsid w:val="007479E6"/>
    <w:rsid w:val="007566F5"/>
    <w:rsid w:val="0078351F"/>
    <w:rsid w:val="007D76BA"/>
    <w:rsid w:val="007E11E3"/>
    <w:rsid w:val="00880F9C"/>
    <w:rsid w:val="00912552"/>
    <w:rsid w:val="00916D2E"/>
    <w:rsid w:val="009259D6"/>
    <w:rsid w:val="00A34FB5"/>
    <w:rsid w:val="00A4344F"/>
    <w:rsid w:val="00B24A89"/>
    <w:rsid w:val="00B3099C"/>
    <w:rsid w:val="00B70571"/>
    <w:rsid w:val="00BC4846"/>
    <w:rsid w:val="00C4140F"/>
    <w:rsid w:val="00CB4E37"/>
    <w:rsid w:val="00D57279"/>
    <w:rsid w:val="00DC38F9"/>
    <w:rsid w:val="00DD75B3"/>
    <w:rsid w:val="00DE6FB4"/>
    <w:rsid w:val="00E23531"/>
    <w:rsid w:val="00E818EB"/>
    <w:rsid w:val="00FA705E"/>
    <w:rsid w:val="00FB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F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03107"/>
  </w:style>
  <w:style w:type="character" w:customStyle="1" w:styleId="il">
    <w:name w:val="il"/>
    <w:basedOn w:val="DefaultParagraphFont"/>
    <w:rsid w:val="00403107"/>
  </w:style>
  <w:style w:type="character" w:styleId="Hyperlink">
    <w:name w:val="Hyperlink"/>
    <w:basedOn w:val="DefaultParagraphFont"/>
    <w:uiPriority w:val="99"/>
    <w:semiHidden/>
    <w:unhideWhenUsed/>
    <w:rsid w:val="00403107"/>
    <w:rPr>
      <w:color w:val="0000FF"/>
      <w:u w:val="single"/>
    </w:rPr>
  </w:style>
  <w:style w:type="paragraph" w:customStyle="1" w:styleId="coloredbullets">
    <w:name w:val="coloredbullets"/>
    <w:basedOn w:val="Normal"/>
    <w:rsid w:val="007D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Feryal</dc:creator>
  <cp:lastModifiedBy>zhikun</cp:lastModifiedBy>
  <cp:revision>23</cp:revision>
  <dcterms:created xsi:type="dcterms:W3CDTF">2016-12-15T20:16:00Z</dcterms:created>
  <dcterms:modified xsi:type="dcterms:W3CDTF">2017-04-05T16:10:00Z</dcterms:modified>
</cp:coreProperties>
</file>