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BB574" w14:textId="520A0862" w:rsidR="00E23A7E" w:rsidRDefault="00E23A7E" w:rsidP="00A26F47">
      <w:pPr>
        <w:spacing w:after="100"/>
      </w:pPr>
      <w:proofErr w:type="spellStart"/>
      <w:r>
        <w:t>Jobhilo</w:t>
      </w:r>
      <w:proofErr w:type="spellEnd"/>
      <w:r w:rsidR="00B21A85">
        <w:t xml:space="preserve"> </w:t>
      </w:r>
      <w:r w:rsidR="00A26F47">
        <w:t>Important Pages</w:t>
      </w:r>
    </w:p>
    <w:p w14:paraId="471D5FD9" w14:textId="77777777" w:rsidR="00A26F47" w:rsidRDefault="00E23A7E" w:rsidP="00A26F47">
      <w:pPr>
        <w:spacing w:after="100"/>
      </w:pPr>
      <w:r>
        <w:t>Term &amp; Condition</w:t>
      </w:r>
      <w:r>
        <w:tab/>
      </w:r>
      <w:r>
        <w:tab/>
      </w:r>
      <w:r>
        <w:tab/>
      </w:r>
    </w:p>
    <w:p w14:paraId="0F5C52BC" w14:textId="122E6888" w:rsidR="00E23A7E" w:rsidRDefault="00A26F47" w:rsidP="00A26F47">
      <w:pPr>
        <w:spacing w:after="100"/>
      </w:pPr>
      <w:hyperlink r:id="rId4" w:history="1">
        <w:r w:rsidRPr="00F86DDF">
          <w:rPr>
            <w:rStyle w:val="Hyperlink"/>
          </w:rPr>
          <w:t>https://jobhilo.com/page/terms-and-conditions</w:t>
        </w:r>
      </w:hyperlink>
    </w:p>
    <w:p w14:paraId="2E9C0666" w14:textId="77777777" w:rsidR="00A26F47" w:rsidRDefault="00A26F47" w:rsidP="00A26F47">
      <w:pPr>
        <w:spacing w:after="100"/>
      </w:pPr>
    </w:p>
    <w:p w14:paraId="625E3A13" w14:textId="77777777" w:rsidR="00A26F47" w:rsidRDefault="00E23A7E" w:rsidP="00A26F47">
      <w:pPr>
        <w:spacing w:after="100"/>
      </w:pPr>
      <w:r>
        <w:t>Privacy Policy</w:t>
      </w:r>
      <w:r>
        <w:tab/>
      </w:r>
      <w:r>
        <w:tab/>
      </w:r>
      <w:r>
        <w:tab/>
      </w:r>
      <w:r>
        <w:tab/>
      </w:r>
    </w:p>
    <w:p w14:paraId="4369F389" w14:textId="55A1BC60" w:rsidR="00E23A7E" w:rsidRDefault="00A26F47" w:rsidP="00A26F47">
      <w:pPr>
        <w:spacing w:after="100"/>
      </w:pPr>
      <w:hyperlink r:id="rId5" w:history="1">
        <w:r w:rsidRPr="00F86DDF">
          <w:rPr>
            <w:rStyle w:val="Hyperlink"/>
          </w:rPr>
          <w:t>https://jobhilo.com/page/privacy-policy</w:t>
        </w:r>
      </w:hyperlink>
    </w:p>
    <w:p w14:paraId="73A3A19C" w14:textId="77777777" w:rsidR="00A26F47" w:rsidRDefault="00A26F47" w:rsidP="00A26F47">
      <w:pPr>
        <w:spacing w:after="100"/>
      </w:pPr>
    </w:p>
    <w:p w14:paraId="16F5C0F3" w14:textId="77777777" w:rsidR="00A26F47" w:rsidRDefault="00E23A7E" w:rsidP="00A26F47">
      <w:pPr>
        <w:spacing w:after="100"/>
      </w:pPr>
      <w:r>
        <w:t xml:space="preserve">Refund Policy </w:t>
      </w:r>
      <w:r>
        <w:tab/>
      </w:r>
      <w:r>
        <w:tab/>
      </w:r>
      <w:r>
        <w:tab/>
      </w:r>
      <w:r>
        <w:tab/>
      </w:r>
    </w:p>
    <w:p w14:paraId="5B68C06B" w14:textId="0FEA8979" w:rsidR="00E23A7E" w:rsidRDefault="00A26F47" w:rsidP="00A26F47">
      <w:pPr>
        <w:spacing w:after="100"/>
      </w:pPr>
      <w:hyperlink r:id="rId6" w:history="1">
        <w:r w:rsidRPr="00F86DDF">
          <w:rPr>
            <w:rStyle w:val="Hyperlink"/>
          </w:rPr>
          <w:t>https://jobhilo.com/page/refund-policy</w:t>
        </w:r>
      </w:hyperlink>
    </w:p>
    <w:p w14:paraId="2A42C803" w14:textId="77777777" w:rsidR="00A26F47" w:rsidRDefault="00A26F47" w:rsidP="00A26F47">
      <w:pPr>
        <w:spacing w:after="100"/>
      </w:pPr>
    </w:p>
    <w:p w14:paraId="1B672B84" w14:textId="77777777" w:rsidR="00A26F47" w:rsidRDefault="00E23A7E" w:rsidP="00A26F47">
      <w:pPr>
        <w:spacing w:after="100"/>
      </w:pPr>
      <w:r>
        <w:t>M</w:t>
      </w:r>
      <w:r w:rsidRPr="00E23A7E">
        <w:t>atrimonial-terms-and-conditions</w:t>
      </w:r>
      <w:r>
        <w:tab/>
      </w:r>
    </w:p>
    <w:p w14:paraId="1122ABC4" w14:textId="79577F3B" w:rsidR="00E23A7E" w:rsidRDefault="00A26F47" w:rsidP="00A26F47">
      <w:pPr>
        <w:spacing w:after="100"/>
      </w:pPr>
      <w:hyperlink r:id="rId7" w:history="1">
        <w:r w:rsidRPr="00F86DDF">
          <w:rPr>
            <w:rStyle w:val="Hyperlink"/>
          </w:rPr>
          <w:t>https://jobhilo.com/page/matrimonial-terms-and-conditions</w:t>
        </w:r>
      </w:hyperlink>
    </w:p>
    <w:p w14:paraId="4EC90863" w14:textId="77777777" w:rsidR="00A26F47" w:rsidRDefault="00A26F47" w:rsidP="00A26F47">
      <w:pPr>
        <w:spacing w:after="100"/>
      </w:pPr>
    </w:p>
    <w:p w14:paraId="4D3E9F2A" w14:textId="77777777" w:rsidR="00A26F47" w:rsidRDefault="00E23A7E" w:rsidP="00A26F47">
      <w:pPr>
        <w:spacing w:after="100"/>
      </w:pPr>
      <w:r>
        <w:t>B</w:t>
      </w:r>
      <w:r w:rsidRPr="00E23A7E">
        <w:t>usiness-developer-terms-conditions</w:t>
      </w:r>
      <w:r>
        <w:tab/>
      </w:r>
    </w:p>
    <w:p w14:paraId="113BCC3F" w14:textId="7F889F6F" w:rsidR="00E23A7E" w:rsidRDefault="00A26F47" w:rsidP="00A26F47">
      <w:pPr>
        <w:spacing w:after="100"/>
      </w:pPr>
      <w:hyperlink r:id="rId8" w:history="1">
        <w:r w:rsidRPr="00F86DDF">
          <w:rPr>
            <w:rStyle w:val="Hyperlink"/>
          </w:rPr>
          <w:t>https://jobhilo.com/page/business-developer-terms-conditions</w:t>
        </w:r>
      </w:hyperlink>
    </w:p>
    <w:p w14:paraId="0F8A8928" w14:textId="77777777" w:rsidR="00A26F47" w:rsidRDefault="00A26F47" w:rsidP="00A26F47">
      <w:pPr>
        <w:spacing w:after="100"/>
      </w:pPr>
    </w:p>
    <w:p w14:paraId="6BC65B86" w14:textId="77777777" w:rsidR="00A26F47" w:rsidRDefault="00B21A85" w:rsidP="00A26F47">
      <w:pPr>
        <w:spacing w:after="100"/>
      </w:pPr>
      <w:proofErr w:type="spellStart"/>
      <w:r>
        <w:t>J</w:t>
      </w:r>
      <w:r w:rsidRPr="00B21A85">
        <w:t>anhit-yojna</w:t>
      </w:r>
      <w:proofErr w:type="spellEnd"/>
      <w:r w:rsidRPr="00B21A85">
        <w:t xml:space="preserve"> </w:t>
      </w:r>
      <w:r>
        <w:tab/>
      </w:r>
      <w:r>
        <w:tab/>
      </w:r>
      <w:r>
        <w:tab/>
      </w:r>
      <w:r>
        <w:tab/>
      </w:r>
    </w:p>
    <w:p w14:paraId="6638432A" w14:textId="1BAE8BD0" w:rsidR="00E23A7E" w:rsidRDefault="00A26F47" w:rsidP="00A26F47">
      <w:pPr>
        <w:spacing w:after="100"/>
      </w:pPr>
      <w:hyperlink r:id="rId9" w:history="1">
        <w:r w:rsidRPr="00F86DDF">
          <w:rPr>
            <w:rStyle w:val="Hyperlink"/>
          </w:rPr>
          <w:t>https://jobhilo.com/page/janhit-yojna</w:t>
        </w:r>
      </w:hyperlink>
    </w:p>
    <w:p w14:paraId="18A04C76" w14:textId="77777777" w:rsidR="00A26F47" w:rsidRDefault="00A26F47" w:rsidP="00A26F47">
      <w:pPr>
        <w:spacing w:after="100"/>
      </w:pPr>
    </w:p>
    <w:p w14:paraId="5B00381F" w14:textId="77777777" w:rsidR="00A26F47" w:rsidRDefault="00B21A85" w:rsidP="00A26F47">
      <w:pPr>
        <w:spacing w:after="100"/>
      </w:pPr>
      <w:r>
        <w:t>B</w:t>
      </w:r>
      <w:r w:rsidRPr="00B21A85">
        <w:t xml:space="preserve">usiness-owner-terms-conditions </w:t>
      </w:r>
      <w:r>
        <w:tab/>
      </w:r>
    </w:p>
    <w:p w14:paraId="367DDFA2" w14:textId="25700410" w:rsidR="00B21A85" w:rsidRDefault="00A26F47" w:rsidP="00A26F47">
      <w:pPr>
        <w:spacing w:after="100"/>
      </w:pPr>
      <w:hyperlink r:id="rId10" w:history="1">
        <w:r w:rsidRPr="00F86DDF">
          <w:rPr>
            <w:rStyle w:val="Hyperlink"/>
          </w:rPr>
          <w:t>https://jobhilo.com/page/business-owner-terms-conditions</w:t>
        </w:r>
      </w:hyperlink>
    </w:p>
    <w:p w14:paraId="2DBDF9F0" w14:textId="77777777" w:rsidR="00A26F47" w:rsidRDefault="00A26F47" w:rsidP="00A26F47">
      <w:pPr>
        <w:spacing w:after="100"/>
      </w:pPr>
    </w:p>
    <w:p w14:paraId="2929F61E" w14:textId="77777777" w:rsidR="00A26F47" w:rsidRDefault="00B21A85" w:rsidP="00A26F47">
      <w:pPr>
        <w:spacing w:after="100"/>
      </w:pPr>
      <w:r>
        <w:t>U</w:t>
      </w:r>
      <w:r w:rsidRPr="00B21A85">
        <w:t xml:space="preserve">tility-user-terms-conditions </w:t>
      </w:r>
      <w:r>
        <w:tab/>
      </w:r>
      <w:r>
        <w:tab/>
      </w:r>
    </w:p>
    <w:p w14:paraId="42164D35" w14:textId="538C923E" w:rsidR="00B21A85" w:rsidRDefault="00A26F47" w:rsidP="00A26F47">
      <w:pPr>
        <w:spacing w:after="100"/>
      </w:pPr>
      <w:hyperlink r:id="rId11" w:history="1">
        <w:r w:rsidRPr="00F86DDF">
          <w:rPr>
            <w:rStyle w:val="Hyperlink"/>
          </w:rPr>
          <w:t>https://jobhilo.com/page/utility-user-terms-conditions</w:t>
        </w:r>
      </w:hyperlink>
    </w:p>
    <w:p w14:paraId="721705C8" w14:textId="77777777" w:rsidR="00A26F47" w:rsidRDefault="00A26F47" w:rsidP="00A26F47">
      <w:pPr>
        <w:spacing w:after="100"/>
      </w:pPr>
    </w:p>
    <w:p w14:paraId="2860AE77" w14:textId="77777777" w:rsidR="00A26F47" w:rsidRDefault="00B21A85" w:rsidP="00A26F47">
      <w:pPr>
        <w:spacing w:after="100"/>
      </w:pPr>
      <w:r>
        <w:t>About Us</w:t>
      </w:r>
      <w:r>
        <w:tab/>
      </w:r>
      <w:r>
        <w:tab/>
      </w:r>
      <w:r>
        <w:tab/>
      </w:r>
      <w:r>
        <w:tab/>
      </w:r>
    </w:p>
    <w:p w14:paraId="54AE058E" w14:textId="0CF6ED4A" w:rsidR="00B21A85" w:rsidRDefault="00A26F47" w:rsidP="00A26F47">
      <w:pPr>
        <w:spacing w:after="100"/>
      </w:pPr>
      <w:hyperlink r:id="rId12" w:history="1">
        <w:r w:rsidRPr="00F86DDF">
          <w:rPr>
            <w:rStyle w:val="Hyperlink"/>
          </w:rPr>
          <w:t>https://jobhilo.com/page/about-us</w:t>
        </w:r>
      </w:hyperlink>
    </w:p>
    <w:p w14:paraId="31B4D498" w14:textId="77777777" w:rsidR="00A26F47" w:rsidRDefault="00A26F47" w:rsidP="00A26F47">
      <w:pPr>
        <w:spacing w:after="100"/>
      </w:pPr>
    </w:p>
    <w:p w14:paraId="17727CA0" w14:textId="77777777" w:rsidR="00A26F47" w:rsidRDefault="00B21A85" w:rsidP="00A26F47">
      <w:pPr>
        <w:spacing w:after="100"/>
      </w:pPr>
      <w:r>
        <w:t>Mission</w:t>
      </w:r>
      <w:r w:rsidRPr="00B21A85">
        <w:t xml:space="preserve"> </w:t>
      </w:r>
      <w:r>
        <w:tab/>
      </w:r>
      <w:r>
        <w:tab/>
      </w:r>
      <w:r>
        <w:tab/>
      </w:r>
      <w:r>
        <w:tab/>
      </w:r>
    </w:p>
    <w:p w14:paraId="02956D2C" w14:textId="18307E85" w:rsidR="00B21A85" w:rsidRDefault="00B21A85" w:rsidP="00A26F47">
      <w:pPr>
        <w:spacing w:after="100"/>
      </w:pPr>
      <w:hyperlink r:id="rId13" w:history="1">
        <w:r w:rsidRPr="00B05ECD">
          <w:rPr>
            <w:rStyle w:val="Hyperlink"/>
          </w:rPr>
          <w:t>https://jobhilo.com/page/mission</w:t>
        </w:r>
      </w:hyperlink>
    </w:p>
    <w:p w14:paraId="0640276D" w14:textId="77777777" w:rsidR="00B21A85" w:rsidRDefault="00B21A85" w:rsidP="00A26F47">
      <w:pPr>
        <w:spacing w:after="100"/>
      </w:pPr>
    </w:p>
    <w:p w14:paraId="17E8D2B7" w14:textId="77777777" w:rsidR="00B21A85" w:rsidRDefault="00B21A85" w:rsidP="00A26F47">
      <w:pPr>
        <w:spacing w:after="100"/>
      </w:pPr>
    </w:p>
    <w:sectPr w:rsidR="00B21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7E"/>
    <w:rsid w:val="00585472"/>
    <w:rsid w:val="00A26F47"/>
    <w:rsid w:val="00AB5715"/>
    <w:rsid w:val="00B21A85"/>
    <w:rsid w:val="00E23A7E"/>
    <w:rsid w:val="00ED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CBF2A"/>
  <w15:chartTrackingRefBased/>
  <w15:docId w15:val="{E1265BE6-B786-4621-8DEA-E6F8C27ED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3A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bhilo.com/page/business-developer-terms-conditions" TargetMode="External"/><Relationship Id="rId13" Type="http://schemas.openxmlformats.org/officeDocument/2006/relationships/hyperlink" Target="https://jobhilo.com/page/miss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obhilo.com/page/matrimonial-terms-and-conditions" TargetMode="External"/><Relationship Id="rId12" Type="http://schemas.openxmlformats.org/officeDocument/2006/relationships/hyperlink" Target="https://jobhilo.com/page/about-u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obhilo.com/page/refund-policy" TargetMode="External"/><Relationship Id="rId11" Type="http://schemas.openxmlformats.org/officeDocument/2006/relationships/hyperlink" Target="https://jobhilo.com/page/utility-user-terms-conditions" TargetMode="External"/><Relationship Id="rId5" Type="http://schemas.openxmlformats.org/officeDocument/2006/relationships/hyperlink" Target="https://jobhilo.com/page/privacy-policy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jobhilo.com/page/business-owner-terms-conditions" TargetMode="External"/><Relationship Id="rId4" Type="http://schemas.openxmlformats.org/officeDocument/2006/relationships/hyperlink" Target="https://jobhilo.com/page/terms-and-conditions" TargetMode="External"/><Relationship Id="rId9" Type="http://schemas.openxmlformats.org/officeDocument/2006/relationships/hyperlink" Target="https://jobhilo.com/page/janhit-yojn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2024-11-02T04:52:00Z</dcterms:created>
  <dcterms:modified xsi:type="dcterms:W3CDTF">2024-11-02T06:02:00Z</dcterms:modified>
</cp:coreProperties>
</file>