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C0" w:rsidRDefault="00B17529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 w:rsidR="00BF677E">
        <w:rPr>
          <w:sz w:val="36"/>
          <w:szCs w:val="36"/>
        </w:rPr>
        <w:t>ReadyQueue</w:t>
      </w:r>
      <w:proofErr w:type="spellEnd"/>
    </w:p>
    <w:p w:rsidR="00B17529" w:rsidRDefault="00B17529" w:rsidP="00B175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</w:t>
      </w:r>
      <w:r w:rsidR="004E017E">
        <w:rPr>
          <w:sz w:val="20"/>
          <w:szCs w:val="20"/>
        </w:rPr>
        <w:t>None</w:t>
      </w:r>
      <w:r>
        <w:rPr>
          <w:sz w:val="20"/>
          <w:szCs w:val="20"/>
        </w:rPr>
        <w:t xml:space="preserve"> </w:t>
      </w:r>
    </w:p>
    <w:p w:rsidR="00B17529" w:rsidRPr="00B17529" w:rsidRDefault="00B17529" w:rsidP="00B17529">
      <w:pPr>
        <w:spacing w:after="0"/>
        <w:rPr>
          <w:sz w:val="20"/>
          <w:szCs w:val="20"/>
        </w:rPr>
      </w:pPr>
    </w:p>
    <w:p w:rsidR="00B17529" w:rsidRDefault="00B17529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17529" w:rsidTr="00E71A56">
        <w:tc>
          <w:tcPr>
            <w:tcW w:w="2423" w:type="dxa"/>
          </w:tcPr>
          <w:p w:rsidR="00B17529" w:rsidRDefault="00B17529" w:rsidP="00E71A56">
            <w:r>
              <w:t>Field Name</w:t>
            </w:r>
          </w:p>
        </w:tc>
        <w:tc>
          <w:tcPr>
            <w:tcW w:w="2391" w:type="dxa"/>
          </w:tcPr>
          <w:p w:rsidR="00B17529" w:rsidRDefault="00B17529" w:rsidP="00E71A56">
            <w:r>
              <w:t>Type</w:t>
            </w:r>
          </w:p>
        </w:tc>
        <w:tc>
          <w:tcPr>
            <w:tcW w:w="2504" w:type="dxa"/>
          </w:tcPr>
          <w:p w:rsidR="00B17529" w:rsidRDefault="00B17529" w:rsidP="00E71A56">
            <w:r>
              <w:t>Meaning</w:t>
            </w:r>
          </w:p>
        </w:tc>
      </w:tr>
      <w:tr w:rsidR="00B17529" w:rsidTr="00E71A56">
        <w:tc>
          <w:tcPr>
            <w:tcW w:w="2423" w:type="dxa"/>
          </w:tcPr>
          <w:p w:rsidR="00B17529" w:rsidRDefault="00BF677E" w:rsidP="00E71A56">
            <w:r>
              <w:t>waiting</w:t>
            </w:r>
          </w:p>
        </w:tc>
        <w:tc>
          <w:tcPr>
            <w:tcW w:w="2391" w:type="dxa"/>
          </w:tcPr>
          <w:p w:rsidR="00B17529" w:rsidRDefault="00BF677E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17529" w:rsidRDefault="00BF677E" w:rsidP="00E71A56">
            <w:r>
              <w:t>The number of threads waiting in the Queue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>
            <w:proofErr w:type="spellStart"/>
            <w:r>
              <w:t>threadQueue</w:t>
            </w:r>
            <w:proofErr w:type="spellEnd"/>
          </w:p>
        </w:tc>
        <w:tc>
          <w:tcPr>
            <w:tcW w:w="2391" w:type="dxa"/>
          </w:tcPr>
          <w:p w:rsidR="00BF677E" w:rsidRDefault="00BF677E" w:rsidP="00E71A56">
            <w:r>
              <w:t xml:space="preserve">Thread[5] </w:t>
            </w:r>
          </w:p>
        </w:tc>
        <w:tc>
          <w:tcPr>
            <w:tcW w:w="2504" w:type="dxa"/>
          </w:tcPr>
          <w:p w:rsidR="00BF677E" w:rsidRDefault="00BF677E" w:rsidP="00E71A56">
            <w:r>
              <w:t>The queue of processes waiting to be executed.</w:t>
            </w:r>
          </w:p>
        </w:tc>
      </w:tr>
    </w:tbl>
    <w:p w:rsidR="00B17529" w:rsidRDefault="00B17529" w:rsidP="00B17529"/>
    <w:tbl>
      <w:tblPr>
        <w:tblStyle w:val="TableGrid"/>
        <w:tblW w:w="17928" w:type="dxa"/>
        <w:tblLook w:val="04A0"/>
      </w:tblPr>
      <w:tblGrid>
        <w:gridCol w:w="2885"/>
        <w:gridCol w:w="2813"/>
        <w:gridCol w:w="2796"/>
        <w:gridCol w:w="2811"/>
        <w:gridCol w:w="4487"/>
        <w:gridCol w:w="2136"/>
      </w:tblGrid>
      <w:tr w:rsidR="00B17529" w:rsidTr="00D85801">
        <w:tc>
          <w:tcPr>
            <w:tcW w:w="2943" w:type="dxa"/>
          </w:tcPr>
          <w:p w:rsidR="00B17529" w:rsidRDefault="00B17529" w:rsidP="00E71A56">
            <w:r>
              <w:t>Method Name</w:t>
            </w:r>
          </w:p>
        </w:tc>
        <w:tc>
          <w:tcPr>
            <w:tcW w:w="2924" w:type="dxa"/>
          </w:tcPr>
          <w:p w:rsidR="00B17529" w:rsidRDefault="00B17529" w:rsidP="00E71A56">
            <w:r>
              <w:t>Input</w:t>
            </w:r>
          </w:p>
        </w:tc>
        <w:tc>
          <w:tcPr>
            <w:tcW w:w="2905" w:type="dxa"/>
          </w:tcPr>
          <w:p w:rsidR="00B17529" w:rsidRDefault="00B17529" w:rsidP="00E71A56">
            <w:r>
              <w:t>Output</w:t>
            </w:r>
          </w:p>
        </w:tc>
        <w:tc>
          <w:tcPr>
            <w:tcW w:w="2922" w:type="dxa"/>
          </w:tcPr>
          <w:p w:rsidR="00B17529" w:rsidRDefault="00B17529" w:rsidP="00E71A56">
            <w:r>
              <w:t>Description</w:t>
            </w:r>
          </w:p>
        </w:tc>
        <w:tc>
          <w:tcPr>
            <w:tcW w:w="4254" w:type="dxa"/>
          </w:tcPr>
          <w:p w:rsidR="00B17529" w:rsidRDefault="00B17529" w:rsidP="00E71A56">
            <w:r>
              <w:t>State Transitions</w:t>
            </w:r>
          </w:p>
        </w:tc>
        <w:tc>
          <w:tcPr>
            <w:tcW w:w="1980" w:type="dxa"/>
          </w:tcPr>
          <w:p w:rsidR="00B17529" w:rsidRDefault="00B17529" w:rsidP="00E71A56">
            <w:r>
              <w:t>Dependencies</w:t>
            </w:r>
          </w:p>
        </w:tc>
      </w:tr>
      <w:tr w:rsidR="0087718A" w:rsidTr="00D85801">
        <w:tc>
          <w:tcPr>
            <w:tcW w:w="2943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4" w:type="dxa"/>
          </w:tcPr>
          <w:p w:rsidR="0087718A" w:rsidRDefault="0087718A" w:rsidP="00E71A56">
            <w:r>
              <w:t>void</w:t>
            </w:r>
          </w:p>
        </w:tc>
        <w:tc>
          <w:tcPr>
            <w:tcW w:w="2905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2" w:type="dxa"/>
          </w:tcPr>
          <w:p w:rsidR="0087718A" w:rsidRDefault="0087718A" w:rsidP="00E71A56">
            <w:r>
              <w:t>Constructor</w:t>
            </w:r>
          </w:p>
        </w:tc>
        <w:tc>
          <w:tcPr>
            <w:tcW w:w="4254" w:type="dxa"/>
          </w:tcPr>
          <w:p w:rsidR="004E017E" w:rsidRDefault="004E017E" w:rsidP="00E71A56">
            <w:r>
              <w:t>INITIAL STATE:</w:t>
            </w:r>
          </w:p>
          <w:p w:rsidR="0087718A" w:rsidRDefault="0087718A" w:rsidP="00E71A56">
            <w:r>
              <w:t>waiting=0</w:t>
            </w:r>
          </w:p>
          <w:p w:rsidR="0087718A" w:rsidRDefault="0087718A" w:rsidP="00E71A56">
            <w:proofErr w:type="spellStart"/>
            <w:r>
              <w:t>threadQueue</w:t>
            </w:r>
            <w:proofErr w:type="spellEnd"/>
            <w:r>
              <w:t>=new Process[5]</w:t>
            </w:r>
          </w:p>
        </w:tc>
        <w:tc>
          <w:tcPr>
            <w:tcW w:w="1980" w:type="dxa"/>
          </w:tcPr>
          <w:p w:rsidR="0087718A" w:rsidRDefault="0087718A" w:rsidP="00E71A56"/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enqueue</w:t>
            </w:r>
            <w:proofErr w:type="spellEnd"/>
            <w:r>
              <w:t>(</w:t>
            </w:r>
            <w:r w:rsidR="0087718A">
              <w:t>Process</w:t>
            </w:r>
            <w:r w:rsidR="004E017E">
              <w:t xml:space="preserve"> p</w:t>
            </w:r>
            <w:r>
              <w:t>)</w:t>
            </w:r>
          </w:p>
        </w:tc>
        <w:tc>
          <w:tcPr>
            <w:tcW w:w="2924" w:type="dxa"/>
          </w:tcPr>
          <w:p w:rsidR="00B17529" w:rsidRDefault="000D7D53" w:rsidP="00E71A56">
            <w:r>
              <w:t xml:space="preserve">A </w:t>
            </w:r>
            <w:r w:rsidR="0087718A">
              <w:t>Process</w:t>
            </w:r>
            <w:r>
              <w:t xml:space="preserve"> representing the new thread to be put into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05" w:type="dxa"/>
          </w:tcPr>
          <w:p w:rsidR="00B17529" w:rsidRDefault="000D7D53" w:rsidP="00E71A56">
            <w:r>
              <w:t>void</w:t>
            </w:r>
          </w:p>
        </w:tc>
        <w:tc>
          <w:tcPr>
            <w:tcW w:w="2922" w:type="dxa"/>
          </w:tcPr>
          <w:p w:rsidR="009437E0" w:rsidRDefault="004E017E" w:rsidP="00E71A56">
            <w:r>
              <w:t xml:space="preserve">Waits for the thread to have space, then adds the given process 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4254" w:type="dxa"/>
          </w:tcPr>
          <w:p w:rsidR="00B17529" w:rsidRDefault="004E017E" w:rsidP="00E71A56">
            <w:r>
              <w:t>waiting++</w:t>
            </w:r>
          </w:p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lastEmptyIndex</w:t>
            </w:r>
            <w:proofErr w:type="spellEnd"/>
            <w:r>
              <w:t>]=p</w:t>
            </w:r>
          </w:p>
        </w:tc>
        <w:tc>
          <w:tcPr>
            <w:tcW w:w="1980" w:type="dxa"/>
          </w:tcPr>
          <w:p w:rsidR="004E017E" w:rsidRDefault="004E017E" w:rsidP="00E71A56">
            <w:proofErr w:type="spellStart"/>
            <w:r>
              <w:t>isFull</w:t>
            </w:r>
            <w:proofErr w:type="spellEnd"/>
            <w:r w:rsidR="00141B34">
              <w:t>()</w:t>
            </w:r>
          </w:p>
          <w:p w:rsidR="009437E0" w:rsidRDefault="004E017E" w:rsidP="00E71A56">
            <w:proofErr w:type="spellStart"/>
            <w:r>
              <w:t>findEmptyIndex</w:t>
            </w:r>
            <w:proofErr w:type="spellEnd"/>
            <w:r w:rsidR="00141B34">
              <w:t>()</w:t>
            </w:r>
          </w:p>
          <w:p w:rsidR="00F13DED" w:rsidRDefault="00141B34" w:rsidP="00E71A56">
            <w:proofErr w:type="spellStart"/>
            <w:r>
              <w:t>notifyAll</w:t>
            </w:r>
            <w:proofErr w:type="spellEnd"/>
            <w:r>
              <w:t>()</w:t>
            </w:r>
          </w:p>
          <w:p w:rsidR="00141B34" w:rsidRDefault="00141B34" w:rsidP="00E71A56">
            <w:r>
              <w:t>wait()</w:t>
            </w:r>
          </w:p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dequeue</w:t>
            </w:r>
            <w:proofErr w:type="spellEnd"/>
            <w:r>
              <w:t>()</w:t>
            </w:r>
          </w:p>
        </w:tc>
        <w:tc>
          <w:tcPr>
            <w:tcW w:w="2924" w:type="dxa"/>
          </w:tcPr>
          <w:p w:rsidR="009437E0" w:rsidRDefault="004E017E" w:rsidP="00024B99">
            <w:r>
              <w:t>void</w:t>
            </w:r>
          </w:p>
        </w:tc>
        <w:tc>
          <w:tcPr>
            <w:tcW w:w="2905" w:type="dxa"/>
          </w:tcPr>
          <w:p w:rsidR="005C3C14" w:rsidRDefault="004E017E" w:rsidP="00E71A56">
            <w:r>
              <w:t>void</w:t>
            </w:r>
          </w:p>
        </w:tc>
        <w:tc>
          <w:tcPr>
            <w:tcW w:w="2922" w:type="dxa"/>
          </w:tcPr>
          <w:p w:rsidR="00B17529" w:rsidRDefault="00F13DED" w:rsidP="00E71A56">
            <w:r>
              <w:t>Takes a thread out of the queue.</w:t>
            </w:r>
          </w:p>
          <w:p w:rsidR="00F13DED" w:rsidRDefault="00F13DED" w:rsidP="00E71A56"/>
          <w:p w:rsidR="00F13DED" w:rsidRDefault="00F13DED" w:rsidP="00E71A56">
            <w:r>
              <w:t>Notifies any thread waiting on this class's monitor</w:t>
            </w:r>
          </w:p>
        </w:tc>
        <w:tc>
          <w:tcPr>
            <w:tcW w:w="4254" w:type="dxa"/>
          </w:tcPr>
          <w:p w:rsidR="00D85801" w:rsidRDefault="004E017E" w:rsidP="004E017E">
            <w:r>
              <w:t>waiting--</w:t>
            </w:r>
          </w:p>
          <w:p w:rsidR="004E017E" w:rsidRDefault="004E017E" w:rsidP="004E017E">
            <w:r>
              <w:t>for(</w:t>
            </w:r>
            <w:proofErr w:type="spellStart"/>
            <w:r>
              <w:t>i</w:t>
            </w:r>
            <w:proofErr w:type="spellEnd"/>
            <w:r>
              <w:t>=1,i&lt;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4E017E" w:rsidRDefault="004E017E" w:rsidP="004E017E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E017E" w:rsidRDefault="004E017E" w:rsidP="004E017E"/>
          <w:p w:rsidR="004E017E" w:rsidRDefault="004E017E" w:rsidP="004E017E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]=null</w:t>
            </w:r>
          </w:p>
        </w:tc>
        <w:tc>
          <w:tcPr>
            <w:tcW w:w="1980" w:type="dxa"/>
          </w:tcPr>
          <w:p w:rsidR="00B17529" w:rsidRDefault="004E017E" w:rsidP="00E71A56">
            <w:proofErr w:type="spellStart"/>
            <w:r>
              <w:t>findNonEmptyIndex</w:t>
            </w:r>
            <w:proofErr w:type="spellEnd"/>
            <w:r w:rsidR="00141B34">
              <w:t>()</w:t>
            </w:r>
          </w:p>
          <w:p w:rsidR="00141B34" w:rsidRDefault="00141B34" w:rsidP="00E71A56">
            <w:r>
              <w:t>wait()</w:t>
            </w:r>
          </w:p>
          <w:p w:rsidR="00F13DED" w:rsidRDefault="00F13DED" w:rsidP="00E71A56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D85801" w:rsidTr="00D85801">
        <w:tc>
          <w:tcPr>
            <w:tcW w:w="2943" w:type="dxa"/>
          </w:tcPr>
          <w:p w:rsidR="00D85801" w:rsidRDefault="00D85801" w:rsidP="00E71A56">
            <w:proofErr w:type="spellStart"/>
            <w:r>
              <w:t>backInQueue</w:t>
            </w:r>
            <w:proofErr w:type="spellEnd"/>
            <w:r w:rsidR="004E017E">
              <w:t>(Process p)</w:t>
            </w:r>
          </w:p>
        </w:tc>
        <w:tc>
          <w:tcPr>
            <w:tcW w:w="2924" w:type="dxa"/>
          </w:tcPr>
          <w:p w:rsidR="00D85801" w:rsidRDefault="004E017E" w:rsidP="00024B99">
            <w:r>
              <w:t>A Process p that represents the modified thread at the front of the queue</w:t>
            </w:r>
          </w:p>
          <w:p w:rsidR="004E017E" w:rsidRDefault="004E017E" w:rsidP="00024B99"/>
          <w:p w:rsidR="004E017E" w:rsidRDefault="004E017E" w:rsidP="00024B99">
            <w:r>
              <w:t>(This thread was taken by the dispatcher and is now being returned by the Grim Reaper)</w:t>
            </w:r>
          </w:p>
        </w:tc>
        <w:tc>
          <w:tcPr>
            <w:tcW w:w="2905" w:type="dxa"/>
          </w:tcPr>
          <w:p w:rsidR="00D85801" w:rsidRDefault="00D85801" w:rsidP="00E71A56">
            <w:r>
              <w:t>void</w:t>
            </w:r>
          </w:p>
        </w:tc>
        <w:tc>
          <w:tcPr>
            <w:tcW w:w="2922" w:type="dxa"/>
          </w:tcPr>
          <w:p w:rsidR="00D85801" w:rsidRDefault="00D85801" w:rsidP="00E71A56">
            <w:r>
              <w:t xml:space="preserve">Puts the first item in the </w:t>
            </w:r>
            <w:proofErr w:type="spellStart"/>
            <w:r>
              <w:t>threadQueue</w:t>
            </w:r>
            <w:proofErr w:type="spellEnd"/>
            <w:r>
              <w:t xml:space="preserve"> in the last available spot</w:t>
            </w:r>
            <w:r w:rsidR="00141B34">
              <w:t>, then notifies any thread that's waiting.</w:t>
            </w:r>
          </w:p>
          <w:p w:rsidR="004E017E" w:rsidRDefault="004E017E" w:rsidP="00E71A56"/>
        </w:tc>
        <w:tc>
          <w:tcPr>
            <w:tcW w:w="4254" w:type="dxa"/>
          </w:tcPr>
          <w:p w:rsidR="004E017E" w:rsidRDefault="004E017E" w:rsidP="00E71A56"/>
          <w:p w:rsidR="004E017E" w:rsidRDefault="004E017E" w:rsidP="00E71A56">
            <w:proofErr w:type="spellStart"/>
            <w:r>
              <w:t>placeHolder</w:t>
            </w:r>
            <w:proofErr w:type="spellEnd"/>
            <w:r>
              <w:t>=</w:t>
            </w:r>
            <w:proofErr w:type="spellStart"/>
            <w:r>
              <w:t>threadQueue</w:t>
            </w:r>
            <w:proofErr w:type="spellEnd"/>
            <w:r>
              <w:t>[0]</w:t>
            </w:r>
          </w:p>
          <w:p w:rsidR="00D85801" w:rsidRDefault="004E017E" w:rsidP="00E71A56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=1&lt;,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E017E" w:rsidRDefault="004E017E" w:rsidP="00E71A56"/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1980" w:type="dxa"/>
          </w:tcPr>
          <w:p w:rsidR="00D85801" w:rsidRDefault="004E017E" w:rsidP="00E71A56">
            <w:proofErr w:type="spellStart"/>
            <w:r>
              <w:t>findNonEmptyIndex</w:t>
            </w:r>
            <w:proofErr w:type="spellEnd"/>
          </w:p>
          <w:p w:rsidR="00141B34" w:rsidRDefault="00141B34" w:rsidP="00E71A56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F13DED" w:rsidTr="00D85801">
        <w:tc>
          <w:tcPr>
            <w:tcW w:w="2943" w:type="dxa"/>
          </w:tcPr>
          <w:p w:rsidR="00F13DED" w:rsidRDefault="00F13DED" w:rsidP="00E71A56">
            <w:r>
              <w:t>select()</w:t>
            </w:r>
          </w:p>
        </w:tc>
        <w:tc>
          <w:tcPr>
            <w:tcW w:w="2924" w:type="dxa"/>
          </w:tcPr>
          <w:p w:rsidR="00F13DED" w:rsidRDefault="00F13DED" w:rsidP="00024B99">
            <w:r>
              <w:t>void</w:t>
            </w:r>
          </w:p>
        </w:tc>
        <w:tc>
          <w:tcPr>
            <w:tcW w:w="2905" w:type="dxa"/>
          </w:tcPr>
          <w:p w:rsidR="00F13DED" w:rsidRDefault="00141B34" w:rsidP="00E71A56">
            <w:r>
              <w:t xml:space="preserve">The process at the head of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22" w:type="dxa"/>
          </w:tcPr>
          <w:p w:rsidR="00F13DED" w:rsidRDefault="00141B34" w:rsidP="00E71A56">
            <w:r>
              <w:t>Waits until the thread is not empty, then returns the thread at the head of the Queue</w:t>
            </w:r>
          </w:p>
        </w:tc>
        <w:tc>
          <w:tcPr>
            <w:tcW w:w="4254" w:type="dxa"/>
          </w:tcPr>
          <w:p w:rsidR="00F13DED" w:rsidRDefault="00141B34" w:rsidP="00E71A56">
            <w:r>
              <w:t>N/A</w:t>
            </w:r>
          </w:p>
        </w:tc>
        <w:tc>
          <w:tcPr>
            <w:tcW w:w="1980" w:type="dxa"/>
          </w:tcPr>
          <w:p w:rsidR="00F13DED" w:rsidRDefault="00141B34" w:rsidP="00E71A56">
            <w:proofErr w:type="spellStart"/>
            <w:r>
              <w:t>isEmpty</w:t>
            </w:r>
            <w:proofErr w:type="spellEnd"/>
            <w:r>
              <w:t>()</w:t>
            </w:r>
          </w:p>
          <w:p w:rsidR="00141B34" w:rsidRDefault="00141B34" w:rsidP="00E71A56">
            <w:r>
              <w:t>wait()</w:t>
            </w:r>
          </w:p>
        </w:tc>
      </w:tr>
    </w:tbl>
    <w:p w:rsidR="00B17529" w:rsidRDefault="00B17529" w:rsidP="00B17529"/>
    <w:tbl>
      <w:tblPr>
        <w:tblStyle w:val="TableGrid"/>
        <w:tblW w:w="0" w:type="auto"/>
        <w:tblLook w:val="04A0"/>
      </w:tblPr>
      <w:tblGrid>
        <w:gridCol w:w="2002"/>
        <w:gridCol w:w="1894"/>
        <w:gridCol w:w="2022"/>
        <w:gridCol w:w="1836"/>
        <w:gridCol w:w="1836"/>
        <w:gridCol w:w="1836"/>
      </w:tblGrid>
      <w:tr w:rsidR="00F90AF7" w:rsidTr="00BE40DF">
        <w:tc>
          <w:tcPr>
            <w:tcW w:w="2002" w:type="dxa"/>
          </w:tcPr>
          <w:p w:rsidR="00F90AF7" w:rsidRDefault="00F90AF7" w:rsidP="00E71A56">
            <w:r>
              <w:t>Method Name</w:t>
            </w:r>
          </w:p>
        </w:tc>
        <w:tc>
          <w:tcPr>
            <w:tcW w:w="1894" w:type="dxa"/>
          </w:tcPr>
          <w:p w:rsidR="00F90AF7" w:rsidRDefault="00F90AF7" w:rsidP="00E71A56">
            <w:r>
              <w:t>Input</w:t>
            </w:r>
          </w:p>
        </w:tc>
        <w:tc>
          <w:tcPr>
            <w:tcW w:w="2022" w:type="dxa"/>
          </w:tcPr>
          <w:p w:rsidR="00F90AF7" w:rsidRDefault="00F90AF7" w:rsidP="00E71A56">
            <w:r>
              <w:t>Output</w:t>
            </w:r>
          </w:p>
        </w:tc>
        <w:tc>
          <w:tcPr>
            <w:tcW w:w="1836" w:type="dxa"/>
          </w:tcPr>
          <w:p w:rsidR="00F90AF7" w:rsidRDefault="00F90AF7" w:rsidP="00E71A56">
            <w:r>
              <w:t>Description</w:t>
            </w:r>
          </w:p>
        </w:tc>
        <w:tc>
          <w:tcPr>
            <w:tcW w:w="1836" w:type="dxa"/>
          </w:tcPr>
          <w:p w:rsidR="00F90AF7" w:rsidRDefault="00F90AF7" w:rsidP="00E71A56">
            <w:r>
              <w:t>State Transitions</w:t>
            </w:r>
          </w:p>
        </w:tc>
        <w:tc>
          <w:tcPr>
            <w:tcW w:w="1836" w:type="dxa"/>
          </w:tcPr>
          <w:p w:rsidR="00F90AF7" w:rsidRDefault="00F90AF7" w:rsidP="00E71A56">
            <w:r>
              <w:t>Dependencies</w:t>
            </w:r>
          </w:p>
        </w:tc>
      </w:tr>
      <w:tr w:rsidR="00F90AF7" w:rsidTr="00BE40DF">
        <w:tc>
          <w:tcPr>
            <w:tcW w:w="2002" w:type="dxa"/>
          </w:tcPr>
          <w:p w:rsidR="00F90AF7" w:rsidRDefault="00972C06" w:rsidP="00CB537C">
            <w:proofErr w:type="spellStart"/>
            <w:r>
              <w:t>findEmptyIndex</w:t>
            </w:r>
            <w:proofErr w:type="spellEnd"/>
          </w:p>
        </w:tc>
        <w:tc>
          <w:tcPr>
            <w:tcW w:w="1894" w:type="dxa"/>
          </w:tcPr>
          <w:p w:rsidR="00F90AF7" w:rsidRDefault="00972C06" w:rsidP="00E71A56">
            <w:r>
              <w:t>void</w:t>
            </w:r>
          </w:p>
        </w:tc>
        <w:tc>
          <w:tcPr>
            <w:tcW w:w="2022" w:type="dxa"/>
          </w:tcPr>
          <w:p w:rsidR="00F90AF7" w:rsidRDefault="00972C06" w:rsidP="00E71A5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836" w:type="dxa"/>
          </w:tcPr>
          <w:p w:rsidR="00F90AF7" w:rsidRDefault="00972C06" w:rsidP="00E71A56">
            <w:r>
              <w:t xml:space="preserve">Finds the index of the first null element in the </w:t>
            </w:r>
            <w:proofErr w:type="spellStart"/>
            <w:r>
              <w:t>ThreadQueue</w:t>
            </w:r>
            <w:proofErr w:type="spellEnd"/>
            <w:r>
              <w:t xml:space="preserve"> and returns it</w:t>
            </w:r>
          </w:p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  <w:tr w:rsidR="00F90AF7" w:rsidTr="00BE40DF">
        <w:tc>
          <w:tcPr>
            <w:tcW w:w="2002" w:type="dxa"/>
          </w:tcPr>
          <w:p w:rsidR="00F90AF7" w:rsidRDefault="00CB537C" w:rsidP="00E71A56">
            <w:proofErr w:type="spellStart"/>
            <w:r>
              <w:t>findNonEmptyIndex</w:t>
            </w:r>
            <w:proofErr w:type="spellEnd"/>
          </w:p>
        </w:tc>
        <w:tc>
          <w:tcPr>
            <w:tcW w:w="1894" w:type="dxa"/>
          </w:tcPr>
          <w:p w:rsidR="00F90AF7" w:rsidRDefault="00CB537C" w:rsidP="00E71A56">
            <w:r>
              <w:t>void</w:t>
            </w:r>
          </w:p>
        </w:tc>
        <w:tc>
          <w:tcPr>
            <w:tcW w:w="2022" w:type="dxa"/>
          </w:tcPr>
          <w:p w:rsidR="00F90AF7" w:rsidRDefault="00CB537C" w:rsidP="00E71A56">
            <w:proofErr w:type="spellStart"/>
            <w:r>
              <w:t>int</w:t>
            </w:r>
            <w:proofErr w:type="spellEnd"/>
          </w:p>
        </w:tc>
        <w:tc>
          <w:tcPr>
            <w:tcW w:w="1836" w:type="dxa"/>
          </w:tcPr>
          <w:p w:rsidR="00F90AF7" w:rsidRDefault="00CB537C" w:rsidP="00E71A56">
            <w:r>
              <w:t xml:space="preserve">Finds the index the </w:t>
            </w:r>
            <w:proofErr w:type="spellStart"/>
            <w:r>
              <w:t>the</w:t>
            </w:r>
            <w:proofErr w:type="spellEnd"/>
            <w:r>
              <w:t xml:space="preserve"> last element in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BE40DF"/>
        </w:tc>
      </w:tr>
      <w:tr w:rsidR="00BE40DF" w:rsidTr="00BE40DF">
        <w:tc>
          <w:tcPr>
            <w:tcW w:w="2002" w:type="dxa"/>
          </w:tcPr>
          <w:p w:rsidR="00BE40DF" w:rsidRDefault="00BE40DF" w:rsidP="004E017E"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BE40DF" w:rsidRDefault="00BE40DF" w:rsidP="004E017E"/>
        </w:tc>
        <w:tc>
          <w:tcPr>
            <w:tcW w:w="2022" w:type="dxa"/>
          </w:tcPr>
          <w:p w:rsidR="00BE40DF" w:rsidRDefault="00BE40DF" w:rsidP="004E017E">
            <w:proofErr w:type="spellStart"/>
            <w:r>
              <w:t>boolean</w:t>
            </w:r>
            <w:proofErr w:type="spellEnd"/>
            <w:r>
              <w:t xml:space="preserve">  </w:t>
            </w:r>
          </w:p>
        </w:tc>
        <w:tc>
          <w:tcPr>
            <w:tcW w:w="1836" w:type="dxa"/>
          </w:tcPr>
          <w:p w:rsidR="00BE40DF" w:rsidRDefault="00BE40DF" w:rsidP="004E017E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queue is full or not</w:t>
            </w:r>
          </w:p>
        </w:tc>
        <w:tc>
          <w:tcPr>
            <w:tcW w:w="1836" w:type="dxa"/>
          </w:tcPr>
          <w:p w:rsidR="00BE40DF" w:rsidRDefault="00BE40DF" w:rsidP="00E71A56"/>
        </w:tc>
        <w:tc>
          <w:tcPr>
            <w:tcW w:w="1836" w:type="dxa"/>
          </w:tcPr>
          <w:p w:rsidR="00BE40DF" w:rsidRDefault="00BE40DF" w:rsidP="00E71A56"/>
        </w:tc>
      </w:tr>
      <w:tr w:rsidR="00BE40DF" w:rsidTr="00BE40DF">
        <w:tc>
          <w:tcPr>
            <w:tcW w:w="2002" w:type="dxa"/>
          </w:tcPr>
          <w:p w:rsidR="00BE40DF" w:rsidRDefault="00BE40DF" w:rsidP="004E017E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BE40DF" w:rsidRDefault="00BE40DF" w:rsidP="004E017E">
            <w:r>
              <w:t>void</w:t>
            </w:r>
          </w:p>
        </w:tc>
        <w:tc>
          <w:tcPr>
            <w:tcW w:w="2022" w:type="dxa"/>
          </w:tcPr>
          <w:p w:rsidR="00BE40DF" w:rsidRDefault="00BE40DF" w:rsidP="004E017E">
            <w:proofErr w:type="spellStart"/>
            <w:r>
              <w:t>boolean</w:t>
            </w:r>
            <w:proofErr w:type="spellEnd"/>
          </w:p>
        </w:tc>
        <w:tc>
          <w:tcPr>
            <w:tcW w:w="1836" w:type="dxa"/>
          </w:tcPr>
          <w:p w:rsidR="00BE40DF" w:rsidRDefault="00BE40DF" w:rsidP="004E017E"/>
        </w:tc>
        <w:tc>
          <w:tcPr>
            <w:tcW w:w="1836" w:type="dxa"/>
          </w:tcPr>
          <w:p w:rsidR="00BE40DF" w:rsidRDefault="00BE40DF" w:rsidP="00E71A56"/>
        </w:tc>
        <w:tc>
          <w:tcPr>
            <w:tcW w:w="1836" w:type="dxa"/>
          </w:tcPr>
          <w:p w:rsidR="00BE40DF" w:rsidRDefault="00BE40DF" w:rsidP="00E71A56"/>
        </w:tc>
      </w:tr>
    </w:tbl>
    <w:p w:rsidR="00B17529" w:rsidRDefault="00B17529" w:rsidP="00B17529"/>
    <w:p w:rsidR="00BF677E" w:rsidRDefault="005447C4" w:rsidP="00BF677E">
      <w:pPr>
        <w:rPr>
          <w:sz w:val="36"/>
          <w:szCs w:val="36"/>
        </w:rPr>
      </w:pPr>
      <w:r>
        <w:rPr>
          <w:sz w:val="36"/>
          <w:szCs w:val="36"/>
        </w:rPr>
        <w:t>Module:</w:t>
      </w:r>
      <w:r w:rsidR="00BF677E">
        <w:rPr>
          <w:sz w:val="36"/>
          <w:szCs w:val="36"/>
        </w:rPr>
        <w:t xml:space="preserve"> </w:t>
      </w:r>
      <w:r w:rsidR="0087718A">
        <w:rPr>
          <w:sz w:val="36"/>
          <w:szCs w:val="36"/>
        </w:rPr>
        <w:t>Process</w:t>
      </w:r>
    </w:p>
    <w:p w:rsidR="00BF677E" w:rsidRDefault="00BF677E" w:rsidP="00BF677E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BF677E" w:rsidRPr="00B17529" w:rsidRDefault="00BF677E" w:rsidP="00BF677E">
      <w:pPr>
        <w:spacing w:after="0"/>
        <w:rPr>
          <w:sz w:val="20"/>
          <w:szCs w:val="20"/>
        </w:rPr>
      </w:pPr>
    </w:p>
    <w:p w:rsidR="00BF677E" w:rsidRDefault="00BF677E" w:rsidP="00BF677E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2B387B" w:rsidP="00E71A56">
            <w:proofErr w:type="spellStart"/>
            <w:r>
              <w:t>executionTime</w:t>
            </w:r>
            <w:proofErr w:type="spellEnd"/>
          </w:p>
        </w:tc>
        <w:tc>
          <w:tcPr>
            <w:tcW w:w="2391" w:type="dxa"/>
          </w:tcPr>
          <w:p w:rsidR="00BF677E" w:rsidRDefault="002B387B" w:rsidP="00E71A56">
            <w:r>
              <w:t>long</w:t>
            </w:r>
          </w:p>
        </w:tc>
        <w:tc>
          <w:tcPr>
            <w:tcW w:w="2504" w:type="dxa"/>
          </w:tcPr>
          <w:p w:rsidR="00BF677E" w:rsidRDefault="00BF677E" w:rsidP="00E71A56">
            <w:r>
              <w:t>represents how many clock cycles of work it has left</w:t>
            </w:r>
          </w:p>
        </w:tc>
      </w:tr>
      <w:tr w:rsidR="00BF677E" w:rsidTr="00E71A56">
        <w:tc>
          <w:tcPr>
            <w:tcW w:w="2423" w:type="dxa"/>
          </w:tcPr>
          <w:p w:rsidR="00BF677E" w:rsidRDefault="00F90AF7" w:rsidP="00E71A56">
            <w:r>
              <w:t>id</w:t>
            </w:r>
          </w:p>
        </w:tc>
        <w:tc>
          <w:tcPr>
            <w:tcW w:w="2391" w:type="dxa"/>
          </w:tcPr>
          <w:p w:rsidR="00BF677E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F677E" w:rsidRDefault="00F90AF7" w:rsidP="00E71A56">
            <w:r>
              <w:t xml:space="preserve">Represents the id number of the </w:t>
            </w:r>
            <w:r w:rsidR="0087718A">
              <w:t>Process</w:t>
            </w:r>
          </w:p>
        </w:tc>
      </w:tr>
    </w:tbl>
    <w:p w:rsidR="00BF677E" w:rsidRDefault="00BF677E" w:rsidP="00BF677E"/>
    <w:tbl>
      <w:tblPr>
        <w:tblStyle w:val="TableGrid"/>
        <w:tblW w:w="17928" w:type="dxa"/>
        <w:tblLook w:val="04A0"/>
      </w:tblPr>
      <w:tblGrid>
        <w:gridCol w:w="2932"/>
        <w:gridCol w:w="2926"/>
        <w:gridCol w:w="2930"/>
        <w:gridCol w:w="2930"/>
        <w:gridCol w:w="3273"/>
        <w:gridCol w:w="2937"/>
      </w:tblGrid>
      <w:tr w:rsidR="00BF677E" w:rsidTr="00E71A56">
        <w:tc>
          <w:tcPr>
            <w:tcW w:w="2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2988" w:type="dxa"/>
          </w:tcPr>
          <w:p w:rsidR="00BF677E" w:rsidRDefault="00BF677E" w:rsidP="00E71A56">
            <w:r>
              <w:t>Input</w:t>
            </w:r>
          </w:p>
        </w:tc>
        <w:tc>
          <w:tcPr>
            <w:tcW w:w="2988" w:type="dxa"/>
          </w:tcPr>
          <w:p w:rsidR="00BF677E" w:rsidRDefault="00BF677E" w:rsidP="00E71A56">
            <w:r>
              <w:t>Output</w:t>
            </w:r>
          </w:p>
        </w:tc>
        <w:tc>
          <w:tcPr>
            <w:tcW w:w="2988" w:type="dxa"/>
          </w:tcPr>
          <w:p w:rsidR="00BF677E" w:rsidRDefault="00BF677E" w:rsidP="00E71A56">
            <w:r>
              <w:t>Description</w:t>
            </w:r>
          </w:p>
        </w:tc>
        <w:tc>
          <w:tcPr>
            <w:tcW w:w="2988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2988" w:type="dxa"/>
          </w:tcPr>
          <w:p w:rsidR="00BF677E" w:rsidRDefault="00BF677E" w:rsidP="00E71A56">
            <w:r>
              <w:t>Dependencies</w:t>
            </w:r>
          </w:p>
        </w:tc>
      </w:tr>
      <w:tr w:rsidR="0087718A" w:rsidTr="00E71A56"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</w:tr>
      <w:tr w:rsidR="00BF677E" w:rsidTr="00E71A56">
        <w:tc>
          <w:tcPr>
            <w:tcW w:w="2988" w:type="dxa"/>
          </w:tcPr>
          <w:p w:rsidR="00BF677E" w:rsidRDefault="00BF677E" w:rsidP="00E71A56">
            <w:r>
              <w:t>@Override</w:t>
            </w:r>
          </w:p>
          <w:p w:rsidR="00BF677E" w:rsidRDefault="00BF677E" w:rsidP="00E71A56">
            <w:r>
              <w:t>run()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2B387B" w:rsidP="00E71A56">
            <w:r>
              <w:t>Waits until the execution time has passed or until notified/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2B387B" w:rsidP="00E71A56">
            <w:r>
              <w:t>wait(integer long)</w:t>
            </w:r>
          </w:p>
        </w:tc>
      </w:tr>
      <w:tr w:rsidR="00853472" w:rsidTr="00E71A56"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853472" w:rsidRDefault="00F90AF7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6C3B73" w:rsidRDefault="006C3B73" w:rsidP="00E71A56">
            <w:r>
              <w:t>Constructor</w:t>
            </w:r>
          </w:p>
          <w:p w:rsidR="006C3B73" w:rsidRDefault="006C3B73" w:rsidP="00E71A56"/>
          <w:p w:rsidR="00853472" w:rsidRDefault="00853472" w:rsidP="00E71A56">
            <w:r>
              <w:t xml:space="preserve">Generates a random number for  </w:t>
            </w:r>
            <w:proofErr w:type="spellStart"/>
            <w:r>
              <w:t>executionTime</w:t>
            </w:r>
            <w:proofErr w:type="spellEnd"/>
            <w:r>
              <w:t xml:space="preserve"> and returns the </w:t>
            </w:r>
            <w:proofErr w:type="spellStart"/>
            <w:r w:rsidR="0087718A">
              <w:t>Process</w:t>
            </w:r>
            <w:r>
              <w:t>Object</w:t>
            </w:r>
            <w:proofErr w:type="spellEnd"/>
          </w:p>
        </w:tc>
        <w:tc>
          <w:tcPr>
            <w:tcW w:w="2988" w:type="dxa"/>
          </w:tcPr>
          <w:p w:rsidR="00853472" w:rsidRDefault="00F90AF7" w:rsidP="00E71A56">
            <w:r>
              <w:t>id=ID</w:t>
            </w:r>
          </w:p>
          <w:p w:rsidR="00F90AF7" w:rsidRDefault="00F90AF7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Random.nextLong</w:t>
            </w:r>
            <w:proofErr w:type="spellEnd"/>
          </w:p>
        </w:tc>
        <w:tc>
          <w:tcPr>
            <w:tcW w:w="2988" w:type="dxa"/>
          </w:tcPr>
          <w:p w:rsidR="00853472" w:rsidRDefault="00853472" w:rsidP="00E71A56">
            <w:proofErr w:type="spellStart"/>
            <w:r>
              <w:t>java.util.Random</w:t>
            </w:r>
            <w:proofErr w:type="spellEnd"/>
          </w:p>
        </w:tc>
      </w:tr>
      <w:tr w:rsidR="00BF677E" w:rsidTr="00E71A56">
        <w:tc>
          <w:tcPr>
            <w:tcW w:w="2988" w:type="dxa"/>
          </w:tcPr>
          <w:p w:rsidR="00BF677E" w:rsidRDefault="002B387B" w:rsidP="002B387B">
            <w:proofErr w:type="spellStart"/>
            <w:r>
              <w:t>updateTime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l)</w:t>
            </w:r>
          </w:p>
        </w:tc>
        <w:tc>
          <w:tcPr>
            <w:tcW w:w="2988" w:type="dxa"/>
          </w:tcPr>
          <w:p w:rsidR="00BF677E" w:rsidRDefault="002B387B" w:rsidP="00E71A56">
            <w:r>
              <w:t xml:space="preserve">A long integer representing how long the </w:t>
            </w:r>
            <w:r w:rsidR="0087718A">
              <w:t>Process</w:t>
            </w:r>
            <w:r>
              <w:t xml:space="preserve"> ran for</w:t>
            </w:r>
            <w:r w:rsidR="008C4E5A">
              <w:t xml:space="preserve"> (CPU </w:t>
            </w:r>
            <w:proofErr w:type="spellStart"/>
            <w:r w:rsidR="008C4E5A">
              <w:t>maxRunTime</w:t>
            </w:r>
            <w:proofErr w:type="spellEnd"/>
            <w:r w:rsidR="008C4E5A">
              <w:t>)</w:t>
            </w:r>
          </w:p>
        </w:tc>
        <w:tc>
          <w:tcPr>
            <w:tcW w:w="2988" w:type="dxa"/>
          </w:tcPr>
          <w:p w:rsidR="00BF677E" w:rsidRDefault="008C4E5A" w:rsidP="00E71A56">
            <w:r>
              <w:t xml:space="preserve">integer Long </w:t>
            </w:r>
          </w:p>
          <w:p w:rsidR="008C4E5A" w:rsidRDefault="008C4E5A" w:rsidP="008C4E5A">
            <w:r>
              <w:t xml:space="preserve">how long the thread ran 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newTime</w:t>
            </w:r>
            <w:proofErr w:type="spellEnd"/>
            <w:r w:rsidR="002B387B">
              <w:t>=</w:t>
            </w:r>
            <w:proofErr w:type="spellStart"/>
            <w:r w:rsidR="002B387B">
              <w:t>executionTime</w:t>
            </w:r>
            <w:proofErr w:type="spellEnd"/>
            <w:r w:rsidR="002B387B">
              <w:t>-l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r = </w:t>
            </w:r>
            <w:proofErr w:type="spellStart"/>
            <w:r>
              <w:t>executionTime</w:t>
            </w:r>
            <w:proofErr w:type="spellEnd"/>
            <w:r>
              <w:t>;</w:t>
            </w:r>
          </w:p>
          <w:p w:rsidR="008C4E5A" w:rsidRDefault="008C4E5A" w:rsidP="00E71A56">
            <w:r>
              <w:t>if (</w:t>
            </w:r>
            <w:proofErr w:type="spellStart"/>
            <w:r>
              <w:t>newTime</w:t>
            </w:r>
            <w:proofErr w:type="spellEnd"/>
            <w:r>
              <w:t>&gt;0){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newTime</w:t>
            </w:r>
            <w:proofErr w:type="spellEnd"/>
            <w:r>
              <w:t>;</w:t>
            </w:r>
          </w:p>
          <w:p w:rsidR="008C4E5A" w:rsidRDefault="008C4E5A" w:rsidP="00E71A56">
            <w:r>
              <w:t xml:space="preserve">return </w:t>
            </w:r>
            <w:proofErr w:type="spellStart"/>
            <w:r>
              <w:t>newTime</w:t>
            </w:r>
            <w:proofErr w:type="spellEnd"/>
          </w:p>
          <w:p w:rsidR="008C4E5A" w:rsidRDefault="008C4E5A" w:rsidP="00E71A56">
            <w:r>
              <w:t>}</w:t>
            </w:r>
          </w:p>
          <w:p w:rsidR="008C4E5A" w:rsidRDefault="008C4E5A" w:rsidP="00E71A56">
            <w:r>
              <w:t>else{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=0;</w:t>
            </w:r>
          </w:p>
          <w:p w:rsidR="008C4E5A" w:rsidRDefault="008C4E5A" w:rsidP="00E71A56">
            <w:r>
              <w:t>return r;</w:t>
            </w:r>
          </w:p>
          <w:p w:rsidR="008C4E5A" w:rsidRDefault="008C4E5A" w:rsidP="00E71A56"/>
          <w:p w:rsidR="008C4E5A" w:rsidRDefault="008C4E5A" w:rsidP="00E71A56">
            <w:r>
              <w:t>}</w:t>
            </w:r>
          </w:p>
          <w:p w:rsidR="008C4E5A" w:rsidRDefault="008C4E5A" w:rsidP="008C4E5A"/>
        </w:tc>
        <w:tc>
          <w:tcPr>
            <w:tcW w:w="2988" w:type="dxa"/>
          </w:tcPr>
          <w:p w:rsidR="00BF677E" w:rsidRDefault="00BF677E" w:rsidP="00E71A56"/>
        </w:tc>
      </w:tr>
      <w:tr w:rsidR="00BF677E" w:rsidTr="00E71A56">
        <w:tc>
          <w:tcPr>
            <w:tcW w:w="2988" w:type="dxa"/>
          </w:tcPr>
          <w:p w:rsidR="00BF677E" w:rsidRDefault="00D85801" w:rsidP="00E71A56">
            <w:proofErr w:type="spellStart"/>
            <w:r>
              <w:t>checkTime</w:t>
            </w:r>
            <w:proofErr w:type="spellEnd"/>
            <w:r>
              <w:t>()</w:t>
            </w:r>
          </w:p>
        </w:tc>
        <w:tc>
          <w:tcPr>
            <w:tcW w:w="2988" w:type="dxa"/>
          </w:tcPr>
          <w:p w:rsidR="00BF677E" w:rsidRDefault="00D85801" w:rsidP="00E71A56">
            <w:r>
              <w:t>void</w:t>
            </w:r>
          </w:p>
        </w:tc>
        <w:tc>
          <w:tcPr>
            <w:tcW w:w="2988" w:type="dxa"/>
          </w:tcPr>
          <w:p w:rsidR="00BF677E" w:rsidRDefault="00D85801" w:rsidP="00E71A56">
            <w:r>
              <w:t>integer Long</w:t>
            </w:r>
          </w:p>
          <w:p w:rsidR="00D85801" w:rsidRDefault="00D85801" w:rsidP="00E71A56">
            <w:r>
              <w:t xml:space="preserve">returns the </w:t>
            </w:r>
            <w:proofErr w:type="spellStart"/>
            <w:r>
              <w:t>executionTime</w:t>
            </w:r>
            <w:proofErr w:type="spellEnd"/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</w:tr>
    </w:tbl>
    <w:p w:rsidR="00BF677E" w:rsidRDefault="00BF677E" w:rsidP="00BF677E"/>
    <w:p w:rsidR="00BF677E" w:rsidRDefault="00BF677E" w:rsidP="00BF677E"/>
    <w:p w:rsidR="00BF677E" w:rsidRDefault="00BF677E" w:rsidP="00BF677E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</w:tbl>
    <w:p w:rsidR="00BF677E" w:rsidRDefault="00BF677E" w:rsidP="00BF677E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1836"/>
      </w:tblGrid>
      <w:tr w:rsidR="00BF677E" w:rsidTr="00E71A56">
        <w:tc>
          <w:tcPr>
            <w:tcW w:w="1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1894" w:type="dxa"/>
          </w:tcPr>
          <w:p w:rsidR="00BF677E" w:rsidRDefault="00BF677E" w:rsidP="00E71A56">
            <w:r>
              <w:t>Input</w:t>
            </w:r>
          </w:p>
        </w:tc>
        <w:tc>
          <w:tcPr>
            <w:tcW w:w="2022" w:type="dxa"/>
          </w:tcPr>
          <w:p w:rsidR="00BF677E" w:rsidRDefault="00BF677E" w:rsidP="00E71A56">
            <w:r>
              <w:t>Output</w:t>
            </w:r>
          </w:p>
        </w:tc>
        <w:tc>
          <w:tcPr>
            <w:tcW w:w="1836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1836" w:type="dxa"/>
          </w:tcPr>
          <w:p w:rsidR="00BF677E" w:rsidRDefault="00BF677E" w:rsidP="00E71A56">
            <w:r>
              <w:t>Dependencies</w:t>
            </w:r>
          </w:p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D85801" w:rsidTr="00E71A56">
        <w:tc>
          <w:tcPr>
            <w:tcW w:w="1988" w:type="dxa"/>
          </w:tcPr>
          <w:p w:rsidR="00D85801" w:rsidRDefault="00D85801" w:rsidP="00E71A56"/>
        </w:tc>
        <w:tc>
          <w:tcPr>
            <w:tcW w:w="1894" w:type="dxa"/>
          </w:tcPr>
          <w:p w:rsidR="00D85801" w:rsidRDefault="00D85801" w:rsidP="00E71A56"/>
        </w:tc>
        <w:tc>
          <w:tcPr>
            <w:tcW w:w="2022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</w:tr>
    </w:tbl>
    <w:p w:rsidR="00BF677E" w:rsidRDefault="00BF677E" w:rsidP="00BF677E"/>
    <w:p w:rsidR="00D85801" w:rsidRDefault="00D85801" w:rsidP="00BF677E"/>
    <w:p w:rsidR="00D85801" w:rsidRDefault="00D85801" w:rsidP="00BF677E"/>
    <w:p w:rsidR="00D85801" w:rsidRDefault="00D85801" w:rsidP="00D85801">
      <w:pPr>
        <w:rPr>
          <w:sz w:val="36"/>
          <w:szCs w:val="36"/>
        </w:rPr>
      </w:pPr>
      <w:r>
        <w:rPr>
          <w:sz w:val="36"/>
          <w:szCs w:val="36"/>
        </w:rPr>
        <w:t>Module: Generator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D85801" w:rsidRPr="00B17529" w:rsidRDefault="00D85801" w:rsidP="00D85801">
      <w:pPr>
        <w:spacing w:after="0"/>
        <w:rPr>
          <w:sz w:val="20"/>
          <w:szCs w:val="20"/>
        </w:rPr>
      </w:pPr>
    </w:p>
    <w:p w:rsidR="00D85801" w:rsidRDefault="00D85801" w:rsidP="00D85801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D85801" w:rsidRDefault="00D85801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D85801" w:rsidRDefault="00D85801" w:rsidP="00E71A56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r>
              <w:t>scheduler</w:t>
            </w:r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RRScheduler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/>
        </w:tc>
      </w:tr>
      <w:tr w:rsidR="00D85801" w:rsidTr="00E71A56">
        <w:tc>
          <w:tcPr>
            <w:tcW w:w="2423" w:type="dxa"/>
          </w:tcPr>
          <w:p w:rsidR="00D85801" w:rsidRDefault="00853472" w:rsidP="00E71A56">
            <w:r>
              <w:t>waiting</w:t>
            </w:r>
          </w:p>
        </w:tc>
        <w:tc>
          <w:tcPr>
            <w:tcW w:w="2391" w:type="dxa"/>
          </w:tcPr>
          <w:p w:rsidR="00D85801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D85801" w:rsidRDefault="00F90AF7" w:rsidP="00E71A56">
            <w:r>
              <w:t xml:space="preserve">represents how many queues are in the </w:t>
            </w:r>
            <w:proofErr w:type="spellStart"/>
            <w:r>
              <w:t>readyQueue</w:t>
            </w:r>
            <w:proofErr w:type="spellEnd"/>
          </w:p>
        </w:tc>
      </w:tr>
      <w:tr w:rsidR="00F90AF7" w:rsidTr="00E71A56">
        <w:tc>
          <w:tcPr>
            <w:tcW w:w="2423" w:type="dxa"/>
          </w:tcPr>
          <w:p w:rsidR="00F90AF7" w:rsidRDefault="00F90AF7" w:rsidP="00E71A56">
            <w:proofErr w:type="spellStart"/>
            <w:r>
              <w:t>processCount</w:t>
            </w:r>
            <w:proofErr w:type="spellEnd"/>
          </w:p>
        </w:tc>
        <w:tc>
          <w:tcPr>
            <w:tcW w:w="2391" w:type="dxa"/>
          </w:tcPr>
          <w:p w:rsidR="00F90AF7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F90AF7" w:rsidRDefault="00F90AF7" w:rsidP="00E71A56">
            <w:r>
              <w:t>represents how many processes have been generated</w:t>
            </w:r>
          </w:p>
        </w:tc>
      </w:tr>
    </w:tbl>
    <w:p w:rsidR="00D85801" w:rsidRDefault="00D85801" w:rsidP="00D85801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85801" w:rsidTr="00E71A56">
        <w:tc>
          <w:tcPr>
            <w:tcW w:w="2943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2924" w:type="dxa"/>
          </w:tcPr>
          <w:p w:rsidR="00D85801" w:rsidRDefault="00D85801" w:rsidP="00E71A56">
            <w:r>
              <w:t>Input</w:t>
            </w:r>
          </w:p>
        </w:tc>
        <w:tc>
          <w:tcPr>
            <w:tcW w:w="2905" w:type="dxa"/>
          </w:tcPr>
          <w:p w:rsidR="00D85801" w:rsidRDefault="00D85801" w:rsidP="00E71A56">
            <w:r>
              <w:t>Output</w:t>
            </w:r>
          </w:p>
        </w:tc>
        <w:tc>
          <w:tcPr>
            <w:tcW w:w="2922" w:type="dxa"/>
          </w:tcPr>
          <w:p w:rsidR="00D85801" w:rsidRDefault="00D85801" w:rsidP="00E71A56">
            <w:r>
              <w:t>Description</w:t>
            </w:r>
          </w:p>
        </w:tc>
        <w:tc>
          <w:tcPr>
            <w:tcW w:w="4254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1980" w:type="dxa"/>
          </w:tcPr>
          <w:p w:rsidR="00D85801" w:rsidRDefault="00D85801" w:rsidP="00E71A56">
            <w:r>
              <w:t>Dependencies</w:t>
            </w:r>
          </w:p>
        </w:tc>
      </w:tr>
      <w:tr w:rsidR="00D85801" w:rsidTr="00E71A56">
        <w:tc>
          <w:tcPr>
            <w:tcW w:w="2943" w:type="dxa"/>
          </w:tcPr>
          <w:p w:rsidR="00D85801" w:rsidRDefault="00853472" w:rsidP="00E71A56">
            <w:r>
              <w:t>Generator</w:t>
            </w:r>
          </w:p>
        </w:tc>
        <w:tc>
          <w:tcPr>
            <w:tcW w:w="2924" w:type="dxa"/>
          </w:tcPr>
          <w:p w:rsidR="00D85801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</w:p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853472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853472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RRscheduler.readyQ</w:t>
            </w:r>
            <w:proofErr w:type="spellEnd"/>
          </w:p>
          <w:p w:rsidR="00D85801" w:rsidRDefault="00853472" w:rsidP="00E71A56">
            <w:r>
              <w:t>waiting=</w:t>
            </w:r>
            <w:proofErr w:type="spellStart"/>
            <w:r>
              <w:t>readyQ.threadQueue.length</w:t>
            </w:r>
            <w:proofErr w:type="spellEnd"/>
          </w:p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853472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</w:tbl>
    <w:p w:rsidR="00D85801" w:rsidRDefault="00D85801" w:rsidP="00D85801"/>
    <w:p w:rsidR="00D85801" w:rsidRDefault="00D85801" w:rsidP="00D85801"/>
    <w:p w:rsidR="00D85801" w:rsidRDefault="00D85801" w:rsidP="00D85801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</w:tbl>
    <w:p w:rsidR="00D85801" w:rsidRDefault="00D85801" w:rsidP="00D85801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422"/>
        <w:gridCol w:w="1980"/>
      </w:tblGrid>
      <w:tr w:rsidR="00D85801" w:rsidTr="00F90AF7">
        <w:trPr>
          <w:gridAfter w:val="1"/>
          <w:wAfter w:w="1980" w:type="dxa"/>
        </w:trPr>
        <w:tc>
          <w:tcPr>
            <w:tcW w:w="1988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1894" w:type="dxa"/>
          </w:tcPr>
          <w:p w:rsidR="00D85801" w:rsidRDefault="00D85801" w:rsidP="00E71A56">
            <w:r>
              <w:t>Input</w:t>
            </w:r>
          </w:p>
        </w:tc>
        <w:tc>
          <w:tcPr>
            <w:tcW w:w="2022" w:type="dxa"/>
          </w:tcPr>
          <w:p w:rsidR="00D85801" w:rsidRDefault="00D85801" w:rsidP="00E71A56">
            <w:r>
              <w:t>Output</w:t>
            </w:r>
          </w:p>
        </w:tc>
        <w:tc>
          <w:tcPr>
            <w:tcW w:w="1836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3422" w:type="dxa"/>
          </w:tcPr>
          <w:p w:rsidR="00D85801" w:rsidRDefault="00D85801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enqueue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Creates a new </w:t>
            </w:r>
            <w:r w:rsidR="0087718A">
              <w:t>Process</w:t>
            </w:r>
            <w:r>
              <w:t xml:space="preserve"> and adds it to the </w:t>
            </w:r>
            <w:proofErr w:type="spellStart"/>
            <w:r>
              <w:t>readyQueue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 xml:space="preserve">t=new </w:t>
            </w:r>
            <w:r w:rsidR="0087718A">
              <w:t>Process</w:t>
            </w:r>
            <w:r>
              <w:t>(</w:t>
            </w:r>
            <w:proofErr w:type="spellStart"/>
            <w:r w:rsidR="00F90AF7">
              <w:t>processCount</w:t>
            </w:r>
            <w:proofErr w:type="spellEnd"/>
            <w:r>
              <w:t>)</w:t>
            </w:r>
          </w:p>
          <w:p w:rsidR="00D40B22" w:rsidRDefault="00D40B22" w:rsidP="00E71A56">
            <w:proofErr w:type="spellStart"/>
            <w:r>
              <w:t>readQ.enqueue</w:t>
            </w:r>
            <w:proofErr w:type="spellEnd"/>
            <w:r>
              <w:t>(t)</w:t>
            </w:r>
          </w:p>
          <w:p w:rsidR="00F90AF7" w:rsidRDefault="00F90AF7" w:rsidP="00E71A56">
            <w:proofErr w:type="spellStart"/>
            <w:r>
              <w:t>processCount</w:t>
            </w:r>
            <w:proofErr w:type="spellEnd"/>
            <w:r>
              <w:t>++</w:t>
            </w:r>
          </w:p>
        </w:tc>
        <w:tc>
          <w:tcPr>
            <w:tcW w:w="1980" w:type="dxa"/>
          </w:tcPr>
          <w:p w:rsidR="00D40B22" w:rsidRDefault="0087718A" w:rsidP="00E71A56">
            <w:r>
              <w:t>Process</w:t>
            </w:r>
            <w:r w:rsidR="00D40B22">
              <w:t xml:space="preserve"> constructor</w:t>
            </w:r>
          </w:p>
          <w:p w:rsidR="00F90AF7" w:rsidRDefault="00F90AF7" w:rsidP="00E71A56"/>
          <w:p w:rsidR="00F90AF7" w:rsidRDefault="00F90AF7" w:rsidP="00E71A56"/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checkQueue</w:t>
            </w:r>
            <w:proofErr w:type="spellEnd"/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checks the size of the </w:t>
            </w:r>
            <w:proofErr w:type="spellStart"/>
            <w:r>
              <w:t>readyQ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>waiting=</w:t>
            </w:r>
            <w:proofErr w:type="spellStart"/>
            <w:r>
              <w:t>readyQ.readyQueue.length</w:t>
            </w:r>
            <w:proofErr w:type="spellEnd"/>
          </w:p>
        </w:tc>
        <w:tc>
          <w:tcPr>
            <w:tcW w:w="1980" w:type="dxa"/>
          </w:tcPr>
          <w:p w:rsidR="00D40B22" w:rsidRDefault="00D40B22" w:rsidP="00E71A56"/>
        </w:tc>
      </w:tr>
      <w:tr w:rsidR="00F90AF7" w:rsidTr="00F90AF7">
        <w:trPr>
          <w:trHeight w:val="548"/>
        </w:trPr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E71A56">
            <w:r>
              <w:t>"Process # loaded into ready Queue)</w:t>
            </w:r>
          </w:p>
        </w:tc>
        <w:tc>
          <w:tcPr>
            <w:tcW w:w="3422" w:type="dxa"/>
          </w:tcPr>
          <w:p w:rsidR="00F90AF7" w:rsidRDefault="00F90AF7" w:rsidP="00E71A56"/>
        </w:tc>
        <w:tc>
          <w:tcPr>
            <w:tcW w:w="1980" w:type="dxa"/>
          </w:tcPr>
          <w:p w:rsidR="00F90AF7" w:rsidRDefault="00F90AF7" w:rsidP="00E71A56"/>
        </w:tc>
      </w:tr>
    </w:tbl>
    <w:p w:rsidR="00D85801" w:rsidRDefault="00D85801" w:rsidP="00BF677E"/>
    <w:p w:rsidR="00853472" w:rsidRDefault="00853472" w:rsidP="00853472"/>
    <w:p w:rsidR="00853472" w:rsidRDefault="00853472" w:rsidP="008534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Module: Dispatcher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853472" w:rsidRPr="00B17529" w:rsidRDefault="00853472" w:rsidP="00853472">
      <w:pPr>
        <w:spacing w:after="0"/>
        <w:rPr>
          <w:sz w:val="20"/>
          <w:szCs w:val="20"/>
        </w:rPr>
      </w:pPr>
    </w:p>
    <w:p w:rsidR="00853472" w:rsidRDefault="00853472" w:rsidP="0085347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853472" w:rsidTr="00E71A56">
        <w:tc>
          <w:tcPr>
            <w:tcW w:w="2423" w:type="dxa"/>
          </w:tcPr>
          <w:p w:rsidR="00853472" w:rsidRDefault="00853472" w:rsidP="00E71A56">
            <w:r>
              <w:t>Field Name</w:t>
            </w:r>
          </w:p>
        </w:tc>
        <w:tc>
          <w:tcPr>
            <w:tcW w:w="2391" w:type="dxa"/>
          </w:tcPr>
          <w:p w:rsidR="00853472" w:rsidRDefault="00853472" w:rsidP="00E71A56">
            <w:r>
              <w:t>Type</w:t>
            </w:r>
          </w:p>
        </w:tc>
        <w:tc>
          <w:tcPr>
            <w:tcW w:w="2504" w:type="dxa"/>
          </w:tcPr>
          <w:p w:rsidR="00853472" w:rsidRDefault="00853472" w:rsidP="00E71A56">
            <w:r>
              <w:t>Meaning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r>
              <w:t>CPU</w:t>
            </w:r>
          </w:p>
        </w:tc>
        <w:tc>
          <w:tcPr>
            <w:tcW w:w="2504" w:type="dxa"/>
          </w:tcPr>
          <w:p w:rsidR="00853472" w:rsidRDefault="00853472" w:rsidP="00E71A56">
            <w:r>
              <w:t>represents the CPU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5C3C14" w:rsidP="00E71A56">
            <w:proofErr w:type="spellStart"/>
            <w:r>
              <w:t>processSelected</w:t>
            </w:r>
            <w:proofErr w:type="spellEnd"/>
          </w:p>
        </w:tc>
        <w:tc>
          <w:tcPr>
            <w:tcW w:w="2391" w:type="dxa"/>
          </w:tcPr>
          <w:p w:rsidR="00853472" w:rsidRDefault="005C3C14" w:rsidP="00E71A56">
            <w:r>
              <w:t>Process</w:t>
            </w:r>
          </w:p>
        </w:tc>
        <w:tc>
          <w:tcPr>
            <w:tcW w:w="2504" w:type="dxa"/>
          </w:tcPr>
          <w:p w:rsidR="00853472" w:rsidRDefault="005C3C14" w:rsidP="00E71A56">
            <w:r>
              <w:t xml:space="preserve">the </w:t>
            </w:r>
            <w:proofErr w:type="spellStart"/>
            <w:r>
              <w:t>selectedProcess</w:t>
            </w:r>
            <w:proofErr w:type="spellEnd"/>
          </w:p>
        </w:tc>
      </w:tr>
    </w:tbl>
    <w:p w:rsidR="00853472" w:rsidRDefault="00853472" w:rsidP="0085347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853472" w:rsidTr="00E71A56">
        <w:tc>
          <w:tcPr>
            <w:tcW w:w="2943" w:type="dxa"/>
          </w:tcPr>
          <w:p w:rsidR="00853472" w:rsidRDefault="00853472" w:rsidP="00E71A56">
            <w:r>
              <w:t>Method Name</w:t>
            </w:r>
          </w:p>
        </w:tc>
        <w:tc>
          <w:tcPr>
            <w:tcW w:w="2924" w:type="dxa"/>
          </w:tcPr>
          <w:p w:rsidR="00853472" w:rsidRDefault="00853472" w:rsidP="00E71A56">
            <w:r>
              <w:t>Input</w:t>
            </w:r>
          </w:p>
        </w:tc>
        <w:tc>
          <w:tcPr>
            <w:tcW w:w="2905" w:type="dxa"/>
          </w:tcPr>
          <w:p w:rsidR="00853472" w:rsidRDefault="00853472" w:rsidP="00E71A56">
            <w:r>
              <w:t>Output</w:t>
            </w:r>
          </w:p>
        </w:tc>
        <w:tc>
          <w:tcPr>
            <w:tcW w:w="2922" w:type="dxa"/>
          </w:tcPr>
          <w:p w:rsidR="00853472" w:rsidRDefault="00853472" w:rsidP="00E71A56">
            <w:r>
              <w:t>Description</w:t>
            </w:r>
          </w:p>
        </w:tc>
        <w:tc>
          <w:tcPr>
            <w:tcW w:w="4254" w:type="dxa"/>
          </w:tcPr>
          <w:p w:rsidR="00853472" w:rsidRDefault="00853472" w:rsidP="00E71A56">
            <w:r>
              <w:t>State Transitions</w:t>
            </w:r>
          </w:p>
        </w:tc>
        <w:tc>
          <w:tcPr>
            <w:tcW w:w="1980" w:type="dxa"/>
          </w:tcPr>
          <w:p w:rsidR="00853472" w:rsidRDefault="00853472" w:rsidP="00E71A56">
            <w:r>
              <w:t>Dependencies</w:t>
            </w:r>
          </w:p>
        </w:tc>
      </w:tr>
      <w:tr w:rsidR="00853472" w:rsidTr="00E71A56">
        <w:tc>
          <w:tcPr>
            <w:tcW w:w="2943" w:type="dxa"/>
          </w:tcPr>
          <w:p w:rsidR="00853472" w:rsidRDefault="006C3B73" w:rsidP="00E71A56">
            <w:r>
              <w:t>Dispatcher</w:t>
            </w:r>
          </w:p>
        </w:tc>
        <w:tc>
          <w:tcPr>
            <w:tcW w:w="2924" w:type="dxa"/>
          </w:tcPr>
          <w:p w:rsidR="00853472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 xml:space="preserve">, CPU </w:t>
            </w:r>
            <w:proofErr w:type="spellStart"/>
            <w:r>
              <w:t>cpu</w:t>
            </w:r>
            <w:proofErr w:type="spellEnd"/>
          </w:p>
        </w:tc>
        <w:tc>
          <w:tcPr>
            <w:tcW w:w="2905" w:type="dxa"/>
          </w:tcPr>
          <w:p w:rsidR="00853472" w:rsidRDefault="006C3B73" w:rsidP="00E71A56">
            <w:r>
              <w:t>Dispatcher</w:t>
            </w:r>
          </w:p>
        </w:tc>
        <w:tc>
          <w:tcPr>
            <w:tcW w:w="2922" w:type="dxa"/>
          </w:tcPr>
          <w:p w:rsidR="00853472" w:rsidRDefault="006C3B73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6C3B73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6C3B73" w:rsidRDefault="006C3B73" w:rsidP="00E71A56">
            <w:r>
              <w:t>this.cpu=</w:t>
            </w:r>
            <w:proofErr w:type="spellStart"/>
            <w:r>
              <w:t>cpu</w:t>
            </w:r>
            <w:proofErr w:type="spellEnd"/>
          </w:p>
        </w:tc>
        <w:tc>
          <w:tcPr>
            <w:tcW w:w="1980" w:type="dxa"/>
          </w:tcPr>
          <w:p w:rsidR="00853472" w:rsidRDefault="00853472" w:rsidP="00E71A56"/>
        </w:tc>
      </w:tr>
      <w:tr w:rsidR="00853472" w:rsidTr="00E71A56">
        <w:tc>
          <w:tcPr>
            <w:tcW w:w="2943" w:type="dxa"/>
          </w:tcPr>
          <w:p w:rsidR="00853472" w:rsidRDefault="00141B34" w:rsidP="00E71A56">
            <w:r>
              <w:t>run</w:t>
            </w:r>
          </w:p>
        </w:tc>
        <w:tc>
          <w:tcPr>
            <w:tcW w:w="2924" w:type="dxa"/>
          </w:tcPr>
          <w:p w:rsidR="00853472" w:rsidRDefault="00141B34" w:rsidP="00E71A56">
            <w:r>
              <w:t>void</w:t>
            </w:r>
          </w:p>
        </w:tc>
        <w:tc>
          <w:tcPr>
            <w:tcW w:w="2905" w:type="dxa"/>
          </w:tcPr>
          <w:p w:rsidR="00853472" w:rsidRDefault="00141B34" w:rsidP="00E71A56">
            <w:r>
              <w:t>void</w:t>
            </w:r>
          </w:p>
        </w:tc>
        <w:tc>
          <w:tcPr>
            <w:tcW w:w="2922" w:type="dxa"/>
          </w:tcPr>
          <w:p w:rsidR="00141B34" w:rsidRDefault="00141B34" w:rsidP="00E71A56">
            <w:r>
              <w:t xml:space="preserve">The dispatcher class tries to select things from the </w:t>
            </w:r>
            <w:proofErr w:type="spellStart"/>
            <w:r>
              <w:t>readyQ</w:t>
            </w:r>
            <w:proofErr w:type="spellEnd"/>
            <w:r>
              <w:t xml:space="preserve"> process and then attempts to pass them into the CPU.</w:t>
            </w:r>
          </w:p>
          <w:p w:rsidR="00141B34" w:rsidRDefault="00141B34" w:rsidP="00E71A56"/>
          <w:p w:rsidR="00853472" w:rsidRDefault="00141B34" w:rsidP="00E71A56">
            <w:r>
              <w:t xml:space="preserve">The dispatcher process waits until the </w:t>
            </w:r>
            <w:proofErr w:type="spellStart"/>
            <w:r>
              <w:t>cpu</w:t>
            </w:r>
            <w:proofErr w:type="spellEnd"/>
            <w:r>
              <w:t xml:space="preserve"> thread finishes executing before trying to select again. </w:t>
            </w:r>
          </w:p>
          <w:p w:rsidR="00141B34" w:rsidRDefault="00141B34" w:rsidP="00E71A56"/>
          <w:p w:rsidR="00141B34" w:rsidRDefault="00141B34" w:rsidP="00E71A56">
            <w:r>
              <w:t xml:space="preserve">The dispatcher generates a message each time </w:t>
            </w:r>
            <w:proofErr w:type="spellStart"/>
            <w:r>
              <w:t>processSelected</w:t>
            </w:r>
            <w:proofErr w:type="spellEnd"/>
            <w:r>
              <w:t xml:space="preserve"> changes.</w:t>
            </w:r>
          </w:p>
          <w:p w:rsidR="00141B34" w:rsidRDefault="00141B34" w:rsidP="00E71A56"/>
          <w:p w:rsidR="00141B34" w:rsidRDefault="00141B34" w:rsidP="00E71A56"/>
        </w:tc>
        <w:tc>
          <w:tcPr>
            <w:tcW w:w="4254" w:type="dxa"/>
          </w:tcPr>
          <w:p w:rsidR="00853472" w:rsidRDefault="00141B34" w:rsidP="00E71A56">
            <w:proofErr w:type="spellStart"/>
            <w:r>
              <w:t>processSelected</w:t>
            </w:r>
            <w:proofErr w:type="spellEnd"/>
            <w:r>
              <w:t>=</w:t>
            </w:r>
            <w:proofErr w:type="spellStart"/>
            <w:r>
              <w:t>readyQ.select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:rsidR="00141B34" w:rsidRDefault="00141B34" w:rsidP="00E71A56">
            <w:proofErr w:type="spellStart"/>
            <w:r>
              <w:t>this.select</w:t>
            </w:r>
            <w:proofErr w:type="spellEnd"/>
            <w:r>
              <w:t>()</w:t>
            </w:r>
          </w:p>
          <w:p w:rsidR="00141B34" w:rsidRDefault="00141B34" w:rsidP="00E71A56">
            <w:r>
              <w:t>join()</w:t>
            </w:r>
          </w:p>
        </w:tc>
      </w:tr>
    </w:tbl>
    <w:p w:rsidR="00853472" w:rsidRDefault="00853472" w:rsidP="00853472"/>
    <w:tbl>
      <w:tblPr>
        <w:tblStyle w:val="TableGrid"/>
        <w:tblW w:w="17928" w:type="dxa"/>
        <w:tblLayout w:type="fixed"/>
        <w:tblLook w:val="04A0"/>
      </w:tblPr>
      <w:tblGrid>
        <w:gridCol w:w="2988"/>
        <w:gridCol w:w="2970"/>
        <w:gridCol w:w="3006"/>
        <w:gridCol w:w="2988"/>
        <w:gridCol w:w="2988"/>
        <w:gridCol w:w="2988"/>
      </w:tblGrid>
      <w:tr w:rsidR="00D40B22" w:rsidTr="00A36351">
        <w:tc>
          <w:tcPr>
            <w:tcW w:w="2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2970" w:type="dxa"/>
          </w:tcPr>
          <w:p w:rsidR="00D40B22" w:rsidRDefault="00D40B22" w:rsidP="00E71A56">
            <w:r>
              <w:t>Input</w:t>
            </w:r>
          </w:p>
        </w:tc>
        <w:tc>
          <w:tcPr>
            <w:tcW w:w="3006" w:type="dxa"/>
          </w:tcPr>
          <w:p w:rsidR="00D40B22" w:rsidRDefault="00D40B22" w:rsidP="00E71A56">
            <w:r>
              <w:t>Output</w:t>
            </w:r>
          </w:p>
        </w:tc>
        <w:tc>
          <w:tcPr>
            <w:tcW w:w="2988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2988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2988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A36351">
        <w:tc>
          <w:tcPr>
            <w:tcW w:w="2988" w:type="dxa"/>
          </w:tcPr>
          <w:p w:rsidR="00D40B22" w:rsidRDefault="00D40B22" w:rsidP="00E71A56">
            <w:r>
              <w:t>select</w:t>
            </w:r>
          </w:p>
        </w:tc>
        <w:tc>
          <w:tcPr>
            <w:tcW w:w="2970" w:type="dxa"/>
          </w:tcPr>
          <w:p w:rsidR="00D40B22" w:rsidRDefault="00D40B22" w:rsidP="00E71A56">
            <w:r>
              <w:t>void</w:t>
            </w:r>
          </w:p>
        </w:tc>
        <w:tc>
          <w:tcPr>
            <w:tcW w:w="3006" w:type="dxa"/>
          </w:tcPr>
          <w:p w:rsidR="00D40B22" w:rsidRDefault="00D40B22" w:rsidP="00E71A56">
            <w:r>
              <w:t>void</w:t>
            </w:r>
          </w:p>
        </w:tc>
        <w:tc>
          <w:tcPr>
            <w:tcW w:w="2988" w:type="dxa"/>
          </w:tcPr>
          <w:p w:rsidR="00141B34" w:rsidRDefault="00D40B22" w:rsidP="00E71A56">
            <w:r>
              <w:t xml:space="preserve">take a </w:t>
            </w:r>
            <w:r w:rsidR="0087718A">
              <w:t>Process</w:t>
            </w:r>
            <w:r>
              <w:t xml:space="preserve"> from the </w:t>
            </w:r>
            <w:proofErr w:type="spellStart"/>
            <w:r>
              <w:t>readyQueue</w:t>
            </w:r>
            <w:proofErr w:type="spellEnd"/>
          </w:p>
          <w:p w:rsidR="00A36351" w:rsidRDefault="00A36351" w:rsidP="00E71A56">
            <w:r>
              <w:t>Generate a message indicating a Process was selected</w:t>
            </w:r>
          </w:p>
        </w:tc>
        <w:tc>
          <w:tcPr>
            <w:tcW w:w="2988" w:type="dxa"/>
          </w:tcPr>
          <w:p w:rsidR="00D40B22" w:rsidRDefault="005C3C14" w:rsidP="00E71A56">
            <w:proofErr w:type="spellStart"/>
            <w:r>
              <w:t>processSelected</w:t>
            </w:r>
            <w:proofErr w:type="spellEnd"/>
            <w:r w:rsidR="00D40B22">
              <w:t>=</w:t>
            </w:r>
            <w:proofErr w:type="spellStart"/>
            <w:r w:rsidR="00D40B22">
              <w:t>readyQ.</w:t>
            </w:r>
            <w:r w:rsidR="00141B34">
              <w:t>select</w:t>
            </w:r>
            <w:proofErr w:type="spellEnd"/>
            <w:r w:rsidR="00141B34">
              <w:t>()</w:t>
            </w:r>
          </w:p>
          <w:p w:rsidR="00D40B22" w:rsidRDefault="00D40B22" w:rsidP="00E71A56"/>
        </w:tc>
        <w:tc>
          <w:tcPr>
            <w:tcW w:w="2988" w:type="dxa"/>
          </w:tcPr>
          <w:p w:rsidR="00D40B22" w:rsidRDefault="00D40B22" w:rsidP="00141B34"/>
        </w:tc>
      </w:tr>
      <w:tr w:rsidR="00F90AF7" w:rsidTr="00A36351">
        <w:tc>
          <w:tcPr>
            <w:tcW w:w="2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2970" w:type="dxa"/>
          </w:tcPr>
          <w:p w:rsidR="00F90AF7" w:rsidRDefault="00F90AF7" w:rsidP="00E71A56"/>
        </w:tc>
        <w:tc>
          <w:tcPr>
            <w:tcW w:w="3006" w:type="dxa"/>
          </w:tcPr>
          <w:p w:rsidR="00F90AF7" w:rsidRDefault="00F90AF7" w:rsidP="00E71A56">
            <w:r>
              <w:t>none</w:t>
            </w:r>
          </w:p>
        </w:tc>
        <w:tc>
          <w:tcPr>
            <w:tcW w:w="2988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F90AF7">
            <w:r>
              <w:t>"Process # loaded into CPU)</w:t>
            </w:r>
          </w:p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</w:tr>
      <w:tr w:rsidR="00F90AF7" w:rsidTr="00A36351">
        <w:tc>
          <w:tcPr>
            <w:tcW w:w="2988" w:type="dxa"/>
          </w:tcPr>
          <w:p w:rsidR="00F90AF7" w:rsidRDefault="00F90AF7" w:rsidP="00E71A56"/>
        </w:tc>
        <w:tc>
          <w:tcPr>
            <w:tcW w:w="2970" w:type="dxa"/>
          </w:tcPr>
          <w:p w:rsidR="00F90AF7" w:rsidRDefault="00F90AF7" w:rsidP="00E71A56"/>
        </w:tc>
        <w:tc>
          <w:tcPr>
            <w:tcW w:w="3006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</w:tr>
    </w:tbl>
    <w:p w:rsidR="00853472" w:rsidRDefault="00853472" w:rsidP="00853472"/>
    <w:p w:rsidR="00853472" w:rsidRDefault="00853472" w:rsidP="00853472"/>
    <w:p w:rsidR="00D40B22" w:rsidRDefault="00D40B22" w:rsidP="00D40B22">
      <w:pPr>
        <w:rPr>
          <w:sz w:val="36"/>
          <w:szCs w:val="36"/>
        </w:rPr>
      </w:pPr>
      <w:r>
        <w:rPr>
          <w:sz w:val="36"/>
          <w:szCs w:val="36"/>
        </w:rPr>
        <w:t>Module: CPU</w:t>
      </w:r>
    </w:p>
    <w:p w:rsidR="00D40B22" w:rsidRDefault="00D40B22" w:rsidP="00D40B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  <w:r w:rsidR="00A36351">
        <w:rPr>
          <w:sz w:val="20"/>
          <w:szCs w:val="20"/>
        </w:rPr>
        <w:t>Thread</w:t>
      </w:r>
    </w:p>
    <w:p w:rsidR="00D40B22" w:rsidRPr="00B17529" w:rsidRDefault="00D40B22" w:rsidP="00D40B22">
      <w:pPr>
        <w:spacing w:after="0"/>
        <w:rPr>
          <w:sz w:val="20"/>
          <w:szCs w:val="20"/>
        </w:rPr>
      </w:pPr>
    </w:p>
    <w:p w:rsidR="00D40B22" w:rsidRDefault="00D40B22" w:rsidP="00D40B2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40B22" w:rsidTr="00E71A56">
        <w:tc>
          <w:tcPr>
            <w:tcW w:w="2423" w:type="dxa"/>
          </w:tcPr>
          <w:p w:rsidR="00D40B22" w:rsidRDefault="00D40B22" w:rsidP="00E71A56">
            <w:r>
              <w:t>Field Name</w:t>
            </w:r>
          </w:p>
        </w:tc>
        <w:tc>
          <w:tcPr>
            <w:tcW w:w="2391" w:type="dxa"/>
          </w:tcPr>
          <w:p w:rsidR="00D40B22" w:rsidRDefault="00D40B22" w:rsidP="00E71A56">
            <w:r>
              <w:t>Type</w:t>
            </w:r>
          </w:p>
        </w:tc>
        <w:tc>
          <w:tcPr>
            <w:tcW w:w="2504" w:type="dxa"/>
          </w:tcPr>
          <w:p w:rsidR="00D40B22" w:rsidRDefault="00D40B22" w:rsidP="00E71A56">
            <w:r>
              <w:t>Meaning</w:t>
            </w:r>
          </w:p>
        </w:tc>
      </w:tr>
      <w:tr w:rsidR="00D40B22" w:rsidTr="00E71A56">
        <w:tc>
          <w:tcPr>
            <w:tcW w:w="2423" w:type="dxa"/>
          </w:tcPr>
          <w:p w:rsidR="00D40B22" w:rsidRDefault="00D40B22" w:rsidP="00E71A56">
            <w:proofErr w:type="spellStart"/>
            <w:r>
              <w:t>maxExecutionTime</w:t>
            </w:r>
            <w:proofErr w:type="spellEnd"/>
          </w:p>
        </w:tc>
        <w:tc>
          <w:tcPr>
            <w:tcW w:w="2391" w:type="dxa"/>
          </w:tcPr>
          <w:p w:rsidR="00D40B22" w:rsidRDefault="00D40B22" w:rsidP="00E71A56">
            <w:proofErr w:type="spellStart"/>
            <w:r>
              <w:t>int</w:t>
            </w:r>
            <w:proofErr w:type="spellEnd"/>
            <w:r>
              <w:t xml:space="preserve"> long</w:t>
            </w:r>
          </w:p>
        </w:tc>
        <w:tc>
          <w:tcPr>
            <w:tcW w:w="2504" w:type="dxa"/>
          </w:tcPr>
          <w:p w:rsidR="00D40B22" w:rsidRDefault="00D40B22" w:rsidP="00E71A56">
            <w:r>
              <w:t xml:space="preserve">represents the max </w:t>
            </w:r>
            <w:proofErr w:type="spellStart"/>
            <w:r>
              <w:t>executionTime</w:t>
            </w:r>
            <w:proofErr w:type="spellEnd"/>
            <w:r>
              <w:t xml:space="preserve"> a </w:t>
            </w:r>
            <w:r w:rsidR="0087718A">
              <w:t>Process</w:t>
            </w:r>
            <w:r>
              <w:t xml:space="preserve"> </w:t>
            </w:r>
            <w:r>
              <w:lastRenderedPageBreak/>
              <w:t>may run</w:t>
            </w:r>
          </w:p>
        </w:tc>
      </w:tr>
      <w:tr w:rsidR="00D40B22" w:rsidTr="00144E9F">
        <w:trPr>
          <w:trHeight w:val="647"/>
        </w:trPr>
        <w:tc>
          <w:tcPr>
            <w:tcW w:w="2423" w:type="dxa"/>
          </w:tcPr>
          <w:p w:rsidR="00D40B22" w:rsidRDefault="00144E9F" w:rsidP="00E71A56">
            <w:r>
              <w:lastRenderedPageBreak/>
              <w:t>reaper</w:t>
            </w:r>
          </w:p>
        </w:tc>
        <w:tc>
          <w:tcPr>
            <w:tcW w:w="2391" w:type="dxa"/>
          </w:tcPr>
          <w:p w:rsidR="00D40B22" w:rsidRDefault="00144E9F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D40B22" w:rsidRDefault="00144E9F" w:rsidP="00E71A56">
            <w:r>
              <w:t xml:space="preserve">represents </w:t>
            </w:r>
            <w:proofErr w:type="spellStart"/>
            <w:r>
              <w:t>GrimReaper</w:t>
            </w:r>
            <w:proofErr w:type="spellEnd"/>
            <w:r>
              <w:t xml:space="preserve"> process</w:t>
            </w:r>
          </w:p>
        </w:tc>
      </w:tr>
      <w:tr w:rsidR="00D40B22" w:rsidTr="00E71A56">
        <w:tc>
          <w:tcPr>
            <w:tcW w:w="2423" w:type="dxa"/>
          </w:tcPr>
          <w:p w:rsidR="00D40B22" w:rsidRDefault="00144E9F" w:rsidP="00E71A56">
            <w:proofErr w:type="spellStart"/>
            <w:r>
              <w:t>loadedThread</w:t>
            </w:r>
            <w:proofErr w:type="spellEnd"/>
          </w:p>
        </w:tc>
        <w:tc>
          <w:tcPr>
            <w:tcW w:w="2391" w:type="dxa"/>
          </w:tcPr>
          <w:p w:rsidR="00D40B22" w:rsidRDefault="0087718A" w:rsidP="00E71A56">
            <w:r>
              <w:t>Process</w:t>
            </w:r>
          </w:p>
        </w:tc>
        <w:tc>
          <w:tcPr>
            <w:tcW w:w="2504" w:type="dxa"/>
          </w:tcPr>
          <w:p w:rsidR="00D40B22" w:rsidRDefault="00144E9F" w:rsidP="00E71A56">
            <w:r>
              <w:t>The current thread on the CPU</w:t>
            </w:r>
          </w:p>
        </w:tc>
      </w:tr>
    </w:tbl>
    <w:p w:rsidR="00D40B22" w:rsidRDefault="00D40B22" w:rsidP="00D40B2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40B22" w:rsidTr="00E71A56">
        <w:tc>
          <w:tcPr>
            <w:tcW w:w="2943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2924" w:type="dxa"/>
          </w:tcPr>
          <w:p w:rsidR="00D40B22" w:rsidRDefault="00D40B22" w:rsidP="00E71A56">
            <w:r>
              <w:t>Input</w:t>
            </w:r>
          </w:p>
        </w:tc>
        <w:tc>
          <w:tcPr>
            <w:tcW w:w="2905" w:type="dxa"/>
          </w:tcPr>
          <w:p w:rsidR="00D40B22" w:rsidRDefault="00D40B22" w:rsidP="00E71A56">
            <w:r>
              <w:t>Output</w:t>
            </w:r>
          </w:p>
        </w:tc>
        <w:tc>
          <w:tcPr>
            <w:tcW w:w="2922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4254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980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E71A56">
        <w:tc>
          <w:tcPr>
            <w:tcW w:w="2943" w:type="dxa"/>
          </w:tcPr>
          <w:p w:rsidR="00D40B22" w:rsidRDefault="00EE03D1" w:rsidP="00E71A56">
            <w:r>
              <w:t>CPU</w:t>
            </w:r>
          </w:p>
        </w:tc>
        <w:tc>
          <w:tcPr>
            <w:tcW w:w="2924" w:type="dxa"/>
          </w:tcPr>
          <w:p w:rsidR="00D40B22" w:rsidRDefault="00EE03D1" w:rsidP="00EE03D1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</w:t>
            </w:r>
            <w:proofErr w:type="spellStart"/>
            <w:r>
              <w:t>maxExecution</w:t>
            </w:r>
            <w:proofErr w:type="spellEnd"/>
            <w:r w:rsidR="006C3B73">
              <w:t xml:space="preserve">, </w:t>
            </w:r>
            <w:proofErr w:type="spellStart"/>
            <w:r w:rsidR="006C3B73">
              <w:t>GrimReaper</w:t>
            </w:r>
            <w:proofErr w:type="spellEnd"/>
            <w:r w:rsidR="006C3B73">
              <w:t xml:space="preserve"> reaper</w:t>
            </w:r>
            <w:r>
              <w:t>)</w:t>
            </w:r>
          </w:p>
        </w:tc>
        <w:tc>
          <w:tcPr>
            <w:tcW w:w="2905" w:type="dxa"/>
          </w:tcPr>
          <w:p w:rsidR="00D40B22" w:rsidRDefault="00D40B22" w:rsidP="00E71A56"/>
        </w:tc>
        <w:tc>
          <w:tcPr>
            <w:tcW w:w="2922" w:type="dxa"/>
          </w:tcPr>
          <w:p w:rsidR="00D40B22" w:rsidRDefault="00D40B22" w:rsidP="00E71A56"/>
        </w:tc>
        <w:tc>
          <w:tcPr>
            <w:tcW w:w="4254" w:type="dxa"/>
          </w:tcPr>
          <w:p w:rsidR="00144E9F" w:rsidRDefault="006C3B73" w:rsidP="00E71A56">
            <w:proofErr w:type="spellStart"/>
            <w:r>
              <w:t>maxExecutionTime</w:t>
            </w:r>
            <w:proofErr w:type="spellEnd"/>
            <w:r>
              <w:t>=</w:t>
            </w:r>
            <w:proofErr w:type="spellStart"/>
            <w:r>
              <w:t>maxExectution</w:t>
            </w:r>
            <w:proofErr w:type="spellEnd"/>
          </w:p>
          <w:p w:rsidR="006C3B73" w:rsidRDefault="006C3B73" w:rsidP="00E71A56">
            <w:proofErr w:type="spellStart"/>
            <w:r>
              <w:t>this.reaper</w:t>
            </w:r>
            <w:proofErr w:type="spellEnd"/>
            <w:r>
              <w:t>=reaper</w:t>
            </w:r>
          </w:p>
          <w:p w:rsidR="006C3B73" w:rsidRDefault="006C3B73" w:rsidP="00E71A56">
            <w:r>
              <w:t>loadedThread=null;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EE03D1" w:rsidTr="00E71A56">
        <w:tc>
          <w:tcPr>
            <w:tcW w:w="2943" w:type="dxa"/>
          </w:tcPr>
          <w:p w:rsidR="00EE03D1" w:rsidRDefault="00EE03D1" w:rsidP="004E017E">
            <w:r>
              <w:t>load(</w:t>
            </w:r>
            <w:r w:rsidR="0087718A">
              <w:t>Process</w:t>
            </w:r>
            <w:r>
              <w:t xml:space="preserve"> t)</w:t>
            </w:r>
          </w:p>
        </w:tc>
        <w:tc>
          <w:tcPr>
            <w:tcW w:w="2924" w:type="dxa"/>
          </w:tcPr>
          <w:p w:rsidR="00EE03D1" w:rsidRDefault="0087718A" w:rsidP="004E017E">
            <w:r>
              <w:t>Process</w:t>
            </w:r>
            <w:r w:rsidR="00EE03D1">
              <w:t xml:space="preserve"> representing the thread that was just loaded on the CPU</w:t>
            </w:r>
          </w:p>
        </w:tc>
        <w:tc>
          <w:tcPr>
            <w:tcW w:w="2905" w:type="dxa"/>
          </w:tcPr>
          <w:p w:rsidR="00EE03D1" w:rsidRDefault="00EE03D1" w:rsidP="004E017E">
            <w:r>
              <w:t>void</w:t>
            </w:r>
          </w:p>
        </w:tc>
        <w:tc>
          <w:tcPr>
            <w:tcW w:w="2922" w:type="dxa"/>
          </w:tcPr>
          <w:p w:rsidR="00EE03D1" w:rsidRDefault="00EE03D1" w:rsidP="004E017E">
            <w:r>
              <w:t xml:space="preserve">Runs the </w:t>
            </w:r>
            <w:r w:rsidR="0087718A">
              <w:t>Process</w:t>
            </w:r>
            <w:r>
              <w:t xml:space="preserve">, stopping it if it runs for too long, then updates the </w:t>
            </w:r>
            <w:proofErr w:type="spellStart"/>
            <w:r>
              <w:t>remainig</w:t>
            </w:r>
            <w:proofErr w:type="spellEnd"/>
            <w:r>
              <w:t xml:space="preserve"> Execution time</w:t>
            </w:r>
          </w:p>
        </w:tc>
        <w:tc>
          <w:tcPr>
            <w:tcW w:w="4254" w:type="dxa"/>
          </w:tcPr>
          <w:p w:rsidR="00EE03D1" w:rsidRDefault="00EE03D1" w:rsidP="004E017E"/>
          <w:p w:rsidR="00EE03D1" w:rsidRDefault="00EE03D1" w:rsidP="004E017E">
            <w:proofErr w:type="spellStart"/>
            <w:r>
              <w:t>loadedThread</w:t>
            </w:r>
            <w:proofErr w:type="spellEnd"/>
            <w:r>
              <w:t>=t;</w:t>
            </w:r>
          </w:p>
          <w:p w:rsidR="00EE03D1" w:rsidRDefault="00EE03D1" w:rsidP="004E017E">
            <w:r>
              <w:t>execute()</w:t>
            </w:r>
          </w:p>
        </w:tc>
        <w:tc>
          <w:tcPr>
            <w:tcW w:w="1980" w:type="dxa"/>
          </w:tcPr>
          <w:p w:rsidR="00EE03D1" w:rsidRDefault="00EE03D1" w:rsidP="004E017E"/>
          <w:p w:rsidR="00EE03D1" w:rsidRDefault="00EE03D1" w:rsidP="004E017E">
            <w:proofErr w:type="spellStart"/>
            <w:r>
              <w:t>this.execute</w:t>
            </w:r>
            <w:proofErr w:type="spellEnd"/>
            <w:r>
              <w:t>()</w:t>
            </w:r>
          </w:p>
        </w:tc>
      </w:tr>
      <w:tr w:rsidR="00EE03D1" w:rsidTr="00E71A56">
        <w:tc>
          <w:tcPr>
            <w:tcW w:w="2943" w:type="dxa"/>
          </w:tcPr>
          <w:p w:rsidR="00EE03D1" w:rsidRDefault="00EE03D1" w:rsidP="00E71A56"/>
        </w:tc>
        <w:tc>
          <w:tcPr>
            <w:tcW w:w="2924" w:type="dxa"/>
          </w:tcPr>
          <w:p w:rsidR="00EE03D1" w:rsidRDefault="00EE03D1" w:rsidP="00E71A56"/>
        </w:tc>
        <w:tc>
          <w:tcPr>
            <w:tcW w:w="2905" w:type="dxa"/>
          </w:tcPr>
          <w:p w:rsidR="00EE03D1" w:rsidRDefault="00EE03D1" w:rsidP="00E71A56"/>
        </w:tc>
        <w:tc>
          <w:tcPr>
            <w:tcW w:w="2922" w:type="dxa"/>
          </w:tcPr>
          <w:p w:rsidR="00EE03D1" w:rsidRDefault="00EE03D1" w:rsidP="00E71A56"/>
        </w:tc>
        <w:tc>
          <w:tcPr>
            <w:tcW w:w="4254" w:type="dxa"/>
          </w:tcPr>
          <w:p w:rsidR="00EE03D1" w:rsidRDefault="00EE03D1" w:rsidP="00E71A56"/>
        </w:tc>
        <w:tc>
          <w:tcPr>
            <w:tcW w:w="1980" w:type="dxa"/>
          </w:tcPr>
          <w:p w:rsidR="00EE03D1" w:rsidRDefault="00EE03D1" w:rsidP="00E71A56"/>
        </w:tc>
      </w:tr>
      <w:tr w:rsidR="00EE03D1" w:rsidTr="00E71A56">
        <w:tc>
          <w:tcPr>
            <w:tcW w:w="2943" w:type="dxa"/>
          </w:tcPr>
          <w:p w:rsidR="00EE03D1" w:rsidRDefault="00EE03D1" w:rsidP="00E71A56"/>
        </w:tc>
        <w:tc>
          <w:tcPr>
            <w:tcW w:w="2924" w:type="dxa"/>
          </w:tcPr>
          <w:p w:rsidR="00EE03D1" w:rsidRDefault="00EE03D1" w:rsidP="00E71A56"/>
        </w:tc>
        <w:tc>
          <w:tcPr>
            <w:tcW w:w="2905" w:type="dxa"/>
          </w:tcPr>
          <w:p w:rsidR="00EE03D1" w:rsidRDefault="00EE03D1" w:rsidP="00E71A56"/>
        </w:tc>
        <w:tc>
          <w:tcPr>
            <w:tcW w:w="2922" w:type="dxa"/>
          </w:tcPr>
          <w:p w:rsidR="00EE03D1" w:rsidRDefault="00EE03D1" w:rsidP="00E71A56"/>
        </w:tc>
        <w:tc>
          <w:tcPr>
            <w:tcW w:w="4254" w:type="dxa"/>
          </w:tcPr>
          <w:p w:rsidR="00EE03D1" w:rsidRDefault="00EE03D1" w:rsidP="00E71A56"/>
        </w:tc>
        <w:tc>
          <w:tcPr>
            <w:tcW w:w="1980" w:type="dxa"/>
          </w:tcPr>
          <w:p w:rsidR="00EE03D1" w:rsidRDefault="00EE03D1" w:rsidP="00E71A56"/>
        </w:tc>
      </w:tr>
    </w:tbl>
    <w:p w:rsidR="00D40B22" w:rsidRDefault="00D40B22" w:rsidP="00D40B22"/>
    <w:p w:rsidR="00D40B22" w:rsidRDefault="00D40B22" w:rsidP="00D40B22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288"/>
        <w:gridCol w:w="1836"/>
      </w:tblGrid>
      <w:tr w:rsidR="00D40B22" w:rsidTr="00F90AF7">
        <w:tc>
          <w:tcPr>
            <w:tcW w:w="1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1894" w:type="dxa"/>
          </w:tcPr>
          <w:p w:rsidR="00D40B22" w:rsidRDefault="00D40B22" w:rsidP="00E71A56">
            <w:r>
              <w:t>Input</w:t>
            </w:r>
          </w:p>
        </w:tc>
        <w:tc>
          <w:tcPr>
            <w:tcW w:w="2022" w:type="dxa"/>
          </w:tcPr>
          <w:p w:rsidR="00D40B22" w:rsidRDefault="00D40B22" w:rsidP="00E71A56">
            <w:r>
              <w:t>Output</w:t>
            </w:r>
          </w:p>
        </w:tc>
        <w:tc>
          <w:tcPr>
            <w:tcW w:w="1836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3288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836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144E9F" w:rsidP="00144E9F">
            <w:r>
              <w:t>unload()</w:t>
            </w:r>
          </w:p>
        </w:tc>
        <w:tc>
          <w:tcPr>
            <w:tcW w:w="1894" w:type="dxa"/>
          </w:tcPr>
          <w:p w:rsidR="00D40B22" w:rsidRDefault="00144E9F" w:rsidP="00E71A56">
            <w:r>
              <w:t xml:space="preserve">Represents a </w:t>
            </w:r>
            <w:r w:rsidR="0087718A">
              <w:t>Process</w:t>
            </w:r>
            <w:r>
              <w:t xml:space="preserve"> being unloaded from the CPU</w:t>
            </w:r>
          </w:p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144E9F" w:rsidP="00E71A56">
            <w:r>
              <w:t xml:space="preserve">Passes the </w:t>
            </w:r>
            <w:r w:rsidR="0087718A">
              <w:t>Process</w:t>
            </w:r>
            <w:r>
              <w:t xml:space="preserve"> object to the </w:t>
            </w:r>
            <w:proofErr w:type="spellStart"/>
            <w:r>
              <w:t>GrimReaper</w:t>
            </w:r>
            <w:proofErr w:type="spellEnd"/>
          </w:p>
        </w:tc>
        <w:tc>
          <w:tcPr>
            <w:tcW w:w="3288" w:type="dxa"/>
          </w:tcPr>
          <w:p w:rsidR="00D40B22" w:rsidRDefault="00144E9F" w:rsidP="00E71A56">
            <w:proofErr w:type="spellStart"/>
            <w:r>
              <w:t>reaper.checkTime</w:t>
            </w:r>
            <w:proofErr w:type="spellEnd"/>
            <w:r>
              <w:t>(</w:t>
            </w:r>
            <w:proofErr w:type="spellStart"/>
            <w:r>
              <w:t>loadedThread</w:t>
            </w:r>
            <w:proofErr w:type="spellEnd"/>
            <w:r>
              <w:t>)</w:t>
            </w:r>
          </w:p>
          <w:p w:rsidR="00144E9F" w:rsidRDefault="00144E9F" w:rsidP="00144E9F">
            <w:proofErr w:type="spellStart"/>
            <w:r>
              <w:t>loadedThread</w:t>
            </w:r>
            <w:proofErr w:type="spellEnd"/>
            <w:r>
              <w:t>=null;</w:t>
            </w:r>
          </w:p>
          <w:p w:rsidR="00144E9F" w:rsidRDefault="00144E9F" w:rsidP="00E71A56"/>
        </w:tc>
        <w:tc>
          <w:tcPr>
            <w:tcW w:w="1836" w:type="dxa"/>
          </w:tcPr>
          <w:p w:rsidR="00D40B22" w:rsidRDefault="00D40B22" w:rsidP="00E71A56"/>
        </w:tc>
      </w:tr>
      <w:tr w:rsidR="00D40B22" w:rsidTr="00F90AF7">
        <w:tc>
          <w:tcPr>
            <w:tcW w:w="1988" w:type="dxa"/>
          </w:tcPr>
          <w:p w:rsidR="00D40B22" w:rsidRDefault="00144E9F" w:rsidP="00E71A56">
            <w:r>
              <w:t>execute()</w:t>
            </w:r>
          </w:p>
        </w:tc>
        <w:tc>
          <w:tcPr>
            <w:tcW w:w="1894" w:type="dxa"/>
          </w:tcPr>
          <w:p w:rsidR="00D40B22" w:rsidRDefault="00D40B22" w:rsidP="00E71A56"/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D40B22" w:rsidP="00E71A56"/>
        </w:tc>
        <w:tc>
          <w:tcPr>
            <w:tcW w:w="3288" w:type="dxa"/>
          </w:tcPr>
          <w:p w:rsidR="00144E9F" w:rsidRDefault="00144E9F" w:rsidP="00144E9F">
            <w:proofErr w:type="spellStart"/>
            <w:r>
              <w:t>loadedThread.run</w:t>
            </w:r>
            <w:proofErr w:type="spellEnd"/>
            <w:r>
              <w:t>()</w:t>
            </w:r>
          </w:p>
          <w:p w:rsidR="00144E9F" w:rsidRDefault="00144E9F" w:rsidP="00144E9F">
            <w:r>
              <w:t>wait(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  <w:p w:rsidR="00144E9F" w:rsidRDefault="00144E9F" w:rsidP="00144E9F">
            <w:proofErr w:type="spellStart"/>
            <w:r>
              <w:t>loadedThread.notify</w:t>
            </w:r>
            <w:proofErr w:type="spellEnd"/>
            <w:r>
              <w:t>()</w:t>
            </w:r>
          </w:p>
          <w:p w:rsidR="00D40B22" w:rsidRDefault="00144E9F" w:rsidP="00144E9F">
            <w:proofErr w:type="spellStart"/>
            <w:r>
              <w:t>loadedThread</w:t>
            </w:r>
            <w:proofErr w:type="spellEnd"/>
            <w:r>
              <w:t>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D40B22" w:rsidRDefault="00D40B22" w:rsidP="00E71A56"/>
        </w:tc>
      </w:tr>
      <w:tr w:rsidR="00F90AF7" w:rsidTr="00F90AF7"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8C4E5A">
            <w:r>
              <w:t xml:space="preserve">"Process # </w:t>
            </w:r>
            <w:r w:rsidR="008C4E5A">
              <w:t>executed for x seconds"</w:t>
            </w:r>
          </w:p>
        </w:tc>
        <w:tc>
          <w:tcPr>
            <w:tcW w:w="3288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</w:tbl>
    <w:p w:rsidR="00D40B22" w:rsidRDefault="00D40B22" w:rsidP="00D40B22"/>
    <w:p w:rsidR="00144E9F" w:rsidRDefault="00144E9F" w:rsidP="00144E9F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GrimReaper</w:t>
      </w:r>
      <w:proofErr w:type="spellEnd"/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144E9F" w:rsidRPr="00B17529" w:rsidRDefault="00144E9F" w:rsidP="00144E9F">
      <w:pPr>
        <w:spacing w:after="0"/>
        <w:rPr>
          <w:sz w:val="20"/>
          <w:szCs w:val="20"/>
        </w:rPr>
      </w:pPr>
    </w:p>
    <w:p w:rsidR="00144E9F" w:rsidRDefault="00144E9F" w:rsidP="00144E9F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144E9F" w:rsidTr="00E71A56">
        <w:tc>
          <w:tcPr>
            <w:tcW w:w="2423" w:type="dxa"/>
          </w:tcPr>
          <w:p w:rsidR="00144E9F" w:rsidRDefault="00144E9F" w:rsidP="00E71A56">
            <w:r>
              <w:t>Field Name</w:t>
            </w:r>
          </w:p>
        </w:tc>
        <w:tc>
          <w:tcPr>
            <w:tcW w:w="2391" w:type="dxa"/>
          </w:tcPr>
          <w:p w:rsidR="00144E9F" w:rsidRDefault="00144E9F" w:rsidP="00E71A56">
            <w:r>
              <w:t>Type</w:t>
            </w:r>
          </w:p>
        </w:tc>
        <w:tc>
          <w:tcPr>
            <w:tcW w:w="2504" w:type="dxa"/>
          </w:tcPr>
          <w:p w:rsidR="00144E9F" w:rsidRDefault="00144E9F" w:rsidP="00E71A56">
            <w:r>
              <w:t>Meaning</w:t>
            </w:r>
          </w:p>
        </w:tc>
      </w:tr>
      <w:tr w:rsidR="00144E9F" w:rsidTr="00E71A56">
        <w:tc>
          <w:tcPr>
            <w:tcW w:w="2423" w:type="dxa"/>
          </w:tcPr>
          <w:p w:rsidR="00144E9F" w:rsidRDefault="00144E9F" w:rsidP="00E71A56">
            <w:proofErr w:type="spellStart"/>
            <w:r>
              <w:t>currentThread</w:t>
            </w:r>
            <w:proofErr w:type="spellEnd"/>
          </w:p>
        </w:tc>
        <w:tc>
          <w:tcPr>
            <w:tcW w:w="2391" w:type="dxa"/>
          </w:tcPr>
          <w:p w:rsidR="00144E9F" w:rsidRDefault="0087718A" w:rsidP="00E71A56">
            <w:r>
              <w:t>Process</w:t>
            </w:r>
          </w:p>
        </w:tc>
        <w:tc>
          <w:tcPr>
            <w:tcW w:w="2504" w:type="dxa"/>
          </w:tcPr>
          <w:p w:rsidR="00144E9F" w:rsidRDefault="00144E9F" w:rsidP="00E71A56">
            <w:r>
              <w:t>Current thread to have its fate decided</w:t>
            </w:r>
          </w:p>
        </w:tc>
      </w:tr>
      <w:tr w:rsidR="00144E9F" w:rsidTr="00E71A56">
        <w:trPr>
          <w:trHeight w:val="647"/>
        </w:trPr>
        <w:tc>
          <w:tcPr>
            <w:tcW w:w="2423" w:type="dxa"/>
          </w:tcPr>
          <w:p w:rsidR="00144E9F" w:rsidRDefault="00F90AF7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144E9F" w:rsidRDefault="00F90AF7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144E9F" w:rsidRDefault="00144E9F" w:rsidP="00E71A56"/>
        </w:tc>
      </w:tr>
      <w:tr w:rsidR="00144E9F" w:rsidTr="00E71A56">
        <w:tc>
          <w:tcPr>
            <w:tcW w:w="2423" w:type="dxa"/>
          </w:tcPr>
          <w:p w:rsidR="00144E9F" w:rsidRDefault="00144E9F" w:rsidP="00E71A56"/>
        </w:tc>
        <w:tc>
          <w:tcPr>
            <w:tcW w:w="2391" w:type="dxa"/>
          </w:tcPr>
          <w:p w:rsidR="00144E9F" w:rsidRDefault="00144E9F" w:rsidP="00E71A56"/>
        </w:tc>
        <w:tc>
          <w:tcPr>
            <w:tcW w:w="2504" w:type="dxa"/>
          </w:tcPr>
          <w:p w:rsidR="00144E9F" w:rsidRDefault="00144E9F" w:rsidP="00E71A56"/>
        </w:tc>
      </w:tr>
    </w:tbl>
    <w:p w:rsidR="00144E9F" w:rsidRDefault="00144E9F" w:rsidP="00144E9F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144E9F" w:rsidTr="00E71A56">
        <w:tc>
          <w:tcPr>
            <w:tcW w:w="2943" w:type="dxa"/>
          </w:tcPr>
          <w:p w:rsidR="00144E9F" w:rsidRDefault="00144E9F" w:rsidP="00E71A56">
            <w:r>
              <w:t>Method Name</w:t>
            </w:r>
          </w:p>
        </w:tc>
        <w:tc>
          <w:tcPr>
            <w:tcW w:w="2924" w:type="dxa"/>
          </w:tcPr>
          <w:p w:rsidR="00144E9F" w:rsidRDefault="00144E9F" w:rsidP="00E71A56">
            <w:r>
              <w:t>Input</w:t>
            </w:r>
          </w:p>
        </w:tc>
        <w:tc>
          <w:tcPr>
            <w:tcW w:w="2905" w:type="dxa"/>
          </w:tcPr>
          <w:p w:rsidR="00144E9F" w:rsidRDefault="00144E9F" w:rsidP="00E71A56">
            <w:r>
              <w:t>Output</w:t>
            </w:r>
          </w:p>
        </w:tc>
        <w:tc>
          <w:tcPr>
            <w:tcW w:w="2922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25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980" w:type="dxa"/>
          </w:tcPr>
          <w:p w:rsidR="00144E9F" w:rsidRDefault="00144E9F" w:rsidP="00E71A56">
            <w:r>
              <w:t>Dependencies</w:t>
            </w:r>
          </w:p>
        </w:tc>
      </w:tr>
      <w:tr w:rsidR="00144E9F" w:rsidTr="00E71A56">
        <w:tc>
          <w:tcPr>
            <w:tcW w:w="2943" w:type="dxa"/>
          </w:tcPr>
          <w:p w:rsidR="00144E9F" w:rsidRDefault="00E74469" w:rsidP="00E71A56">
            <w:proofErr w:type="spellStart"/>
            <w:r>
              <w:t>GrimReaper</w:t>
            </w:r>
            <w:proofErr w:type="spellEnd"/>
          </w:p>
        </w:tc>
        <w:tc>
          <w:tcPr>
            <w:tcW w:w="2924" w:type="dxa"/>
          </w:tcPr>
          <w:p w:rsidR="00144E9F" w:rsidRDefault="00EE03D1" w:rsidP="00E71A56">
            <w:r>
              <w:t>(</w:t>
            </w:r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>)</w:t>
            </w:r>
          </w:p>
        </w:tc>
        <w:tc>
          <w:tcPr>
            <w:tcW w:w="2905" w:type="dxa"/>
          </w:tcPr>
          <w:p w:rsidR="00144E9F" w:rsidRDefault="00EE03D1" w:rsidP="00E71A56">
            <w:proofErr w:type="spellStart"/>
            <w:r>
              <w:t>GrimReaper</w:t>
            </w:r>
            <w:proofErr w:type="spellEnd"/>
          </w:p>
        </w:tc>
        <w:tc>
          <w:tcPr>
            <w:tcW w:w="2922" w:type="dxa"/>
          </w:tcPr>
          <w:p w:rsidR="00144E9F" w:rsidRDefault="00EE03D1" w:rsidP="00E71A56">
            <w:r>
              <w:t>Constructor</w:t>
            </w:r>
          </w:p>
        </w:tc>
        <w:tc>
          <w:tcPr>
            <w:tcW w:w="4254" w:type="dxa"/>
          </w:tcPr>
          <w:p w:rsidR="00144E9F" w:rsidRDefault="00EE03D1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EE03D1" w:rsidRDefault="00EE03D1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E74469" w:rsidTr="00E71A56">
        <w:tc>
          <w:tcPr>
            <w:tcW w:w="2943" w:type="dxa"/>
          </w:tcPr>
          <w:p w:rsidR="00E74469" w:rsidRDefault="00E74469" w:rsidP="004E017E">
            <w:proofErr w:type="spellStart"/>
            <w:r>
              <w:t>checkTime</w:t>
            </w:r>
            <w:proofErr w:type="spellEnd"/>
            <w:r>
              <w:t>(</w:t>
            </w:r>
            <w:r w:rsidR="0087718A">
              <w:t>Process</w:t>
            </w:r>
            <w:r>
              <w:t>)</w:t>
            </w:r>
          </w:p>
        </w:tc>
        <w:tc>
          <w:tcPr>
            <w:tcW w:w="2924" w:type="dxa"/>
          </w:tcPr>
          <w:p w:rsidR="00E74469" w:rsidRDefault="00E74469" w:rsidP="004E017E"/>
        </w:tc>
        <w:tc>
          <w:tcPr>
            <w:tcW w:w="2905" w:type="dxa"/>
          </w:tcPr>
          <w:p w:rsidR="00E74469" w:rsidRDefault="00E74469" w:rsidP="004E017E"/>
        </w:tc>
        <w:tc>
          <w:tcPr>
            <w:tcW w:w="2922" w:type="dxa"/>
          </w:tcPr>
          <w:p w:rsidR="00E74469" w:rsidRDefault="00E74469" w:rsidP="004E017E"/>
        </w:tc>
        <w:tc>
          <w:tcPr>
            <w:tcW w:w="4254" w:type="dxa"/>
          </w:tcPr>
          <w:p w:rsidR="00E74469" w:rsidRDefault="00E74469" w:rsidP="004E017E">
            <w:proofErr w:type="spellStart"/>
            <w:r>
              <w:t>currentThread</w:t>
            </w:r>
            <w:proofErr w:type="spellEnd"/>
            <w:r>
              <w:t>=</w:t>
            </w:r>
            <w:r w:rsidR="0087718A">
              <w:t>Process</w:t>
            </w:r>
          </w:p>
          <w:p w:rsidR="00E74469" w:rsidRDefault="00E74469" w:rsidP="004E017E">
            <w:r>
              <w:lastRenderedPageBreak/>
              <w:t>judge();</w:t>
            </w:r>
          </w:p>
        </w:tc>
        <w:tc>
          <w:tcPr>
            <w:tcW w:w="1980" w:type="dxa"/>
          </w:tcPr>
          <w:p w:rsidR="00E74469" w:rsidRDefault="00E74469" w:rsidP="00E71A56"/>
        </w:tc>
      </w:tr>
    </w:tbl>
    <w:p w:rsidR="00144E9F" w:rsidRDefault="00144E9F" w:rsidP="00144E9F"/>
    <w:p w:rsidR="00144E9F" w:rsidRDefault="00144E9F" w:rsidP="00144E9F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144E9F" w:rsidTr="008C4E5A">
        <w:tc>
          <w:tcPr>
            <w:tcW w:w="1988" w:type="dxa"/>
          </w:tcPr>
          <w:p w:rsidR="00144E9F" w:rsidRDefault="00144E9F" w:rsidP="00E71A56">
            <w:r>
              <w:t>Method Name</w:t>
            </w:r>
          </w:p>
        </w:tc>
        <w:tc>
          <w:tcPr>
            <w:tcW w:w="1894" w:type="dxa"/>
          </w:tcPr>
          <w:p w:rsidR="00144E9F" w:rsidRDefault="00144E9F" w:rsidP="00E71A56">
            <w:r>
              <w:t>Input</w:t>
            </w:r>
          </w:p>
        </w:tc>
        <w:tc>
          <w:tcPr>
            <w:tcW w:w="2022" w:type="dxa"/>
          </w:tcPr>
          <w:p w:rsidR="00144E9F" w:rsidRDefault="00144E9F" w:rsidP="00E71A56">
            <w:r>
              <w:t>Output</w:t>
            </w:r>
          </w:p>
        </w:tc>
        <w:tc>
          <w:tcPr>
            <w:tcW w:w="1836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16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836" w:type="dxa"/>
          </w:tcPr>
          <w:p w:rsidR="00144E9F" w:rsidRDefault="00144E9F" w:rsidP="00E71A56">
            <w:r>
              <w:t>Dependencies</w:t>
            </w:r>
          </w:p>
        </w:tc>
      </w:tr>
      <w:tr w:rsidR="00144E9F" w:rsidTr="008C4E5A">
        <w:tc>
          <w:tcPr>
            <w:tcW w:w="1988" w:type="dxa"/>
          </w:tcPr>
          <w:p w:rsidR="00144E9F" w:rsidRDefault="00144E9F" w:rsidP="00E71A56">
            <w:r>
              <w:t>judge()</w:t>
            </w:r>
          </w:p>
        </w:tc>
        <w:tc>
          <w:tcPr>
            <w:tcW w:w="1894" w:type="dxa"/>
          </w:tcPr>
          <w:p w:rsidR="00144E9F" w:rsidRDefault="00144E9F" w:rsidP="00E71A56"/>
        </w:tc>
        <w:tc>
          <w:tcPr>
            <w:tcW w:w="2022" w:type="dxa"/>
          </w:tcPr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  <w:tc>
          <w:tcPr>
            <w:tcW w:w="4164" w:type="dxa"/>
          </w:tcPr>
          <w:p w:rsidR="00144E9F" w:rsidRDefault="00144E9F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timeLeft</w:t>
            </w:r>
            <w:proofErr w:type="spellEnd"/>
            <w:r>
              <w:t>=</w:t>
            </w:r>
            <w:proofErr w:type="spellStart"/>
            <w:r>
              <w:t>currentThread.getExecutionTime</w:t>
            </w:r>
            <w:proofErr w:type="spellEnd"/>
            <w:r>
              <w:t>()</w:t>
            </w:r>
          </w:p>
          <w:p w:rsidR="00144E9F" w:rsidRDefault="00144E9F" w:rsidP="00E71A56"/>
          <w:p w:rsidR="00144E9F" w:rsidRDefault="00144E9F" w:rsidP="00E71A56">
            <w:r>
              <w:t>if(</w:t>
            </w:r>
            <w:proofErr w:type="spellStart"/>
            <w:r>
              <w:t>timeLeft</w:t>
            </w:r>
            <w:proofErr w:type="spellEnd"/>
            <w:r>
              <w:t>&gt;0){</w:t>
            </w:r>
          </w:p>
          <w:p w:rsidR="00144E9F" w:rsidRDefault="00144E9F" w:rsidP="00E71A56">
            <w:proofErr w:type="spellStart"/>
            <w:r>
              <w:t>backInQueue</w:t>
            </w:r>
            <w:proofErr w:type="spellEnd"/>
            <w:r>
              <w:t>(</w:t>
            </w:r>
            <w:proofErr w:type="spellStart"/>
            <w:r>
              <w:t>currentThread</w:t>
            </w:r>
            <w:proofErr w:type="spellEnd"/>
            <w:r>
              <w:t>)</w:t>
            </w:r>
          </w:p>
          <w:p w:rsidR="00144E9F" w:rsidRDefault="00144E9F" w:rsidP="00E71A56"/>
          <w:p w:rsidR="00144E9F" w:rsidRDefault="00144E9F" w:rsidP="00E71A56">
            <w:r>
              <w:t>else{</w:t>
            </w:r>
          </w:p>
          <w:p w:rsidR="00144E9F" w:rsidRDefault="00144E9F" w:rsidP="00E71A56">
            <w:r>
              <w:t xml:space="preserve">    </w:t>
            </w:r>
            <w:proofErr w:type="spellStart"/>
            <w:r w:rsidR="00F90AF7">
              <w:t>dequeue</w:t>
            </w:r>
            <w:proofErr w:type="spellEnd"/>
            <w:r w:rsidR="00F90AF7">
              <w:t>();</w:t>
            </w:r>
          </w:p>
          <w:p w:rsidR="00F90AF7" w:rsidRDefault="00F90AF7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  <w:p w:rsidR="00144E9F" w:rsidRDefault="00144E9F" w:rsidP="00E71A56">
            <w:r>
              <w:t>}</w:t>
            </w:r>
          </w:p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</w:tr>
      <w:tr w:rsidR="008C4E5A" w:rsidTr="008C4E5A">
        <w:tc>
          <w:tcPr>
            <w:tcW w:w="1988" w:type="dxa"/>
          </w:tcPr>
          <w:p w:rsidR="008C4E5A" w:rsidRDefault="008C4E5A" w:rsidP="00E71A56"/>
          <w:p w:rsidR="008C4E5A" w:rsidRDefault="008C4E5A" w:rsidP="00E71A56">
            <w:r>
              <w:t>OVERLOADED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</w:t>
            </w:r>
            <w:proofErr w:type="spellStart"/>
            <w:r>
              <w:t>id,x</w:t>
            </w:r>
            <w:proofErr w:type="spellEnd"/>
            <w:r>
              <w:t>)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(id)</w:t>
            </w:r>
          </w:p>
        </w:tc>
        <w:tc>
          <w:tcPr>
            <w:tcW w:w="1894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8C4E5A" w:rsidRDefault="008C4E5A" w:rsidP="00E71A56"/>
          <w:p w:rsidR="008C4E5A" w:rsidRDefault="008C4E5A" w:rsidP="00E71A56">
            <w:r>
              <w:t>x represents how many seconds a process with id</w:t>
            </w:r>
            <w:r w:rsidR="00E71A56">
              <w:t xml:space="preserve"> number id has executed</w:t>
            </w:r>
          </w:p>
          <w:p w:rsidR="00E71A56" w:rsidRDefault="00E71A56" w:rsidP="00E71A56"/>
          <w:p w:rsidR="00E71A56" w:rsidRDefault="00E71A56" w:rsidP="00E71A56">
            <w:r>
              <w:t xml:space="preserve">id represents a </w:t>
            </w:r>
            <w:proofErr w:type="spellStart"/>
            <w:r>
              <w:t>processID</w:t>
            </w:r>
            <w:proofErr w:type="spellEnd"/>
          </w:p>
        </w:tc>
        <w:tc>
          <w:tcPr>
            <w:tcW w:w="2022" w:type="dxa"/>
          </w:tcPr>
          <w:p w:rsidR="008C4E5A" w:rsidRDefault="008C4E5A" w:rsidP="00E71A56">
            <w:r>
              <w:t>none</w:t>
            </w:r>
          </w:p>
        </w:tc>
        <w:tc>
          <w:tcPr>
            <w:tcW w:w="1836" w:type="dxa"/>
          </w:tcPr>
          <w:p w:rsidR="008C4E5A" w:rsidRDefault="008C4E5A" w:rsidP="00E71A56">
            <w:r>
              <w:t>Generates a message of the form either</w:t>
            </w:r>
          </w:p>
          <w:p w:rsidR="008C4E5A" w:rsidRDefault="008C4E5A" w:rsidP="00E71A56">
            <w:r>
              <w:t>"Process id finished executing"</w:t>
            </w:r>
          </w:p>
          <w:p w:rsidR="008C4E5A" w:rsidRDefault="008C4E5A" w:rsidP="00E71A56"/>
          <w:p w:rsidR="008C4E5A" w:rsidRDefault="008C4E5A" w:rsidP="008C4E5A">
            <w:r>
              <w:t>"Process id recycled into ready queue with x seconds remaining"</w:t>
            </w:r>
          </w:p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>
            <w:r>
              <w:t>Generates a message and prints it</w:t>
            </w:r>
          </w:p>
          <w:p w:rsidR="008C4E5A" w:rsidRDefault="008C4E5A" w:rsidP="00E71A56"/>
          <w:p w:rsidR="008C4E5A" w:rsidRDefault="008C4E5A" w:rsidP="00E71A56">
            <w:proofErr w:type="spellStart"/>
            <w:r>
              <w:t>Integer.toString</w:t>
            </w:r>
            <w:proofErr w:type="spellEnd"/>
          </w:p>
        </w:tc>
      </w:tr>
      <w:tr w:rsidR="008C4E5A" w:rsidTr="008C4E5A">
        <w:tc>
          <w:tcPr>
            <w:tcW w:w="1988" w:type="dxa"/>
          </w:tcPr>
          <w:p w:rsidR="008C4E5A" w:rsidRDefault="008C4E5A" w:rsidP="00E71A56"/>
        </w:tc>
        <w:tc>
          <w:tcPr>
            <w:tcW w:w="1894" w:type="dxa"/>
          </w:tcPr>
          <w:p w:rsidR="008C4E5A" w:rsidRDefault="008C4E5A" w:rsidP="00E71A56"/>
        </w:tc>
        <w:tc>
          <w:tcPr>
            <w:tcW w:w="2022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</w:tr>
    </w:tbl>
    <w:p w:rsidR="00144E9F" w:rsidRDefault="00144E9F" w:rsidP="00144E9F"/>
    <w:p w:rsidR="00E71A56" w:rsidRDefault="00E71A56" w:rsidP="00E71A56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RRScheduler</w:t>
      </w:r>
      <w:proofErr w:type="spellEnd"/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E71A56" w:rsidRPr="00B17529" w:rsidRDefault="00E71A56" w:rsidP="00E71A56">
      <w:pPr>
        <w:spacing w:after="0"/>
        <w:rPr>
          <w:sz w:val="20"/>
          <w:szCs w:val="20"/>
        </w:rPr>
      </w:pPr>
    </w:p>
    <w:p w:rsidR="00E71A56" w:rsidRDefault="00E71A56" w:rsidP="00E71A56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rPr>
          <w:trHeight w:val="647"/>
        </w:trPr>
        <w:tc>
          <w:tcPr>
            <w:tcW w:w="2423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391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391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r>
              <w:t>CPU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E71A56" w:rsidTr="00E71A56">
        <w:tc>
          <w:tcPr>
            <w:tcW w:w="2943" w:type="dxa"/>
          </w:tcPr>
          <w:p w:rsidR="00E71A56" w:rsidRDefault="00E71A56" w:rsidP="00E71A56">
            <w:r>
              <w:t>Method Name</w:t>
            </w:r>
          </w:p>
        </w:tc>
        <w:tc>
          <w:tcPr>
            <w:tcW w:w="2924" w:type="dxa"/>
          </w:tcPr>
          <w:p w:rsidR="00E71A56" w:rsidRDefault="00E71A56" w:rsidP="00E71A56">
            <w:r>
              <w:t>Input</w:t>
            </w:r>
          </w:p>
        </w:tc>
        <w:tc>
          <w:tcPr>
            <w:tcW w:w="2905" w:type="dxa"/>
          </w:tcPr>
          <w:p w:rsidR="00E71A56" w:rsidRDefault="00E71A56" w:rsidP="00E71A56">
            <w:r>
              <w:t>Output</w:t>
            </w:r>
          </w:p>
        </w:tc>
        <w:tc>
          <w:tcPr>
            <w:tcW w:w="2922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25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980" w:type="dxa"/>
          </w:tcPr>
          <w:p w:rsidR="00E71A56" w:rsidRDefault="00E71A56" w:rsidP="00E71A56">
            <w:r>
              <w:t>Dependencies</w:t>
            </w:r>
          </w:p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</w:tbl>
    <w:p w:rsidR="00E71A56" w:rsidRDefault="00E71A56" w:rsidP="00E71A56"/>
    <w:p w:rsidR="00E71A56" w:rsidRDefault="00E71A56" w:rsidP="00E71A56"/>
    <w:p w:rsidR="00E71A56" w:rsidRDefault="00E71A56" w:rsidP="00E71A56">
      <w:r>
        <w:lastRenderedPageBreak/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E71A56" w:rsidTr="00E74469">
        <w:tc>
          <w:tcPr>
            <w:tcW w:w="2258" w:type="dxa"/>
          </w:tcPr>
          <w:p w:rsidR="00E71A56" w:rsidRDefault="00E71A56" w:rsidP="00E71A56">
            <w:r>
              <w:t>Method Name</w:t>
            </w:r>
          </w:p>
        </w:tc>
        <w:tc>
          <w:tcPr>
            <w:tcW w:w="1894" w:type="dxa"/>
          </w:tcPr>
          <w:p w:rsidR="00E71A56" w:rsidRDefault="00E71A56" w:rsidP="00E71A56">
            <w:r>
              <w:t>Input</w:t>
            </w:r>
          </w:p>
        </w:tc>
        <w:tc>
          <w:tcPr>
            <w:tcW w:w="2022" w:type="dxa"/>
          </w:tcPr>
          <w:p w:rsidR="00E71A56" w:rsidRDefault="00E71A56" w:rsidP="00E71A56">
            <w:r>
              <w:t>Output</w:t>
            </w:r>
          </w:p>
        </w:tc>
        <w:tc>
          <w:tcPr>
            <w:tcW w:w="1836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16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836" w:type="dxa"/>
          </w:tcPr>
          <w:p w:rsidR="00E71A56" w:rsidRDefault="00E71A56" w:rsidP="00E71A56">
            <w:r>
              <w:t>Dependencies</w:t>
            </w:r>
          </w:p>
        </w:tc>
      </w:tr>
      <w:tr w:rsidR="00E74469" w:rsidTr="00E74469">
        <w:tc>
          <w:tcPr>
            <w:tcW w:w="2258" w:type="dxa"/>
          </w:tcPr>
          <w:p w:rsidR="00E74469" w:rsidRDefault="00E74469" w:rsidP="004E017E">
            <w:r>
              <w:t>run()</w:t>
            </w:r>
          </w:p>
        </w:tc>
        <w:tc>
          <w:tcPr>
            <w:tcW w:w="1894" w:type="dxa"/>
          </w:tcPr>
          <w:p w:rsidR="00E74469" w:rsidRDefault="00E74469" w:rsidP="004E017E"/>
        </w:tc>
        <w:tc>
          <w:tcPr>
            <w:tcW w:w="2022" w:type="dxa"/>
          </w:tcPr>
          <w:p w:rsidR="00E74469" w:rsidRDefault="00E74469" w:rsidP="004E017E">
            <w:r>
              <w:t>Runs all the processes!</w:t>
            </w:r>
          </w:p>
        </w:tc>
        <w:tc>
          <w:tcPr>
            <w:tcW w:w="1836" w:type="dxa"/>
          </w:tcPr>
          <w:p w:rsidR="00E74469" w:rsidRDefault="00E74469" w:rsidP="004E017E">
            <w:r>
              <w:t>Runs all the processes!</w:t>
            </w:r>
          </w:p>
        </w:tc>
        <w:tc>
          <w:tcPr>
            <w:tcW w:w="4164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>
            <w:r>
              <w:t>Generator</w:t>
            </w:r>
          </w:p>
          <w:p w:rsidR="00E74469" w:rsidRDefault="00E74469" w:rsidP="004E017E">
            <w:proofErr w:type="spellStart"/>
            <w:r>
              <w:t>GrimReaper</w:t>
            </w:r>
            <w:proofErr w:type="spellEnd"/>
          </w:p>
          <w:p w:rsidR="00E74469" w:rsidRDefault="00E74469" w:rsidP="004E017E">
            <w:r>
              <w:t>Dispatcher</w:t>
            </w:r>
          </w:p>
          <w:p w:rsidR="00E74469" w:rsidRDefault="00E74469" w:rsidP="004E017E">
            <w:proofErr w:type="spellStart"/>
            <w:r>
              <w:t>ReadyQueue</w:t>
            </w:r>
            <w:proofErr w:type="spellEnd"/>
          </w:p>
          <w:p w:rsidR="00E74469" w:rsidRDefault="00E74469" w:rsidP="004E017E">
            <w:r>
              <w:t>CPU</w:t>
            </w:r>
          </w:p>
          <w:p w:rsidR="00E74469" w:rsidRDefault="00E74469" w:rsidP="004E017E"/>
        </w:tc>
      </w:tr>
      <w:tr w:rsidR="00E74469" w:rsidTr="00E74469">
        <w:tc>
          <w:tcPr>
            <w:tcW w:w="2258" w:type="dxa"/>
          </w:tcPr>
          <w:p w:rsidR="00E74469" w:rsidRDefault="00E74469" w:rsidP="004E017E"/>
        </w:tc>
        <w:tc>
          <w:tcPr>
            <w:tcW w:w="1894" w:type="dxa"/>
          </w:tcPr>
          <w:p w:rsidR="00E74469" w:rsidRDefault="00E74469" w:rsidP="004E017E"/>
        </w:tc>
        <w:tc>
          <w:tcPr>
            <w:tcW w:w="2022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/>
        </w:tc>
        <w:tc>
          <w:tcPr>
            <w:tcW w:w="4164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/>
        </w:tc>
      </w:tr>
      <w:tr w:rsidR="00E71A56" w:rsidTr="00E74469">
        <w:tc>
          <w:tcPr>
            <w:tcW w:w="2258" w:type="dxa"/>
          </w:tcPr>
          <w:p w:rsidR="00E71A56" w:rsidRDefault="00E71A56" w:rsidP="00E71A56"/>
        </w:tc>
        <w:tc>
          <w:tcPr>
            <w:tcW w:w="1894" w:type="dxa"/>
          </w:tcPr>
          <w:p w:rsidR="00E71A56" w:rsidRDefault="00E71A56" w:rsidP="00E71A56"/>
        </w:tc>
        <w:tc>
          <w:tcPr>
            <w:tcW w:w="2022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  <w:tc>
          <w:tcPr>
            <w:tcW w:w="4164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</w:tr>
    </w:tbl>
    <w:p w:rsidR="00E71A56" w:rsidRDefault="00E71A56" w:rsidP="00E71A56"/>
    <w:p w:rsidR="00B17529" w:rsidRDefault="00B17529"/>
    <w:sectPr w:rsidR="00B17529" w:rsidSect="00B17529">
      <w:pgSz w:w="18720" w:h="172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7529"/>
    <w:rsid w:val="00002092"/>
    <w:rsid w:val="00024B99"/>
    <w:rsid w:val="000D7D53"/>
    <w:rsid w:val="0012209A"/>
    <w:rsid w:val="00141B34"/>
    <w:rsid w:val="00144E9F"/>
    <w:rsid w:val="00222109"/>
    <w:rsid w:val="002B387B"/>
    <w:rsid w:val="003561AF"/>
    <w:rsid w:val="00374090"/>
    <w:rsid w:val="00403E84"/>
    <w:rsid w:val="00496E14"/>
    <w:rsid w:val="004E017E"/>
    <w:rsid w:val="005447C4"/>
    <w:rsid w:val="005C3C14"/>
    <w:rsid w:val="00672E99"/>
    <w:rsid w:val="006C3B73"/>
    <w:rsid w:val="00853472"/>
    <w:rsid w:val="0087718A"/>
    <w:rsid w:val="008C4E5A"/>
    <w:rsid w:val="009437E0"/>
    <w:rsid w:val="00972C06"/>
    <w:rsid w:val="00A36351"/>
    <w:rsid w:val="00B17529"/>
    <w:rsid w:val="00BE40DF"/>
    <w:rsid w:val="00BF677E"/>
    <w:rsid w:val="00CB537C"/>
    <w:rsid w:val="00D40B22"/>
    <w:rsid w:val="00D85801"/>
    <w:rsid w:val="00DC01B1"/>
    <w:rsid w:val="00E71A56"/>
    <w:rsid w:val="00E74469"/>
    <w:rsid w:val="00EE03D1"/>
    <w:rsid w:val="00F110C0"/>
    <w:rsid w:val="00F13DED"/>
    <w:rsid w:val="00F26DFE"/>
    <w:rsid w:val="00F9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8</cp:revision>
  <dcterms:created xsi:type="dcterms:W3CDTF">2015-03-27T23:00:00Z</dcterms:created>
  <dcterms:modified xsi:type="dcterms:W3CDTF">2015-03-28T22:58:00Z</dcterms:modified>
</cp:coreProperties>
</file>