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B70DA8" w:rsidP="00325549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SC019 </w:t>
      </w:r>
      <w:r w:rsidR="00325549">
        <w:rPr>
          <w:rFonts w:ascii="Arial" w:hAnsi="Arial" w:cs="Arial"/>
          <w:b/>
        </w:rPr>
        <w:t>Buscar Categoría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B70DA8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B70DA8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70DA8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325549" w:rsidRDefault="00325549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el nombre de la Categoría a buscar</w:t>
            </w:r>
          </w:p>
          <w:p w:rsidR="00B70DA8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</w:t>
            </w:r>
            <w:r w:rsidR="00B70DA8">
              <w:rPr>
                <w:rFonts w:ascii="Arial" w:eastAsia="Times New Roman" w:hAnsi="Arial" w:cs="Arial"/>
                <w:color w:val="000000"/>
                <w:lang w:eastAsia="es-AR"/>
              </w:rPr>
              <w:t xml:space="preserve">y 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>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ra los </w:t>
            </w:r>
            <w:r w:rsidR="00B70DA8">
              <w:rPr>
                <w:rFonts w:ascii="Arial" w:eastAsia="Times New Roman" w:hAnsi="Arial" w:cs="Arial"/>
                <w:color w:val="000000"/>
                <w:lang w:eastAsia="es-AR"/>
              </w:rPr>
              <w:t>resultados obtenidos:</w:t>
            </w:r>
          </w:p>
          <w:p w:rsidR="00B70DA8" w:rsidRDefault="00B70DA8" w:rsidP="00B70DA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>Categoría</w:t>
            </w:r>
          </w:p>
          <w:p w:rsidR="00B70DA8" w:rsidRDefault="00E3528D" w:rsidP="00B70DA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Tipo</w:t>
            </w:r>
            <w:r w:rsidR="00B70DA8">
              <w:rPr>
                <w:rFonts w:ascii="Arial" w:eastAsia="Times New Roman" w:hAnsi="Arial" w:cs="Arial"/>
                <w:color w:val="000000"/>
                <w:lang w:eastAsia="es-AR"/>
              </w:rPr>
              <w:t xml:space="preserve"> Bien</w:t>
            </w:r>
          </w:p>
          <w:p w:rsidR="00B70DA8" w:rsidRDefault="00B70DA8" w:rsidP="00B70DA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Lista de 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asociados</w:t>
            </w:r>
          </w:p>
          <w:p w:rsidR="00B70DA8" w:rsidRDefault="00B70DA8" w:rsidP="00B70DA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proveedor</w:t>
            </w:r>
          </w:p>
          <w:p w:rsidR="00B70DA8" w:rsidRDefault="00E3528D" w:rsidP="00B70DA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 Proveedor</w:t>
            </w:r>
          </w:p>
          <w:p w:rsidR="00582B9A" w:rsidRDefault="00E3528D" w:rsidP="00B70DA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4A29D7" w:rsidRPr="008C366C" w:rsidRDefault="00FF5B55" w:rsidP="00E3528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 w:rsidR="00772512"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772512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="00772512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70DA8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FF5B55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bookmarkStart w:id="0" w:name="_GoBack"/>
            <w:bookmarkEnd w:id="0"/>
            <w:r w:rsidR="004A29D7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4A29D7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“No ha ingresado ninguna categoría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61402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B70DA8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25549"/>
    <w:rsid w:val="00357796"/>
    <w:rsid w:val="00431BD3"/>
    <w:rsid w:val="00434DCE"/>
    <w:rsid w:val="004A29D7"/>
    <w:rsid w:val="00500387"/>
    <w:rsid w:val="00544517"/>
    <w:rsid w:val="00582B9A"/>
    <w:rsid w:val="005C7D51"/>
    <w:rsid w:val="00630CB4"/>
    <w:rsid w:val="006D49DC"/>
    <w:rsid w:val="006D6A98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70DA8"/>
    <w:rsid w:val="00BC579B"/>
    <w:rsid w:val="00BD718C"/>
    <w:rsid w:val="00D179AF"/>
    <w:rsid w:val="00D76713"/>
    <w:rsid w:val="00E3528D"/>
    <w:rsid w:val="00E61402"/>
    <w:rsid w:val="00F22A4B"/>
    <w:rsid w:val="00F50E18"/>
    <w:rsid w:val="00F75215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40</cp:revision>
  <dcterms:created xsi:type="dcterms:W3CDTF">2019-02-11T22:29:00Z</dcterms:created>
  <dcterms:modified xsi:type="dcterms:W3CDTF">2019-03-09T23:39:00Z</dcterms:modified>
</cp:coreProperties>
</file>