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506" w:rsidRPr="00650392" w:rsidRDefault="00EA2506" w:rsidP="00EA2506">
      <w:pPr>
        <w:jc w:val="center"/>
        <w:rPr>
          <w:b/>
          <w:sz w:val="28"/>
        </w:rPr>
      </w:pPr>
      <w:r w:rsidRPr="00650392">
        <w:rPr>
          <w:b/>
          <w:sz w:val="28"/>
        </w:rPr>
        <w:t>Rendimiento de la API:</w:t>
      </w:r>
    </w:p>
    <w:p w:rsidR="00EA2506" w:rsidRDefault="00EA2506" w:rsidP="00EA2506">
      <w:pPr>
        <w:rPr>
          <w:sz w:val="28"/>
        </w:rPr>
      </w:pPr>
      <w:r>
        <w:rPr>
          <w:sz w:val="28"/>
        </w:rPr>
        <w:t xml:space="preserve">Se realizará un breve análisis de cómo poder escalar nuestra API la cual, si bien funciona para </w:t>
      </w:r>
      <w:r w:rsidR="00650392">
        <w:rPr>
          <w:sz w:val="28"/>
        </w:rPr>
        <w:t xml:space="preserve">unos pocos </w:t>
      </w:r>
      <w:r>
        <w:rPr>
          <w:sz w:val="28"/>
        </w:rPr>
        <w:t>usuarios, deberá ser c</w:t>
      </w:r>
      <w:r w:rsidR="00650392">
        <w:rPr>
          <w:sz w:val="28"/>
        </w:rPr>
        <w:t>onsumida por más y más usuarios a lo largo del tiempo. Por lo tanto, teniendo esto en mente, trataremos el problema de escalabilidad.</w:t>
      </w:r>
    </w:p>
    <w:p w:rsidR="00EA2506" w:rsidRDefault="00EA2506" w:rsidP="00EA2506">
      <w:pPr>
        <w:rPr>
          <w:sz w:val="28"/>
        </w:rPr>
      </w:pPr>
    </w:p>
    <w:p w:rsidR="00EA2506" w:rsidRDefault="00EA2506" w:rsidP="00EA2506">
      <w:pPr>
        <w:rPr>
          <w:sz w:val="28"/>
        </w:rPr>
      </w:pPr>
      <w:r>
        <w:rPr>
          <w:sz w:val="28"/>
        </w:rPr>
        <w:t>La prueba a realizar analizará el impacto de la base de datos sobre la disponibilidad de la API.</w:t>
      </w:r>
    </w:p>
    <w:p w:rsidR="00DB0DCE" w:rsidRDefault="00DB0DCE" w:rsidP="00EA2506">
      <w:pPr>
        <w:rPr>
          <w:sz w:val="28"/>
        </w:rPr>
      </w:pPr>
    </w:p>
    <w:p w:rsidR="00EA2506" w:rsidRDefault="00650392" w:rsidP="00650392">
      <w:pPr>
        <w:jc w:val="center"/>
        <w:rPr>
          <w:b/>
          <w:sz w:val="28"/>
        </w:rPr>
      </w:pPr>
      <w:r>
        <w:rPr>
          <w:b/>
          <w:sz w:val="28"/>
        </w:rPr>
        <w:t>LoadTest en SQLite:</w:t>
      </w:r>
    </w:p>
    <w:p w:rsidR="00650392" w:rsidRPr="00650392" w:rsidRDefault="00650392" w:rsidP="00650392">
      <w:pPr>
        <w:jc w:val="center"/>
        <w:rPr>
          <w:i/>
          <w:sz w:val="28"/>
        </w:rPr>
      </w:pPr>
      <w:r>
        <w:rPr>
          <w:i/>
          <w:sz w:val="28"/>
        </w:rPr>
        <w:t>Primero vamos a realizar un test de carga sobre la base de datos directamente.</w:t>
      </w:r>
    </w:p>
    <w:p w:rsidR="00EA2506" w:rsidRDefault="00EA2506" w:rsidP="00EA2506">
      <w:pPr>
        <w:rPr>
          <w:sz w:val="28"/>
        </w:rPr>
      </w:pPr>
      <w:r w:rsidRPr="00EA2506">
        <w:rPr>
          <w:b/>
          <w:sz w:val="28"/>
        </w:rPr>
        <w:t>Inicio</w:t>
      </w:r>
      <w:r>
        <w:rPr>
          <w:sz w:val="28"/>
        </w:rPr>
        <w:t>:</w:t>
      </w:r>
    </w:p>
    <w:p w:rsidR="00EA2506" w:rsidRDefault="00EA2506" w:rsidP="00EA2506">
      <w:pPr>
        <w:rPr>
          <w:sz w:val="28"/>
        </w:rPr>
      </w:pPr>
      <w:r>
        <w:rPr>
          <w:sz w:val="28"/>
        </w:rPr>
        <w:t>Se cargaron datos aleatorios sobre las tablas de la base de datos para poder estresar a la base de datos con los planes de prueba.</w:t>
      </w:r>
    </w:p>
    <w:p w:rsidR="00EA2506" w:rsidRDefault="00EA2506" w:rsidP="00EA2506">
      <w:pPr>
        <w:rPr>
          <w:sz w:val="28"/>
        </w:rPr>
      </w:pPr>
      <w:r>
        <w:rPr>
          <w:sz w:val="28"/>
        </w:rPr>
        <w:t>Las tablas fueron cargadas con la siguiente cantidad de registros:</w:t>
      </w:r>
    </w:p>
    <w:p w:rsidR="00EA2506" w:rsidRDefault="00EA2506" w:rsidP="00EA2506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>Cancion: 10000</w:t>
      </w:r>
    </w:p>
    <w:p w:rsidR="00EA2506" w:rsidRDefault="00EA2506" w:rsidP="00EA2506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>Fragmento: 40000</w:t>
      </w:r>
    </w:p>
    <w:p w:rsidR="00EA2506" w:rsidRDefault="00EA2506" w:rsidP="00EA2506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>Juego: 40000</w:t>
      </w:r>
    </w:p>
    <w:p w:rsidR="00EA2506" w:rsidRDefault="00EA2506" w:rsidP="00EA2506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>Tag: 10000</w:t>
      </w:r>
    </w:p>
    <w:p w:rsidR="00EA2506" w:rsidRDefault="00EA2506" w:rsidP="00EA2506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>Usuario: 14000</w:t>
      </w:r>
    </w:p>
    <w:p w:rsidR="00EA2506" w:rsidRDefault="00EA2506" w:rsidP="00EA2506">
      <w:pPr>
        <w:rPr>
          <w:sz w:val="28"/>
        </w:rPr>
      </w:pPr>
      <w:r>
        <w:rPr>
          <w:sz w:val="28"/>
        </w:rPr>
        <w:t>Se harán tanto consultas como escrituras para observar el porcentaje de error a causa de que la base de datos esté ocupada.</w:t>
      </w:r>
    </w:p>
    <w:p w:rsidR="003A4CF7" w:rsidRDefault="003A4CF7" w:rsidP="00EA2506">
      <w:pPr>
        <w:rPr>
          <w:sz w:val="28"/>
        </w:rPr>
      </w:pPr>
    </w:p>
    <w:p w:rsidR="009F15AF" w:rsidRDefault="009F15AF" w:rsidP="00EA2506">
      <w:pPr>
        <w:rPr>
          <w:sz w:val="28"/>
        </w:rPr>
      </w:pPr>
    </w:p>
    <w:p w:rsidR="009F15AF" w:rsidRPr="00EA2506" w:rsidRDefault="009F15AF" w:rsidP="00EA2506">
      <w:pPr>
        <w:rPr>
          <w:sz w:val="28"/>
        </w:rPr>
      </w:pPr>
    </w:p>
    <w:p w:rsidR="008313DA" w:rsidRDefault="00EA2506" w:rsidP="00EA2506">
      <w:pPr>
        <w:rPr>
          <w:sz w:val="28"/>
        </w:rPr>
      </w:pPr>
      <w:r w:rsidRPr="008313DA">
        <w:rPr>
          <w:b/>
          <w:sz w:val="28"/>
        </w:rPr>
        <w:lastRenderedPageBreak/>
        <w:t>Hipótesis</w:t>
      </w:r>
      <w:r>
        <w:rPr>
          <w:sz w:val="28"/>
        </w:rPr>
        <w:t>:</w:t>
      </w:r>
    </w:p>
    <w:p w:rsidR="003A4CF7" w:rsidRDefault="00EA2506" w:rsidP="00EA2506">
      <w:pPr>
        <w:rPr>
          <w:sz w:val="28"/>
        </w:rPr>
      </w:pPr>
      <w:r>
        <w:rPr>
          <w:sz w:val="28"/>
        </w:rPr>
        <w:t>Debido a l</w:t>
      </w:r>
      <w:r w:rsidR="008313DA">
        <w:rPr>
          <w:sz w:val="28"/>
        </w:rPr>
        <w:t>a cantidad de registros elegida</w:t>
      </w:r>
      <w:r w:rsidR="003A4CF7">
        <w:rPr>
          <w:sz w:val="28"/>
        </w:rPr>
        <w:t xml:space="preserve"> se esperará que la BD presente problemas a la hora de la escritura (lockeo</w:t>
      </w:r>
      <w:r w:rsidR="00650392">
        <w:rPr>
          <w:sz w:val="28"/>
        </w:rPr>
        <w:t xml:space="preserve">) y un pobre rendimiento al existir una </w:t>
      </w:r>
      <w:r w:rsidR="00103F64">
        <w:rPr>
          <w:sz w:val="28"/>
        </w:rPr>
        <w:t>relativamente grande</w:t>
      </w:r>
      <w:r w:rsidR="00650392">
        <w:rPr>
          <w:sz w:val="28"/>
        </w:rPr>
        <w:t xml:space="preserve"> cantidad de consultas simultáneas.</w:t>
      </w:r>
    </w:p>
    <w:p w:rsidR="003A4CF7" w:rsidRDefault="00DF0348" w:rsidP="00EA2506">
      <w:pPr>
        <w:rPr>
          <w:sz w:val="28"/>
        </w:rPr>
      </w:pPr>
      <w:r>
        <w:rPr>
          <w:b/>
          <w:sz w:val="28"/>
        </w:rPr>
        <w:t>Prueba</w:t>
      </w:r>
      <w:r>
        <w:rPr>
          <w:sz w:val="28"/>
        </w:rPr>
        <w:t>:</w:t>
      </w:r>
    </w:p>
    <w:p w:rsidR="00DF0348" w:rsidRDefault="00DF0348" w:rsidP="00EA2506">
      <w:pPr>
        <w:rPr>
          <w:sz w:val="28"/>
        </w:rPr>
      </w:pPr>
      <w:r>
        <w:rPr>
          <w:sz w:val="28"/>
        </w:rPr>
        <w:t>Realizaremos una prueba con Jmeter. La prueba tratar</w:t>
      </w:r>
      <w:r w:rsidR="00F625E5">
        <w:rPr>
          <w:sz w:val="28"/>
        </w:rPr>
        <w:t>á de reflejar el siguiente caso, donde se observan 3 grupos:</w:t>
      </w:r>
    </w:p>
    <w:p w:rsidR="00DF0348" w:rsidRDefault="00F625E5" w:rsidP="00DF0348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Grupo 1) </w:t>
      </w:r>
      <w:r w:rsidR="00DF0348">
        <w:rPr>
          <w:sz w:val="28"/>
        </w:rPr>
        <w:t>10 usuarios ingresan al sistema a lo largo de 5 segundos y realizan consultas sobre su usuario (perfil), ven sus juegos, piden u</w:t>
      </w:r>
      <w:r w:rsidR="00DF6322">
        <w:rPr>
          <w:sz w:val="28"/>
        </w:rPr>
        <w:t>n juego y luego suben ese juego.</w:t>
      </w:r>
    </w:p>
    <w:p w:rsidR="00DF0348" w:rsidRDefault="00F625E5" w:rsidP="00DF0348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Grupo 2) </w:t>
      </w:r>
      <w:r w:rsidR="00DF0348">
        <w:rPr>
          <w:sz w:val="28"/>
        </w:rPr>
        <w:t xml:space="preserve">Cada 15 segundos, ocurren picos de </w:t>
      </w:r>
      <w:r w:rsidR="00DF6322">
        <w:rPr>
          <w:sz w:val="28"/>
        </w:rPr>
        <w:t xml:space="preserve">15 </w:t>
      </w:r>
      <w:r w:rsidR="00DF0348">
        <w:rPr>
          <w:sz w:val="28"/>
        </w:rPr>
        <w:t>usuarios que ingresan a observar canciones y</w:t>
      </w:r>
      <w:r>
        <w:rPr>
          <w:sz w:val="28"/>
        </w:rPr>
        <w:t xml:space="preserve"> usuarios</w:t>
      </w:r>
      <w:r w:rsidR="00DF0348">
        <w:rPr>
          <w:sz w:val="28"/>
        </w:rPr>
        <w:t>.</w:t>
      </w:r>
    </w:p>
    <w:p w:rsidR="00DF6322" w:rsidRDefault="00F625E5" w:rsidP="00DF6322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Grupo 3) </w:t>
      </w:r>
      <w:r w:rsidR="00DF0348">
        <w:rPr>
          <w:sz w:val="28"/>
        </w:rPr>
        <w:t>Cada 7 segundos, un grupo de usuarios ingresa a e</w:t>
      </w:r>
      <w:r w:rsidR="00DF6322">
        <w:rPr>
          <w:sz w:val="28"/>
        </w:rPr>
        <w:t>scribir canciones en el sistema (se incluyen los respectivos fragmentos) en el sistema.</w:t>
      </w:r>
    </w:p>
    <w:p w:rsidR="00DF6322" w:rsidRDefault="00DF6322" w:rsidP="00DB0DCE">
      <w:pPr>
        <w:rPr>
          <w:sz w:val="28"/>
        </w:rPr>
      </w:pPr>
      <w:r>
        <w:rPr>
          <w:sz w:val="28"/>
        </w:rPr>
        <w:t>Cada acción realizada por los usuarios presenta una pequeña demora para tratar de representar de forma más realista al usuario que ingresa.</w:t>
      </w:r>
    </w:p>
    <w:p w:rsidR="00DF6322" w:rsidRDefault="00DF6322" w:rsidP="00DB0DCE">
      <w:pPr>
        <w:rPr>
          <w:sz w:val="28"/>
        </w:rPr>
      </w:pPr>
      <w:r>
        <w:rPr>
          <w:sz w:val="28"/>
        </w:rPr>
        <w:t>La prueba se repite indefinidamente (tratando de dar la apareciencia que los usuarios no se desconectan sino que se mantienen).</w:t>
      </w:r>
    </w:p>
    <w:p w:rsidR="00DF6322" w:rsidRDefault="00DF6322" w:rsidP="00DF6322">
      <w:pPr>
        <w:ind w:left="360"/>
        <w:rPr>
          <w:sz w:val="28"/>
        </w:rPr>
      </w:pPr>
      <w:r>
        <w:rPr>
          <w:sz w:val="28"/>
        </w:rPr>
        <w:t>A continuación se ingresan los resultados:</w:t>
      </w:r>
    </w:p>
    <w:p w:rsidR="00DF6322" w:rsidRDefault="003E7362" w:rsidP="003E7362">
      <w:pPr>
        <w:jc w:val="center"/>
        <w:rPr>
          <w:sz w:val="28"/>
        </w:rPr>
      </w:pPr>
      <w:r>
        <w:rPr>
          <w:noProof/>
          <w:sz w:val="28"/>
          <w:lang w:eastAsia="es-AR"/>
        </w:rPr>
        <w:drawing>
          <wp:inline distT="0" distB="0" distL="0" distR="0">
            <wp:extent cx="5938701" cy="957942"/>
            <wp:effectExtent l="19050" t="0" r="4899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9" cy="95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5E5" w:rsidRDefault="00F625E5" w:rsidP="00F625E5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>TRAERUSUARIO, TRAERJUEGOS, TRAERFRAGMENTOS Y GRABARJUEGOS pertenecen al grupo 1.</w:t>
      </w:r>
    </w:p>
    <w:p w:rsidR="00F625E5" w:rsidRDefault="00F625E5" w:rsidP="00F625E5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>ESCRIBIR pertenece al grupo 3.</w:t>
      </w:r>
    </w:p>
    <w:p w:rsidR="00F625E5" w:rsidRDefault="00F625E5" w:rsidP="00F625E5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>TRAERCANCIONES y VERMEJORES pertenecen al grupo 2.</w:t>
      </w:r>
    </w:p>
    <w:p w:rsidR="00F625E5" w:rsidRDefault="00F625E5" w:rsidP="00DB0DCE">
      <w:pPr>
        <w:rPr>
          <w:sz w:val="28"/>
        </w:rPr>
      </w:pPr>
      <w:r>
        <w:rPr>
          <w:sz w:val="28"/>
        </w:rPr>
        <w:lastRenderedPageBreak/>
        <w:t xml:space="preserve">Puede observarse en la imagen que podemos mantener 3.1 operaciones/segundo con una tasa de error del </w:t>
      </w:r>
      <w:r w:rsidR="003E7362">
        <w:rPr>
          <w:sz w:val="28"/>
        </w:rPr>
        <w:t>11</w:t>
      </w:r>
      <w:r>
        <w:rPr>
          <w:sz w:val="28"/>
        </w:rPr>
        <w:t>.</w:t>
      </w:r>
      <w:r w:rsidR="003E7362">
        <w:rPr>
          <w:sz w:val="28"/>
        </w:rPr>
        <w:t>05</w:t>
      </w:r>
      <w:r>
        <w:rPr>
          <w:sz w:val="28"/>
        </w:rPr>
        <w:t>%.</w:t>
      </w:r>
    </w:p>
    <w:p w:rsidR="00F625E5" w:rsidRDefault="00F625E5" w:rsidP="00DB0DCE">
      <w:pPr>
        <w:rPr>
          <w:sz w:val="28"/>
        </w:rPr>
      </w:pPr>
      <w:r>
        <w:rPr>
          <w:sz w:val="28"/>
        </w:rPr>
        <w:t>Los principales focos de error son las escrituras (GRABARJUEGOS y ESCRIBIR, las cuales lockean sus tablas).</w:t>
      </w:r>
    </w:p>
    <w:p w:rsidR="00F625E5" w:rsidRDefault="00F625E5" w:rsidP="00DB0DCE">
      <w:pPr>
        <w:rPr>
          <w:sz w:val="28"/>
        </w:rPr>
      </w:pPr>
      <w:r>
        <w:rPr>
          <w:sz w:val="28"/>
        </w:rPr>
        <w:t xml:space="preserve">Además puede observarse que </w:t>
      </w:r>
      <w:r w:rsidR="00DB0DCE">
        <w:rPr>
          <w:sz w:val="28"/>
        </w:rPr>
        <w:t>VERMEJORES</w:t>
      </w:r>
      <w:r w:rsidR="003E7362">
        <w:rPr>
          <w:sz w:val="28"/>
        </w:rPr>
        <w:t>,</w:t>
      </w:r>
      <w:r>
        <w:rPr>
          <w:sz w:val="28"/>
        </w:rPr>
        <w:t xml:space="preserve"> TRAERCANCIONES</w:t>
      </w:r>
      <w:r w:rsidR="003E7362">
        <w:rPr>
          <w:sz w:val="28"/>
        </w:rPr>
        <w:t xml:space="preserve"> y TRAERFRAGMENTOS</w:t>
      </w:r>
      <w:r>
        <w:rPr>
          <w:sz w:val="28"/>
        </w:rPr>
        <w:t xml:space="preserve"> tienen un tiempo de ejecución bastante más alto que el de TRAERUSUARIO y TRAERJUEGOS (todas consultas).</w:t>
      </w:r>
      <w:r w:rsidR="003E7362">
        <w:rPr>
          <w:sz w:val="28"/>
        </w:rPr>
        <w:t xml:space="preserve"> Traer fragmento es el más importante de estas consultas, ya que es la base del juego.</w:t>
      </w:r>
    </w:p>
    <w:p w:rsidR="00F625E5" w:rsidRDefault="00234D25" w:rsidP="00F625E5">
      <w:pPr>
        <w:rPr>
          <w:sz w:val="28"/>
        </w:rPr>
      </w:pPr>
      <w:r>
        <w:rPr>
          <w:b/>
          <w:sz w:val="28"/>
        </w:rPr>
        <w:t>Plan de mejora</w:t>
      </w:r>
      <w:r>
        <w:rPr>
          <w:sz w:val="28"/>
        </w:rPr>
        <w:t>:</w:t>
      </w:r>
    </w:p>
    <w:p w:rsidR="00234D25" w:rsidRDefault="00234D25" w:rsidP="00F625E5">
      <w:pPr>
        <w:rPr>
          <w:sz w:val="28"/>
        </w:rPr>
      </w:pPr>
      <w:r>
        <w:rPr>
          <w:sz w:val="28"/>
        </w:rPr>
        <w:t>Si bien SQLite es una bas</w:t>
      </w:r>
      <w:r w:rsidR="00463E11">
        <w:rPr>
          <w:sz w:val="28"/>
        </w:rPr>
        <w:t>e de datos simple y útil para iniciar</w:t>
      </w:r>
      <w:r>
        <w:rPr>
          <w:sz w:val="28"/>
        </w:rPr>
        <w:t xml:space="preserve">, no </w:t>
      </w:r>
      <w:r w:rsidR="00463E11">
        <w:rPr>
          <w:sz w:val="28"/>
        </w:rPr>
        <w:t>es lo suficientemente escalable, por lo que se propone pasar de SQLite a</w:t>
      </w:r>
      <w:r w:rsidR="001E121B">
        <w:rPr>
          <w:sz w:val="28"/>
        </w:rPr>
        <w:t xml:space="preserve"> una base de datos más poderosa (mejor performance).</w:t>
      </w:r>
    </w:p>
    <w:p w:rsidR="001E121B" w:rsidRDefault="001E121B" w:rsidP="00F625E5">
      <w:pPr>
        <w:rPr>
          <w:sz w:val="28"/>
        </w:rPr>
      </w:pPr>
      <w:r>
        <w:rPr>
          <w:sz w:val="28"/>
        </w:rPr>
        <w:t>El objetivo: Observar si el reemplazo de la base de datos genera un cambio drástico o no, del rendimiento de las consultas y en consecuencia, el de la API.</w:t>
      </w:r>
    </w:p>
    <w:p w:rsidR="001E121B" w:rsidRDefault="001E121B" w:rsidP="00F625E5">
      <w:pPr>
        <w:rPr>
          <w:sz w:val="28"/>
        </w:rPr>
      </w:pPr>
      <w:r>
        <w:rPr>
          <w:sz w:val="28"/>
        </w:rPr>
        <w:t>La base de datos a la cual portar será MySQL.</w:t>
      </w:r>
    </w:p>
    <w:p w:rsidR="00CD145B" w:rsidRDefault="00CD145B" w:rsidP="00F625E5">
      <w:pPr>
        <w:rPr>
          <w:sz w:val="28"/>
        </w:rPr>
      </w:pPr>
      <w:r>
        <w:rPr>
          <w:b/>
          <w:sz w:val="28"/>
        </w:rPr>
        <w:t>Aplicación de la mejora</w:t>
      </w:r>
      <w:r>
        <w:rPr>
          <w:sz w:val="28"/>
        </w:rPr>
        <w:t>:</w:t>
      </w:r>
    </w:p>
    <w:p w:rsidR="00CD145B" w:rsidRPr="00CD145B" w:rsidRDefault="00CD145B" w:rsidP="00F625E5">
      <w:pPr>
        <w:rPr>
          <w:sz w:val="28"/>
        </w:rPr>
      </w:pPr>
    </w:p>
    <w:sectPr w:rsidR="00CD145B" w:rsidRPr="00CD145B" w:rsidSect="004A55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460F5"/>
    <w:multiLevelType w:val="hybridMultilevel"/>
    <w:tmpl w:val="AC140520"/>
    <w:lvl w:ilvl="0" w:tplc="B2AE6A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751C8B"/>
    <w:multiLevelType w:val="hybridMultilevel"/>
    <w:tmpl w:val="649651B2"/>
    <w:lvl w:ilvl="0" w:tplc="051EAB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444457"/>
    <w:multiLevelType w:val="hybridMultilevel"/>
    <w:tmpl w:val="DDF240C2"/>
    <w:lvl w:ilvl="0" w:tplc="D98EDB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grammar="clean"/>
  <w:defaultTabStop w:val="708"/>
  <w:hyphenationZone w:val="425"/>
  <w:characterSpacingControl w:val="doNotCompress"/>
  <w:compat/>
  <w:rsids>
    <w:rsidRoot w:val="00EA2506"/>
    <w:rsid w:val="00103F64"/>
    <w:rsid w:val="001E121B"/>
    <w:rsid w:val="00234D25"/>
    <w:rsid w:val="003A4CF7"/>
    <w:rsid w:val="003E7362"/>
    <w:rsid w:val="00463E11"/>
    <w:rsid w:val="004A5506"/>
    <w:rsid w:val="00571B9E"/>
    <w:rsid w:val="00650392"/>
    <w:rsid w:val="007C0E82"/>
    <w:rsid w:val="008313DA"/>
    <w:rsid w:val="009D4FAC"/>
    <w:rsid w:val="009F15AF"/>
    <w:rsid w:val="00AA543D"/>
    <w:rsid w:val="00BB07B5"/>
    <w:rsid w:val="00BF047E"/>
    <w:rsid w:val="00CD145B"/>
    <w:rsid w:val="00DB0DCE"/>
    <w:rsid w:val="00DF0348"/>
    <w:rsid w:val="00DF6322"/>
    <w:rsid w:val="00EA2506"/>
    <w:rsid w:val="00F625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50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250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A4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4C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468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Coco</dc:creator>
  <cp:lastModifiedBy>Coco</cp:lastModifiedBy>
  <cp:revision>11</cp:revision>
  <dcterms:created xsi:type="dcterms:W3CDTF">2016-06-28T23:08:00Z</dcterms:created>
  <dcterms:modified xsi:type="dcterms:W3CDTF">2016-06-30T00:52:00Z</dcterms:modified>
</cp:coreProperties>
</file>