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0A4FA" w14:textId="3BB26471" w:rsidR="000B156D" w:rsidRDefault="00111CB5" w:rsidP="00111CB5">
      <w:pPr>
        <w:jc w:val="center"/>
      </w:pPr>
      <w:r>
        <w:rPr>
          <w:u w:val="single"/>
        </w:rPr>
        <w:t>Fall 2013 Final Exam</w:t>
      </w:r>
    </w:p>
    <w:p w14:paraId="45C40570" w14:textId="4FD4E174" w:rsidR="00111CB5" w:rsidRDefault="00111CB5" w:rsidP="00111CB5">
      <w:pPr>
        <w:pStyle w:val="ListParagraph"/>
        <w:numPr>
          <w:ilvl w:val="0"/>
          <w:numId w:val="1"/>
        </w:numPr>
      </w:pPr>
      <w:r>
        <w:t xml:space="preserve">Define the meaning of a race condition? Use an execution sequence with argument. </w:t>
      </w:r>
    </w:p>
    <w:p w14:paraId="34DA0BB6" w14:textId="0012EF60" w:rsidR="00375BEB" w:rsidRDefault="00375BEB" w:rsidP="00375BEB"/>
    <w:p w14:paraId="7175EDC5" w14:textId="542F8BBD" w:rsidR="00375BEB" w:rsidRDefault="00375BEB" w:rsidP="00375BEB"/>
    <w:p w14:paraId="3F10ABCD" w14:textId="7D9B9EA7" w:rsidR="00375BEB" w:rsidRDefault="00375BEB" w:rsidP="00375BEB"/>
    <w:p w14:paraId="56225BEF" w14:textId="7F2DD5FC" w:rsidR="00375BEB" w:rsidRDefault="00375BEB" w:rsidP="00375BEB"/>
    <w:p w14:paraId="1C770F8C" w14:textId="1E9C3006" w:rsidR="00375BEB" w:rsidRDefault="00375BEB" w:rsidP="00375BEB"/>
    <w:p w14:paraId="68EB1890" w14:textId="1E1A49F8" w:rsidR="00375BEB" w:rsidRDefault="00375BEB" w:rsidP="00375BEB"/>
    <w:p w14:paraId="71947A05" w14:textId="681A043B" w:rsidR="00375BEB" w:rsidRDefault="00375BEB" w:rsidP="00375BEB"/>
    <w:p w14:paraId="4921335C" w14:textId="19BC27CA" w:rsidR="00375BEB" w:rsidRDefault="00375BEB" w:rsidP="00375BEB"/>
    <w:p w14:paraId="624F4247" w14:textId="15AE8C17" w:rsidR="00375BEB" w:rsidRDefault="00375BEB" w:rsidP="00375BEB"/>
    <w:p w14:paraId="64411037" w14:textId="2F180139" w:rsidR="00375BEB" w:rsidRDefault="00375BEB" w:rsidP="00375BEB"/>
    <w:p w14:paraId="46F3A91F" w14:textId="0CABD3B2" w:rsidR="00375BEB" w:rsidRDefault="00375BEB" w:rsidP="00375BEB"/>
    <w:p w14:paraId="36E50771" w14:textId="0B5B413C" w:rsidR="00375BEB" w:rsidRDefault="00375BEB" w:rsidP="00375BEB"/>
    <w:p w14:paraId="46E263B4" w14:textId="7617C01D" w:rsidR="00375BEB" w:rsidRDefault="00375BEB" w:rsidP="00375BEB"/>
    <w:p w14:paraId="0831FC91" w14:textId="00B30D0A" w:rsidR="00375BEB" w:rsidRDefault="00375BEB" w:rsidP="00375BEB"/>
    <w:p w14:paraId="7007DB3F" w14:textId="7872FCF1" w:rsidR="00375BEB" w:rsidRDefault="00375BEB" w:rsidP="00375BEB"/>
    <w:p w14:paraId="6E5E9512" w14:textId="3D89C68E" w:rsidR="00375BEB" w:rsidRDefault="00375BEB" w:rsidP="00375BEB"/>
    <w:p w14:paraId="69930888" w14:textId="48BB262B" w:rsidR="00375BEB" w:rsidRDefault="00375BEB" w:rsidP="00375BEB"/>
    <w:p w14:paraId="4EB41484" w14:textId="6D83DE12" w:rsidR="00375BEB" w:rsidRDefault="00375BEB" w:rsidP="00375BEB"/>
    <w:p w14:paraId="76EB5BBC" w14:textId="3E2B3D99" w:rsidR="00375BEB" w:rsidRDefault="00375BEB" w:rsidP="00375BEB"/>
    <w:p w14:paraId="1BE6EBA1" w14:textId="04EA3930" w:rsidR="00375BEB" w:rsidRDefault="00375BEB" w:rsidP="00375BEB"/>
    <w:p w14:paraId="28A094AC" w14:textId="337440BC" w:rsidR="00375BEB" w:rsidRDefault="00375BEB" w:rsidP="00375BEB"/>
    <w:p w14:paraId="0DE43342" w14:textId="068F1EFB" w:rsidR="00375BEB" w:rsidRDefault="00375BEB" w:rsidP="00375BEB"/>
    <w:p w14:paraId="3BA438E8" w14:textId="2627FF30" w:rsidR="00375BEB" w:rsidRDefault="00375BEB" w:rsidP="00375BEB"/>
    <w:p w14:paraId="6775A548" w14:textId="2752BAFC" w:rsidR="00375BEB" w:rsidRDefault="00375BEB" w:rsidP="00375BEB"/>
    <w:p w14:paraId="2BDC2ABE" w14:textId="386082A8" w:rsidR="00375BEB" w:rsidRDefault="00375BEB" w:rsidP="00375BEB"/>
    <w:p w14:paraId="69813362" w14:textId="77777777" w:rsidR="00375BEB" w:rsidRDefault="00375BEB" w:rsidP="00375BEB"/>
    <w:p w14:paraId="16230A02" w14:textId="5D8EA1D5" w:rsidR="00111CB5" w:rsidRPr="00111CB5" w:rsidRDefault="00111CB5" w:rsidP="00111CB5">
      <w:pPr>
        <w:pStyle w:val="ListParagraph"/>
        <w:numPr>
          <w:ilvl w:val="0"/>
          <w:numId w:val="1"/>
        </w:numPr>
      </w:pPr>
      <w:r>
        <w:lastRenderedPageBreak/>
        <w:t xml:space="preserve">The following is a solution to the critical section problem for n processes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xml:space="preserve"> where </w:t>
      </w:r>
      <m:oMath>
        <m:r>
          <w:rPr>
            <w:rFonts w:ascii="Cambria Math" w:eastAsiaTheme="minorEastAsia" w:hAnsi="Cambria Math"/>
          </w:rPr>
          <m:t>n≥2</m:t>
        </m:r>
      </m:oMath>
      <w:r>
        <w:rPr>
          <w:rFonts w:eastAsiaTheme="minorEastAsia"/>
        </w:rPr>
        <w:t xml:space="preserve"> is a known integer. The general code for process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below. </w:t>
      </w:r>
    </w:p>
    <w:p w14:paraId="43E342AB" w14:textId="782DF67E" w:rsidR="00111CB5" w:rsidRPr="00111CB5" w:rsidRDefault="00111CB5" w:rsidP="00111CB5">
      <w:pPr>
        <w:pStyle w:val="ListParagraph"/>
      </w:pPr>
      <w:r>
        <w:rPr>
          <w:noProof/>
        </w:rPr>
        <w:drawing>
          <wp:inline distT="0" distB="0" distL="0" distR="0" wp14:anchorId="1656412D" wp14:editId="0BFA762B">
            <wp:extent cx="3733800" cy="19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8296" cy="1931222"/>
                    </a:xfrm>
                    <a:prstGeom prst="rect">
                      <a:avLst/>
                    </a:prstGeom>
                  </pic:spPr>
                </pic:pic>
              </a:graphicData>
            </a:graphic>
          </wp:inline>
        </w:drawing>
      </w:r>
    </w:p>
    <w:p w14:paraId="2BFC5AD5" w14:textId="22940A38" w:rsidR="00111CB5" w:rsidRDefault="00111CB5" w:rsidP="00111CB5">
      <w:pPr>
        <w:pStyle w:val="ListParagraph"/>
        <w:rPr>
          <w:rFonts w:eastAsiaTheme="minorEastAsia"/>
        </w:rPr>
      </w:pPr>
      <w:r w:rsidRPr="00111CB5">
        <w:rPr>
          <w:rFonts w:eastAsiaTheme="minorEastAsia"/>
        </w:rPr>
        <w:t xml:space="preserve">Convert the above code to a 3-processes version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Pr="00111CB5">
        <w:rPr>
          <w:rFonts w:eastAsiaTheme="minorEastAsia"/>
        </w:rPr>
        <w:t xml:space="preserve">. Prove rigorously that the above algorithm for the tree processes satisfies the mutual exclusion requirement. </w:t>
      </w:r>
    </w:p>
    <w:p w14:paraId="2458BB78" w14:textId="1C9D13F7" w:rsidR="00111CB5" w:rsidRDefault="00111CB5" w:rsidP="00111CB5">
      <w:pPr>
        <w:pStyle w:val="ListParagraph"/>
      </w:pPr>
      <w:r>
        <w:rPr>
          <w:noProof/>
        </w:rPr>
        <w:drawing>
          <wp:inline distT="0" distB="0" distL="0" distR="0" wp14:anchorId="0F04D3F5" wp14:editId="727705B4">
            <wp:extent cx="4053840" cy="1884179"/>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9017" cy="1886585"/>
                    </a:xfrm>
                    <a:prstGeom prst="rect">
                      <a:avLst/>
                    </a:prstGeom>
                  </pic:spPr>
                </pic:pic>
              </a:graphicData>
            </a:graphic>
          </wp:inline>
        </w:drawing>
      </w:r>
    </w:p>
    <w:p w14:paraId="5113AAA5" w14:textId="7A865374" w:rsidR="00375BEB" w:rsidRDefault="00375BEB" w:rsidP="00111CB5">
      <w:pPr>
        <w:pStyle w:val="ListParagraph"/>
      </w:pPr>
    </w:p>
    <w:p w14:paraId="0E3C8F57" w14:textId="4453BC5F" w:rsidR="00375BEB" w:rsidRDefault="00375BEB" w:rsidP="00111CB5">
      <w:pPr>
        <w:pStyle w:val="ListParagraph"/>
      </w:pPr>
    </w:p>
    <w:p w14:paraId="5B6E5217" w14:textId="3250246F" w:rsidR="00375BEB" w:rsidRDefault="00375BEB" w:rsidP="00111CB5">
      <w:pPr>
        <w:pStyle w:val="ListParagraph"/>
      </w:pPr>
    </w:p>
    <w:p w14:paraId="47927544" w14:textId="58A97B5B" w:rsidR="00375BEB" w:rsidRDefault="00375BEB" w:rsidP="00111CB5">
      <w:pPr>
        <w:pStyle w:val="ListParagraph"/>
      </w:pPr>
    </w:p>
    <w:p w14:paraId="78EE4119" w14:textId="674463A0" w:rsidR="00375BEB" w:rsidRDefault="00375BEB" w:rsidP="00111CB5">
      <w:pPr>
        <w:pStyle w:val="ListParagraph"/>
      </w:pPr>
    </w:p>
    <w:p w14:paraId="45AEE198" w14:textId="61115058" w:rsidR="00375BEB" w:rsidRDefault="00375BEB" w:rsidP="00111CB5">
      <w:pPr>
        <w:pStyle w:val="ListParagraph"/>
      </w:pPr>
    </w:p>
    <w:p w14:paraId="70442EC9" w14:textId="02C3C7AA" w:rsidR="00375BEB" w:rsidRDefault="00375BEB" w:rsidP="00111CB5">
      <w:pPr>
        <w:pStyle w:val="ListParagraph"/>
      </w:pPr>
    </w:p>
    <w:p w14:paraId="2BCF74F0" w14:textId="50C5ED29" w:rsidR="00375BEB" w:rsidRDefault="00375BEB" w:rsidP="00111CB5">
      <w:pPr>
        <w:pStyle w:val="ListParagraph"/>
      </w:pPr>
    </w:p>
    <w:p w14:paraId="542823CC" w14:textId="22F22426" w:rsidR="00375BEB" w:rsidRDefault="00375BEB" w:rsidP="00111CB5">
      <w:pPr>
        <w:pStyle w:val="ListParagraph"/>
      </w:pPr>
    </w:p>
    <w:p w14:paraId="3E6193E1" w14:textId="407302EB" w:rsidR="00375BEB" w:rsidRDefault="00375BEB" w:rsidP="00111CB5">
      <w:pPr>
        <w:pStyle w:val="ListParagraph"/>
      </w:pPr>
    </w:p>
    <w:p w14:paraId="1743C598" w14:textId="1E0011FE" w:rsidR="00375BEB" w:rsidRDefault="00375BEB" w:rsidP="00111CB5">
      <w:pPr>
        <w:pStyle w:val="ListParagraph"/>
      </w:pPr>
    </w:p>
    <w:p w14:paraId="03BEF27A" w14:textId="4F68E472" w:rsidR="00375BEB" w:rsidRDefault="00375BEB" w:rsidP="00111CB5">
      <w:pPr>
        <w:pStyle w:val="ListParagraph"/>
      </w:pPr>
    </w:p>
    <w:p w14:paraId="0610D71D" w14:textId="4F192403" w:rsidR="00375BEB" w:rsidRDefault="00375BEB" w:rsidP="00111CB5">
      <w:pPr>
        <w:pStyle w:val="ListParagraph"/>
      </w:pPr>
    </w:p>
    <w:p w14:paraId="128774F0" w14:textId="719DD99A" w:rsidR="00375BEB" w:rsidRDefault="00375BEB" w:rsidP="00111CB5">
      <w:pPr>
        <w:pStyle w:val="ListParagraph"/>
      </w:pPr>
    </w:p>
    <w:p w14:paraId="4FB1CE8C" w14:textId="734DB662" w:rsidR="00375BEB" w:rsidRDefault="00375BEB" w:rsidP="00111CB5">
      <w:pPr>
        <w:pStyle w:val="ListParagraph"/>
      </w:pPr>
    </w:p>
    <w:p w14:paraId="075AD287" w14:textId="424B4183" w:rsidR="00375BEB" w:rsidRDefault="00375BEB" w:rsidP="00111CB5">
      <w:pPr>
        <w:pStyle w:val="ListParagraph"/>
      </w:pPr>
    </w:p>
    <w:p w14:paraId="5C1D0878" w14:textId="60DAC12D" w:rsidR="00375BEB" w:rsidRDefault="00375BEB" w:rsidP="00111CB5">
      <w:pPr>
        <w:pStyle w:val="ListParagraph"/>
      </w:pPr>
    </w:p>
    <w:p w14:paraId="4331D688" w14:textId="77777777" w:rsidR="00375BEB" w:rsidRPr="00111CB5" w:rsidRDefault="00375BEB" w:rsidP="00111CB5">
      <w:pPr>
        <w:pStyle w:val="ListParagraph"/>
      </w:pPr>
    </w:p>
    <w:p w14:paraId="46714710" w14:textId="5DB6D068" w:rsidR="00111CB5" w:rsidRPr="00111CB5" w:rsidRDefault="00111CB5" w:rsidP="00111CB5">
      <w:pPr>
        <w:pStyle w:val="ListParagraph"/>
        <w:numPr>
          <w:ilvl w:val="0"/>
          <w:numId w:val="1"/>
        </w:numPr>
      </w:pPr>
      <w:r>
        <w:lastRenderedPageBreak/>
        <w:t xml:space="preserve">Consider the following solution to the critical section problem using the atomic TS instruction. This solution works for </w:t>
      </w:r>
      <m:oMath>
        <m:r>
          <w:rPr>
            <w:rFonts w:ascii="Cambria Math" w:hAnsi="Cambria Math"/>
          </w:rPr>
          <m:t>n</m:t>
        </m:r>
      </m:oMath>
      <w:r>
        <w:rPr>
          <w:rFonts w:eastAsiaTheme="minorEastAsia"/>
        </w:rPr>
        <w:t xml:space="preserve"> processes, where </w:t>
      </w:r>
      <m:oMath>
        <m:r>
          <w:rPr>
            <w:rFonts w:ascii="Cambria Math" w:eastAsiaTheme="minorEastAsia" w:hAnsi="Cambria Math"/>
          </w:rPr>
          <m:t>n≥2</m:t>
        </m:r>
      </m:oMath>
      <w:r>
        <w:rPr>
          <w:rFonts w:eastAsiaTheme="minorEastAsia"/>
        </w:rPr>
        <w:t xml:space="preserve"> is a know integer. It was shown that this solution satisfies mutual exclusion. Show that this solution also satisfies progress and bounded waiting.</w:t>
      </w:r>
    </w:p>
    <w:p w14:paraId="4966040A" w14:textId="69FFEA8F" w:rsidR="00111CB5" w:rsidRDefault="00111CB5" w:rsidP="00111CB5">
      <w:pPr>
        <w:pStyle w:val="ListParagraph"/>
      </w:pPr>
      <w:r>
        <w:rPr>
          <w:noProof/>
        </w:rPr>
        <w:drawing>
          <wp:inline distT="0" distB="0" distL="0" distR="0" wp14:anchorId="5C2A9484" wp14:editId="46163FF3">
            <wp:extent cx="3873191" cy="256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449" cy="2575404"/>
                    </a:xfrm>
                    <a:prstGeom prst="rect">
                      <a:avLst/>
                    </a:prstGeom>
                  </pic:spPr>
                </pic:pic>
              </a:graphicData>
            </a:graphic>
          </wp:inline>
        </w:drawing>
      </w:r>
    </w:p>
    <w:p w14:paraId="19D650E9" w14:textId="4DEAAFC5" w:rsidR="00375BEB" w:rsidRDefault="00375BEB" w:rsidP="00111CB5">
      <w:pPr>
        <w:pStyle w:val="ListParagraph"/>
      </w:pPr>
    </w:p>
    <w:p w14:paraId="3F65EA17" w14:textId="43D23FCF" w:rsidR="00375BEB" w:rsidRDefault="00375BEB" w:rsidP="00111CB5">
      <w:pPr>
        <w:pStyle w:val="ListParagraph"/>
      </w:pPr>
    </w:p>
    <w:p w14:paraId="73E6BEAA" w14:textId="762D711F" w:rsidR="00375BEB" w:rsidRDefault="00375BEB" w:rsidP="00111CB5">
      <w:pPr>
        <w:pStyle w:val="ListParagraph"/>
      </w:pPr>
    </w:p>
    <w:p w14:paraId="4859ABB8" w14:textId="331D9C9E" w:rsidR="00375BEB" w:rsidRDefault="00375BEB" w:rsidP="00111CB5">
      <w:pPr>
        <w:pStyle w:val="ListParagraph"/>
      </w:pPr>
    </w:p>
    <w:p w14:paraId="120E2D06" w14:textId="44E1E791" w:rsidR="00375BEB" w:rsidRDefault="00375BEB" w:rsidP="00111CB5">
      <w:pPr>
        <w:pStyle w:val="ListParagraph"/>
      </w:pPr>
    </w:p>
    <w:p w14:paraId="297D7BD8" w14:textId="4E04E2F6" w:rsidR="00375BEB" w:rsidRDefault="00375BEB" w:rsidP="00111CB5">
      <w:pPr>
        <w:pStyle w:val="ListParagraph"/>
      </w:pPr>
    </w:p>
    <w:p w14:paraId="2C83DAE0" w14:textId="59707F3E" w:rsidR="00375BEB" w:rsidRDefault="00375BEB" w:rsidP="00111CB5">
      <w:pPr>
        <w:pStyle w:val="ListParagraph"/>
      </w:pPr>
    </w:p>
    <w:p w14:paraId="4BCE4C62" w14:textId="445523CB" w:rsidR="00375BEB" w:rsidRDefault="00375BEB" w:rsidP="00111CB5">
      <w:pPr>
        <w:pStyle w:val="ListParagraph"/>
      </w:pPr>
    </w:p>
    <w:p w14:paraId="114AF492" w14:textId="03954602" w:rsidR="00375BEB" w:rsidRDefault="00375BEB" w:rsidP="00111CB5">
      <w:pPr>
        <w:pStyle w:val="ListParagraph"/>
      </w:pPr>
    </w:p>
    <w:p w14:paraId="10AB5A59" w14:textId="18B5D4D6" w:rsidR="00375BEB" w:rsidRDefault="00375BEB" w:rsidP="00111CB5">
      <w:pPr>
        <w:pStyle w:val="ListParagraph"/>
      </w:pPr>
    </w:p>
    <w:p w14:paraId="12B2DAAE" w14:textId="727BFCE1" w:rsidR="00375BEB" w:rsidRDefault="00375BEB" w:rsidP="00111CB5">
      <w:pPr>
        <w:pStyle w:val="ListParagraph"/>
      </w:pPr>
    </w:p>
    <w:p w14:paraId="19A1425F" w14:textId="5A7BE916" w:rsidR="00375BEB" w:rsidRDefault="00375BEB" w:rsidP="00111CB5">
      <w:pPr>
        <w:pStyle w:val="ListParagraph"/>
      </w:pPr>
    </w:p>
    <w:p w14:paraId="5EA9E222" w14:textId="365516D5" w:rsidR="00375BEB" w:rsidRDefault="00375BEB" w:rsidP="00111CB5">
      <w:pPr>
        <w:pStyle w:val="ListParagraph"/>
      </w:pPr>
    </w:p>
    <w:p w14:paraId="7959B31B" w14:textId="013908D3" w:rsidR="00375BEB" w:rsidRDefault="00375BEB" w:rsidP="00111CB5">
      <w:pPr>
        <w:pStyle w:val="ListParagraph"/>
      </w:pPr>
    </w:p>
    <w:p w14:paraId="04143D6E" w14:textId="17854FF9" w:rsidR="00375BEB" w:rsidRDefault="00375BEB" w:rsidP="00111CB5">
      <w:pPr>
        <w:pStyle w:val="ListParagraph"/>
      </w:pPr>
    </w:p>
    <w:p w14:paraId="7059CC78" w14:textId="4005FD54" w:rsidR="00375BEB" w:rsidRDefault="00375BEB" w:rsidP="00111CB5">
      <w:pPr>
        <w:pStyle w:val="ListParagraph"/>
      </w:pPr>
    </w:p>
    <w:p w14:paraId="40D4548F" w14:textId="2CBCD202" w:rsidR="00375BEB" w:rsidRDefault="00375BEB" w:rsidP="00111CB5">
      <w:pPr>
        <w:pStyle w:val="ListParagraph"/>
      </w:pPr>
    </w:p>
    <w:p w14:paraId="62D16B52" w14:textId="170F0567" w:rsidR="00375BEB" w:rsidRDefault="00375BEB" w:rsidP="00111CB5">
      <w:pPr>
        <w:pStyle w:val="ListParagraph"/>
      </w:pPr>
    </w:p>
    <w:p w14:paraId="364F0760" w14:textId="10DAC83E" w:rsidR="00375BEB" w:rsidRDefault="00375BEB" w:rsidP="00111CB5">
      <w:pPr>
        <w:pStyle w:val="ListParagraph"/>
      </w:pPr>
    </w:p>
    <w:p w14:paraId="3440A840" w14:textId="2F835BCB" w:rsidR="00375BEB" w:rsidRDefault="00375BEB" w:rsidP="00111CB5">
      <w:pPr>
        <w:pStyle w:val="ListParagraph"/>
      </w:pPr>
    </w:p>
    <w:p w14:paraId="5D654B98" w14:textId="1211DFB0" w:rsidR="00375BEB" w:rsidRDefault="00375BEB" w:rsidP="00111CB5">
      <w:pPr>
        <w:pStyle w:val="ListParagraph"/>
      </w:pPr>
    </w:p>
    <w:p w14:paraId="52BF11C4" w14:textId="07197A34" w:rsidR="00375BEB" w:rsidRDefault="00375BEB" w:rsidP="00111CB5">
      <w:pPr>
        <w:pStyle w:val="ListParagraph"/>
      </w:pPr>
    </w:p>
    <w:p w14:paraId="7771C2E0" w14:textId="624E0F19" w:rsidR="00375BEB" w:rsidRDefault="00375BEB" w:rsidP="00111CB5">
      <w:pPr>
        <w:pStyle w:val="ListParagraph"/>
      </w:pPr>
    </w:p>
    <w:p w14:paraId="67A61882" w14:textId="77777777" w:rsidR="00375BEB" w:rsidRPr="00111CB5" w:rsidRDefault="00375BEB" w:rsidP="00111CB5">
      <w:pPr>
        <w:pStyle w:val="ListParagraph"/>
      </w:pPr>
    </w:p>
    <w:p w14:paraId="3231D812" w14:textId="7BC3DBCC" w:rsidR="00111CB5" w:rsidRPr="00375BEB" w:rsidRDefault="00111CB5" w:rsidP="00111CB5">
      <w:pPr>
        <w:pStyle w:val="ListParagraph"/>
        <w:numPr>
          <w:ilvl w:val="0"/>
          <w:numId w:val="1"/>
        </w:numPr>
      </w:pPr>
      <w:r>
        <w:rPr>
          <w:rFonts w:eastAsiaTheme="minorEastAsia"/>
        </w:rPr>
        <w:lastRenderedPageBreak/>
        <w:t xml:space="preserve">Consider the following implementation of mutual exclusion with a semaphore X. show rigorously that the above implementation satisfies mutual exclusion. </w:t>
      </w:r>
    </w:p>
    <w:p w14:paraId="23D40C1C" w14:textId="6A0718AD" w:rsidR="00375BEB" w:rsidRDefault="00375BEB" w:rsidP="00375BEB">
      <w:pPr>
        <w:pStyle w:val="ListParagraph"/>
      </w:pPr>
      <w:r>
        <w:rPr>
          <w:noProof/>
        </w:rPr>
        <w:drawing>
          <wp:inline distT="0" distB="0" distL="0" distR="0" wp14:anchorId="36EF0E33" wp14:editId="0C007FEA">
            <wp:extent cx="20859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724025"/>
                    </a:xfrm>
                    <a:prstGeom prst="rect">
                      <a:avLst/>
                    </a:prstGeom>
                  </pic:spPr>
                </pic:pic>
              </a:graphicData>
            </a:graphic>
          </wp:inline>
        </w:drawing>
      </w:r>
    </w:p>
    <w:p w14:paraId="2D4AA2CE" w14:textId="3BF40C64" w:rsidR="00375BEB" w:rsidRDefault="00375BEB" w:rsidP="00375BEB">
      <w:pPr>
        <w:pStyle w:val="ListParagraph"/>
      </w:pPr>
    </w:p>
    <w:p w14:paraId="1C8C3697" w14:textId="4A1705AA" w:rsidR="00375BEB" w:rsidRDefault="00375BEB" w:rsidP="00375BEB">
      <w:pPr>
        <w:pStyle w:val="ListParagraph"/>
      </w:pPr>
    </w:p>
    <w:p w14:paraId="7041172F" w14:textId="0C234A68" w:rsidR="00375BEB" w:rsidRDefault="00375BEB" w:rsidP="00375BEB">
      <w:pPr>
        <w:pStyle w:val="ListParagraph"/>
      </w:pPr>
    </w:p>
    <w:p w14:paraId="40EA33A6" w14:textId="73CC4629" w:rsidR="00375BEB" w:rsidRDefault="00375BEB" w:rsidP="00375BEB">
      <w:pPr>
        <w:pStyle w:val="ListParagraph"/>
      </w:pPr>
    </w:p>
    <w:p w14:paraId="7EAC9172" w14:textId="3D54BAAD" w:rsidR="00375BEB" w:rsidRDefault="00375BEB" w:rsidP="00375BEB">
      <w:pPr>
        <w:pStyle w:val="ListParagraph"/>
      </w:pPr>
    </w:p>
    <w:p w14:paraId="768A46DA" w14:textId="31CD0864" w:rsidR="00375BEB" w:rsidRDefault="00375BEB" w:rsidP="00375BEB">
      <w:pPr>
        <w:pStyle w:val="ListParagraph"/>
      </w:pPr>
    </w:p>
    <w:p w14:paraId="21C7AD16" w14:textId="0447E6C8" w:rsidR="00375BEB" w:rsidRDefault="00375BEB" w:rsidP="00375BEB">
      <w:pPr>
        <w:pStyle w:val="ListParagraph"/>
      </w:pPr>
    </w:p>
    <w:p w14:paraId="556D4C90" w14:textId="5D1F1C35" w:rsidR="00375BEB" w:rsidRDefault="00375BEB" w:rsidP="00375BEB">
      <w:pPr>
        <w:pStyle w:val="ListParagraph"/>
      </w:pPr>
    </w:p>
    <w:p w14:paraId="0D8A0CAD" w14:textId="04150026" w:rsidR="00375BEB" w:rsidRDefault="00375BEB" w:rsidP="00375BEB">
      <w:pPr>
        <w:pStyle w:val="ListParagraph"/>
      </w:pPr>
    </w:p>
    <w:p w14:paraId="34B3673B" w14:textId="618C0977" w:rsidR="00375BEB" w:rsidRDefault="00375BEB" w:rsidP="00375BEB">
      <w:pPr>
        <w:pStyle w:val="ListParagraph"/>
      </w:pPr>
    </w:p>
    <w:p w14:paraId="5453FB90" w14:textId="34E69B48" w:rsidR="00375BEB" w:rsidRDefault="00375BEB" w:rsidP="00375BEB">
      <w:pPr>
        <w:pStyle w:val="ListParagraph"/>
      </w:pPr>
    </w:p>
    <w:p w14:paraId="0DDFD614" w14:textId="5F24643A" w:rsidR="00375BEB" w:rsidRDefault="00375BEB" w:rsidP="00375BEB">
      <w:pPr>
        <w:pStyle w:val="ListParagraph"/>
      </w:pPr>
    </w:p>
    <w:p w14:paraId="1225F04C" w14:textId="54804450" w:rsidR="00375BEB" w:rsidRDefault="00375BEB" w:rsidP="00375BEB">
      <w:pPr>
        <w:pStyle w:val="ListParagraph"/>
      </w:pPr>
    </w:p>
    <w:p w14:paraId="57C98D73" w14:textId="6A444D31" w:rsidR="00375BEB" w:rsidRDefault="00375BEB" w:rsidP="00375BEB">
      <w:pPr>
        <w:pStyle w:val="ListParagraph"/>
      </w:pPr>
    </w:p>
    <w:p w14:paraId="59523787" w14:textId="42291102" w:rsidR="00375BEB" w:rsidRDefault="00375BEB" w:rsidP="00375BEB">
      <w:pPr>
        <w:pStyle w:val="ListParagraph"/>
      </w:pPr>
    </w:p>
    <w:p w14:paraId="3C7E40D6" w14:textId="528A13AE" w:rsidR="00375BEB" w:rsidRDefault="00375BEB" w:rsidP="00375BEB">
      <w:pPr>
        <w:pStyle w:val="ListParagraph"/>
      </w:pPr>
    </w:p>
    <w:p w14:paraId="1621CE0F" w14:textId="29EAD2BE" w:rsidR="00375BEB" w:rsidRDefault="00375BEB" w:rsidP="00375BEB">
      <w:pPr>
        <w:pStyle w:val="ListParagraph"/>
      </w:pPr>
    </w:p>
    <w:p w14:paraId="30A38CD4" w14:textId="0D5E77A3" w:rsidR="00375BEB" w:rsidRDefault="00375BEB" w:rsidP="00375BEB">
      <w:pPr>
        <w:pStyle w:val="ListParagraph"/>
      </w:pPr>
    </w:p>
    <w:p w14:paraId="7C205ACA" w14:textId="0047E887" w:rsidR="00375BEB" w:rsidRDefault="00375BEB" w:rsidP="00375BEB">
      <w:pPr>
        <w:pStyle w:val="ListParagraph"/>
      </w:pPr>
    </w:p>
    <w:p w14:paraId="61B0414F" w14:textId="41C64B5E" w:rsidR="00375BEB" w:rsidRDefault="00375BEB" w:rsidP="00375BEB">
      <w:pPr>
        <w:pStyle w:val="ListParagraph"/>
      </w:pPr>
    </w:p>
    <w:p w14:paraId="6F462AF0" w14:textId="71EA3890" w:rsidR="00375BEB" w:rsidRDefault="00375BEB" w:rsidP="00375BEB">
      <w:pPr>
        <w:pStyle w:val="ListParagraph"/>
      </w:pPr>
    </w:p>
    <w:p w14:paraId="4188E46C" w14:textId="3BAFE3AB" w:rsidR="00375BEB" w:rsidRDefault="00375BEB" w:rsidP="00375BEB">
      <w:pPr>
        <w:pStyle w:val="ListParagraph"/>
      </w:pPr>
    </w:p>
    <w:p w14:paraId="65BDE831" w14:textId="41818E2C" w:rsidR="00375BEB" w:rsidRDefault="00375BEB" w:rsidP="00375BEB">
      <w:pPr>
        <w:pStyle w:val="ListParagraph"/>
      </w:pPr>
    </w:p>
    <w:p w14:paraId="2237F6D1" w14:textId="580478AE" w:rsidR="00375BEB" w:rsidRDefault="00375BEB" w:rsidP="00375BEB">
      <w:pPr>
        <w:pStyle w:val="ListParagraph"/>
      </w:pPr>
    </w:p>
    <w:p w14:paraId="3E96935D" w14:textId="31A01CB2" w:rsidR="00375BEB" w:rsidRDefault="00375BEB" w:rsidP="00375BEB">
      <w:pPr>
        <w:pStyle w:val="ListParagraph"/>
      </w:pPr>
    </w:p>
    <w:p w14:paraId="66799E32" w14:textId="62B6D395" w:rsidR="00375BEB" w:rsidRDefault="00375BEB" w:rsidP="00375BEB">
      <w:pPr>
        <w:pStyle w:val="ListParagraph"/>
      </w:pPr>
    </w:p>
    <w:p w14:paraId="1ADFD8CB" w14:textId="188C992C" w:rsidR="00375BEB" w:rsidRDefault="00375BEB" w:rsidP="00375BEB">
      <w:pPr>
        <w:pStyle w:val="ListParagraph"/>
      </w:pPr>
    </w:p>
    <w:p w14:paraId="64DCF404" w14:textId="0B8A1ECA" w:rsidR="00375BEB" w:rsidRDefault="00375BEB" w:rsidP="00375BEB">
      <w:pPr>
        <w:pStyle w:val="ListParagraph"/>
      </w:pPr>
    </w:p>
    <w:p w14:paraId="4CCBDCFC" w14:textId="43E992D4" w:rsidR="00375BEB" w:rsidRDefault="00375BEB" w:rsidP="00375BEB">
      <w:pPr>
        <w:pStyle w:val="ListParagraph"/>
      </w:pPr>
    </w:p>
    <w:p w14:paraId="72B29C57" w14:textId="4924A0D4" w:rsidR="00375BEB" w:rsidRDefault="00375BEB" w:rsidP="00375BEB">
      <w:pPr>
        <w:pStyle w:val="ListParagraph"/>
      </w:pPr>
    </w:p>
    <w:p w14:paraId="1D3ABC29" w14:textId="77777777" w:rsidR="00375BEB" w:rsidRPr="00111CB5" w:rsidRDefault="00375BEB" w:rsidP="00375BEB">
      <w:pPr>
        <w:pStyle w:val="ListParagraph"/>
      </w:pPr>
    </w:p>
    <w:p w14:paraId="48635887" w14:textId="26480FE2" w:rsidR="00111CB5" w:rsidRPr="00111CB5" w:rsidRDefault="00111CB5" w:rsidP="00111CB5">
      <w:pPr>
        <w:pStyle w:val="ListParagraph"/>
        <w:numPr>
          <w:ilvl w:val="0"/>
          <w:numId w:val="1"/>
        </w:numPr>
      </w:pPr>
      <w:r>
        <w:rPr>
          <w:rFonts w:eastAsiaTheme="minorEastAsia"/>
        </w:rPr>
        <w:lastRenderedPageBreak/>
        <w:t xml:space="preserve">Suppose in a Hoare type monitor a thread waits on condition variable </w:t>
      </w:r>
      <w:proofErr w:type="spellStart"/>
      <w:r>
        <w:rPr>
          <w:rFonts w:eastAsiaTheme="minorEastAsia"/>
        </w:rPr>
        <w:t>cond</w:t>
      </w:r>
      <w:proofErr w:type="spellEnd"/>
      <w:r>
        <w:rPr>
          <w:rFonts w:eastAsiaTheme="minorEastAsia"/>
        </w:rPr>
        <w:t xml:space="preserve"> if the value of an expression expr is negative. The value of expr my be modified by other threads, and the thread that makes expr non-negative signals </w:t>
      </w:r>
      <w:proofErr w:type="spellStart"/>
      <w:r>
        <w:rPr>
          <w:rFonts w:eastAsiaTheme="minorEastAsia"/>
        </w:rPr>
        <w:t>cond</w:t>
      </w:r>
      <w:proofErr w:type="spellEnd"/>
      <w:r>
        <w:rPr>
          <w:rFonts w:eastAsiaTheme="minorEastAsia"/>
        </w:rPr>
        <w:t xml:space="preserve"> to release a waiting thread. There are two different ways to signal all threads that are waiting on cond. Suppose we know that the total number of waiting threads is n. The first method, Method 1, does not have to know the value of n and uses cascading signaling as follows. In this way, a released thread can signal </w:t>
      </w:r>
      <w:proofErr w:type="spellStart"/>
      <w:r>
        <w:rPr>
          <w:rFonts w:eastAsiaTheme="minorEastAsia"/>
        </w:rPr>
        <w:t>cond</w:t>
      </w:r>
      <w:proofErr w:type="spellEnd"/>
      <w:r>
        <w:rPr>
          <w:rFonts w:eastAsiaTheme="minorEastAsia"/>
        </w:rPr>
        <w:t xml:space="preserve"> immediately to release another. </w:t>
      </w:r>
    </w:p>
    <w:p w14:paraId="3596069A" w14:textId="4A80C20B" w:rsidR="00111CB5" w:rsidRPr="00111CB5" w:rsidRDefault="00111CB5" w:rsidP="00111CB5">
      <w:pPr>
        <w:pStyle w:val="ListParagraph"/>
      </w:pPr>
      <w:r>
        <w:rPr>
          <w:noProof/>
        </w:rPr>
        <w:drawing>
          <wp:inline distT="0" distB="0" distL="0" distR="0" wp14:anchorId="48A101ED" wp14:editId="63D3CA72">
            <wp:extent cx="37719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952625"/>
                    </a:xfrm>
                    <a:prstGeom prst="rect">
                      <a:avLst/>
                    </a:prstGeom>
                  </pic:spPr>
                </pic:pic>
              </a:graphicData>
            </a:graphic>
          </wp:inline>
        </w:drawing>
      </w:r>
    </w:p>
    <w:p w14:paraId="1A6C7F20" w14:textId="2A1747BD" w:rsidR="00111CB5" w:rsidRDefault="00111CB5" w:rsidP="00111CB5">
      <w:pPr>
        <w:pStyle w:val="ListParagraph"/>
        <w:rPr>
          <w:rFonts w:eastAsiaTheme="minorEastAsia"/>
        </w:rPr>
      </w:pPr>
      <w:r>
        <w:rPr>
          <w:rFonts w:eastAsiaTheme="minorEastAsia"/>
        </w:rPr>
        <w:t xml:space="preserve">Study both methods and answer this question: In a Hoare type monitor, which method or methods can guarantee that the expression exp is non-negative when a waiting thread is released? </w:t>
      </w:r>
    </w:p>
    <w:p w14:paraId="5A27F5A0" w14:textId="4A06DE68" w:rsidR="00371E2E" w:rsidRDefault="00371E2E" w:rsidP="00111CB5">
      <w:pPr>
        <w:pStyle w:val="ListParagraph"/>
        <w:rPr>
          <w:rFonts w:eastAsiaTheme="minorEastAsia"/>
        </w:rPr>
      </w:pPr>
    </w:p>
    <w:p w14:paraId="048F091C" w14:textId="7E5D3C07" w:rsidR="00371E2E" w:rsidRDefault="00371E2E" w:rsidP="00111CB5">
      <w:pPr>
        <w:pStyle w:val="ListParagraph"/>
        <w:rPr>
          <w:rFonts w:eastAsiaTheme="minorEastAsia"/>
        </w:rPr>
      </w:pPr>
    </w:p>
    <w:p w14:paraId="59D4D5F9" w14:textId="55218DFE" w:rsidR="00371E2E" w:rsidRDefault="00371E2E" w:rsidP="00111CB5">
      <w:pPr>
        <w:pStyle w:val="ListParagraph"/>
        <w:rPr>
          <w:rFonts w:eastAsiaTheme="minorEastAsia"/>
        </w:rPr>
      </w:pPr>
    </w:p>
    <w:p w14:paraId="03512FA1" w14:textId="5C9CEB9C" w:rsidR="00371E2E" w:rsidRDefault="00371E2E" w:rsidP="00111CB5">
      <w:pPr>
        <w:pStyle w:val="ListParagraph"/>
        <w:rPr>
          <w:rFonts w:eastAsiaTheme="minorEastAsia"/>
        </w:rPr>
      </w:pPr>
    </w:p>
    <w:p w14:paraId="0B079B64" w14:textId="3DE0FC08" w:rsidR="00371E2E" w:rsidRDefault="00371E2E" w:rsidP="00111CB5">
      <w:pPr>
        <w:pStyle w:val="ListParagraph"/>
        <w:rPr>
          <w:rFonts w:eastAsiaTheme="minorEastAsia"/>
        </w:rPr>
      </w:pPr>
    </w:p>
    <w:p w14:paraId="7B319B4A" w14:textId="391F64AA" w:rsidR="00371E2E" w:rsidRDefault="00371E2E" w:rsidP="00111CB5">
      <w:pPr>
        <w:pStyle w:val="ListParagraph"/>
        <w:rPr>
          <w:rFonts w:eastAsiaTheme="minorEastAsia"/>
        </w:rPr>
      </w:pPr>
    </w:p>
    <w:p w14:paraId="04658E20" w14:textId="470A1639" w:rsidR="00371E2E" w:rsidRDefault="00371E2E" w:rsidP="00111CB5">
      <w:pPr>
        <w:pStyle w:val="ListParagraph"/>
        <w:rPr>
          <w:rFonts w:eastAsiaTheme="minorEastAsia"/>
        </w:rPr>
      </w:pPr>
    </w:p>
    <w:p w14:paraId="6903762D" w14:textId="44D984A6" w:rsidR="00371E2E" w:rsidRDefault="00371E2E" w:rsidP="00111CB5">
      <w:pPr>
        <w:pStyle w:val="ListParagraph"/>
        <w:rPr>
          <w:rFonts w:eastAsiaTheme="minorEastAsia"/>
        </w:rPr>
      </w:pPr>
    </w:p>
    <w:p w14:paraId="67C2A826" w14:textId="31B99D76" w:rsidR="00371E2E" w:rsidRDefault="00371E2E" w:rsidP="00111CB5">
      <w:pPr>
        <w:pStyle w:val="ListParagraph"/>
        <w:rPr>
          <w:rFonts w:eastAsiaTheme="minorEastAsia"/>
        </w:rPr>
      </w:pPr>
    </w:p>
    <w:p w14:paraId="38DA81AC" w14:textId="31AD7A1A" w:rsidR="00371E2E" w:rsidRDefault="00371E2E" w:rsidP="00111CB5">
      <w:pPr>
        <w:pStyle w:val="ListParagraph"/>
        <w:rPr>
          <w:rFonts w:eastAsiaTheme="minorEastAsia"/>
        </w:rPr>
      </w:pPr>
    </w:p>
    <w:p w14:paraId="67321062" w14:textId="06AB70BF" w:rsidR="00371E2E" w:rsidRDefault="00371E2E" w:rsidP="00111CB5">
      <w:pPr>
        <w:pStyle w:val="ListParagraph"/>
        <w:rPr>
          <w:rFonts w:eastAsiaTheme="minorEastAsia"/>
        </w:rPr>
      </w:pPr>
    </w:p>
    <w:p w14:paraId="7A110D80" w14:textId="7B3FD797" w:rsidR="00371E2E" w:rsidRDefault="00371E2E" w:rsidP="00111CB5">
      <w:pPr>
        <w:pStyle w:val="ListParagraph"/>
        <w:rPr>
          <w:rFonts w:eastAsiaTheme="minorEastAsia"/>
        </w:rPr>
      </w:pPr>
    </w:p>
    <w:p w14:paraId="5B3EB1DE" w14:textId="0F3A6ECA" w:rsidR="00371E2E" w:rsidRDefault="00371E2E" w:rsidP="00111CB5">
      <w:pPr>
        <w:pStyle w:val="ListParagraph"/>
        <w:rPr>
          <w:rFonts w:eastAsiaTheme="minorEastAsia"/>
        </w:rPr>
      </w:pPr>
    </w:p>
    <w:p w14:paraId="4FB8E664" w14:textId="036B6E36" w:rsidR="00371E2E" w:rsidRDefault="00371E2E" w:rsidP="00111CB5">
      <w:pPr>
        <w:pStyle w:val="ListParagraph"/>
        <w:rPr>
          <w:rFonts w:eastAsiaTheme="minorEastAsia"/>
        </w:rPr>
      </w:pPr>
    </w:p>
    <w:p w14:paraId="4B6FC5F7" w14:textId="1A0A5EFD" w:rsidR="00371E2E" w:rsidRDefault="00371E2E" w:rsidP="00111CB5">
      <w:pPr>
        <w:pStyle w:val="ListParagraph"/>
        <w:rPr>
          <w:rFonts w:eastAsiaTheme="minorEastAsia"/>
        </w:rPr>
      </w:pPr>
    </w:p>
    <w:p w14:paraId="1AEAC39D" w14:textId="3B5F1E40" w:rsidR="00371E2E" w:rsidRDefault="00371E2E" w:rsidP="00111CB5">
      <w:pPr>
        <w:pStyle w:val="ListParagraph"/>
        <w:rPr>
          <w:rFonts w:eastAsiaTheme="minorEastAsia"/>
        </w:rPr>
      </w:pPr>
    </w:p>
    <w:p w14:paraId="4B184A47" w14:textId="7DE65523" w:rsidR="00371E2E" w:rsidRDefault="00371E2E" w:rsidP="00111CB5">
      <w:pPr>
        <w:pStyle w:val="ListParagraph"/>
        <w:rPr>
          <w:rFonts w:eastAsiaTheme="minorEastAsia"/>
        </w:rPr>
      </w:pPr>
    </w:p>
    <w:p w14:paraId="085D2DA2" w14:textId="79AC5486" w:rsidR="00371E2E" w:rsidRDefault="00371E2E" w:rsidP="00111CB5">
      <w:pPr>
        <w:pStyle w:val="ListParagraph"/>
        <w:rPr>
          <w:rFonts w:eastAsiaTheme="minorEastAsia"/>
        </w:rPr>
      </w:pPr>
    </w:p>
    <w:p w14:paraId="63338D1E" w14:textId="4BB99C3A" w:rsidR="00371E2E" w:rsidRDefault="00371E2E" w:rsidP="00111CB5">
      <w:pPr>
        <w:pStyle w:val="ListParagraph"/>
        <w:rPr>
          <w:rFonts w:eastAsiaTheme="minorEastAsia"/>
        </w:rPr>
      </w:pPr>
    </w:p>
    <w:p w14:paraId="2AAB3F3A" w14:textId="06A56BF7" w:rsidR="00371E2E" w:rsidRDefault="00371E2E" w:rsidP="00111CB5">
      <w:pPr>
        <w:pStyle w:val="ListParagraph"/>
        <w:rPr>
          <w:rFonts w:eastAsiaTheme="minorEastAsia"/>
        </w:rPr>
      </w:pPr>
    </w:p>
    <w:p w14:paraId="132B98AF" w14:textId="0A8D1CA9" w:rsidR="00371E2E" w:rsidRDefault="00371E2E" w:rsidP="00111CB5">
      <w:pPr>
        <w:pStyle w:val="ListParagraph"/>
        <w:rPr>
          <w:rFonts w:eastAsiaTheme="minorEastAsia"/>
        </w:rPr>
      </w:pPr>
    </w:p>
    <w:p w14:paraId="629143E1" w14:textId="77777777" w:rsidR="00371E2E" w:rsidRDefault="00371E2E" w:rsidP="00111CB5">
      <w:pPr>
        <w:pStyle w:val="ListParagraph"/>
        <w:rPr>
          <w:rFonts w:eastAsiaTheme="minorEastAsia"/>
        </w:rPr>
      </w:pPr>
    </w:p>
    <w:p w14:paraId="5CFF8C4C" w14:textId="1793A771" w:rsidR="00D64215" w:rsidRDefault="00D64215" w:rsidP="00D64215">
      <w:pPr>
        <w:pStyle w:val="ListParagraph"/>
        <w:numPr>
          <w:ilvl w:val="0"/>
          <w:numId w:val="1"/>
        </w:numPr>
        <w:rPr>
          <w:rFonts w:eastAsiaTheme="minorEastAsia"/>
        </w:rPr>
      </w:pPr>
      <w:r>
        <w:rPr>
          <w:rFonts w:eastAsiaTheme="minorEastAsia"/>
        </w:rPr>
        <w:lastRenderedPageBreak/>
        <w:t xml:space="preserve">A movie theater with m seats shows movies non-stop. Customer can come and go at any time, but the theater cannot seat more than m customers. For some unknown reason, this theater has a design flaw. The entrance door allows customers to get in one-by-one without affecting movie showing in any way. But, opening the exit door would cause too much light into the theater. Therefore, the owner of this theater made the following rules: </w:t>
      </w:r>
      <w:r>
        <w:rPr>
          <w:rFonts w:eastAsiaTheme="minorEastAsia"/>
        </w:rPr>
        <w:tab/>
      </w:r>
    </w:p>
    <w:p w14:paraId="168B6B33" w14:textId="5A7DD8FE" w:rsidR="00D64215" w:rsidRDefault="00D64215" w:rsidP="00D64215">
      <w:pPr>
        <w:pStyle w:val="ListParagraph"/>
        <w:numPr>
          <w:ilvl w:val="1"/>
          <w:numId w:val="1"/>
        </w:numPr>
        <w:rPr>
          <w:rFonts w:eastAsiaTheme="minorEastAsia"/>
        </w:rPr>
      </w:pPr>
      <w:r>
        <w:rPr>
          <w:rFonts w:eastAsiaTheme="minorEastAsia"/>
        </w:rPr>
        <w:t>Customers can get into the theater one at a time</w:t>
      </w:r>
    </w:p>
    <w:p w14:paraId="28FA6184" w14:textId="533510E5" w:rsidR="00D64215" w:rsidRDefault="00D64215" w:rsidP="00D64215">
      <w:pPr>
        <w:pStyle w:val="ListParagraph"/>
        <w:numPr>
          <w:ilvl w:val="1"/>
          <w:numId w:val="1"/>
        </w:numPr>
        <w:rPr>
          <w:rFonts w:eastAsiaTheme="minorEastAsia"/>
        </w:rPr>
      </w:pPr>
      <w:r>
        <w:rPr>
          <w:rFonts w:eastAsiaTheme="minorEastAsia"/>
        </w:rPr>
        <w:t xml:space="preserve">Customers leaving the theater must be in a group of </w:t>
      </w:r>
      <w:proofErr w:type="gramStart"/>
      <w:r>
        <w:rPr>
          <w:rFonts w:eastAsiaTheme="minorEastAsia"/>
        </w:rPr>
        <w:t>n</w:t>
      </w:r>
      <w:proofErr w:type="gramEnd"/>
      <w:r>
        <w:rPr>
          <w:rFonts w:eastAsiaTheme="minorEastAsia"/>
        </w:rPr>
        <w:t xml:space="preserve"> so that the exit door will not be opened too often</w:t>
      </w:r>
    </w:p>
    <w:p w14:paraId="35D5F4F6" w14:textId="4E8133D9" w:rsidR="00D64215" w:rsidRDefault="00D64215" w:rsidP="00D64215">
      <w:pPr>
        <w:pStyle w:val="ListParagraph"/>
        <w:numPr>
          <w:ilvl w:val="1"/>
          <w:numId w:val="1"/>
        </w:numPr>
        <w:rPr>
          <w:rFonts w:eastAsiaTheme="minorEastAsia"/>
        </w:rPr>
      </w:pPr>
      <w:r>
        <w:rPr>
          <w:rFonts w:eastAsiaTheme="minorEastAsia"/>
        </w:rPr>
        <w:t>The entrance door cannot be used for exiting and only allows customers to enter one-by-one</w:t>
      </w:r>
    </w:p>
    <w:p w14:paraId="12375B3A" w14:textId="3ECA7434" w:rsidR="00D64215" w:rsidRDefault="00D64215" w:rsidP="00D64215">
      <w:pPr>
        <w:pStyle w:val="ListParagraph"/>
        <w:numPr>
          <w:ilvl w:val="1"/>
          <w:numId w:val="1"/>
        </w:numPr>
        <w:rPr>
          <w:rFonts w:eastAsiaTheme="minorEastAsia"/>
        </w:rPr>
      </w:pPr>
      <w:r>
        <w:rPr>
          <w:rFonts w:eastAsiaTheme="minorEastAsia"/>
        </w:rPr>
        <w:t>The exit door is exit only and cannot be used to enter the theater</w:t>
      </w:r>
    </w:p>
    <w:p w14:paraId="54BAAA6D" w14:textId="07FDF709" w:rsidR="00D64215" w:rsidRDefault="00D64215" w:rsidP="00D64215">
      <w:pPr>
        <w:pStyle w:val="ListParagraph"/>
        <w:rPr>
          <w:rFonts w:eastAsiaTheme="minorEastAsia"/>
        </w:rPr>
      </w:pPr>
      <w:r>
        <w:rPr>
          <w:rFonts w:eastAsiaTheme="minorEastAsia"/>
        </w:rPr>
        <w:t xml:space="preserve">Each customer is represented as a thread. Complete the above code segment with semaphores to implement the theater’s policy. You must prevent a fast </w:t>
      </w:r>
      <w:proofErr w:type="spellStart"/>
      <w:r>
        <w:rPr>
          <w:rFonts w:eastAsiaTheme="minorEastAsia"/>
        </w:rPr>
        <w:t>exiter</w:t>
      </w:r>
      <w:proofErr w:type="spellEnd"/>
      <w:r>
        <w:rPr>
          <w:rFonts w:eastAsiaTheme="minorEastAsia"/>
        </w:rPr>
        <w:t xml:space="preserve"> who may come back into the theater, join the current exiting group, and exit again. In other words, members of the current exiting group must exit completely before admitting the next m exiting customers. </w:t>
      </w:r>
    </w:p>
    <w:p w14:paraId="34FAD169" w14:textId="79E5E953" w:rsidR="00D64215" w:rsidRDefault="00D64215" w:rsidP="00D64215">
      <w:pPr>
        <w:pStyle w:val="ListParagraph"/>
        <w:rPr>
          <w:rFonts w:eastAsiaTheme="minorEastAsia"/>
        </w:rPr>
      </w:pPr>
      <w:r>
        <w:rPr>
          <w:noProof/>
        </w:rPr>
        <w:drawing>
          <wp:inline distT="0" distB="0" distL="0" distR="0" wp14:anchorId="70624E43" wp14:editId="06615EF9">
            <wp:extent cx="28194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476375"/>
                    </a:xfrm>
                    <a:prstGeom prst="rect">
                      <a:avLst/>
                    </a:prstGeom>
                  </pic:spPr>
                </pic:pic>
              </a:graphicData>
            </a:graphic>
          </wp:inline>
        </w:drawing>
      </w:r>
    </w:p>
    <w:p w14:paraId="04350626" w14:textId="01398FFD" w:rsidR="00371E2E" w:rsidRDefault="00371E2E" w:rsidP="00D64215">
      <w:pPr>
        <w:pStyle w:val="ListParagraph"/>
        <w:rPr>
          <w:rFonts w:eastAsiaTheme="minorEastAsia"/>
        </w:rPr>
      </w:pPr>
    </w:p>
    <w:p w14:paraId="18558885" w14:textId="24632538" w:rsidR="00371E2E" w:rsidRDefault="00371E2E" w:rsidP="00D64215">
      <w:pPr>
        <w:pStyle w:val="ListParagraph"/>
        <w:rPr>
          <w:rFonts w:eastAsiaTheme="minorEastAsia"/>
        </w:rPr>
      </w:pPr>
    </w:p>
    <w:p w14:paraId="0A979E97" w14:textId="75ABBC64" w:rsidR="00371E2E" w:rsidRDefault="00371E2E" w:rsidP="00D64215">
      <w:pPr>
        <w:pStyle w:val="ListParagraph"/>
        <w:rPr>
          <w:rFonts w:eastAsiaTheme="minorEastAsia"/>
        </w:rPr>
      </w:pPr>
    </w:p>
    <w:p w14:paraId="58672CFE" w14:textId="0935FAA5" w:rsidR="00371E2E" w:rsidRDefault="00371E2E" w:rsidP="00D64215">
      <w:pPr>
        <w:pStyle w:val="ListParagraph"/>
        <w:rPr>
          <w:rFonts w:eastAsiaTheme="minorEastAsia"/>
        </w:rPr>
      </w:pPr>
    </w:p>
    <w:p w14:paraId="76DD54C5" w14:textId="2409F8B0" w:rsidR="00371E2E" w:rsidRDefault="00371E2E" w:rsidP="00D64215">
      <w:pPr>
        <w:pStyle w:val="ListParagraph"/>
        <w:rPr>
          <w:rFonts w:eastAsiaTheme="minorEastAsia"/>
        </w:rPr>
      </w:pPr>
    </w:p>
    <w:p w14:paraId="2D9639CD" w14:textId="77343A59" w:rsidR="00371E2E" w:rsidRDefault="00371E2E" w:rsidP="00D64215">
      <w:pPr>
        <w:pStyle w:val="ListParagraph"/>
        <w:rPr>
          <w:rFonts w:eastAsiaTheme="minorEastAsia"/>
        </w:rPr>
      </w:pPr>
    </w:p>
    <w:p w14:paraId="29AF501C" w14:textId="45A10BAD" w:rsidR="00371E2E" w:rsidRDefault="00371E2E" w:rsidP="00D64215">
      <w:pPr>
        <w:pStyle w:val="ListParagraph"/>
        <w:rPr>
          <w:rFonts w:eastAsiaTheme="minorEastAsia"/>
        </w:rPr>
      </w:pPr>
    </w:p>
    <w:p w14:paraId="4E49CCF4" w14:textId="00489612" w:rsidR="00371E2E" w:rsidRDefault="00371E2E" w:rsidP="00D64215">
      <w:pPr>
        <w:pStyle w:val="ListParagraph"/>
        <w:rPr>
          <w:rFonts w:eastAsiaTheme="minorEastAsia"/>
        </w:rPr>
      </w:pPr>
    </w:p>
    <w:p w14:paraId="7BB1D374" w14:textId="7009FBB4" w:rsidR="00371E2E" w:rsidRDefault="00371E2E" w:rsidP="00D64215">
      <w:pPr>
        <w:pStyle w:val="ListParagraph"/>
        <w:rPr>
          <w:rFonts w:eastAsiaTheme="minorEastAsia"/>
        </w:rPr>
      </w:pPr>
    </w:p>
    <w:p w14:paraId="4A0A2CA4" w14:textId="035F59FC" w:rsidR="00371E2E" w:rsidRDefault="00371E2E" w:rsidP="00D64215">
      <w:pPr>
        <w:pStyle w:val="ListParagraph"/>
        <w:rPr>
          <w:rFonts w:eastAsiaTheme="minorEastAsia"/>
        </w:rPr>
      </w:pPr>
    </w:p>
    <w:p w14:paraId="7C0BDA2E" w14:textId="6DBE1B68" w:rsidR="00371E2E" w:rsidRDefault="00371E2E" w:rsidP="00D64215">
      <w:pPr>
        <w:pStyle w:val="ListParagraph"/>
        <w:rPr>
          <w:rFonts w:eastAsiaTheme="minorEastAsia"/>
        </w:rPr>
      </w:pPr>
    </w:p>
    <w:p w14:paraId="312E58FF" w14:textId="5A18FDFC" w:rsidR="00371E2E" w:rsidRDefault="00371E2E" w:rsidP="00D64215">
      <w:pPr>
        <w:pStyle w:val="ListParagraph"/>
        <w:rPr>
          <w:rFonts w:eastAsiaTheme="minorEastAsia"/>
        </w:rPr>
      </w:pPr>
    </w:p>
    <w:p w14:paraId="0BD4941A" w14:textId="75425DF8" w:rsidR="00371E2E" w:rsidRDefault="00371E2E" w:rsidP="00D64215">
      <w:pPr>
        <w:pStyle w:val="ListParagraph"/>
        <w:rPr>
          <w:rFonts w:eastAsiaTheme="minorEastAsia"/>
        </w:rPr>
      </w:pPr>
    </w:p>
    <w:p w14:paraId="0E1BD999" w14:textId="5D7788A3" w:rsidR="00371E2E" w:rsidRDefault="00371E2E" w:rsidP="00D64215">
      <w:pPr>
        <w:pStyle w:val="ListParagraph"/>
        <w:rPr>
          <w:rFonts w:eastAsiaTheme="minorEastAsia"/>
        </w:rPr>
      </w:pPr>
    </w:p>
    <w:p w14:paraId="4DC1CF0C" w14:textId="1F30E68A" w:rsidR="00371E2E" w:rsidRDefault="00371E2E" w:rsidP="00D64215">
      <w:pPr>
        <w:pStyle w:val="ListParagraph"/>
        <w:rPr>
          <w:rFonts w:eastAsiaTheme="minorEastAsia"/>
        </w:rPr>
      </w:pPr>
    </w:p>
    <w:p w14:paraId="3208F42E" w14:textId="1C8C5D75" w:rsidR="00371E2E" w:rsidRDefault="00371E2E" w:rsidP="00D64215">
      <w:pPr>
        <w:pStyle w:val="ListParagraph"/>
        <w:rPr>
          <w:rFonts w:eastAsiaTheme="minorEastAsia"/>
        </w:rPr>
      </w:pPr>
    </w:p>
    <w:p w14:paraId="4FEA15B0" w14:textId="624EE604" w:rsidR="00371E2E" w:rsidRDefault="00371E2E" w:rsidP="00D64215">
      <w:pPr>
        <w:pStyle w:val="ListParagraph"/>
        <w:rPr>
          <w:rFonts w:eastAsiaTheme="minorEastAsia"/>
        </w:rPr>
      </w:pPr>
    </w:p>
    <w:p w14:paraId="07DB0292" w14:textId="77777777" w:rsidR="00371E2E" w:rsidRPr="00D64215" w:rsidRDefault="00371E2E" w:rsidP="00D64215">
      <w:pPr>
        <w:pStyle w:val="ListParagraph"/>
        <w:rPr>
          <w:rFonts w:eastAsiaTheme="minorEastAsia"/>
        </w:rPr>
      </w:pPr>
    </w:p>
    <w:p w14:paraId="525A31C2" w14:textId="77FE49B7" w:rsidR="00375BEB" w:rsidRDefault="00371E2E" w:rsidP="00D64215">
      <w:pPr>
        <w:pStyle w:val="ListParagraph"/>
        <w:numPr>
          <w:ilvl w:val="0"/>
          <w:numId w:val="1"/>
        </w:numPr>
        <w:rPr>
          <w:rFonts w:eastAsiaTheme="minorEastAsia"/>
        </w:rPr>
      </w:pPr>
      <w:r>
        <w:rPr>
          <w:rFonts w:eastAsiaTheme="minorEastAsia"/>
        </w:rPr>
        <w:lastRenderedPageBreak/>
        <w:t xml:space="preserve">Each thread in a system has a unique ID, which is a positive integer. The system also has a shared file that can be accessed by multiple threads simultaneously </w:t>
      </w:r>
      <w:proofErr w:type="gramStart"/>
      <w:r>
        <w:rPr>
          <w:rFonts w:eastAsiaTheme="minorEastAsia"/>
        </w:rPr>
        <w:t>as long as</w:t>
      </w:r>
      <w:proofErr w:type="gramEnd"/>
      <w:r>
        <w:rPr>
          <w:rFonts w:eastAsiaTheme="minorEastAsia"/>
        </w:rPr>
        <w:t xml:space="preserve"> the sum of the ID’s of all threads that are currently accessing the file is less than a predefined value MAXIMUM. Design a Hoare monitor Strange and monitor procedures Access(id) and Release(id) where id is the ID of the calling thread. Monitor procedure Access(id) allows the caller to access the file if the sum of all the ID”s and id is less than MAXIMUM. In this case, Access(id) returns. Otherwise, the caller is blocked until the condition will be met in the future. On the other hand, when a thread finishes accessing the shared file, it calls monitor procedure Release(id) to release the file. Hint: Watch out the way of releasing threads. </w:t>
      </w:r>
    </w:p>
    <w:p w14:paraId="715EF7E6" w14:textId="42165045" w:rsidR="00371E2E" w:rsidRDefault="00371E2E" w:rsidP="00371E2E">
      <w:pPr>
        <w:rPr>
          <w:rFonts w:eastAsiaTheme="minorEastAsia"/>
        </w:rPr>
      </w:pPr>
    </w:p>
    <w:p w14:paraId="6D1235BD" w14:textId="6EA48938" w:rsidR="00371E2E" w:rsidRDefault="00371E2E" w:rsidP="00371E2E">
      <w:pPr>
        <w:rPr>
          <w:rFonts w:eastAsiaTheme="minorEastAsia"/>
        </w:rPr>
      </w:pPr>
    </w:p>
    <w:p w14:paraId="39312966" w14:textId="2E0DF1DE" w:rsidR="00371E2E" w:rsidRDefault="00371E2E" w:rsidP="00371E2E">
      <w:pPr>
        <w:rPr>
          <w:rFonts w:eastAsiaTheme="minorEastAsia"/>
        </w:rPr>
      </w:pPr>
    </w:p>
    <w:p w14:paraId="680493E2" w14:textId="12AA34D3" w:rsidR="00371E2E" w:rsidRDefault="00371E2E" w:rsidP="00371E2E">
      <w:pPr>
        <w:rPr>
          <w:rFonts w:eastAsiaTheme="minorEastAsia"/>
        </w:rPr>
      </w:pPr>
    </w:p>
    <w:p w14:paraId="26B92F76" w14:textId="295E8D2C" w:rsidR="00371E2E" w:rsidRDefault="00371E2E" w:rsidP="00371E2E">
      <w:pPr>
        <w:rPr>
          <w:rFonts w:eastAsiaTheme="minorEastAsia"/>
        </w:rPr>
      </w:pPr>
    </w:p>
    <w:p w14:paraId="2B5A9984" w14:textId="4DC03033" w:rsidR="00371E2E" w:rsidRDefault="00371E2E" w:rsidP="00371E2E">
      <w:pPr>
        <w:rPr>
          <w:rFonts w:eastAsiaTheme="minorEastAsia"/>
        </w:rPr>
      </w:pPr>
    </w:p>
    <w:p w14:paraId="6105E6CC" w14:textId="3A740AE2" w:rsidR="00371E2E" w:rsidRDefault="00371E2E" w:rsidP="00371E2E">
      <w:pPr>
        <w:rPr>
          <w:rFonts w:eastAsiaTheme="minorEastAsia"/>
        </w:rPr>
      </w:pPr>
    </w:p>
    <w:p w14:paraId="10D253BA" w14:textId="6FE2AEF4" w:rsidR="00371E2E" w:rsidRDefault="00371E2E" w:rsidP="00371E2E">
      <w:pPr>
        <w:rPr>
          <w:rFonts w:eastAsiaTheme="minorEastAsia"/>
        </w:rPr>
      </w:pPr>
    </w:p>
    <w:p w14:paraId="665EC32B" w14:textId="5C7244A0" w:rsidR="00371E2E" w:rsidRDefault="00371E2E" w:rsidP="00371E2E">
      <w:pPr>
        <w:rPr>
          <w:rFonts w:eastAsiaTheme="minorEastAsia"/>
        </w:rPr>
      </w:pPr>
    </w:p>
    <w:p w14:paraId="26BF9F91" w14:textId="205957AB" w:rsidR="00371E2E" w:rsidRDefault="00371E2E" w:rsidP="00371E2E">
      <w:pPr>
        <w:rPr>
          <w:rFonts w:eastAsiaTheme="minorEastAsia"/>
        </w:rPr>
      </w:pPr>
    </w:p>
    <w:p w14:paraId="1E84F45E" w14:textId="6D9F8B4B" w:rsidR="00371E2E" w:rsidRDefault="00371E2E" w:rsidP="00371E2E">
      <w:pPr>
        <w:rPr>
          <w:rFonts w:eastAsiaTheme="minorEastAsia"/>
        </w:rPr>
      </w:pPr>
    </w:p>
    <w:p w14:paraId="1CAFB196" w14:textId="1B3C8C5B" w:rsidR="00371E2E" w:rsidRDefault="00371E2E" w:rsidP="00371E2E">
      <w:pPr>
        <w:rPr>
          <w:rFonts w:eastAsiaTheme="minorEastAsia"/>
        </w:rPr>
      </w:pPr>
    </w:p>
    <w:p w14:paraId="7CE12FC2" w14:textId="65F22839" w:rsidR="00371E2E" w:rsidRDefault="00371E2E" w:rsidP="00371E2E">
      <w:pPr>
        <w:rPr>
          <w:rFonts w:eastAsiaTheme="minorEastAsia"/>
        </w:rPr>
      </w:pPr>
    </w:p>
    <w:p w14:paraId="15FE1190" w14:textId="4EF488A5" w:rsidR="00371E2E" w:rsidRDefault="00371E2E" w:rsidP="00371E2E">
      <w:pPr>
        <w:rPr>
          <w:rFonts w:eastAsiaTheme="minorEastAsia"/>
        </w:rPr>
      </w:pPr>
    </w:p>
    <w:p w14:paraId="162AF8C9" w14:textId="0996FE81" w:rsidR="00371E2E" w:rsidRDefault="00371E2E" w:rsidP="00371E2E">
      <w:pPr>
        <w:rPr>
          <w:rFonts w:eastAsiaTheme="minorEastAsia"/>
        </w:rPr>
      </w:pPr>
    </w:p>
    <w:p w14:paraId="00AE5948" w14:textId="3BA3DE65" w:rsidR="00371E2E" w:rsidRDefault="00371E2E" w:rsidP="00371E2E">
      <w:pPr>
        <w:rPr>
          <w:rFonts w:eastAsiaTheme="minorEastAsia"/>
        </w:rPr>
      </w:pPr>
    </w:p>
    <w:p w14:paraId="1897AE39" w14:textId="0E03845F" w:rsidR="00371E2E" w:rsidRDefault="00371E2E" w:rsidP="00371E2E">
      <w:pPr>
        <w:rPr>
          <w:rFonts w:eastAsiaTheme="minorEastAsia"/>
        </w:rPr>
      </w:pPr>
    </w:p>
    <w:p w14:paraId="37F9E4D0" w14:textId="08CBD12A" w:rsidR="00371E2E" w:rsidRDefault="00371E2E" w:rsidP="00371E2E">
      <w:pPr>
        <w:rPr>
          <w:rFonts w:eastAsiaTheme="minorEastAsia"/>
        </w:rPr>
      </w:pPr>
    </w:p>
    <w:p w14:paraId="0E23E452" w14:textId="11FAC9C6" w:rsidR="00371E2E" w:rsidRDefault="00371E2E" w:rsidP="00371E2E">
      <w:pPr>
        <w:rPr>
          <w:rFonts w:eastAsiaTheme="minorEastAsia"/>
        </w:rPr>
      </w:pPr>
    </w:p>
    <w:p w14:paraId="5D1B7C4E" w14:textId="027CB234" w:rsidR="00371E2E" w:rsidRDefault="00371E2E" w:rsidP="00371E2E">
      <w:pPr>
        <w:rPr>
          <w:rFonts w:eastAsiaTheme="minorEastAsia"/>
        </w:rPr>
      </w:pPr>
    </w:p>
    <w:p w14:paraId="04CD1DA8" w14:textId="77777777" w:rsidR="00371E2E" w:rsidRPr="00371E2E" w:rsidRDefault="00371E2E" w:rsidP="00371E2E">
      <w:pPr>
        <w:rPr>
          <w:rFonts w:eastAsiaTheme="minorEastAsia"/>
        </w:rPr>
      </w:pPr>
    </w:p>
    <w:p w14:paraId="4073610A" w14:textId="18C3C989" w:rsidR="00371E2E" w:rsidRPr="00D64215" w:rsidRDefault="00371E2E" w:rsidP="00D64215">
      <w:pPr>
        <w:pStyle w:val="ListParagraph"/>
        <w:numPr>
          <w:ilvl w:val="0"/>
          <w:numId w:val="1"/>
        </w:numPr>
        <w:rPr>
          <w:rFonts w:eastAsiaTheme="minorEastAsia"/>
        </w:rPr>
      </w:pPr>
      <w:r>
        <w:rPr>
          <w:rFonts w:eastAsiaTheme="minorEastAsia"/>
        </w:rPr>
        <w:lastRenderedPageBreak/>
        <w:t xml:space="preserve">Use semaphores to design an asynchronous </w:t>
      </w:r>
      <w:proofErr w:type="spellStart"/>
      <w:r>
        <w:rPr>
          <w:rFonts w:eastAsiaTheme="minorEastAsia"/>
        </w:rPr>
        <w:t>Mailboc</w:t>
      </w:r>
      <w:proofErr w:type="spellEnd"/>
      <w:r>
        <w:rPr>
          <w:rFonts w:eastAsiaTheme="minorEastAsia"/>
        </w:rPr>
        <w:t xml:space="preserve"> class of capacity </w:t>
      </w:r>
      <m:oMath>
        <m:r>
          <w:rPr>
            <w:rFonts w:ascii="Cambria Math" w:eastAsiaTheme="minorEastAsia" w:hAnsi="Cambria Math"/>
          </w:rPr>
          <m:t>n&gt;0</m:t>
        </m:r>
      </m:oMath>
      <w:r>
        <w:rPr>
          <w:rFonts w:eastAsiaTheme="minorEastAsia"/>
        </w:rPr>
        <w:t xml:space="preserve"> and its two methods Send() and Receive(). The Send(int x) take an int as its argument and sends the int to the mailbox, and the Receive( int *x) receives an int from the mailbox. You may use simplified syntax for the semaphore declaration and operations. For example, Sem X = 0 declares a semaphore X with initial value 0, and Signal(X) and Wait(X) signals and waits on semaphore X. </w:t>
      </w:r>
    </w:p>
    <w:p w14:paraId="0258D315" w14:textId="24A67B03" w:rsidR="00375BEB" w:rsidRDefault="00375BEB" w:rsidP="00111CB5">
      <w:pPr>
        <w:pStyle w:val="ListParagraph"/>
        <w:rPr>
          <w:rFonts w:eastAsiaTheme="minorEastAsia"/>
        </w:rPr>
      </w:pPr>
    </w:p>
    <w:p w14:paraId="21C9E647" w14:textId="59940782" w:rsidR="00375BEB" w:rsidRDefault="00375BEB" w:rsidP="00111CB5">
      <w:pPr>
        <w:pStyle w:val="ListParagraph"/>
        <w:rPr>
          <w:rFonts w:eastAsiaTheme="minorEastAsia"/>
        </w:rPr>
      </w:pPr>
    </w:p>
    <w:p w14:paraId="1EF0FEA3" w14:textId="1E658916" w:rsidR="00375BEB" w:rsidRDefault="00375BEB" w:rsidP="00111CB5">
      <w:pPr>
        <w:pStyle w:val="ListParagraph"/>
        <w:rPr>
          <w:rFonts w:eastAsiaTheme="minorEastAsia"/>
        </w:rPr>
      </w:pPr>
    </w:p>
    <w:p w14:paraId="3848CA9D" w14:textId="5B91B6A9" w:rsidR="00375BEB" w:rsidRDefault="00375BEB" w:rsidP="00111CB5">
      <w:pPr>
        <w:pStyle w:val="ListParagraph"/>
        <w:rPr>
          <w:rFonts w:eastAsiaTheme="minorEastAsia"/>
        </w:rPr>
      </w:pPr>
    </w:p>
    <w:p w14:paraId="00195222" w14:textId="66708292" w:rsidR="00375BEB" w:rsidRDefault="00375BEB" w:rsidP="00111CB5">
      <w:pPr>
        <w:pStyle w:val="ListParagraph"/>
        <w:rPr>
          <w:rFonts w:eastAsiaTheme="minorEastAsia"/>
        </w:rPr>
      </w:pPr>
    </w:p>
    <w:p w14:paraId="054DF8EE" w14:textId="1B537411" w:rsidR="00375BEB" w:rsidRDefault="00375BEB" w:rsidP="00111CB5">
      <w:pPr>
        <w:pStyle w:val="ListParagraph"/>
        <w:rPr>
          <w:rFonts w:eastAsiaTheme="minorEastAsia"/>
        </w:rPr>
      </w:pPr>
    </w:p>
    <w:p w14:paraId="6B986D17" w14:textId="519DFF0B" w:rsidR="00375BEB" w:rsidRDefault="00375BEB" w:rsidP="00111CB5">
      <w:pPr>
        <w:pStyle w:val="ListParagraph"/>
        <w:rPr>
          <w:rFonts w:eastAsiaTheme="minorEastAsia"/>
        </w:rPr>
      </w:pPr>
    </w:p>
    <w:p w14:paraId="354E3438" w14:textId="14361F6A" w:rsidR="00375BEB" w:rsidRDefault="00375BEB" w:rsidP="00111CB5">
      <w:pPr>
        <w:pStyle w:val="ListParagraph"/>
        <w:rPr>
          <w:rFonts w:eastAsiaTheme="minorEastAsia"/>
        </w:rPr>
      </w:pPr>
    </w:p>
    <w:p w14:paraId="7B5FDB87" w14:textId="2775C8D3" w:rsidR="00375BEB" w:rsidRDefault="00375BEB" w:rsidP="00111CB5">
      <w:pPr>
        <w:pStyle w:val="ListParagraph"/>
        <w:rPr>
          <w:rFonts w:eastAsiaTheme="minorEastAsia"/>
        </w:rPr>
      </w:pPr>
    </w:p>
    <w:p w14:paraId="6CA60703" w14:textId="3867FF6B" w:rsidR="00375BEB" w:rsidRDefault="00375BEB" w:rsidP="00111CB5">
      <w:pPr>
        <w:pStyle w:val="ListParagraph"/>
        <w:rPr>
          <w:rFonts w:eastAsiaTheme="minorEastAsia"/>
        </w:rPr>
      </w:pPr>
    </w:p>
    <w:p w14:paraId="08BE7322" w14:textId="4BF76251" w:rsidR="00375BEB" w:rsidRDefault="00375BEB" w:rsidP="00111CB5">
      <w:pPr>
        <w:pStyle w:val="ListParagraph"/>
        <w:rPr>
          <w:rFonts w:eastAsiaTheme="minorEastAsia"/>
        </w:rPr>
      </w:pPr>
    </w:p>
    <w:p w14:paraId="6C83954E" w14:textId="0F03C4BB" w:rsidR="00371E2E" w:rsidRDefault="00371E2E" w:rsidP="00111CB5">
      <w:pPr>
        <w:pStyle w:val="ListParagraph"/>
        <w:rPr>
          <w:rFonts w:eastAsiaTheme="minorEastAsia"/>
        </w:rPr>
      </w:pPr>
    </w:p>
    <w:p w14:paraId="1E9EE2EC" w14:textId="507438EC" w:rsidR="00371E2E" w:rsidRDefault="00371E2E" w:rsidP="00111CB5">
      <w:pPr>
        <w:pStyle w:val="ListParagraph"/>
        <w:rPr>
          <w:rFonts w:eastAsiaTheme="minorEastAsia"/>
        </w:rPr>
      </w:pPr>
    </w:p>
    <w:p w14:paraId="15B890A0" w14:textId="64910A43" w:rsidR="00371E2E" w:rsidRDefault="00371E2E" w:rsidP="00111CB5">
      <w:pPr>
        <w:pStyle w:val="ListParagraph"/>
        <w:rPr>
          <w:rFonts w:eastAsiaTheme="minorEastAsia"/>
        </w:rPr>
      </w:pPr>
    </w:p>
    <w:p w14:paraId="2B4398C3" w14:textId="5B48444F" w:rsidR="00371E2E" w:rsidRDefault="00371E2E" w:rsidP="00111CB5">
      <w:pPr>
        <w:pStyle w:val="ListParagraph"/>
        <w:rPr>
          <w:rFonts w:eastAsiaTheme="minorEastAsia"/>
        </w:rPr>
      </w:pPr>
    </w:p>
    <w:p w14:paraId="7E7171DF" w14:textId="612A7CC8" w:rsidR="00371E2E" w:rsidRDefault="00371E2E" w:rsidP="00111CB5">
      <w:pPr>
        <w:pStyle w:val="ListParagraph"/>
        <w:rPr>
          <w:rFonts w:eastAsiaTheme="minorEastAsia"/>
        </w:rPr>
      </w:pPr>
    </w:p>
    <w:p w14:paraId="3601FFC4" w14:textId="05BDC664" w:rsidR="00371E2E" w:rsidRDefault="00371E2E" w:rsidP="00111CB5">
      <w:pPr>
        <w:pStyle w:val="ListParagraph"/>
        <w:rPr>
          <w:rFonts w:eastAsiaTheme="minorEastAsia"/>
        </w:rPr>
      </w:pPr>
    </w:p>
    <w:p w14:paraId="5C70A90B" w14:textId="6911E61B" w:rsidR="00371E2E" w:rsidRDefault="00371E2E" w:rsidP="00111CB5">
      <w:pPr>
        <w:pStyle w:val="ListParagraph"/>
        <w:rPr>
          <w:rFonts w:eastAsiaTheme="minorEastAsia"/>
        </w:rPr>
      </w:pPr>
    </w:p>
    <w:p w14:paraId="6EB59537" w14:textId="472A3F0A" w:rsidR="00371E2E" w:rsidRDefault="00371E2E" w:rsidP="00111CB5">
      <w:pPr>
        <w:pStyle w:val="ListParagraph"/>
        <w:rPr>
          <w:rFonts w:eastAsiaTheme="minorEastAsia"/>
        </w:rPr>
      </w:pPr>
    </w:p>
    <w:p w14:paraId="3AC13761" w14:textId="2176486D" w:rsidR="00371E2E" w:rsidRDefault="00371E2E" w:rsidP="00111CB5">
      <w:pPr>
        <w:pStyle w:val="ListParagraph"/>
        <w:rPr>
          <w:rFonts w:eastAsiaTheme="minorEastAsia"/>
        </w:rPr>
      </w:pPr>
    </w:p>
    <w:p w14:paraId="51C53C50" w14:textId="16A7A42E" w:rsidR="00371E2E" w:rsidRDefault="00371E2E" w:rsidP="00111CB5">
      <w:pPr>
        <w:pStyle w:val="ListParagraph"/>
        <w:rPr>
          <w:rFonts w:eastAsiaTheme="minorEastAsia"/>
        </w:rPr>
      </w:pPr>
    </w:p>
    <w:p w14:paraId="38522764" w14:textId="42BE0763" w:rsidR="00371E2E" w:rsidRDefault="00371E2E" w:rsidP="00111CB5">
      <w:pPr>
        <w:pStyle w:val="ListParagraph"/>
        <w:rPr>
          <w:rFonts w:eastAsiaTheme="minorEastAsia"/>
        </w:rPr>
      </w:pPr>
    </w:p>
    <w:p w14:paraId="0F2E3590" w14:textId="7AC98B8F" w:rsidR="00371E2E" w:rsidRDefault="00371E2E" w:rsidP="00111CB5">
      <w:pPr>
        <w:pStyle w:val="ListParagraph"/>
        <w:rPr>
          <w:rFonts w:eastAsiaTheme="minorEastAsia"/>
        </w:rPr>
      </w:pPr>
    </w:p>
    <w:p w14:paraId="20FBDA46" w14:textId="78F16380" w:rsidR="00371E2E" w:rsidRDefault="00371E2E" w:rsidP="00111CB5">
      <w:pPr>
        <w:pStyle w:val="ListParagraph"/>
        <w:rPr>
          <w:rFonts w:eastAsiaTheme="minorEastAsia"/>
        </w:rPr>
      </w:pPr>
    </w:p>
    <w:p w14:paraId="5F832EEB" w14:textId="46ABCC4E" w:rsidR="00371E2E" w:rsidRDefault="00371E2E" w:rsidP="00111CB5">
      <w:pPr>
        <w:pStyle w:val="ListParagraph"/>
        <w:rPr>
          <w:rFonts w:eastAsiaTheme="minorEastAsia"/>
        </w:rPr>
      </w:pPr>
    </w:p>
    <w:p w14:paraId="47C9AB7F" w14:textId="77777777" w:rsidR="00371E2E" w:rsidRDefault="00371E2E" w:rsidP="00111CB5">
      <w:pPr>
        <w:pStyle w:val="ListParagraph"/>
        <w:rPr>
          <w:rFonts w:eastAsiaTheme="minorEastAsia"/>
        </w:rPr>
      </w:pPr>
      <w:bookmarkStart w:id="0" w:name="_GoBack"/>
      <w:bookmarkEnd w:id="0"/>
    </w:p>
    <w:p w14:paraId="58B651E3" w14:textId="657055DE" w:rsidR="00375BEB" w:rsidRDefault="00375BEB" w:rsidP="00111CB5">
      <w:pPr>
        <w:pStyle w:val="ListParagraph"/>
        <w:rPr>
          <w:rFonts w:eastAsiaTheme="minorEastAsia"/>
        </w:rPr>
      </w:pPr>
    </w:p>
    <w:p w14:paraId="219B0EC6" w14:textId="549295B3" w:rsidR="00375BEB" w:rsidRDefault="00375BEB" w:rsidP="00111CB5">
      <w:pPr>
        <w:pStyle w:val="ListParagraph"/>
        <w:rPr>
          <w:rFonts w:eastAsiaTheme="minorEastAsia"/>
        </w:rPr>
      </w:pPr>
    </w:p>
    <w:p w14:paraId="1685D0B7" w14:textId="26A4CA68" w:rsidR="00375BEB" w:rsidRDefault="00375BEB" w:rsidP="00111CB5">
      <w:pPr>
        <w:pStyle w:val="ListParagraph"/>
        <w:rPr>
          <w:rFonts w:eastAsiaTheme="minorEastAsia"/>
        </w:rPr>
      </w:pPr>
    </w:p>
    <w:p w14:paraId="1AF5CE07" w14:textId="62ED98A4" w:rsidR="00375BEB" w:rsidRDefault="00375BEB" w:rsidP="00111CB5">
      <w:pPr>
        <w:pStyle w:val="ListParagraph"/>
        <w:rPr>
          <w:rFonts w:eastAsiaTheme="minorEastAsia"/>
        </w:rPr>
      </w:pPr>
    </w:p>
    <w:p w14:paraId="5005AAF6" w14:textId="047C81FA" w:rsidR="00375BEB" w:rsidRDefault="00375BEB" w:rsidP="00111CB5">
      <w:pPr>
        <w:pStyle w:val="ListParagraph"/>
        <w:rPr>
          <w:rFonts w:eastAsiaTheme="minorEastAsia"/>
        </w:rPr>
      </w:pPr>
    </w:p>
    <w:p w14:paraId="379308CC" w14:textId="1EC53DB2" w:rsidR="00375BEB" w:rsidRDefault="00375BEB" w:rsidP="00111CB5">
      <w:pPr>
        <w:pStyle w:val="ListParagraph"/>
        <w:rPr>
          <w:rFonts w:eastAsiaTheme="minorEastAsia"/>
        </w:rPr>
      </w:pPr>
    </w:p>
    <w:p w14:paraId="0FDCA95D" w14:textId="1F5A0424" w:rsidR="00375BEB" w:rsidRDefault="00375BEB" w:rsidP="00111CB5">
      <w:pPr>
        <w:pStyle w:val="ListParagraph"/>
        <w:rPr>
          <w:rFonts w:eastAsiaTheme="minorEastAsia"/>
        </w:rPr>
      </w:pPr>
    </w:p>
    <w:p w14:paraId="5B5DAB20" w14:textId="337AC07E" w:rsidR="00375BEB" w:rsidRDefault="00375BEB" w:rsidP="00111CB5">
      <w:pPr>
        <w:pStyle w:val="ListParagraph"/>
        <w:rPr>
          <w:rFonts w:eastAsiaTheme="minorEastAsia"/>
        </w:rPr>
      </w:pPr>
    </w:p>
    <w:p w14:paraId="073781C3" w14:textId="7779BD19" w:rsidR="00375BEB" w:rsidRDefault="00375BEB" w:rsidP="00111CB5">
      <w:pPr>
        <w:pStyle w:val="ListParagraph"/>
        <w:rPr>
          <w:rFonts w:eastAsiaTheme="minorEastAsia"/>
        </w:rPr>
      </w:pPr>
    </w:p>
    <w:p w14:paraId="14586F2E" w14:textId="77777777" w:rsidR="00375BEB" w:rsidRDefault="00375BEB" w:rsidP="00111CB5">
      <w:pPr>
        <w:pStyle w:val="ListParagraph"/>
        <w:rPr>
          <w:rFonts w:eastAsiaTheme="minorEastAsia"/>
        </w:rPr>
      </w:pPr>
    </w:p>
    <w:p w14:paraId="7514A23A" w14:textId="1FADFE5F" w:rsidR="00111CB5" w:rsidRDefault="00111CB5" w:rsidP="00111CB5">
      <w:pPr>
        <w:pStyle w:val="ListParagraph"/>
        <w:numPr>
          <w:ilvl w:val="0"/>
          <w:numId w:val="1"/>
        </w:numPr>
      </w:pPr>
      <w:r>
        <w:lastRenderedPageBreak/>
        <w:t xml:space="preserve">Enumerate and elaborate all major differences between a semaphore wait/signal and a condition variable wait/signal. </w:t>
      </w:r>
    </w:p>
    <w:p w14:paraId="71044100" w14:textId="7D160C06" w:rsidR="00375BEB" w:rsidRDefault="00375BEB" w:rsidP="00375BEB"/>
    <w:p w14:paraId="51D83CC3" w14:textId="6F9FE4F8" w:rsidR="00375BEB" w:rsidRDefault="00375BEB" w:rsidP="00375BEB"/>
    <w:p w14:paraId="64200004" w14:textId="3AAD9875" w:rsidR="00375BEB" w:rsidRDefault="00375BEB" w:rsidP="00375BEB"/>
    <w:p w14:paraId="30BE95C6" w14:textId="1A849B88" w:rsidR="00375BEB" w:rsidRDefault="00375BEB" w:rsidP="00375BEB"/>
    <w:p w14:paraId="6C4F78A2" w14:textId="3FD3E2F3" w:rsidR="00375BEB" w:rsidRDefault="00375BEB" w:rsidP="00375BEB"/>
    <w:p w14:paraId="3EB6671C" w14:textId="769E670C" w:rsidR="00375BEB" w:rsidRDefault="00375BEB" w:rsidP="00375BEB"/>
    <w:p w14:paraId="35E43B4F" w14:textId="0FC41A99" w:rsidR="00375BEB" w:rsidRDefault="00375BEB" w:rsidP="00375BEB"/>
    <w:p w14:paraId="713D0B56" w14:textId="4DE8E571" w:rsidR="00375BEB" w:rsidRDefault="00375BEB" w:rsidP="00375BEB"/>
    <w:p w14:paraId="7AB6FBFC" w14:textId="58EDEDE1" w:rsidR="00375BEB" w:rsidRDefault="00375BEB" w:rsidP="00375BEB"/>
    <w:p w14:paraId="3ACBA9FB" w14:textId="3244C279" w:rsidR="00375BEB" w:rsidRDefault="00375BEB" w:rsidP="00375BEB"/>
    <w:p w14:paraId="12E56FF4" w14:textId="0704AEDF" w:rsidR="00375BEB" w:rsidRDefault="00375BEB" w:rsidP="00375BEB"/>
    <w:p w14:paraId="59B56293" w14:textId="77777777" w:rsidR="00375BEB" w:rsidRDefault="00375BEB" w:rsidP="00375BEB"/>
    <w:p w14:paraId="17C06877" w14:textId="1E9378C5" w:rsidR="00111CB5" w:rsidRDefault="00111CB5" w:rsidP="00111CB5">
      <w:pPr>
        <w:pStyle w:val="ListParagraph"/>
        <w:numPr>
          <w:ilvl w:val="0"/>
          <w:numId w:val="1"/>
        </w:numPr>
      </w:pPr>
      <w:r>
        <w:t>Why is calling a monitor procedure from within another monitor (i.e. nested monitor call) not a good programming practice?</w:t>
      </w:r>
    </w:p>
    <w:p w14:paraId="1A8CEF77" w14:textId="3F0C2108" w:rsidR="00375BEB" w:rsidRDefault="00375BEB" w:rsidP="00375BEB"/>
    <w:p w14:paraId="4F5BF716" w14:textId="1622F643" w:rsidR="00375BEB" w:rsidRDefault="00375BEB" w:rsidP="00375BEB"/>
    <w:p w14:paraId="564E3810" w14:textId="11C9A1D8" w:rsidR="00375BEB" w:rsidRDefault="00375BEB" w:rsidP="00375BEB"/>
    <w:p w14:paraId="7F52A1BF" w14:textId="20142B21" w:rsidR="00375BEB" w:rsidRDefault="00375BEB" w:rsidP="00375BEB"/>
    <w:p w14:paraId="40C74583" w14:textId="37C29918" w:rsidR="00375BEB" w:rsidRDefault="00375BEB" w:rsidP="00375BEB"/>
    <w:p w14:paraId="3F77F3C7" w14:textId="77CFECC3" w:rsidR="00375BEB" w:rsidRDefault="00375BEB" w:rsidP="00375BEB"/>
    <w:p w14:paraId="7EBADC03" w14:textId="619763F0" w:rsidR="00375BEB" w:rsidRDefault="00375BEB" w:rsidP="00375BEB"/>
    <w:p w14:paraId="07E1C9FA" w14:textId="7C0E42D9" w:rsidR="00375BEB" w:rsidRDefault="00375BEB" w:rsidP="00375BEB"/>
    <w:p w14:paraId="4A278687" w14:textId="6960C115" w:rsidR="00375BEB" w:rsidRDefault="00375BEB" w:rsidP="00375BEB"/>
    <w:p w14:paraId="3FDC2CE1" w14:textId="7CB27CF1" w:rsidR="00375BEB" w:rsidRDefault="00375BEB" w:rsidP="00375BEB"/>
    <w:p w14:paraId="66701525" w14:textId="74E82659" w:rsidR="00375BEB" w:rsidRDefault="00375BEB" w:rsidP="00375BEB"/>
    <w:p w14:paraId="0914127B" w14:textId="6215ACC2" w:rsidR="00375BEB" w:rsidRDefault="00375BEB" w:rsidP="00375BEB"/>
    <w:p w14:paraId="74917187" w14:textId="77777777" w:rsidR="00375BEB" w:rsidRDefault="00375BEB" w:rsidP="00375BEB"/>
    <w:p w14:paraId="1CB67CA2" w14:textId="0ABD4D32" w:rsidR="00111CB5" w:rsidRDefault="00375BEB" w:rsidP="00111CB5">
      <w:pPr>
        <w:pStyle w:val="ListParagraph"/>
        <w:numPr>
          <w:ilvl w:val="0"/>
          <w:numId w:val="1"/>
        </w:numPr>
      </w:pPr>
      <w:r>
        <w:lastRenderedPageBreak/>
        <w:t xml:space="preserve">Three processes share four resource units that can be acquired and released only one at a time. Each </w:t>
      </w:r>
      <w:proofErr w:type="gramStart"/>
      <w:r>
        <w:t>processes</w:t>
      </w:r>
      <w:proofErr w:type="gramEnd"/>
      <w:r>
        <w:t xml:space="preserve"> needs maximum of two units at any time. We also know that these resource units must be used in a mutually exclusive way and that they are non-preemptable. Show that this is a deadlock free system. Hint: Think about the necessary condition of a deadlock. </w:t>
      </w:r>
    </w:p>
    <w:p w14:paraId="1B47221A" w14:textId="3061E0A8" w:rsidR="00375BEB" w:rsidRDefault="00375BEB" w:rsidP="00375BEB"/>
    <w:p w14:paraId="35F447A0" w14:textId="776CA09C" w:rsidR="00375BEB" w:rsidRDefault="00375BEB" w:rsidP="00375BEB"/>
    <w:p w14:paraId="1D5A788F" w14:textId="32CFD167" w:rsidR="00375BEB" w:rsidRDefault="00375BEB" w:rsidP="00375BEB"/>
    <w:p w14:paraId="69A132E2" w14:textId="6829F977" w:rsidR="00375BEB" w:rsidRDefault="00375BEB" w:rsidP="00375BEB"/>
    <w:p w14:paraId="2D54439E" w14:textId="14B2C1C5" w:rsidR="00375BEB" w:rsidRDefault="00375BEB" w:rsidP="00375BEB"/>
    <w:p w14:paraId="28C04CFA" w14:textId="7455E550" w:rsidR="00375BEB" w:rsidRDefault="00375BEB" w:rsidP="00375BEB"/>
    <w:p w14:paraId="1E4B2DBE" w14:textId="45269948" w:rsidR="00375BEB" w:rsidRDefault="00375BEB" w:rsidP="00375BEB"/>
    <w:p w14:paraId="74D32F07" w14:textId="64C01182" w:rsidR="00375BEB" w:rsidRDefault="00375BEB" w:rsidP="00375BEB"/>
    <w:p w14:paraId="376C8CB5" w14:textId="5A5EC57B" w:rsidR="00375BEB" w:rsidRDefault="00375BEB" w:rsidP="00375BEB"/>
    <w:p w14:paraId="00CAF5B3" w14:textId="05408ABB" w:rsidR="00375BEB" w:rsidRDefault="00375BEB" w:rsidP="00375BEB"/>
    <w:p w14:paraId="1816CBFA" w14:textId="3D9C02F4" w:rsidR="00375BEB" w:rsidRDefault="00375BEB" w:rsidP="00375BEB"/>
    <w:p w14:paraId="252A3000" w14:textId="5E80487D" w:rsidR="00375BEB" w:rsidRDefault="00375BEB" w:rsidP="00375BEB"/>
    <w:p w14:paraId="7A69D11A" w14:textId="4887CFA6" w:rsidR="00375BEB" w:rsidRDefault="00375BEB" w:rsidP="00375BEB"/>
    <w:p w14:paraId="1D36013A" w14:textId="3BD9D374" w:rsidR="00375BEB" w:rsidRDefault="00375BEB" w:rsidP="00375BEB"/>
    <w:p w14:paraId="2E91EAA0" w14:textId="2EE2BBAA" w:rsidR="00375BEB" w:rsidRDefault="00375BEB" w:rsidP="00375BEB"/>
    <w:p w14:paraId="4B4643CC" w14:textId="61A3B72F" w:rsidR="00375BEB" w:rsidRDefault="00375BEB" w:rsidP="00375BEB"/>
    <w:p w14:paraId="60B76A40" w14:textId="777413D4" w:rsidR="00375BEB" w:rsidRDefault="00375BEB" w:rsidP="00375BEB"/>
    <w:p w14:paraId="3B29B283" w14:textId="49B2273A" w:rsidR="00375BEB" w:rsidRDefault="00375BEB" w:rsidP="00375BEB"/>
    <w:p w14:paraId="5297BB87" w14:textId="2202139E" w:rsidR="00375BEB" w:rsidRDefault="00375BEB" w:rsidP="00375BEB"/>
    <w:p w14:paraId="44B76B9D" w14:textId="4BA8505C" w:rsidR="00375BEB" w:rsidRDefault="00375BEB" w:rsidP="00375BEB"/>
    <w:p w14:paraId="131FA999" w14:textId="40BA13B2" w:rsidR="00375BEB" w:rsidRDefault="00375BEB" w:rsidP="00375BEB"/>
    <w:p w14:paraId="3D926796" w14:textId="349CA9C1" w:rsidR="00375BEB" w:rsidRDefault="00375BEB" w:rsidP="00375BEB"/>
    <w:p w14:paraId="792916CB" w14:textId="77777777" w:rsidR="00375BEB" w:rsidRDefault="00375BEB" w:rsidP="00375BEB"/>
    <w:p w14:paraId="3113764E" w14:textId="77777777" w:rsidR="00375BEB" w:rsidRDefault="00375BEB" w:rsidP="00375BEB">
      <w:pPr>
        <w:pStyle w:val="ListParagraph"/>
        <w:numPr>
          <w:ilvl w:val="0"/>
          <w:numId w:val="1"/>
        </w:numPr>
      </w:pPr>
      <w:r>
        <w:lastRenderedPageBreak/>
        <w:t xml:space="preserve">There are six philosophers seated at a circular table. There are three knives and three forks available. The philosophers are quite hungry but require both a fork and a knife to eat. </w:t>
      </w:r>
    </w:p>
    <w:p w14:paraId="52AE51EC" w14:textId="77777777" w:rsidR="00375BEB" w:rsidRDefault="00375BEB" w:rsidP="00375BEB">
      <w:pPr>
        <w:pStyle w:val="ListParagraph"/>
      </w:pPr>
      <w:r>
        <w:rPr>
          <w:noProof/>
        </w:rPr>
        <w:drawing>
          <wp:inline distT="0" distB="0" distL="0" distR="0" wp14:anchorId="3A45D374" wp14:editId="23CDD6D8">
            <wp:extent cx="2698668" cy="15392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2066" cy="1546882"/>
                    </a:xfrm>
                    <a:prstGeom prst="rect">
                      <a:avLst/>
                    </a:prstGeom>
                  </pic:spPr>
                </pic:pic>
              </a:graphicData>
            </a:graphic>
          </wp:inline>
        </w:drawing>
      </w:r>
    </w:p>
    <w:p w14:paraId="04899E6F" w14:textId="77777777" w:rsidR="00375BEB" w:rsidRDefault="00375BEB" w:rsidP="00375BEB">
      <w:pPr>
        <w:pStyle w:val="ListParagraph"/>
      </w:pPr>
      <w:r>
        <w:t>Do the following problems:</w:t>
      </w:r>
    </w:p>
    <w:p w14:paraId="2E8FB7AE" w14:textId="77777777" w:rsidR="00375BEB" w:rsidRDefault="00375BEB" w:rsidP="00375BEB">
      <w:pPr>
        <w:pStyle w:val="ListParagraph"/>
        <w:numPr>
          <w:ilvl w:val="1"/>
          <w:numId w:val="1"/>
        </w:numPr>
      </w:pPr>
      <w:r>
        <w:t xml:space="preserve">Each </w:t>
      </w:r>
      <w:proofErr w:type="gramStart"/>
      <w:r>
        <w:t>philosophers</w:t>
      </w:r>
      <w:proofErr w:type="gramEnd"/>
      <w:r>
        <w:t xml:space="preserve"> goes to the tray (Figure (a) above) and grabs any knife until he is successful. He then grabs any fork until he is successful. Once he has a fork and a knife, he eats and finally returns the fork and knife. </w:t>
      </w:r>
    </w:p>
    <w:p w14:paraId="5A866042" w14:textId="77777777" w:rsidR="00375BEB" w:rsidRDefault="00375BEB" w:rsidP="00375BEB">
      <w:pPr>
        <w:pStyle w:val="ListParagraph"/>
        <w:numPr>
          <w:ilvl w:val="1"/>
          <w:numId w:val="1"/>
        </w:numPr>
      </w:pPr>
      <w:r>
        <w:t xml:space="preserve">If the forks and knives are arranged in an alternating way as shown in Figure (b), each philosopher flips a coin to determine if he is going to first try for a fork or for a knife. He grabs his choice until he is successful and grabs the other type of utensil until he is successful. Then he eats and returns the utensils after eating. </w:t>
      </w:r>
    </w:p>
    <w:p w14:paraId="568534AC" w14:textId="385C671A" w:rsidR="00375BEB" w:rsidRDefault="00375BEB" w:rsidP="00375BEB">
      <w:pPr>
        <w:pStyle w:val="ListParagraph"/>
      </w:pPr>
      <w:r>
        <w:t xml:space="preserve">For each problem, answer if a deadlock is possible. If not, clearly explain why. If it can, use an execution sequence to show the existence of a deadlock.  </w:t>
      </w:r>
    </w:p>
    <w:p w14:paraId="4BEC25F0" w14:textId="3D784BB1" w:rsidR="00375BEB" w:rsidRDefault="00375BEB" w:rsidP="00375BEB">
      <w:pPr>
        <w:pStyle w:val="ListParagraph"/>
      </w:pPr>
    </w:p>
    <w:p w14:paraId="4AFCA788" w14:textId="59B3EB44" w:rsidR="00375BEB" w:rsidRDefault="00375BEB" w:rsidP="00375BEB">
      <w:pPr>
        <w:pStyle w:val="ListParagraph"/>
      </w:pPr>
    </w:p>
    <w:p w14:paraId="665567E4" w14:textId="757F8E03" w:rsidR="00375BEB" w:rsidRDefault="00375BEB" w:rsidP="00375BEB">
      <w:pPr>
        <w:pStyle w:val="ListParagraph"/>
      </w:pPr>
    </w:p>
    <w:p w14:paraId="3977F06B" w14:textId="494EFEEE" w:rsidR="00375BEB" w:rsidRDefault="00375BEB" w:rsidP="00375BEB">
      <w:pPr>
        <w:pStyle w:val="ListParagraph"/>
      </w:pPr>
    </w:p>
    <w:p w14:paraId="7696C3EE" w14:textId="10E768A4" w:rsidR="00375BEB" w:rsidRDefault="00375BEB" w:rsidP="00375BEB">
      <w:pPr>
        <w:pStyle w:val="ListParagraph"/>
      </w:pPr>
    </w:p>
    <w:p w14:paraId="18A613B4" w14:textId="364E95BE" w:rsidR="00375BEB" w:rsidRDefault="00375BEB" w:rsidP="00375BEB">
      <w:pPr>
        <w:pStyle w:val="ListParagraph"/>
      </w:pPr>
    </w:p>
    <w:p w14:paraId="7FD35A15" w14:textId="6A33E371" w:rsidR="00375BEB" w:rsidRDefault="00375BEB" w:rsidP="00375BEB">
      <w:pPr>
        <w:pStyle w:val="ListParagraph"/>
      </w:pPr>
    </w:p>
    <w:p w14:paraId="63A96427" w14:textId="747420E7" w:rsidR="00375BEB" w:rsidRDefault="00375BEB" w:rsidP="00375BEB">
      <w:pPr>
        <w:pStyle w:val="ListParagraph"/>
      </w:pPr>
    </w:p>
    <w:p w14:paraId="261F3DF9" w14:textId="17993D45" w:rsidR="00375BEB" w:rsidRDefault="00375BEB" w:rsidP="00375BEB">
      <w:pPr>
        <w:pStyle w:val="ListParagraph"/>
      </w:pPr>
    </w:p>
    <w:p w14:paraId="6CD0424D" w14:textId="0C8C73B2" w:rsidR="00375BEB" w:rsidRDefault="00375BEB" w:rsidP="00375BEB">
      <w:pPr>
        <w:pStyle w:val="ListParagraph"/>
      </w:pPr>
    </w:p>
    <w:p w14:paraId="033F208D" w14:textId="27D06D22" w:rsidR="00375BEB" w:rsidRDefault="00375BEB" w:rsidP="00375BEB">
      <w:pPr>
        <w:pStyle w:val="ListParagraph"/>
      </w:pPr>
    </w:p>
    <w:p w14:paraId="01F775C4" w14:textId="0D6DA477" w:rsidR="00375BEB" w:rsidRDefault="00375BEB" w:rsidP="00375BEB">
      <w:pPr>
        <w:pStyle w:val="ListParagraph"/>
      </w:pPr>
    </w:p>
    <w:p w14:paraId="424B2EEB" w14:textId="5953B500" w:rsidR="00375BEB" w:rsidRDefault="00375BEB" w:rsidP="00375BEB">
      <w:pPr>
        <w:pStyle w:val="ListParagraph"/>
      </w:pPr>
    </w:p>
    <w:p w14:paraId="7B53B3B6" w14:textId="552250D7" w:rsidR="00375BEB" w:rsidRDefault="00375BEB" w:rsidP="00375BEB">
      <w:pPr>
        <w:pStyle w:val="ListParagraph"/>
      </w:pPr>
    </w:p>
    <w:p w14:paraId="20842E89" w14:textId="09F9FCDD" w:rsidR="00375BEB" w:rsidRDefault="00375BEB" w:rsidP="00375BEB">
      <w:pPr>
        <w:pStyle w:val="ListParagraph"/>
      </w:pPr>
    </w:p>
    <w:p w14:paraId="56665B83" w14:textId="2FD19765" w:rsidR="00375BEB" w:rsidRDefault="00375BEB" w:rsidP="00375BEB">
      <w:pPr>
        <w:pStyle w:val="ListParagraph"/>
      </w:pPr>
    </w:p>
    <w:p w14:paraId="16A9B943" w14:textId="08350254" w:rsidR="00375BEB" w:rsidRDefault="00375BEB" w:rsidP="00375BEB">
      <w:pPr>
        <w:pStyle w:val="ListParagraph"/>
      </w:pPr>
    </w:p>
    <w:p w14:paraId="74A712D3" w14:textId="488A1F57" w:rsidR="00375BEB" w:rsidRDefault="00375BEB" w:rsidP="00375BEB">
      <w:pPr>
        <w:pStyle w:val="ListParagraph"/>
      </w:pPr>
    </w:p>
    <w:p w14:paraId="75E11BA7" w14:textId="57EEC7B5" w:rsidR="00375BEB" w:rsidRDefault="00375BEB" w:rsidP="00375BEB">
      <w:pPr>
        <w:pStyle w:val="ListParagraph"/>
      </w:pPr>
    </w:p>
    <w:p w14:paraId="7E705646" w14:textId="36AAAE5F" w:rsidR="00375BEB" w:rsidRDefault="00375BEB" w:rsidP="00375BEB">
      <w:pPr>
        <w:pStyle w:val="ListParagraph"/>
      </w:pPr>
    </w:p>
    <w:p w14:paraId="4CF03E90" w14:textId="77777777" w:rsidR="00375BEB" w:rsidRDefault="00375BEB" w:rsidP="00375BEB">
      <w:pPr>
        <w:pStyle w:val="ListParagraph"/>
      </w:pPr>
    </w:p>
    <w:p w14:paraId="2BDA5110" w14:textId="77777777" w:rsidR="00375BEB" w:rsidRDefault="00375BEB" w:rsidP="00375BEB">
      <w:pPr>
        <w:pStyle w:val="ListParagraph"/>
        <w:numPr>
          <w:ilvl w:val="0"/>
          <w:numId w:val="1"/>
        </w:numPr>
      </w:pPr>
      <w:r>
        <w:lastRenderedPageBreak/>
        <w:t>Three ingredients are needed to make a cigarette: tobacco, paper, and matches. An agent has an infinite supply of all three. Each of the three smokers has an infinite supply of one ingredient only. The following solution uses three semaphores, each of which represents an ingredient, and a fourth one to control the table. A smoker waits for the needed ingredients on the corresponding semaphores signals the table semaphore to tell the agent that the table has been cleared, and smokes for a while.</w:t>
      </w:r>
    </w:p>
    <w:p w14:paraId="052F0FAB" w14:textId="76855BA5" w:rsidR="00375BEB" w:rsidRDefault="00375BEB" w:rsidP="00375BEB">
      <w:pPr>
        <w:pStyle w:val="ListParagraph"/>
      </w:pPr>
      <w:r>
        <w:rPr>
          <w:noProof/>
        </w:rPr>
        <w:drawing>
          <wp:inline distT="0" distB="0" distL="0" distR="0" wp14:anchorId="7519B79C" wp14:editId="5606ADC8">
            <wp:extent cx="4931229" cy="360990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568" cy="3620398"/>
                    </a:xfrm>
                    <a:prstGeom prst="rect">
                      <a:avLst/>
                    </a:prstGeom>
                  </pic:spPr>
                </pic:pic>
              </a:graphicData>
            </a:graphic>
          </wp:inline>
        </w:drawing>
      </w:r>
      <w:r>
        <w:t xml:space="preserve"> </w:t>
      </w:r>
    </w:p>
    <w:p w14:paraId="6DDADF5F" w14:textId="5945C618" w:rsidR="00375BEB" w:rsidRDefault="00375BEB" w:rsidP="00375BEB">
      <w:pPr>
        <w:pStyle w:val="ListParagraph"/>
      </w:pPr>
      <w:r>
        <w:t xml:space="preserve">Show using execution sequences that this solution can have a deadlock. </w:t>
      </w:r>
    </w:p>
    <w:p w14:paraId="64CD6AE5" w14:textId="378ACDC6" w:rsidR="00375BEB" w:rsidRDefault="00375BEB" w:rsidP="00375BEB">
      <w:pPr>
        <w:pStyle w:val="ListParagraph"/>
      </w:pPr>
    </w:p>
    <w:p w14:paraId="63050510" w14:textId="52A01260" w:rsidR="00375BEB" w:rsidRDefault="00375BEB" w:rsidP="00375BEB">
      <w:pPr>
        <w:pStyle w:val="ListParagraph"/>
      </w:pPr>
    </w:p>
    <w:p w14:paraId="61EDC55D" w14:textId="79B96E7A" w:rsidR="00375BEB" w:rsidRDefault="00375BEB" w:rsidP="00375BEB">
      <w:pPr>
        <w:pStyle w:val="ListParagraph"/>
      </w:pPr>
    </w:p>
    <w:p w14:paraId="59D03B86" w14:textId="2488719A" w:rsidR="00375BEB" w:rsidRDefault="00375BEB" w:rsidP="00375BEB">
      <w:pPr>
        <w:pStyle w:val="ListParagraph"/>
      </w:pPr>
    </w:p>
    <w:p w14:paraId="217AE655" w14:textId="02E30600" w:rsidR="00375BEB" w:rsidRDefault="00375BEB" w:rsidP="00375BEB">
      <w:pPr>
        <w:pStyle w:val="ListParagraph"/>
      </w:pPr>
    </w:p>
    <w:p w14:paraId="5A69ED8A" w14:textId="2CCAA22D" w:rsidR="00375BEB" w:rsidRDefault="00375BEB" w:rsidP="00375BEB">
      <w:pPr>
        <w:pStyle w:val="ListParagraph"/>
      </w:pPr>
    </w:p>
    <w:p w14:paraId="74BC570F" w14:textId="7864DBEC" w:rsidR="00375BEB" w:rsidRDefault="00375BEB" w:rsidP="00375BEB">
      <w:pPr>
        <w:pStyle w:val="ListParagraph"/>
      </w:pPr>
    </w:p>
    <w:p w14:paraId="5055E824" w14:textId="0AB78D37" w:rsidR="00375BEB" w:rsidRDefault="00375BEB" w:rsidP="00375BEB">
      <w:pPr>
        <w:pStyle w:val="ListParagraph"/>
      </w:pPr>
    </w:p>
    <w:p w14:paraId="3EB12C2E" w14:textId="2DF8B934" w:rsidR="00375BEB" w:rsidRDefault="00375BEB" w:rsidP="00375BEB">
      <w:pPr>
        <w:pStyle w:val="ListParagraph"/>
      </w:pPr>
    </w:p>
    <w:p w14:paraId="39E5C739" w14:textId="3F18AC8D" w:rsidR="00375BEB" w:rsidRDefault="00375BEB" w:rsidP="00375BEB">
      <w:pPr>
        <w:pStyle w:val="ListParagraph"/>
      </w:pPr>
    </w:p>
    <w:p w14:paraId="30A064B5" w14:textId="1444322C" w:rsidR="00375BEB" w:rsidRDefault="00375BEB" w:rsidP="00375BEB">
      <w:pPr>
        <w:pStyle w:val="ListParagraph"/>
      </w:pPr>
    </w:p>
    <w:p w14:paraId="1745813A" w14:textId="607B4D3C" w:rsidR="00375BEB" w:rsidRDefault="00375BEB" w:rsidP="00375BEB">
      <w:pPr>
        <w:pStyle w:val="ListParagraph"/>
      </w:pPr>
    </w:p>
    <w:p w14:paraId="754ED55A" w14:textId="6C5BE6BD" w:rsidR="00375BEB" w:rsidRDefault="00375BEB" w:rsidP="00375BEB">
      <w:pPr>
        <w:pStyle w:val="ListParagraph"/>
      </w:pPr>
    </w:p>
    <w:p w14:paraId="1CAFC30B" w14:textId="1DDA4382" w:rsidR="00375BEB" w:rsidRDefault="00375BEB" w:rsidP="00375BEB">
      <w:pPr>
        <w:pStyle w:val="ListParagraph"/>
      </w:pPr>
    </w:p>
    <w:p w14:paraId="595C82C7" w14:textId="4D12011B" w:rsidR="00375BEB" w:rsidRDefault="00375BEB" w:rsidP="00375BEB">
      <w:pPr>
        <w:pStyle w:val="ListParagraph"/>
      </w:pPr>
    </w:p>
    <w:p w14:paraId="46C14977" w14:textId="77777777" w:rsidR="00375BEB" w:rsidRDefault="00375BEB" w:rsidP="00375BEB">
      <w:pPr>
        <w:pStyle w:val="ListParagraph"/>
      </w:pPr>
    </w:p>
    <w:p w14:paraId="2A3F8BC4" w14:textId="5A8B37DE" w:rsidR="00375BEB" w:rsidRDefault="00375BEB" w:rsidP="00375BEB">
      <w:pPr>
        <w:pStyle w:val="ListParagraph"/>
        <w:numPr>
          <w:ilvl w:val="0"/>
          <w:numId w:val="1"/>
        </w:numPr>
      </w:pPr>
      <w:r>
        <w:lastRenderedPageBreak/>
        <w:t xml:space="preserve">What is rendezvous in message passing? You must provide the context of a rendezvous and a clear explanation. </w:t>
      </w:r>
    </w:p>
    <w:p w14:paraId="5F411893" w14:textId="508A007E" w:rsidR="00375BEB" w:rsidRDefault="00375BEB" w:rsidP="00375BEB">
      <w:pPr>
        <w:pStyle w:val="ListParagraph"/>
      </w:pPr>
    </w:p>
    <w:p w14:paraId="0482ADC3" w14:textId="77777777" w:rsidR="00375BEB" w:rsidRPr="00111CB5" w:rsidRDefault="00375BEB" w:rsidP="00375BEB"/>
    <w:sectPr w:rsidR="00375BEB" w:rsidRPr="00111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8F8"/>
    <w:multiLevelType w:val="hybridMultilevel"/>
    <w:tmpl w:val="480C87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FA6C3C"/>
    <w:multiLevelType w:val="hybridMultilevel"/>
    <w:tmpl w:val="2F680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B110988"/>
    <w:multiLevelType w:val="hybridMultilevel"/>
    <w:tmpl w:val="CC94D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B5"/>
    <w:rsid w:val="000B156D"/>
    <w:rsid w:val="00111CB5"/>
    <w:rsid w:val="00371E2E"/>
    <w:rsid w:val="00375BEB"/>
    <w:rsid w:val="00B21A5A"/>
    <w:rsid w:val="00D6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C6D2"/>
  <w15:chartTrackingRefBased/>
  <w15:docId w15:val="{C89F3F77-6E64-4F98-8CBC-6BD8DE4F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CB5"/>
    <w:pPr>
      <w:ind w:left="720"/>
      <w:contextualSpacing/>
    </w:pPr>
  </w:style>
  <w:style w:type="character" w:styleId="PlaceholderText">
    <w:name w:val="Placeholder Text"/>
    <w:basedOn w:val="DefaultParagraphFont"/>
    <w:uiPriority w:val="99"/>
    <w:semiHidden/>
    <w:rsid w:val="00111CB5"/>
    <w:rPr>
      <w:color w:val="808080"/>
    </w:rPr>
  </w:style>
  <w:style w:type="paragraph" w:styleId="BalloonText">
    <w:name w:val="Balloon Text"/>
    <w:basedOn w:val="Normal"/>
    <w:link w:val="BalloonTextChar"/>
    <w:uiPriority w:val="99"/>
    <w:semiHidden/>
    <w:unhideWhenUsed/>
    <w:rsid w:val="00111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2</cp:revision>
  <dcterms:created xsi:type="dcterms:W3CDTF">2019-04-23T18:19:00Z</dcterms:created>
  <dcterms:modified xsi:type="dcterms:W3CDTF">2019-04-23T19:05:00Z</dcterms:modified>
</cp:coreProperties>
</file>