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DB694" w14:textId="280F3CA3" w:rsidR="000D6CCE" w:rsidRDefault="00FF0F77">
      <w:r>
        <w:rPr>
          <w:noProof/>
        </w:rPr>
        <w:drawing>
          <wp:inline distT="0" distB="0" distL="0" distR="0" wp14:anchorId="138E8C11" wp14:editId="1099CB51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5EF3C" w14:textId="2F310424" w:rsidR="00F74C69" w:rsidRDefault="00964F77">
      <w:r>
        <w:t>VM vs Container</w:t>
      </w:r>
    </w:p>
    <w:p w14:paraId="2B50C73E" w14:textId="77777777" w:rsidR="000C7A04" w:rsidRDefault="000C7A04"/>
    <w:p w14:paraId="20C255C5" w14:textId="2693FB2C" w:rsidR="00823B1F" w:rsidRDefault="004D5474">
      <w:r>
        <w:rPr>
          <w:noProof/>
        </w:rPr>
        <w:drawing>
          <wp:inline distT="0" distB="0" distL="0" distR="0" wp14:anchorId="45B8392B" wp14:editId="37256C64">
            <wp:extent cx="5731510" cy="3138367"/>
            <wp:effectExtent l="0" t="0" r="2540" b="5080"/>
            <wp:docPr id="3" name="Picture 3" descr="Image result for docker vs virtual mach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docker vs virtual mach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8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79523" w14:textId="6B79DB86" w:rsidR="001972F0" w:rsidRPr="001972F0" w:rsidRDefault="001972F0" w:rsidP="001972F0">
      <w:pPr>
        <w:pStyle w:val="Heading1"/>
        <w:shd w:val="clear" w:color="auto" w:fill="FFFFFF"/>
        <w:spacing w:before="0"/>
        <w:textAlignment w:val="baseline"/>
        <w:rPr>
          <w:rFonts w:ascii="Arial" w:hAnsi="Arial" w:cs="Arial"/>
          <w:color w:val="242729"/>
        </w:rPr>
      </w:pPr>
      <w:hyperlink r:id="rId9" w:history="1">
        <w:r>
          <w:rPr>
            <w:rStyle w:val="Hyperlink"/>
            <w:rFonts w:ascii="Arial" w:hAnsi="Arial" w:cs="Arial"/>
            <w:b/>
            <w:bCs/>
            <w:color w:val="242729"/>
            <w:bdr w:val="none" w:sz="0" w:space="0" w:color="auto" w:frame="1"/>
          </w:rPr>
          <w:t> etc/ bin/ and lib/</w:t>
        </w:r>
      </w:hyperlink>
      <w:bookmarkStart w:id="0" w:name="_GoBack"/>
      <w:bookmarkEnd w:id="0"/>
    </w:p>
    <w:p w14:paraId="68ADDF05" w14:textId="77777777" w:rsidR="00EA7FED" w:rsidRPr="00EA7FED" w:rsidRDefault="00EA7FED" w:rsidP="00EA7FED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EA7FED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etc -&gt; To keep configuration files</w:t>
      </w:r>
    </w:p>
    <w:p w14:paraId="7151BE38" w14:textId="77777777" w:rsidR="00EA7FED" w:rsidRPr="00EA7FED" w:rsidRDefault="00EA7FED" w:rsidP="00EA7FED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EA7FED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lib -&gt; To keep libraries that can be used by installed software or other </w:t>
      </w:r>
      <w:proofErr w:type="spellStart"/>
      <w:r w:rsidRPr="00EA7FED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softwares</w:t>
      </w:r>
      <w:proofErr w:type="spellEnd"/>
      <w:r w:rsidRPr="00EA7FED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in your system.</w:t>
      </w:r>
    </w:p>
    <w:p w14:paraId="67FB70C3" w14:textId="77777777" w:rsidR="00EA7FED" w:rsidRPr="00EA7FED" w:rsidRDefault="00EA7FED" w:rsidP="00EA7FE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EA7FED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bin -&gt; Binary files</w:t>
      </w:r>
    </w:p>
    <w:p w14:paraId="4E8C5F3B" w14:textId="77777777" w:rsidR="00F776A8" w:rsidRDefault="00F776A8"/>
    <w:sectPr w:rsidR="00F77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DA83EF" w14:textId="77777777" w:rsidR="00C41EAD" w:rsidRDefault="00C41EAD" w:rsidP="002D54F2">
      <w:pPr>
        <w:spacing w:after="0" w:line="240" w:lineRule="auto"/>
      </w:pPr>
      <w:r>
        <w:separator/>
      </w:r>
    </w:p>
  </w:endnote>
  <w:endnote w:type="continuationSeparator" w:id="0">
    <w:p w14:paraId="79C449F6" w14:textId="77777777" w:rsidR="00C41EAD" w:rsidRDefault="00C41EAD" w:rsidP="002D5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A05F88" w14:textId="77777777" w:rsidR="00C41EAD" w:rsidRDefault="00C41EAD" w:rsidP="002D54F2">
      <w:pPr>
        <w:spacing w:after="0" w:line="240" w:lineRule="auto"/>
      </w:pPr>
      <w:r>
        <w:separator/>
      </w:r>
    </w:p>
  </w:footnote>
  <w:footnote w:type="continuationSeparator" w:id="0">
    <w:p w14:paraId="7F0A35D2" w14:textId="77777777" w:rsidR="00C41EAD" w:rsidRDefault="00C41EAD" w:rsidP="002D54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46782"/>
    <w:multiLevelType w:val="multilevel"/>
    <w:tmpl w:val="4C2EE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6B7"/>
    <w:rsid w:val="000C7A04"/>
    <w:rsid w:val="000D6CCE"/>
    <w:rsid w:val="000E16F3"/>
    <w:rsid w:val="001972F0"/>
    <w:rsid w:val="001C48D8"/>
    <w:rsid w:val="0029540B"/>
    <w:rsid w:val="002A2C4F"/>
    <w:rsid w:val="002B499D"/>
    <w:rsid w:val="002D54F2"/>
    <w:rsid w:val="004C22FF"/>
    <w:rsid w:val="004D5474"/>
    <w:rsid w:val="00543EDA"/>
    <w:rsid w:val="00597A83"/>
    <w:rsid w:val="005D49E2"/>
    <w:rsid w:val="00661CEC"/>
    <w:rsid w:val="007612D5"/>
    <w:rsid w:val="007A5E86"/>
    <w:rsid w:val="00823B1F"/>
    <w:rsid w:val="008D66B7"/>
    <w:rsid w:val="00964F77"/>
    <w:rsid w:val="0096755A"/>
    <w:rsid w:val="009F4CD0"/>
    <w:rsid w:val="00A105B9"/>
    <w:rsid w:val="00A42ECD"/>
    <w:rsid w:val="00A43A08"/>
    <w:rsid w:val="00A560FC"/>
    <w:rsid w:val="00AE5B99"/>
    <w:rsid w:val="00B05EEC"/>
    <w:rsid w:val="00B33082"/>
    <w:rsid w:val="00C41EAD"/>
    <w:rsid w:val="00DD16C1"/>
    <w:rsid w:val="00DE2855"/>
    <w:rsid w:val="00E00A0C"/>
    <w:rsid w:val="00EA7FED"/>
    <w:rsid w:val="00F74C69"/>
    <w:rsid w:val="00F776A8"/>
    <w:rsid w:val="00FF0F77"/>
    <w:rsid w:val="00FF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BDB011"/>
  <w15:chartTrackingRefBased/>
  <w15:docId w15:val="{35806AA8-8069-42C9-BAD8-D71A88575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2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D6C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6CC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D6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33082"/>
    <w:rPr>
      <w:b/>
      <w:bCs/>
    </w:rPr>
  </w:style>
  <w:style w:type="character" w:styleId="Emphasis">
    <w:name w:val="Emphasis"/>
    <w:basedOn w:val="DefaultParagraphFont"/>
    <w:uiPriority w:val="20"/>
    <w:qFormat/>
    <w:rsid w:val="00B33082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972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1972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4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16643142/what-do-these-directory-is-used-for-in-linux-etc-bin-and-li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Peddinti, Lakshmana (Nokia - IN/Bangalore)</dc:creator>
  <cp:keywords/>
  <dc:description/>
  <cp:lastModifiedBy>Peddinti, Lakshmana (Nokia - IN/Bangalore)</cp:lastModifiedBy>
  <cp:revision>41</cp:revision>
  <dcterms:created xsi:type="dcterms:W3CDTF">2019-02-18T16:46:00Z</dcterms:created>
  <dcterms:modified xsi:type="dcterms:W3CDTF">2019-05-14T17:52:00Z</dcterms:modified>
</cp:coreProperties>
</file>