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B9" w:rsidRDefault="00A658B9">
      <w:r>
        <w:rPr>
          <w:noProof/>
        </w:rPr>
        <w:drawing>
          <wp:inline distT="0" distB="0" distL="0" distR="0" wp14:anchorId="134F62E1" wp14:editId="7901F3CF">
            <wp:extent cx="5943600" cy="31946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B9" w:rsidRDefault="00A658B9">
      <w:r>
        <w:t xml:space="preserve">This picture is showing where you </w:t>
      </w:r>
      <w:r w:rsidR="00551F56">
        <w:t>can</w:t>
      </w:r>
      <w:r>
        <w:t xml:space="preserve"> </w:t>
      </w:r>
      <w:r w:rsidR="00551F56">
        <w:t>find</w:t>
      </w:r>
      <w:r>
        <w:t xml:space="preserve"> style that custom edit in to page</w:t>
      </w:r>
      <w:r w:rsidR="00551F56">
        <w:t>.</w:t>
      </w:r>
    </w:p>
    <w:p w:rsidR="00551F56" w:rsidRDefault="00551F56">
      <w:r>
        <w:t>It contains Class and style their necessary for Bundle Edit box.</w:t>
      </w:r>
    </w:p>
    <w:p w:rsidR="00A658B9" w:rsidRPr="00A658B9" w:rsidRDefault="00A658B9" w:rsidP="00A658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Next. from comment Modal </w:t>
      </w:r>
      <w:r>
        <w:br/>
      </w:r>
      <w:r>
        <w:rPr>
          <w:noProof/>
        </w:rPr>
        <w:drawing>
          <wp:inline distT="0" distB="0" distL="0" distR="0" wp14:anchorId="5115883D" wp14:editId="1636B727">
            <wp:extent cx="5943600" cy="3194685"/>
            <wp:effectExtent l="0" t="0" r="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Under these DIV 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8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58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</w:rPr>
        <w:t>"mz-coupon-section__modal-container"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</w:rPr>
        <w:t>"margin-bottom: 6px;"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</w:rPr>
        <w:t>"style-1"</w:t>
      </w:r>
      <w:r w:rsidRPr="00A658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58B9" w:rsidRDefault="00A658B9" w:rsidP="00A658B9">
      <w:r>
        <w:t>this is the section that you can edit</w:t>
      </w:r>
      <w:r w:rsidR="00551F56">
        <w:t xml:space="preserve"> freely</w:t>
      </w:r>
      <w:r w:rsidR="003C1989">
        <w:t xml:space="preserve"> base</w:t>
      </w:r>
      <w:r w:rsidR="00551F56">
        <w:t xml:space="preserve"> by design</w:t>
      </w:r>
      <w:r>
        <w:t>.</w:t>
      </w:r>
    </w:p>
    <w:sectPr w:rsidR="00A6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9"/>
    <w:rsid w:val="003C1989"/>
    <w:rsid w:val="00481F25"/>
    <w:rsid w:val="00530B5F"/>
    <w:rsid w:val="00551F56"/>
    <w:rsid w:val="00830DEA"/>
    <w:rsid w:val="00A658B9"/>
    <w:rsid w:val="00C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2BCF"/>
  <w15:chartTrackingRefBased/>
  <w15:docId w15:val="{BE941242-CEDD-4DE3-A1F1-7DD5B56B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loveable mine</dc:creator>
  <cp:keywords/>
  <dc:description/>
  <cp:lastModifiedBy>loveable mine</cp:lastModifiedBy>
  <cp:revision>4</cp:revision>
  <dcterms:created xsi:type="dcterms:W3CDTF">2020-04-20T05:54:00Z</dcterms:created>
  <dcterms:modified xsi:type="dcterms:W3CDTF">2020-04-20T06:03:00Z</dcterms:modified>
</cp:coreProperties>
</file>