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C8B8" w14:textId="77777777" w:rsidR="00742A4D" w:rsidRDefault="00742A4D" w:rsidP="00742A4D">
      <w:pPr>
        <w:pStyle w:val="1"/>
      </w:pPr>
      <w:r>
        <w:rPr>
          <w:rFonts w:hint="eastAsia"/>
        </w:rPr>
        <w:t>早</w:t>
      </w:r>
    </w:p>
    <w:p w14:paraId="632C1F8C" w14:textId="77777777" w:rsidR="00742A4D" w:rsidRDefault="00742A4D" w:rsidP="00742A4D"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跑步</w:t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篮球</w:t>
      </w:r>
    </w:p>
    <w:p w14:paraId="2EC32AE2" w14:textId="77777777" w:rsidR="00742A4D" w:rsidRDefault="00742A4D" w:rsidP="00742A4D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1050DE98" w14:textId="77777777" w:rsidR="00742A4D" w:rsidRDefault="00742A4D" w:rsidP="00742A4D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0978336E" w14:textId="77777777" w:rsidR="00742A4D" w:rsidRDefault="00742A4D" w:rsidP="00742A4D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chuang</w:t>
      </w:r>
      <w:proofErr w:type="spellEnd"/>
    </w:p>
    <w:p w14:paraId="6359BE01" w14:textId="77777777" w:rsidR="00742A4D" w:rsidRDefault="00742A4D" w:rsidP="00742A4D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04DB0B4D" w14:textId="77777777" w:rsidR="00742A4D" w:rsidRDefault="00742A4D" w:rsidP="00742A4D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624D41C4" w14:textId="77777777" w:rsidR="00742A4D" w:rsidRDefault="00742A4D" w:rsidP="00742A4D">
      <w:r>
        <w:rPr>
          <w:rFonts w:hint="eastAsia"/>
        </w:rPr>
        <w:t>洗漱洗澡做早饭</w:t>
      </w:r>
    </w:p>
    <w:p w14:paraId="48E0F044" w14:textId="77777777" w:rsidR="00742A4D" w:rsidRDefault="00742A4D" w:rsidP="00742A4D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786E4867" w14:textId="77777777" w:rsidR="00742A4D" w:rsidRDefault="00742A4D" w:rsidP="00742A4D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39DC803E" w14:textId="7A8F00BB" w:rsidR="00742A4D" w:rsidRDefault="00742A4D" w:rsidP="00742A4D">
      <w:r>
        <w:rPr>
          <w:rFonts w:hint="eastAsia"/>
        </w:rPr>
        <w:t>想</w:t>
      </w:r>
      <w:r>
        <w:rPr>
          <w:rFonts w:hint="eastAsia"/>
        </w:rPr>
        <w:t xml:space="preserve"> </w:t>
      </w:r>
      <w:r w:rsidR="00DF6EA3">
        <w:t>3</w:t>
      </w:r>
    </w:p>
    <w:p w14:paraId="5EAB2CDF" w14:textId="5D21FA84" w:rsidR="00DF6EA3" w:rsidRDefault="00DF6EA3" w:rsidP="00742A4D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175E04">
        <w:t>6</w:t>
      </w:r>
    </w:p>
    <w:p w14:paraId="29B5EC13" w14:textId="31B2201E" w:rsidR="00742A4D" w:rsidRDefault="00742A4D" w:rsidP="00742A4D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99</w:t>
      </w:r>
    </w:p>
    <w:p w14:paraId="50D3650B" w14:textId="77777777" w:rsidR="006F78F1" w:rsidRDefault="00000000"/>
    <w:p w14:paraId="090885F9" w14:textId="5B8DA782" w:rsidR="00175E04" w:rsidRDefault="00175E04">
      <w:pPr>
        <w:rPr>
          <w:rFonts w:hint="eastAsia"/>
        </w:rPr>
      </w:pPr>
      <w:r>
        <w:rPr>
          <w:rFonts w:hint="eastAsia"/>
        </w:rPr>
        <w:t>我端午节要干嘛呢，整个大菜吃吃？</w:t>
      </w:r>
    </w:p>
    <w:p w14:paraId="11DE86CB" w14:textId="7F151028" w:rsidR="006020A8" w:rsidRDefault="006020A8">
      <w:pPr>
        <w:rPr>
          <w:rFonts w:hint="eastAsia"/>
        </w:rPr>
      </w:pPr>
      <w:r>
        <w:rPr>
          <w:rFonts w:hint="eastAsia"/>
        </w:rPr>
        <w:t>那就戒呗，戒除手淫</w:t>
      </w:r>
    </w:p>
    <w:p w14:paraId="7FFF10A9" w14:textId="0EEC82DC" w:rsidR="006020A8" w:rsidRDefault="006020A8">
      <w:r>
        <w:rPr>
          <w:rFonts w:hint="eastAsia"/>
        </w:rPr>
        <w:t>其实我本来应该也是要戒除手淫的，但是发现长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更加严重了，所以我也不知道该怎么做</w:t>
      </w:r>
    </w:p>
    <w:p w14:paraId="172284CD" w14:textId="033490EE" w:rsidR="006020A8" w:rsidRDefault="006020A8">
      <w:pPr>
        <w:rPr>
          <w:rFonts w:hint="eastAsia"/>
        </w:rPr>
      </w:pPr>
      <w:r>
        <w:rPr>
          <w:rFonts w:hint="eastAsia"/>
        </w:rPr>
        <w:t>该戒除还是要戒除，反正有我的深呼吸</w:t>
      </w:r>
      <w:r>
        <w:rPr>
          <w:rFonts w:hint="eastAsia"/>
        </w:rPr>
        <w:t>+</w:t>
      </w:r>
      <w:r>
        <w:rPr>
          <w:rFonts w:hint="eastAsia"/>
        </w:rPr>
        <w:t>想</w:t>
      </w:r>
      <w:proofErr w:type="gramStart"/>
      <w:r>
        <w:rPr>
          <w:rFonts w:hint="eastAsia"/>
        </w:rPr>
        <w:t>干什么干什么</w:t>
      </w:r>
      <w:proofErr w:type="gramEnd"/>
      <w:r>
        <w:rPr>
          <w:rFonts w:hint="eastAsia"/>
        </w:rPr>
        <w:t>撑住的</w:t>
      </w:r>
    </w:p>
    <w:p w14:paraId="16FDD7A0" w14:textId="2DCE51DA" w:rsidR="003175E0" w:rsidRDefault="003175E0">
      <w:pPr>
        <w:rPr>
          <w:rFonts w:hint="eastAsia"/>
        </w:rPr>
      </w:pPr>
      <w:r>
        <w:rPr>
          <w:rFonts w:hint="eastAsia"/>
        </w:rPr>
        <w:t>为什么浏览器请求这么慢呢</w:t>
      </w:r>
    </w:p>
    <w:p w14:paraId="236A3F18" w14:textId="77BEDDB0" w:rsidR="00A5504E" w:rsidRDefault="00A5504E">
      <w:pPr>
        <w:rPr>
          <w:rFonts w:hint="eastAsia"/>
        </w:rPr>
      </w:pPr>
      <w:r>
        <w:rPr>
          <w:rFonts w:hint="eastAsia"/>
        </w:rPr>
        <w:t>刷新率高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爽，我自己也可以做这种高刷新率的屏幕</w:t>
      </w:r>
    </w:p>
    <w:p w14:paraId="76A845C6" w14:textId="7563FB58" w:rsidR="00DF6EA3" w:rsidRDefault="00DF6EA3">
      <w:pPr>
        <w:rPr>
          <w:rFonts w:hint="eastAsia"/>
        </w:rPr>
      </w:pPr>
      <w:r>
        <w:rPr>
          <w:rFonts w:hint="eastAsia"/>
        </w:rPr>
        <w:t>这分辨率都是一些假的东西</w:t>
      </w:r>
      <w:r w:rsidR="00A5504E">
        <w:rPr>
          <w:rFonts w:hint="eastAsia"/>
        </w:rPr>
        <w:t>，虽然感觉</w:t>
      </w:r>
      <w:proofErr w:type="gramStart"/>
      <w:r w:rsidR="00A5504E">
        <w:rPr>
          <w:rFonts w:hint="eastAsia"/>
        </w:rPr>
        <w:t>很</w:t>
      </w:r>
      <w:proofErr w:type="gramEnd"/>
      <w:r w:rsidR="00A5504E">
        <w:rPr>
          <w:rFonts w:hint="eastAsia"/>
        </w:rPr>
        <w:t>爽，但是其实</w:t>
      </w:r>
      <w:r w:rsidR="00A5504E">
        <w:rPr>
          <w:rFonts w:hint="eastAsia"/>
        </w:rPr>
        <w:t>6</w:t>
      </w:r>
      <w:r w:rsidR="00A5504E">
        <w:t>0</w:t>
      </w:r>
      <w:r w:rsidR="00A5504E">
        <w:rPr>
          <w:rFonts w:hint="eastAsia"/>
        </w:rPr>
        <w:t>hz</w:t>
      </w:r>
      <w:r w:rsidR="00A5504E">
        <w:rPr>
          <w:rFonts w:hint="eastAsia"/>
        </w:rPr>
        <w:t>也够用了，就像电视的，其实主要做的就是开发，这些都是写虚头八脑的东西</w:t>
      </w:r>
    </w:p>
    <w:p w14:paraId="24E4A4A2" w14:textId="2E288A6F" w:rsidR="00DF6EA3" w:rsidRDefault="00DF6EA3">
      <w:pPr>
        <w:rPr>
          <w:rFonts w:hint="eastAsia"/>
        </w:rPr>
      </w:pPr>
      <w:r>
        <w:rPr>
          <w:rFonts w:hint="eastAsia"/>
        </w:rPr>
        <w:t>烧烤可以拿去外面烤的</w:t>
      </w:r>
    </w:p>
    <w:sectPr w:rsidR="00DF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CA71" w14:textId="77777777" w:rsidR="007B0474" w:rsidRDefault="007B0474" w:rsidP="00742A4D">
      <w:pPr>
        <w:spacing w:line="240" w:lineRule="auto"/>
      </w:pPr>
      <w:r>
        <w:separator/>
      </w:r>
    </w:p>
  </w:endnote>
  <w:endnote w:type="continuationSeparator" w:id="0">
    <w:p w14:paraId="74F2B48E" w14:textId="77777777" w:rsidR="007B0474" w:rsidRDefault="007B0474" w:rsidP="00742A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9CAEC" w14:textId="77777777" w:rsidR="007B0474" w:rsidRDefault="007B0474" w:rsidP="00742A4D">
      <w:pPr>
        <w:spacing w:line="240" w:lineRule="auto"/>
      </w:pPr>
      <w:r>
        <w:separator/>
      </w:r>
    </w:p>
  </w:footnote>
  <w:footnote w:type="continuationSeparator" w:id="0">
    <w:p w14:paraId="0AE17112" w14:textId="77777777" w:rsidR="007B0474" w:rsidRDefault="007B0474" w:rsidP="00742A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52983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E"/>
    <w:rsid w:val="00175E04"/>
    <w:rsid w:val="003175E0"/>
    <w:rsid w:val="00396B99"/>
    <w:rsid w:val="006020A8"/>
    <w:rsid w:val="00742A4D"/>
    <w:rsid w:val="007B0474"/>
    <w:rsid w:val="00962569"/>
    <w:rsid w:val="00A5504E"/>
    <w:rsid w:val="00D77B5E"/>
    <w:rsid w:val="00DF6EA3"/>
    <w:rsid w:val="00F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1EF29"/>
  <w15:chartTrackingRefBased/>
  <w15:docId w15:val="{D107DF68-FAC2-432E-8783-A6BA9EEA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A4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742A4D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742A4D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742A4D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A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A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A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A4D"/>
    <w:rPr>
      <w:sz w:val="18"/>
      <w:szCs w:val="18"/>
    </w:rPr>
  </w:style>
  <w:style w:type="character" w:customStyle="1" w:styleId="10">
    <w:name w:val="标题 1 字符"/>
    <w:basedOn w:val="a0"/>
    <w:link w:val="1"/>
    <w:rsid w:val="00742A4D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742A4D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742A4D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2</cp:revision>
  <dcterms:created xsi:type="dcterms:W3CDTF">2023-06-18T07:33:00Z</dcterms:created>
  <dcterms:modified xsi:type="dcterms:W3CDTF">2023-06-18T23:04:00Z</dcterms:modified>
</cp:coreProperties>
</file>