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5C24B" w14:textId="1E9CCEBD" w:rsidR="00CA0B95" w:rsidRPr="00D135A2" w:rsidRDefault="00F4746B" w:rsidP="00CA0B95">
      <w:pPr>
        <w:rPr>
          <w:rFonts w:ascii="Consolas" w:hAnsi="Consolas"/>
          <w:b/>
          <w:bCs/>
          <w:sz w:val="28"/>
          <w:szCs w:val="28"/>
        </w:rPr>
      </w:pPr>
      <w:proofErr w:type="spellStart"/>
      <w:r w:rsidRPr="00D135A2">
        <w:rPr>
          <w:rFonts w:ascii="Consolas" w:hAnsi="Consolas"/>
          <w:b/>
          <w:bCs/>
          <w:sz w:val="28"/>
          <w:szCs w:val="28"/>
        </w:rPr>
        <w:t>Hello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,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my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name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is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Pedro Sánchez and I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will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explain</w:t>
      </w:r>
      <w:proofErr w:type="spellEnd"/>
      <w:r w:rsidR="00CA0B95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very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briefly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the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installation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and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configuration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of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the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Samba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servi</w:t>
      </w:r>
      <w:r w:rsidR="00AD7BE0" w:rsidRPr="00D135A2">
        <w:rPr>
          <w:rFonts w:ascii="Consolas" w:hAnsi="Consolas"/>
          <w:b/>
          <w:bCs/>
          <w:sz w:val="28"/>
          <w:szCs w:val="28"/>
        </w:rPr>
        <w:t>s</w:t>
      </w:r>
      <w:r w:rsidRPr="00D135A2">
        <w:rPr>
          <w:rFonts w:ascii="Consolas" w:hAnsi="Consolas"/>
          <w:b/>
          <w:bCs/>
          <w:sz w:val="28"/>
          <w:szCs w:val="28"/>
        </w:rPr>
        <w:t>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>.</w:t>
      </w:r>
      <w:r w:rsidR="008224F8" w:rsidRPr="008224F8">
        <w:t xml:space="preserve"> </w:t>
      </w:r>
      <w:proofErr w:type="spellStart"/>
      <w:r w:rsidR="008224F8" w:rsidRPr="008224F8">
        <w:rPr>
          <w:rFonts w:ascii="Consolas" w:hAnsi="Consolas"/>
          <w:b/>
          <w:bCs/>
          <w:sz w:val="28"/>
          <w:szCs w:val="28"/>
        </w:rPr>
        <w:t>This</w:t>
      </w:r>
      <w:proofErr w:type="spellEnd"/>
      <w:r w:rsidR="008224F8" w:rsidRPr="008224F8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8224F8" w:rsidRPr="008224F8">
        <w:rPr>
          <w:rFonts w:ascii="Consolas" w:hAnsi="Consolas"/>
          <w:b/>
          <w:bCs/>
          <w:sz w:val="28"/>
          <w:szCs w:val="28"/>
        </w:rPr>
        <w:t>service</w:t>
      </w:r>
      <w:proofErr w:type="spellEnd"/>
      <w:r w:rsidR="008224F8" w:rsidRPr="008224F8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8224F8" w:rsidRPr="008224F8">
        <w:rPr>
          <w:rFonts w:ascii="Consolas" w:hAnsi="Consolas"/>
          <w:b/>
          <w:bCs/>
          <w:sz w:val="28"/>
          <w:szCs w:val="28"/>
        </w:rPr>
        <w:t>allowsus</w:t>
      </w:r>
      <w:proofErr w:type="spellEnd"/>
      <w:r w:rsidR="008224F8" w:rsidRPr="008224F8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8224F8" w:rsidRPr="008224F8">
        <w:rPr>
          <w:rFonts w:ascii="Consolas" w:hAnsi="Consolas"/>
          <w:b/>
          <w:bCs/>
          <w:sz w:val="28"/>
          <w:szCs w:val="28"/>
        </w:rPr>
        <w:t>to</w:t>
      </w:r>
      <w:proofErr w:type="spellEnd"/>
      <w:r w:rsidR="008224F8" w:rsidRPr="008224F8">
        <w:rPr>
          <w:rFonts w:ascii="Consolas" w:hAnsi="Consolas"/>
          <w:b/>
          <w:bCs/>
          <w:sz w:val="28"/>
          <w:szCs w:val="28"/>
        </w:rPr>
        <w:t xml:space="preserve"> share files and </w:t>
      </w:r>
      <w:proofErr w:type="spellStart"/>
      <w:r w:rsidR="008224F8" w:rsidRPr="008224F8">
        <w:rPr>
          <w:rFonts w:ascii="Consolas" w:hAnsi="Consolas"/>
          <w:b/>
          <w:bCs/>
          <w:sz w:val="28"/>
          <w:szCs w:val="28"/>
        </w:rPr>
        <w:t>directories</w:t>
      </w:r>
      <w:proofErr w:type="spellEnd"/>
      <w:r w:rsidR="008224F8" w:rsidRPr="008224F8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8224F8" w:rsidRPr="008224F8">
        <w:rPr>
          <w:rFonts w:ascii="Consolas" w:hAnsi="Consolas"/>
          <w:b/>
          <w:bCs/>
          <w:sz w:val="28"/>
          <w:szCs w:val="28"/>
        </w:rPr>
        <w:t>bet</w:t>
      </w:r>
      <w:r w:rsidR="0075246C">
        <w:rPr>
          <w:rFonts w:ascii="Consolas" w:hAnsi="Consolas"/>
          <w:b/>
          <w:bCs/>
          <w:sz w:val="28"/>
          <w:szCs w:val="28"/>
        </w:rPr>
        <w:t>ui</w:t>
      </w:r>
      <w:r w:rsidR="008224F8" w:rsidRPr="008224F8">
        <w:rPr>
          <w:rFonts w:ascii="Consolas" w:hAnsi="Consolas"/>
          <w:b/>
          <w:bCs/>
          <w:sz w:val="28"/>
          <w:szCs w:val="28"/>
        </w:rPr>
        <w:t>n</w:t>
      </w:r>
      <w:proofErr w:type="spellEnd"/>
      <w:r w:rsidR="008224F8" w:rsidRPr="008224F8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8224F8" w:rsidRPr="008224F8">
        <w:rPr>
          <w:rFonts w:ascii="Consolas" w:hAnsi="Consolas"/>
          <w:b/>
          <w:bCs/>
          <w:sz w:val="28"/>
          <w:szCs w:val="28"/>
        </w:rPr>
        <w:t>windows</w:t>
      </w:r>
      <w:proofErr w:type="spellEnd"/>
      <w:r w:rsidR="008224F8" w:rsidRPr="008224F8">
        <w:rPr>
          <w:rFonts w:ascii="Consolas" w:hAnsi="Consolas"/>
          <w:b/>
          <w:bCs/>
          <w:sz w:val="28"/>
          <w:szCs w:val="28"/>
        </w:rPr>
        <w:t xml:space="preserve"> and </w:t>
      </w:r>
      <w:proofErr w:type="spellStart"/>
      <w:r w:rsidR="008224F8" w:rsidRPr="008224F8">
        <w:rPr>
          <w:rFonts w:ascii="Consolas" w:hAnsi="Consolas"/>
          <w:b/>
          <w:bCs/>
          <w:sz w:val="28"/>
          <w:szCs w:val="28"/>
        </w:rPr>
        <w:t>different</w:t>
      </w:r>
      <w:proofErr w:type="spellEnd"/>
      <w:r w:rsidR="008224F8" w:rsidRPr="008224F8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8224F8" w:rsidRPr="008224F8">
        <w:rPr>
          <w:rFonts w:ascii="Consolas" w:hAnsi="Consolas"/>
          <w:b/>
          <w:bCs/>
          <w:sz w:val="28"/>
          <w:szCs w:val="28"/>
        </w:rPr>
        <w:t>systems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,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even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bet</w:t>
      </w:r>
      <w:r w:rsidR="00FB550C" w:rsidRPr="00D135A2">
        <w:rPr>
          <w:rFonts w:ascii="Consolas" w:hAnsi="Consolas"/>
          <w:b/>
          <w:bCs/>
          <w:sz w:val="28"/>
          <w:szCs w:val="28"/>
        </w:rPr>
        <w:t>u</w:t>
      </w:r>
      <w:r w:rsidRPr="00D135A2">
        <w:rPr>
          <w:rFonts w:ascii="Consolas" w:hAnsi="Consolas"/>
          <w:b/>
          <w:bCs/>
          <w:sz w:val="28"/>
          <w:szCs w:val="28"/>
        </w:rPr>
        <w:t>een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both.The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first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thing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we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have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to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do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is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instalit.We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will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use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the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usual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command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to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download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and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install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on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Linux (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well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,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it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will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depend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on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our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distribution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, in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my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case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Xubuntu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>).</w:t>
      </w:r>
      <w:proofErr w:type="spellStart"/>
      <w:r w:rsidR="00132401" w:rsidRPr="00D135A2">
        <w:rPr>
          <w:rFonts w:ascii="Consolas" w:hAnsi="Consolas"/>
          <w:b/>
          <w:bCs/>
          <w:sz w:val="28"/>
          <w:szCs w:val="28"/>
        </w:rPr>
        <w:t>U</w:t>
      </w:r>
      <w:r w:rsidRPr="00D135A2">
        <w:rPr>
          <w:rFonts w:ascii="Consolas" w:hAnsi="Consolas"/>
          <w:b/>
          <w:bCs/>
          <w:sz w:val="28"/>
          <w:szCs w:val="28"/>
        </w:rPr>
        <w:t>Once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instald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we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will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edit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the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smb.conf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file.We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will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make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a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copy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first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,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for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sa</w:t>
      </w:r>
      <w:r w:rsidR="0040633E" w:rsidRPr="00D135A2">
        <w:rPr>
          <w:rFonts w:ascii="Consolas" w:hAnsi="Consolas"/>
          <w:b/>
          <w:bCs/>
          <w:sz w:val="28"/>
          <w:szCs w:val="28"/>
        </w:rPr>
        <w:t>i</w:t>
      </w:r>
      <w:r w:rsidRPr="00D135A2">
        <w:rPr>
          <w:rFonts w:ascii="Consolas" w:hAnsi="Consolas"/>
          <w:b/>
          <w:bCs/>
          <w:sz w:val="28"/>
          <w:szCs w:val="28"/>
        </w:rPr>
        <w:t>fety.Now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we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can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edit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with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ease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>.</w:t>
      </w:r>
      <w:r w:rsidR="008C2CC4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We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look in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the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ar</w:t>
      </w:r>
      <w:r w:rsidR="00C379C4" w:rsidRPr="00D135A2">
        <w:rPr>
          <w:rFonts w:ascii="Consolas" w:hAnsi="Consolas"/>
          <w:b/>
          <w:bCs/>
          <w:sz w:val="28"/>
          <w:szCs w:val="28"/>
        </w:rPr>
        <w:t>k</w:t>
      </w:r>
      <w:r w:rsidRPr="00D135A2">
        <w:rPr>
          <w:rFonts w:ascii="Consolas" w:hAnsi="Consolas"/>
          <w:b/>
          <w:bCs/>
          <w:sz w:val="28"/>
          <w:szCs w:val="28"/>
        </w:rPr>
        <w:t>ive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for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the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section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reserved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for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pro</w:t>
      </w:r>
      <w:r w:rsidR="005E4879" w:rsidRPr="00D135A2">
        <w:rPr>
          <w:rFonts w:ascii="Consolas" w:hAnsi="Consolas"/>
          <w:b/>
          <w:bCs/>
          <w:sz w:val="28"/>
          <w:szCs w:val="28"/>
        </w:rPr>
        <w:t>u</w:t>
      </w:r>
      <w:r w:rsidRPr="00D135A2">
        <w:rPr>
          <w:rFonts w:ascii="Consolas" w:hAnsi="Consolas"/>
          <w:b/>
          <w:bCs/>
          <w:sz w:val="28"/>
          <w:szCs w:val="28"/>
        </w:rPr>
        <w:t>files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,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the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one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that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interests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us.It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will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depend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on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the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type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of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configuration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we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want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(more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or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less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restrictive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,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with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access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password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, more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or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less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permissions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>).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For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this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example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I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will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do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it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with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write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permissions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,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among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others.We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must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bear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in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mind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that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we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must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create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the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d</w:t>
      </w:r>
      <w:r w:rsidR="00294337" w:rsidRPr="00D135A2">
        <w:rPr>
          <w:rFonts w:ascii="Consolas" w:hAnsi="Consolas"/>
          <w:b/>
          <w:bCs/>
          <w:sz w:val="28"/>
          <w:szCs w:val="28"/>
        </w:rPr>
        <w:t>a</w:t>
      </w:r>
      <w:r w:rsidRPr="00D135A2">
        <w:rPr>
          <w:rFonts w:ascii="Consolas" w:hAnsi="Consolas"/>
          <w:b/>
          <w:bCs/>
          <w:sz w:val="28"/>
          <w:szCs w:val="28"/>
        </w:rPr>
        <w:t>rectory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in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the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path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included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in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the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configuration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file.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It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would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also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have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been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valid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to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have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created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it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previously.</w:t>
      </w:r>
      <w:r w:rsidR="00132401" w:rsidRPr="00D135A2">
        <w:rPr>
          <w:rFonts w:ascii="Consolas" w:hAnsi="Consolas"/>
          <w:b/>
          <w:bCs/>
          <w:sz w:val="28"/>
          <w:szCs w:val="28"/>
        </w:rPr>
        <w:t>U</w:t>
      </w:r>
      <w:r w:rsidRPr="00D135A2">
        <w:rPr>
          <w:rFonts w:ascii="Consolas" w:hAnsi="Consolas"/>
          <w:b/>
          <w:bCs/>
          <w:sz w:val="28"/>
          <w:szCs w:val="28"/>
        </w:rPr>
        <w:t>Once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this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is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done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we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can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check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from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another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computer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within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the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same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network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that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we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have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access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to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the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directory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in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question.</w:t>
      </w:r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>Another</w:t>
      </w:r>
      <w:proofErr w:type="spellEnd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>thing</w:t>
      </w:r>
      <w:proofErr w:type="spellEnd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>that</w:t>
      </w:r>
      <w:proofErr w:type="spellEnd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>we</w:t>
      </w:r>
      <w:proofErr w:type="spellEnd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>must</w:t>
      </w:r>
      <w:proofErr w:type="spellEnd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>take</w:t>
      </w:r>
      <w:proofErr w:type="spellEnd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>into</w:t>
      </w:r>
      <w:proofErr w:type="spellEnd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>account</w:t>
      </w:r>
      <w:proofErr w:type="spellEnd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>is</w:t>
      </w:r>
      <w:proofErr w:type="spellEnd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>that</w:t>
      </w:r>
      <w:proofErr w:type="spellEnd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>the</w:t>
      </w:r>
      <w:proofErr w:type="spellEnd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>users</w:t>
      </w:r>
      <w:proofErr w:type="spellEnd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>we</w:t>
      </w:r>
      <w:proofErr w:type="spellEnd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>want</w:t>
      </w:r>
      <w:proofErr w:type="spellEnd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 xml:space="preserve"> can </w:t>
      </w:r>
      <w:proofErr w:type="spellStart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>have</w:t>
      </w:r>
      <w:proofErr w:type="spellEnd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>permissions</w:t>
      </w:r>
      <w:proofErr w:type="spellEnd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>on</w:t>
      </w:r>
      <w:proofErr w:type="spellEnd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>th</w:t>
      </w:r>
      <w:r w:rsidR="0059064D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>a</w:t>
      </w:r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>se</w:t>
      </w:r>
      <w:proofErr w:type="spellEnd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>directories</w:t>
      </w:r>
      <w:proofErr w:type="spellEnd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 xml:space="preserve">, </w:t>
      </w:r>
      <w:proofErr w:type="spellStart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>they</w:t>
      </w:r>
      <w:proofErr w:type="spellEnd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>must</w:t>
      </w:r>
      <w:proofErr w:type="spellEnd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>b</w:t>
      </w:r>
      <w:r w:rsidR="0077706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>a</w:t>
      </w:r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>long</w:t>
      </w:r>
      <w:proofErr w:type="spellEnd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>to</w:t>
      </w:r>
      <w:proofErr w:type="spellEnd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>the</w:t>
      </w:r>
      <w:proofErr w:type="spellEnd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>same</w:t>
      </w:r>
      <w:proofErr w:type="spellEnd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 xml:space="preserve"> </w:t>
      </w:r>
      <w:proofErr w:type="spellStart"/>
      <w:r w:rsidR="000205DE" w:rsidRPr="00D135A2">
        <w:rPr>
          <w:rFonts w:ascii="Consolas" w:hAnsi="Consolas" w:cs="Arial"/>
          <w:b/>
          <w:bCs/>
          <w:color w:val="202124"/>
          <w:sz w:val="28"/>
          <w:szCs w:val="28"/>
          <w:shd w:val="clear" w:color="auto" w:fill="F8F9FA"/>
        </w:rPr>
        <w:t>group</w:t>
      </w:r>
      <w:proofErr w:type="spellEnd"/>
      <w:r w:rsidR="008C2CC4" w:rsidRPr="00D135A2">
        <w:rPr>
          <w:rFonts w:ascii="Consolas" w:hAnsi="Consolas"/>
          <w:b/>
          <w:bCs/>
          <w:sz w:val="28"/>
          <w:szCs w:val="28"/>
        </w:rPr>
        <w:t xml:space="preserve">. </w:t>
      </w:r>
      <w:r w:rsidR="00CA2861" w:rsidRPr="00D135A2">
        <w:rPr>
          <w:rFonts w:ascii="Consolas" w:hAnsi="Consolas"/>
          <w:b/>
          <w:bCs/>
          <w:sz w:val="28"/>
          <w:szCs w:val="28"/>
        </w:rPr>
        <w:t xml:space="preserve">In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windows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this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prot</w:t>
      </w:r>
      <w:r w:rsidR="008A352B" w:rsidRPr="00D135A2">
        <w:rPr>
          <w:rFonts w:ascii="Consolas" w:hAnsi="Consolas"/>
          <w:b/>
          <w:bCs/>
          <w:sz w:val="28"/>
          <w:szCs w:val="28"/>
        </w:rPr>
        <w:t>a</w:t>
      </w:r>
      <w:r w:rsidR="00CA2861" w:rsidRPr="00D135A2">
        <w:rPr>
          <w:rFonts w:ascii="Consolas" w:hAnsi="Consolas"/>
          <w:b/>
          <w:bCs/>
          <w:sz w:val="28"/>
          <w:szCs w:val="28"/>
        </w:rPr>
        <w:t>col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is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acti</w:t>
      </w:r>
      <w:r w:rsidR="003C30C7" w:rsidRPr="00D135A2">
        <w:rPr>
          <w:rFonts w:ascii="Consolas" w:hAnsi="Consolas"/>
          <w:b/>
          <w:bCs/>
          <w:sz w:val="28"/>
          <w:szCs w:val="28"/>
        </w:rPr>
        <w:t>f</w:t>
      </w:r>
      <w:r w:rsidR="00CA2861" w:rsidRPr="00D135A2">
        <w:rPr>
          <w:rFonts w:ascii="Consolas" w:hAnsi="Consolas"/>
          <w:b/>
          <w:bCs/>
          <w:sz w:val="28"/>
          <w:szCs w:val="28"/>
        </w:rPr>
        <w:t>e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by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default.It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is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the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current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version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since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the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first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version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is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AD09D6" w:rsidRPr="00D135A2">
        <w:rPr>
          <w:rFonts w:ascii="Consolas" w:hAnsi="Consolas"/>
          <w:b/>
          <w:bCs/>
          <w:sz w:val="28"/>
          <w:szCs w:val="28"/>
        </w:rPr>
        <w:t>que</w:t>
      </w:r>
      <w:r w:rsidR="00CA2861" w:rsidRPr="00D135A2">
        <w:rPr>
          <w:rFonts w:ascii="Consolas" w:hAnsi="Consolas"/>
          <w:b/>
          <w:bCs/>
          <w:sz w:val="28"/>
          <w:szCs w:val="28"/>
        </w:rPr>
        <w:t>nsider</w:t>
      </w:r>
      <w:proofErr w:type="spellEnd"/>
      <w:r w:rsidR="00036213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unstable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and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insecure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,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alt</w:t>
      </w:r>
      <w:r w:rsidR="00BF64CC" w:rsidRPr="00D135A2">
        <w:rPr>
          <w:rFonts w:ascii="Consolas" w:hAnsi="Consolas"/>
          <w:b/>
          <w:bCs/>
          <w:sz w:val="28"/>
          <w:szCs w:val="28"/>
        </w:rPr>
        <w:t>doub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we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could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activate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it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as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well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,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this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being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not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very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recommended.</w:t>
      </w:r>
      <w:r w:rsidR="003D40A0" w:rsidRPr="00D135A2">
        <w:rPr>
          <w:rFonts w:ascii="Consolas" w:hAnsi="Consolas"/>
          <w:b/>
          <w:bCs/>
          <w:sz w:val="28"/>
          <w:szCs w:val="28"/>
        </w:rPr>
        <w:t>hawehvuh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,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the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version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that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is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activated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is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highly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B2ECD" w:rsidRPr="00D135A2">
        <w:rPr>
          <w:rFonts w:ascii="Consolas" w:hAnsi="Consolas"/>
          <w:b/>
          <w:bCs/>
          <w:sz w:val="28"/>
          <w:szCs w:val="28"/>
        </w:rPr>
        <w:t>rehkuhmenduhd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to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keepit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that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way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,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since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many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system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features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depend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on</w:t>
      </w:r>
      <w:proofErr w:type="spellEnd"/>
      <w:r w:rsidR="00CA2861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2861" w:rsidRPr="00D135A2">
        <w:rPr>
          <w:rFonts w:ascii="Consolas" w:hAnsi="Consolas"/>
          <w:b/>
          <w:bCs/>
          <w:sz w:val="28"/>
          <w:szCs w:val="28"/>
        </w:rPr>
        <w:t>it.</w:t>
      </w:r>
      <w:r w:rsidR="00C4107F" w:rsidRPr="00D135A2">
        <w:rPr>
          <w:rFonts w:ascii="Consolas" w:hAnsi="Consolas"/>
          <w:b/>
          <w:bCs/>
          <w:sz w:val="28"/>
          <w:szCs w:val="28"/>
        </w:rPr>
        <w:t>Now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I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would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like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to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emph</w:t>
      </w:r>
      <w:r w:rsidR="00632B0D" w:rsidRPr="00D135A2">
        <w:rPr>
          <w:rFonts w:ascii="Consolas" w:hAnsi="Consolas"/>
          <w:b/>
          <w:bCs/>
          <w:sz w:val="28"/>
          <w:szCs w:val="28"/>
        </w:rPr>
        <w:t>e</w:t>
      </w:r>
      <w:r w:rsidR="00C4107F" w:rsidRPr="00D135A2">
        <w:rPr>
          <w:rFonts w:ascii="Consolas" w:hAnsi="Consolas"/>
          <w:b/>
          <w:bCs/>
          <w:sz w:val="28"/>
          <w:szCs w:val="28"/>
        </w:rPr>
        <w:t>size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the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configuration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file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of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the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samba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service.This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file determines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what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system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resources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you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want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to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share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with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the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outside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world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and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what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restrictions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you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want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to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put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on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them.</w:t>
      </w:r>
      <w:r w:rsidR="00707A25" w:rsidRPr="00D135A2">
        <w:rPr>
          <w:rFonts w:ascii="Consolas" w:hAnsi="Consolas"/>
          <w:b/>
          <w:bCs/>
          <w:sz w:val="28"/>
          <w:szCs w:val="28"/>
        </w:rPr>
        <w:t>I</w:t>
      </w:r>
      <w:r w:rsidR="00C4107F" w:rsidRPr="00D135A2">
        <w:rPr>
          <w:rFonts w:ascii="Consolas" w:hAnsi="Consolas"/>
          <w:b/>
          <w:bCs/>
          <w:sz w:val="28"/>
          <w:szCs w:val="28"/>
        </w:rPr>
        <w:t>ach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sec</w:t>
      </w:r>
      <w:r w:rsidR="008808E1" w:rsidRPr="00D135A2">
        <w:rPr>
          <w:rFonts w:ascii="Consolas" w:hAnsi="Consolas"/>
          <w:b/>
          <w:bCs/>
          <w:sz w:val="28"/>
          <w:szCs w:val="28"/>
        </w:rPr>
        <w:t>s</w:t>
      </w:r>
      <w:r w:rsidR="00C4107F" w:rsidRPr="00D135A2">
        <w:rPr>
          <w:rFonts w:ascii="Consolas" w:hAnsi="Consolas"/>
          <w:b/>
          <w:bCs/>
          <w:sz w:val="28"/>
          <w:szCs w:val="28"/>
        </w:rPr>
        <w:t>ion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of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the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file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begins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with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a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header.</w:t>
      </w:r>
      <w:r w:rsidR="00707A25" w:rsidRPr="00D135A2">
        <w:rPr>
          <w:rFonts w:ascii="Consolas" w:hAnsi="Consolas"/>
          <w:b/>
          <w:bCs/>
          <w:sz w:val="28"/>
          <w:szCs w:val="28"/>
        </w:rPr>
        <w:t>I</w:t>
      </w:r>
      <w:r w:rsidR="00C4107F" w:rsidRPr="00D135A2">
        <w:rPr>
          <w:rFonts w:ascii="Consolas" w:hAnsi="Consolas"/>
          <w:b/>
          <w:bCs/>
          <w:sz w:val="28"/>
          <w:szCs w:val="28"/>
        </w:rPr>
        <w:t>ach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of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these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headers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defines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the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different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profiles.These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profiles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are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configured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by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default,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but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we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can configure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our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own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according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to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our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needs.For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example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,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we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could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configure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various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directories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for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users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in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an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office.In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each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of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lastRenderedPageBreak/>
        <w:t>them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we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would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apply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the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restrictions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that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we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consider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4107F" w:rsidRPr="00D135A2">
        <w:rPr>
          <w:rFonts w:ascii="Consolas" w:hAnsi="Consolas"/>
          <w:b/>
          <w:bCs/>
          <w:sz w:val="28"/>
          <w:szCs w:val="28"/>
        </w:rPr>
        <w:t>necessary</w:t>
      </w:r>
      <w:proofErr w:type="spellEnd"/>
      <w:r w:rsidR="00C4107F" w:rsidRPr="00D135A2">
        <w:rPr>
          <w:rFonts w:ascii="Consolas" w:hAnsi="Consolas"/>
          <w:b/>
          <w:bCs/>
          <w:sz w:val="28"/>
          <w:szCs w:val="28"/>
        </w:rPr>
        <w:t>.</w:t>
      </w:r>
      <w:r w:rsidR="003D259A">
        <w:rPr>
          <w:rFonts w:ascii="Consolas" w:hAnsi="Consolas"/>
          <w:b/>
          <w:bCs/>
          <w:sz w:val="28"/>
          <w:szCs w:val="28"/>
        </w:rPr>
        <w:t xml:space="preserve"> </w:t>
      </w:r>
      <w:r w:rsidR="00CA0B95" w:rsidRPr="00D135A2">
        <w:rPr>
          <w:rFonts w:ascii="Consolas" w:hAnsi="Consolas"/>
          <w:b/>
          <w:bCs/>
          <w:sz w:val="28"/>
          <w:szCs w:val="28"/>
        </w:rPr>
        <w:t xml:space="preserve">In short, samba </w:t>
      </w:r>
      <w:proofErr w:type="spellStart"/>
      <w:r w:rsidR="00CA0B95" w:rsidRPr="00D135A2">
        <w:rPr>
          <w:rFonts w:ascii="Consolas" w:hAnsi="Consolas"/>
          <w:b/>
          <w:bCs/>
          <w:sz w:val="28"/>
          <w:szCs w:val="28"/>
        </w:rPr>
        <w:t>is</w:t>
      </w:r>
      <w:proofErr w:type="spellEnd"/>
      <w:r w:rsidR="00CA0B95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0B95" w:rsidRPr="00D135A2">
        <w:rPr>
          <w:rFonts w:ascii="Consolas" w:hAnsi="Consolas"/>
          <w:b/>
          <w:bCs/>
          <w:sz w:val="28"/>
          <w:szCs w:val="28"/>
        </w:rPr>
        <w:t>an</w:t>
      </w:r>
      <w:proofErr w:type="spellEnd"/>
      <w:r w:rsidR="00CA0B95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0B95" w:rsidRPr="00D135A2">
        <w:rPr>
          <w:rFonts w:ascii="Consolas" w:hAnsi="Consolas"/>
          <w:b/>
          <w:bCs/>
          <w:sz w:val="28"/>
          <w:szCs w:val="28"/>
        </w:rPr>
        <w:t>excellent</w:t>
      </w:r>
      <w:proofErr w:type="spellEnd"/>
      <w:r w:rsidR="00CA0B95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0B95" w:rsidRPr="00D135A2">
        <w:rPr>
          <w:rFonts w:ascii="Consolas" w:hAnsi="Consolas"/>
          <w:b/>
          <w:bCs/>
          <w:sz w:val="28"/>
          <w:szCs w:val="28"/>
        </w:rPr>
        <w:t>service</w:t>
      </w:r>
      <w:proofErr w:type="spellEnd"/>
      <w:r w:rsidR="00CA0B95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0B95" w:rsidRPr="00D135A2">
        <w:rPr>
          <w:rFonts w:ascii="Consolas" w:hAnsi="Consolas"/>
          <w:b/>
          <w:bCs/>
          <w:sz w:val="28"/>
          <w:szCs w:val="28"/>
        </w:rPr>
        <w:t>for</w:t>
      </w:r>
      <w:proofErr w:type="spellEnd"/>
      <w:r w:rsidR="00CA0B95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0B95" w:rsidRPr="00D135A2">
        <w:rPr>
          <w:rFonts w:ascii="Consolas" w:hAnsi="Consolas"/>
          <w:b/>
          <w:bCs/>
          <w:sz w:val="28"/>
          <w:szCs w:val="28"/>
        </w:rPr>
        <w:t>sharing</w:t>
      </w:r>
      <w:proofErr w:type="spellEnd"/>
      <w:r w:rsidR="00CA0B95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0B95" w:rsidRPr="00D135A2">
        <w:rPr>
          <w:rFonts w:ascii="Consolas" w:hAnsi="Consolas"/>
          <w:b/>
          <w:bCs/>
          <w:sz w:val="28"/>
          <w:szCs w:val="28"/>
        </w:rPr>
        <w:t>network</w:t>
      </w:r>
      <w:proofErr w:type="spellEnd"/>
      <w:r w:rsidR="00CA0B95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0B95" w:rsidRPr="00D135A2">
        <w:rPr>
          <w:rFonts w:ascii="Consolas" w:hAnsi="Consolas"/>
          <w:b/>
          <w:bCs/>
          <w:sz w:val="28"/>
          <w:szCs w:val="28"/>
        </w:rPr>
        <w:t>resources.Simple</w:t>
      </w:r>
      <w:proofErr w:type="spellEnd"/>
      <w:r w:rsidR="00CA0B95" w:rsidRPr="00D135A2">
        <w:rPr>
          <w:rFonts w:ascii="Consolas" w:hAnsi="Consolas"/>
          <w:b/>
          <w:bCs/>
          <w:sz w:val="28"/>
          <w:szCs w:val="28"/>
        </w:rPr>
        <w:t xml:space="preserve"> and </w:t>
      </w:r>
      <w:proofErr w:type="spellStart"/>
      <w:r w:rsidR="00CA0B95" w:rsidRPr="00D135A2">
        <w:rPr>
          <w:rFonts w:ascii="Consolas" w:hAnsi="Consolas"/>
          <w:b/>
          <w:bCs/>
          <w:sz w:val="28"/>
          <w:szCs w:val="28"/>
        </w:rPr>
        <w:t>multi-system</w:t>
      </w:r>
      <w:proofErr w:type="spellEnd"/>
      <w:r w:rsidR="00CA0B95" w:rsidRPr="00D135A2">
        <w:rPr>
          <w:rFonts w:ascii="Consolas" w:hAnsi="Consolas"/>
          <w:b/>
          <w:bCs/>
          <w:sz w:val="28"/>
          <w:szCs w:val="28"/>
        </w:rPr>
        <w:t xml:space="preserve"> (</w:t>
      </w:r>
      <w:proofErr w:type="spellStart"/>
      <w:r w:rsidR="00CA0B95" w:rsidRPr="00D135A2">
        <w:rPr>
          <w:rFonts w:ascii="Consolas" w:hAnsi="Consolas"/>
          <w:b/>
          <w:bCs/>
          <w:sz w:val="28"/>
          <w:szCs w:val="28"/>
        </w:rPr>
        <w:t>also</w:t>
      </w:r>
      <w:proofErr w:type="spellEnd"/>
      <w:r w:rsidR="00CA0B95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0B95" w:rsidRPr="00D135A2">
        <w:rPr>
          <w:rFonts w:ascii="Consolas" w:hAnsi="Consolas"/>
          <w:b/>
          <w:bCs/>
          <w:sz w:val="28"/>
          <w:szCs w:val="28"/>
        </w:rPr>
        <w:t>valid</w:t>
      </w:r>
      <w:proofErr w:type="spellEnd"/>
      <w:r w:rsidR="00CA0B95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0B95" w:rsidRPr="00D135A2">
        <w:rPr>
          <w:rFonts w:ascii="Consolas" w:hAnsi="Consolas"/>
          <w:b/>
          <w:bCs/>
          <w:sz w:val="28"/>
          <w:szCs w:val="28"/>
        </w:rPr>
        <w:t>for</w:t>
      </w:r>
      <w:proofErr w:type="spellEnd"/>
      <w:r w:rsidR="00CA0B95"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CA0B95" w:rsidRPr="00D135A2">
        <w:rPr>
          <w:rFonts w:ascii="Consolas" w:hAnsi="Consolas"/>
          <w:b/>
          <w:bCs/>
          <w:sz w:val="28"/>
          <w:szCs w:val="28"/>
        </w:rPr>
        <w:t>B</w:t>
      </w:r>
      <w:r w:rsidR="00632B0D" w:rsidRPr="00D135A2">
        <w:rPr>
          <w:rFonts w:ascii="Consolas" w:hAnsi="Consolas"/>
          <w:b/>
          <w:bCs/>
          <w:sz w:val="28"/>
          <w:szCs w:val="28"/>
        </w:rPr>
        <w:t>ia</w:t>
      </w:r>
      <w:r w:rsidR="00CA0B95" w:rsidRPr="00D135A2">
        <w:rPr>
          <w:rFonts w:ascii="Consolas" w:hAnsi="Consolas"/>
          <w:b/>
          <w:bCs/>
          <w:sz w:val="28"/>
          <w:szCs w:val="28"/>
        </w:rPr>
        <w:t>SD</w:t>
      </w:r>
      <w:r w:rsidR="00632B0D" w:rsidRPr="00D135A2">
        <w:rPr>
          <w:rFonts w:ascii="Consolas" w:hAnsi="Consolas"/>
          <w:b/>
          <w:bCs/>
          <w:sz w:val="28"/>
          <w:szCs w:val="28"/>
        </w:rPr>
        <w:t>i</w:t>
      </w:r>
      <w:proofErr w:type="spellEnd"/>
      <w:r w:rsidR="00CA0B95" w:rsidRPr="00D135A2">
        <w:rPr>
          <w:rFonts w:ascii="Consolas" w:hAnsi="Consolas"/>
          <w:b/>
          <w:bCs/>
          <w:sz w:val="28"/>
          <w:szCs w:val="28"/>
        </w:rPr>
        <w:t xml:space="preserve">, Solaris, MAC and </w:t>
      </w:r>
      <w:proofErr w:type="spellStart"/>
      <w:r w:rsidR="00CA0B95" w:rsidRPr="00D135A2">
        <w:rPr>
          <w:rFonts w:ascii="Consolas" w:hAnsi="Consolas"/>
          <w:b/>
          <w:bCs/>
          <w:sz w:val="28"/>
          <w:szCs w:val="28"/>
        </w:rPr>
        <w:t>even</w:t>
      </w:r>
      <w:proofErr w:type="spellEnd"/>
      <w:r w:rsidR="00CA0B95" w:rsidRPr="00D135A2">
        <w:rPr>
          <w:rFonts w:ascii="Consolas" w:hAnsi="Consolas"/>
          <w:b/>
          <w:bCs/>
          <w:sz w:val="28"/>
          <w:szCs w:val="28"/>
        </w:rPr>
        <w:t xml:space="preserve"> Android), open </w:t>
      </w:r>
      <w:proofErr w:type="spellStart"/>
      <w:r w:rsidR="00CA0B95" w:rsidRPr="00D135A2">
        <w:rPr>
          <w:rFonts w:ascii="Consolas" w:hAnsi="Consolas"/>
          <w:b/>
          <w:bCs/>
          <w:sz w:val="28"/>
          <w:szCs w:val="28"/>
        </w:rPr>
        <w:t>source</w:t>
      </w:r>
      <w:proofErr w:type="spellEnd"/>
      <w:r w:rsidR="00CA0B95" w:rsidRPr="00D135A2">
        <w:rPr>
          <w:rFonts w:ascii="Consolas" w:hAnsi="Consolas"/>
          <w:b/>
          <w:bCs/>
          <w:sz w:val="28"/>
          <w:szCs w:val="28"/>
        </w:rPr>
        <w:t xml:space="preserve">, </w:t>
      </w:r>
      <w:proofErr w:type="spellStart"/>
      <w:r w:rsidR="00CA0B95" w:rsidRPr="00D135A2">
        <w:rPr>
          <w:rFonts w:ascii="Consolas" w:hAnsi="Consolas"/>
          <w:b/>
          <w:bCs/>
          <w:sz w:val="28"/>
          <w:szCs w:val="28"/>
        </w:rPr>
        <w:t>fast</w:t>
      </w:r>
      <w:proofErr w:type="spellEnd"/>
      <w:r w:rsidR="00CA0B95" w:rsidRPr="00D135A2">
        <w:rPr>
          <w:rFonts w:ascii="Consolas" w:hAnsi="Consolas"/>
          <w:b/>
          <w:bCs/>
          <w:sz w:val="28"/>
          <w:szCs w:val="28"/>
        </w:rPr>
        <w:t xml:space="preserve"> and </w:t>
      </w:r>
      <w:proofErr w:type="spellStart"/>
      <w:r w:rsidR="00CA0B95" w:rsidRPr="00D135A2">
        <w:rPr>
          <w:rFonts w:ascii="Consolas" w:hAnsi="Consolas"/>
          <w:b/>
          <w:bCs/>
          <w:sz w:val="28"/>
          <w:szCs w:val="28"/>
        </w:rPr>
        <w:t>efficient</w:t>
      </w:r>
      <w:proofErr w:type="spellEnd"/>
      <w:r w:rsidR="00CA0B95" w:rsidRPr="00D135A2">
        <w:rPr>
          <w:rFonts w:ascii="Consolas" w:hAnsi="Consolas"/>
          <w:b/>
          <w:bCs/>
          <w:sz w:val="28"/>
          <w:szCs w:val="28"/>
        </w:rPr>
        <w:t>.</w:t>
      </w:r>
    </w:p>
    <w:p w14:paraId="1088989E" w14:textId="77777777" w:rsidR="0090386B" w:rsidRPr="00D135A2" w:rsidRDefault="0090386B" w:rsidP="0090386B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t xml:space="preserve">As a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curiosity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, I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will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give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some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information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about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the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history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of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samba.</w:t>
      </w:r>
    </w:p>
    <w:p w14:paraId="6353920E" w14:textId="77777777" w:rsidR="0090386B" w:rsidRPr="00D135A2" w:rsidRDefault="0090386B" w:rsidP="0090386B">
      <w:pPr>
        <w:rPr>
          <w:rFonts w:ascii="Consolas" w:hAnsi="Consolas"/>
          <w:b/>
          <w:bCs/>
          <w:sz w:val="28"/>
          <w:szCs w:val="28"/>
        </w:rPr>
      </w:pPr>
      <w:proofErr w:type="spellStart"/>
      <w:r w:rsidRPr="00D135A2">
        <w:rPr>
          <w:rFonts w:ascii="Consolas" w:hAnsi="Consolas"/>
          <w:b/>
          <w:bCs/>
          <w:sz w:val="28"/>
          <w:szCs w:val="28"/>
        </w:rPr>
        <w:t>Its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creator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, Andrew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tridgell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, as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the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development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of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the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project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to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offer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a free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alternative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so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that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non-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microsoft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systems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could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exchange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files and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printers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with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microsoft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systems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, and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allow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these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systems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to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be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seen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on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the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local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network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.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According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to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the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legend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>,</w:t>
      </w:r>
    </w:p>
    <w:p w14:paraId="181706D1" w14:textId="50EB0F43" w:rsidR="0090386B" w:rsidRPr="00D135A2" w:rsidRDefault="0090386B" w:rsidP="0090386B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t xml:space="preserve">Andrew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cou</w:t>
      </w:r>
      <w:r w:rsidR="00367413">
        <w:rPr>
          <w:rFonts w:ascii="Consolas" w:hAnsi="Consolas"/>
          <w:b/>
          <w:bCs/>
          <w:sz w:val="28"/>
          <w:szCs w:val="28"/>
        </w:rPr>
        <w:t>N</w:t>
      </w:r>
      <w:r w:rsidRPr="00D135A2">
        <w:rPr>
          <w:rFonts w:ascii="Consolas" w:hAnsi="Consolas"/>
          <w:b/>
          <w:bCs/>
          <w:sz w:val="28"/>
          <w:szCs w:val="28"/>
        </w:rPr>
        <w:t>'t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use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the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="00AB3683">
        <w:rPr>
          <w:rFonts w:ascii="Consolas" w:hAnsi="Consolas"/>
          <w:b/>
          <w:bCs/>
          <w:sz w:val="28"/>
          <w:szCs w:val="28"/>
        </w:rPr>
        <w:t>E</w:t>
      </w:r>
      <w:r w:rsidRPr="00D135A2">
        <w:rPr>
          <w:rFonts w:ascii="Consolas" w:hAnsi="Consolas"/>
          <w:b/>
          <w:bCs/>
          <w:sz w:val="28"/>
          <w:szCs w:val="28"/>
        </w:rPr>
        <w:t>s</w:t>
      </w:r>
      <w:r w:rsidR="00AB3683">
        <w:rPr>
          <w:rFonts w:ascii="Consolas" w:hAnsi="Consolas"/>
          <w:b/>
          <w:bCs/>
          <w:sz w:val="28"/>
          <w:szCs w:val="28"/>
        </w:rPr>
        <w:t>A</w:t>
      </w:r>
      <w:r w:rsidRPr="00D135A2">
        <w:rPr>
          <w:rFonts w:ascii="Consolas" w:hAnsi="Consolas"/>
          <w:b/>
          <w:bCs/>
          <w:sz w:val="28"/>
          <w:szCs w:val="28"/>
        </w:rPr>
        <w:t>mb</w:t>
      </w:r>
      <w:r w:rsidR="00AB3683">
        <w:rPr>
          <w:rFonts w:ascii="Consolas" w:hAnsi="Consolas"/>
          <w:b/>
          <w:bCs/>
          <w:sz w:val="28"/>
          <w:szCs w:val="28"/>
        </w:rPr>
        <w:t>I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name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since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it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was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registered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, and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the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word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processor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suggested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Samba as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the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first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result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>.</w:t>
      </w:r>
    </w:p>
    <w:p w14:paraId="466D50B3" w14:textId="77777777" w:rsidR="0090386B" w:rsidRPr="00D135A2" w:rsidRDefault="0090386B" w:rsidP="0090386B">
      <w:pPr>
        <w:rPr>
          <w:rFonts w:ascii="Consolas" w:hAnsi="Consolas"/>
          <w:b/>
          <w:bCs/>
          <w:sz w:val="28"/>
          <w:szCs w:val="28"/>
        </w:rPr>
      </w:pPr>
      <w:proofErr w:type="spellStart"/>
      <w:r w:rsidRPr="00D135A2">
        <w:rPr>
          <w:rFonts w:ascii="Consolas" w:hAnsi="Consolas"/>
          <w:b/>
          <w:bCs/>
          <w:sz w:val="28"/>
          <w:szCs w:val="28"/>
        </w:rPr>
        <w:t>This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is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it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, I invite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you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to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investigate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this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interesting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service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>.</w:t>
      </w:r>
    </w:p>
    <w:p w14:paraId="0725650A" w14:textId="6ABDB585" w:rsidR="0090386B" w:rsidRPr="00D135A2" w:rsidRDefault="0090386B" w:rsidP="0090386B">
      <w:pPr>
        <w:rPr>
          <w:rFonts w:ascii="Consolas" w:hAnsi="Consolas"/>
          <w:b/>
          <w:bCs/>
          <w:sz w:val="28"/>
          <w:szCs w:val="28"/>
        </w:rPr>
      </w:pPr>
      <w:proofErr w:type="spellStart"/>
      <w:r w:rsidRPr="00D135A2">
        <w:rPr>
          <w:rFonts w:ascii="Consolas" w:hAnsi="Consolas"/>
          <w:b/>
          <w:bCs/>
          <w:sz w:val="28"/>
          <w:szCs w:val="28"/>
        </w:rPr>
        <w:t>Thank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you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for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your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attention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>.</w:t>
      </w:r>
    </w:p>
    <w:p w14:paraId="16107F1D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</w:p>
    <w:p w14:paraId="097560CA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t>Hola.</w:t>
      </w:r>
    </w:p>
    <w:p w14:paraId="770EDDE0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t xml:space="preserve">En este video tratare de explicar de forma muy resumida la instalación y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configuracion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dle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servicio Samba.</w:t>
      </w:r>
    </w:p>
    <w:p w14:paraId="1062D8EF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t>Este servicio nos permite compartir ficheros y directorios tanto en Linux como Windows, incluso entre ambos.</w:t>
      </w:r>
    </w:p>
    <w:p w14:paraId="3B28F45C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t>Lo primero que deberemos hacer es instalarlo.</w:t>
      </w:r>
    </w:p>
    <w:p w14:paraId="2D33355B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t xml:space="preserve">Nos serviremos del comando habitual para descargar e instalar en Linux (bueno, dependerá de nuestra distribución, en mi caso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Xubuntu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>).</w:t>
      </w:r>
    </w:p>
    <w:p w14:paraId="2092A5EC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t>Para ello;</w:t>
      </w:r>
    </w:p>
    <w:p w14:paraId="34F41B9D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  <w:proofErr w:type="spellStart"/>
      <w:r w:rsidRPr="00D135A2">
        <w:rPr>
          <w:rFonts w:ascii="Consolas" w:hAnsi="Consolas"/>
          <w:b/>
          <w:bCs/>
          <w:sz w:val="28"/>
          <w:szCs w:val="28"/>
        </w:rPr>
        <w:t>apt-get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install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samba</w:t>
      </w:r>
    </w:p>
    <w:p w14:paraId="13D41773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t xml:space="preserve">Una vez instalado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editeremos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el fichero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smb.conf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. </w:t>
      </w:r>
    </w:p>
    <w:p w14:paraId="4A946035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lastRenderedPageBreak/>
        <w:t>Haremos antes una copia del mismo, por seguridad.</w:t>
      </w:r>
    </w:p>
    <w:p w14:paraId="393BAB65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</w:p>
    <w:p w14:paraId="412B08E0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  <w:proofErr w:type="spellStart"/>
      <w:r w:rsidRPr="00D135A2">
        <w:rPr>
          <w:rFonts w:ascii="Consolas" w:hAnsi="Consolas"/>
          <w:b/>
          <w:bCs/>
          <w:sz w:val="28"/>
          <w:szCs w:val="28"/>
        </w:rPr>
        <w:t>cp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/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etc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>/samba/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smb.conf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/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etc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>/samba/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smb.conf.orig</w:t>
      </w:r>
      <w:proofErr w:type="spellEnd"/>
    </w:p>
    <w:p w14:paraId="2B004248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</w:p>
    <w:p w14:paraId="43FB93E1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t>Y ya podemos editar con tranquilidad:</w:t>
      </w:r>
    </w:p>
    <w:p w14:paraId="256502C5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t>/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etc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>/samba/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smb.conf</w:t>
      </w:r>
      <w:proofErr w:type="spellEnd"/>
    </w:p>
    <w:p w14:paraId="2F2805DA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</w:p>
    <w:p w14:paraId="2D753E35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t>Buscamos en el fichero la sección reservada a perfiles, la que nos interesa.</w:t>
      </w:r>
    </w:p>
    <w:p w14:paraId="05E05212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t xml:space="preserve">Dependerá del tipo de configuración que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quereamos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(más o menos restrictiva, con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accesso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con contraseña, más o menos permisos).</w:t>
      </w:r>
    </w:p>
    <w:p w14:paraId="09B935B7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</w:p>
    <w:p w14:paraId="214E514C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t>Para este ejemplo lo haré con permisos de escritura, entre otros.</w:t>
      </w:r>
    </w:p>
    <w:p w14:paraId="5491A3B4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</w:p>
    <w:p w14:paraId="72421B16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t>[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pruebas_samba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>]</w:t>
      </w:r>
    </w:p>
    <w:p w14:paraId="6D160E01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  <w:proofErr w:type="spellStart"/>
      <w:r w:rsidRPr="00D135A2">
        <w:rPr>
          <w:rFonts w:ascii="Consolas" w:hAnsi="Consolas"/>
          <w:b/>
          <w:bCs/>
          <w:sz w:val="28"/>
          <w:szCs w:val="28"/>
        </w:rPr>
        <w:t>comment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= directorio de pruebas samba</w:t>
      </w:r>
    </w:p>
    <w:p w14:paraId="022435AD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  <w:proofErr w:type="spellStart"/>
      <w:r w:rsidRPr="00D135A2">
        <w:rPr>
          <w:rFonts w:ascii="Consolas" w:hAnsi="Consolas"/>
          <w:b/>
          <w:bCs/>
          <w:sz w:val="28"/>
          <w:szCs w:val="28"/>
        </w:rPr>
        <w:t>path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= /home/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depruebas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>/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pruebas_samba</w:t>
      </w:r>
      <w:proofErr w:type="spellEnd"/>
    </w:p>
    <w:p w14:paraId="422BE452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  <w:proofErr w:type="spellStart"/>
      <w:r w:rsidRPr="00D135A2">
        <w:rPr>
          <w:rFonts w:ascii="Consolas" w:hAnsi="Consolas"/>
          <w:b/>
          <w:bCs/>
          <w:sz w:val="28"/>
          <w:szCs w:val="28"/>
        </w:rPr>
        <w:t>guest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ok = no</w:t>
      </w:r>
    </w:p>
    <w:p w14:paraId="28E2F9A8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  <w:proofErr w:type="spellStart"/>
      <w:r w:rsidRPr="00D135A2">
        <w:rPr>
          <w:rFonts w:ascii="Consolas" w:hAnsi="Consolas"/>
          <w:b/>
          <w:bCs/>
          <w:sz w:val="28"/>
          <w:szCs w:val="28"/>
        </w:rPr>
        <w:t>writeable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= yes</w:t>
      </w:r>
    </w:p>
    <w:p w14:paraId="269060AC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  <w:proofErr w:type="spellStart"/>
      <w:r w:rsidRPr="00D135A2">
        <w:rPr>
          <w:rFonts w:ascii="Consolas" w:hAnsi="Consolas"/>
          <w:b/>
          <w:bCs/>
          <w:sz w:val="28"/>
          <w:szCs w:val="28"/>
        </w:rPr>
        <w:t>write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list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=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depruebas</w:t>
      </w:r>
      <w:proofErr w:type="spellEnd"/>
    </w:p>
    <w:p w14:paraId="0BD97AA2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  <w:proofErr w:type="spellStart"/>
      <w:r w:rsidRPr="00D135A2">
        <w:rPr>
          <w:rFonts w:ascii="Consolas" w:hAnsi="Consolas"/>
          <w:b/>
          <w:bCs/>
          <w:sz w:val="28"/>
          <w:szCs w:val="28"/>
        </w:rPr>
        <w:t>browseable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= yes</w:t>
      </w:r>
    </w:p>
    <w:p w14:paraId="31424BA7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  <w:proofErr w:type="spellStart"/>
      <w:r w:rsidRPr="00D135A2">
        <w:rPr>
          <w:rFonts w:ascii="Consolas" w:hAnsi="Consolas"/>
          <w:b/>
          <w:bCs/>
          <w:sz w:val="28"/>
          <w:szCs w:val="28"/>
        </w:rPr>
        <w:t>create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mask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= 0755</w:t>
      </w:r>
    </w:p>
    <w:p w14:paraId="575D255A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  <w:proofErr w:type="spellStart"/>
      <w:r w:rsidRPr="00D135A2">
        <w:rPr>
          <w:rFonts w:ascii="Consolas" w:hAnsi="Consolas"/>
          <w:b/>
          <w:bCs/>
          <w:sz w:val="28"/>
          <w:szCs w:val="28"/>
        </w:rPr>
        <w:t>directory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mask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= 0755</w:t>
      </w:r>
    </w:p>
    <w:p w14:paraId="2B6EC5D0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</w:p>
    <w:p w14:paraId="53A7876A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t xml:space="preserve">Deberemos tener en cuenta  que deberemos crear el directorio en la ruta incluida en el fichero de </w:t>
      </w:r>
      <w:r w:rsidRPr="00D135A2">
        <w:rPr>
          <w:rFonts w:ascii="Consolas" w:hAnsi="Consolas"/>
          <w:b/>
          <w:bCs/>
          <w:sz w:val="28"/>
          <w:szCs w:val="28"/>
        </w:rPr>
        <w:lastRenderedPageBreak/>
        <w:t>configuración. También hubiera sido valido haberlo creado previamente.</w:t>
      </w:r>
    </w:p>
    <w:p w14:paraId="5D02D8F4" w14:textId="77777777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</w:p>
    <w:p w14:paraId="2A9D0051" w14:textId="42E630CE" w:rsidR="007C1CCD" w:rsidRPr="00D135A2" w:rsidRDefault="007C1CCD" w:rsidP="007C1CCD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t>Una vez hecho esto podremos comprobar desde otro equipo dentro de</w:t>
      </w:r>
      <w:r w:rsidR="00295C8A" w:rsidRPr="00D135A2">
        <w:rPr>
          <w:rFonts w:ascii="Consolas" w:hAnsi="Consolas"/>
          <w:b/>
          <w:bCs/>
          <w:sz w:val="28"/>
          <w:szCs w:val="28"/>
        </w:rPr>
        <w:t xml:space="preserve"> </w:t>
      </w:r>
      <w:r w:rsidRPr="00D135A2">
        <w:rPr>
          <w:rFonts w:ascii="Consolas" w:hAnsi="Consolas"/>
          <w:b/>
          <w:bCs/>
          <w:sz w:val="28"/>
          <w:szCs w:val="28"/>
        </w:rPr>
        <w:t>la misma red que tenemos acceso al directorio en cuestión.</w:t>
      </w:r>
    </w:p>
    <w:p w14:paraId="4D3B4E8A" w14:textId="77777777" w:rsidR="00CA2861" w:rsidRPr="00D135A2" w:rsidRDefault="00CA2861" w:rsidP="00CA2861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t xml:space="preserve">En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windows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este protocolo viene activo por defecto.</w:t>
      </w:r>
    </w:p>
    <w:p w14:paraId="7740EB02" w14:textId="77777777" w:rsidR="00CA2861" w:rsidRPr="00D135A2" w:rsidRDefault="00CA2861" w:rsidP="00CA2861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t xml:space="preserve">Se trata de la versión actual dado que la primera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version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se considera inestable e insegura, aunque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podriamos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activarla también, siendo esto poco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recomedable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>.</w:t>
      </w:r>
    </w:p>
    <w:p w14:paraId="13EB3531" w14:textId="2570CF59" w:rsidR="00CA2861" w:rsidRPr="00D135A2" w:rsidRDefault="00CA2861" w:rsidP="00CA2861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t>Sin embargo, la versión que viene activada es   altamente recomendable mantenerla así, ya que muchas características del sistema dependen de ella.</w:t>
      </w:r>
    </w:p>
    <w:p w14:paraId="17C6FB42" w14:textId="77777777" w:rsidR="000803CE" w:rsidRPr="00D135A2" w:rsidRDefault="000803CE" w:rsidP="000803CE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t xml:space="preserve">Ahora me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gustaria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hacer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hincapie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en el fichero de configuración del servicio samba.</w:t>
      </w:r>
    </w:p>
    <w:p w14:paraId="47A1D1FE" w14:textId="77777777" w:rsidR="000803CE" w:rsidRPr="00D135A2" w:rsidRDefault="000803CE" w:rsidP="000803CE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t xml:space="preserve"> Este fichero determina qué recursos del sistema quieres compartir con el mundo exterior y que restricciones deseas poner en ellos.</w:t>
      </w:r>
    </w:p>
    <w:p w14:paraId="2601CDE6" w14:textId="77777777" w:rsidR="000803CE" w:rsidRPr="00D135A2" w:rsidRDefault="000803CE" w:rsidP="000803CE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t>Cada sección del fichero empieza con una cabecera.</w:t>
      </w:r>
    </w:p>
    <w:p w14:paraId="2E44B51E" w14:textId="77777777" w:rsidR="000803CE" w:rsidRPr="00D135A2" w:rsidRDefault="000803CE" w:rsidP="000803CE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t>Cada una de estas cabeceras define los diferentes perfiles.</w:t>
      </w:r>
    </w:p>
    <w:p w14:paraId="1CE4FB18" w14:textId="77777777" w:rsidR="000803CE" w:rsidRPr="00D135A2" w:rsidRDefault="000803CE" w:rsidP="000803CE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t>Estos perfiles vienen configurados por defecto, pero podemos configurar los nuestros propios según nuestras necesidades.</w:t>
      </w:r>
    </w:p>
    <w:p w14:paraId="17818E3B" w14:textId="77777777" w:rsidR="000803CE" w:rsidRPr="00D135A2" w:rsidRDefault="000803CE" w:rsidP="000803CE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t xml:space="preserve">Por ejemplo,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podriamos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configurar diversos directorios para los usuarios de una oficina.</w:t>
      </w:r>
    </w:p>
    <w:p w14:paraId="73CF60EC" w14:textId="0B7539C6" w:rsidR="000803CE" w:rsidRPr="00D135A2" w:rsidRDefault="000803CE" w:rsidP="000803CE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t xml:space="preserve">En cada uno de ellos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aplicariamos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las restricciones que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consideraramos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necesarias.</w:t>
      </w:r>
    </w:p>
    <w:p w14:paraId="4BDD29C9" w14:textId="77777777" w:rsidR="00316D65" w:rsidRPr="00D135A2" w:rsidRDefault="00316D65" w:rsidP="00316D65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t xml:space="preserve">A modo de curiosidad, daré algunos datos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osbrela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historia de samba.</w:t>
      </w:r>
    </w:p>
    <w:p w14:paraId="7E98E87F" w14:textId="77777777" w:rsidR="00316D65" w:rsidRPr="00D135A2" w:rsidRDefault="00316D65" w:rsidP="00316D65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t xml:space="preserve">Su creador, Andrew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tridgell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, como el desarrollo del proyecto para ofrecer una alternativa libre para que </w:t>
      </w:r>
      <w:r w:rsidRPr="00D135A2">
        <w:rPr>
          <w:rFonts w:ascii="Consolas" w:hAnsi="Consolas"/>
          <w:b/>
          <w:bCs/>
          <w:sz w:val="28"/>
          <w:szCs w:val="28"/>
        </w:rPr>
        <w:lastRenderedPageBreak/>
        <w:t xml:space="preserve">sistemas no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microsoft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 pudiesen intercambiar archivos e impresoras con sistemas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microsoft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, y permitir que estos sistemas pudieran ser vistos en la red local.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Segín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la leyenda,</w:t>
      </w:r>
    </w:p>
    <w:p w14:paraId="4B1C403B" w14:textId="77777777" w:rsidR="00316D65" w:rsidRPr="00D135A2" w:rsidRDefault="00316D65" w:rsidP="00316D65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t xml:space="preserve">Andrew no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podia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utilizar el nombre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smb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ya que estaba registrado, y el procesador de textos le sugirió Samba como primer resultado.</w:t>
      </w:r>
    </w:p>
    <w:p w14:paraId="15D8E716" w14:textId="77777777" w:rsidR="00316D65" w:rsidRPr="00D135A2" w:rsidRDefault="00316D65" w:rsidP="00316D65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t xml:space="preserve">Esto es todo, os invito a que </w:t>
      </w:r>
      <w:proofErr w:type="spellStart"/>
      <w:r w:rsidRPr="00D135A2">
        <w:rPr>
          <w:rFonts w:ascii="Consolas" w:hAnsi="Consolas"/>
          <w:b/>
          <w:bCs/>
          <w:sz w:val="28"/>
          <w:szCs w:val="28"/>
        </w:rPr>
        <w:t>investigueis</w:t>
      </w:r>
      <w:proofErr w:type="spellEnd"/>
      <w:r w:rsidRPr="00D135A2">
        <w:rPr>
          <w:rFonts w:ascii="Consolas" w:hAnsi="Consolas"/>
          <w:b/>
          <w:bCs/>
          <w:sz w:val="28"/>
          <w:szCs w:val="28"/>
        </w:rPr>
        <w:t xml:space="preserve"> sobre este interesante servicio.</w:t>
      </w:r>
    </w:p>
    <w:p w14:paraId="2B362ABC" w14:textId="3D25EDB1" w:rsidR="00316D65" w:rsidRPr="00D135A2" w:rsidRDefault="00316D65" w:rsidP="00316D65">
      <w:pPr>
        <w:rPr>
          <w:rFonts w:ascii="Consolas" w:hAnsi="Consolas"/>
          <w:b/>
          <w:bCs/>
          <w:sz w:val="28"/>
          <w:szCs w:val="28"/>
        </w:rPr>
      </w:pPr>
      <w:r w:rsidRPr="00D135A2">
        <w:rPr>
          <w:rFonts w:ascii="Consolas" w:hAnsi="Consolas"/>
          <w:b/>
          <w:bCs/>
          <w:sz w:val="28"/>
          <w:szCs w:val="28"/>
        </w:rPr>
        <w:t>Gracias por vuestra atención.</w:t>
      </w:r>
    </w:p>
    <w:sectPr w:rsidR="00316D65" w:rsidRPr="00D13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CD"/>
    <w:rsid w:val="000205DE"/>
    <w:rsid w:val="00036213"/>
    <w:rsid w:val="000803CE"/>
    <w:rsid w:val="00132401"/>
    <w:rsid w:val="0027597B"/>
    <w:rsid w:val="00294337"/>
    <w:rsid w:val="00295C8A"/>
    <w:rsid w:val="002E111F"/>
    <w:rsid w:val="00316D65"/>
    <w:rsid w:val="00367413"/>
    <w:rsid w:val="003C0016"/>
    <w:rsid w:val="003C30C7"/>
    <w:rsid w:val="003D259A"/>
    <w:rsid w:val="003D40A0"/>
    <w:rsid w:val="0040633E"/>
    <w:rsid w:val="0059064D"/>
    <w:rsid w:val="005E4879"/>
    <w:rsid w:val="00632B0D"/>
    <w:rsid w:val="006B31D6"/>
    <w:rsid w:val="00707A25"/>
    <w:rsid w:val="0075246C"/>
    <w:rsid w:val="0077706E"/>
    <w:rsid w:val="007C1CCD"/>
    <w:rsid w:val="008224F8"/>
    <w:rsid w:val="00862D9B"/>
    <w:rsid w:val="00867572"/>
    <w:rsid w:val="008808E1"/>
    <w:rsid w:val="008A352B"/>
    <w:rsid w:val="008C2CC4"/>
    <w:rsid w:val="008F3A16"/>
    <w:rsid w:val="0090386B"/>
    <w:rsid w:val="00AB3683"/>
    <w:rsid w:val="00AD09D6"/>
    <w:rsid w:val="00AD7BE0"/>
    <w:rsid w:val="00B83C13"/>
    <w:rsid w:val="00BF64CC"/>
    <w:rsid w:val="00C379C4"/>
    <w:rsid w:val="00C4107F"/>
    <w:rsid w:val="00CA0B95"/>
    <w:rsid w:val="00CA2861"/>
    <w:rsid w:val="00CB2ECD"/>
    <w:rsid w:val="00D07B3C"/>
    <w:rsid w:val="00D135A2"/>
    <w:rsid w:val="00DB4125"/>
    <w:rsid w:val="00DE749C"/>
    <w:rsid w:val="00E91866"/>
    <w:rsid w:val="00EA1323"/>
    <w:rsid w:val="00F4746B"/>
    <w:rsid w:val="00FB550C"/>
    <w:rsid w:val="00FE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511CE"/>
  <w15:chartTrackingRefBased/>
  <w15:docId w15:val="{6B540EA9-DFCC-49E7-ADFA-55D435C73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5</Pages>
  <Words>895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50</cp:revision>
  <dcterms:created xsi:type="dcterms:W3CDTF">2021-03-15T19:59:00Z</dcterms:created>
  <dcterms:modified xsi:type="dcterms:W3CDTF">2021-03-28T10:25:00Z</dcterms:modified>
</cp:coreProperties>
</file>