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5B43" w14:textId="37F781E7" w:rsidR="00A74B49" w:rsidRDefault="005926FF">
      <w:r w:rsidRPr="005926FF">
        <w:drawing>
          <wp:inline distT="0" distB="0" distL="0" distR="0" wp14:anchorId="2D3F5775" wp14:editId="3DBFB721">
            <wp:extent cx="5943600" cy="3129915"/>
            <wp:effectExtent l="0" t="0" r="0" b="0"/>
            <wp:docPr id="12318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0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FF"/>
    <w:rsid w:val="00524755"/>
    <w:rsid w:val="005926FF"/>
    <w:rsid w:val="00811547"/>
    <w:rsid w:val="00857209"/>
    <w:rsid w:val="00A7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99C9"/>
  <w15:chartTrackingRefBased/>
  <w15:docId w15:val="{6C93AABF-B7C0-400F-AD19-5990368A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F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F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F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F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Nguyen 202416994</dc:creator>
  <cp:keywords/>
  <dc:description/>
  <cp:lastModifiedBy>Le Quang Nguyen 202416994</cp:lastModifiedBy>
  <cp:revision>1</cp:revision>
  <cp:lastPrinted>2026-04-05T08:20:00Z</cp:lastPrinted>
  <dcterms:created xsi:type="dcterms:W3CDTF">2026-04-05T07:59:00Z</dcterms:created>
  <dcterms:modified xsi:type="dcterms:W3CDTF">2026-04-05T08:23:00Z</dcterms:modified>
</cp:coreProperties>
</file>