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CFFCC"/>
  <w:body>
    <w:p>
      <w:pPr>
        <w:spacing w:line="520" w:lineRule="exact"/>
        <w:rPr>
          <w:rFonts w:ascii="宋体" w:hAnsi="宋体"/>
          <w:sz w:val="32"/>
          <w:szCs w:val="32"/>
        </w:rPr>
      </w:pPr>
      <w:bookmarkStart w:id="0" w:name="_GoBack"/>
      <w:bookmarkEnd w:id="0"/>
    </w:p>
    <w:p>
      <w:pPr>
        <w:spacing w:line="520" w:lineRule="exact"/>
        <w:rPr>
          <w:rFonts w:ascii="宋体" w:hAnsi="宋体"/>
          <w:sz w:val="32"/>
          <w:szCs w:val="32"/>
        </w:rPr>
      </w:pPr>
    </w:p>
    <w:p>
      <w:pPr>
        <w:pStyle w:val="4"/>
        <w:spacing w:line="800" w:lineRule="exact"/>
        <w:jc w:val="center"/>
        <w:textAlignment w:val="baseline"/>
        <w:rPr>
          <w:rFonts w:hint="eastAsia" w:ascii="方正小标宋简体" w:hAnsi="Times New Roman" w:eastAsia="方正小标宋简体" w:cs="Times New Roman"/>
          <w:color w:val="auto"/>
          <w:kern w:val="2"/>
          <w:sz w:val="44"/>
          <w:highlight w:val="none"/>
          <w:lang w:val="en-US" w:eastAsia="zh-CN" w:bidi="ar-SA"/>
        </w:rPr>
      </w:pPr>
      <w:r>
        <w:rPr>
          <w:rFonts w:hint="eastAsia" w:ascii="方正小标宋简体" w:hAnsi="Times New Roman" w:eastAsia="方正小标宋简体" w:cs="Times New Roman"/>
          <w:color w:val="auto"/>
          <w:kern w:val="2"/>
          <w:sz w:val="44"/>
          <w:highlight w:val="none"/>
          <w:lang w:val="en-US" w:eastAsia="zh-CN" w:bidi="ar-SA"/>
        </w:rPr>
        <w:t>天津市武清区人民法院</w:t>
      </w:r>
    </w:p>
    <w:p>
      <w:pPr>
        <w:pStyle w:val="4"/>
        <w:spacing w:line="800" w:lineRule="exact"/>
        <w:jc w:val="center"/>
        <w:textAlignment w:val="baseline"/>
        <w:rPr>
          <w:rFonts w:ascii="仿宋_GB2312" w:eastAsia="仿宋_GB2312"/>
          <w:spacing w:val="50"/>
          <w:sz w:val="52"/>
        </w:rPr>
      </w:pPr>
      <w:r>
        <w:rPr>
          <w:rFonts w:hint="eastAsia" w:ascii="方正小标宋简体" w:hAnsi="Times New Roman" w:eastAsia="方正小标宋简体" w:cs="Times New Roman"/>
          <w:color w:val="auto"/>
          <w:kern w:val="2"/>
          <w:sz w:val="44"/>
          <w:highlight w:val="none"/>
          <w:lang w:val="en-US" w:eastAsia="zh-CN" w:bidi="ar-SA"/>
        </w:rPr>
        <w:t xml:space="preserve">刑 事 判 决 书  </w:t>
      </w:r>
      <w:r>
        <w:rPr>
          <w:rFonts w:hint="eastAsia" w:ascii="方正小标宋简体" w:hAnsi="方正小标宋简体" w:eastAsia="方正小标宋简体" w:cs="方正小标宋简体"/>
          <w:spacing w:val="50"/>
          <w:sz w:val="52"/>
        </w:rPr>
        <w:t xml:space="preserve">   </w:t>
      </w:r>
      <w:r>
        <w:rPr>
          <w:rFonts w:hint="eastAsia" w:ascii="仿宋_GB2312" w:eastAsia="仿宋_GB2312"/>
          <w:spacing w:val="50"/>
          <w:sz w:val="52"/>
        </w:rPr>
        <w:t xml:space="preserve"> </w:t>
      </w:r>
    </w:p>
    <w:p>
      <w:pPr>
        <w:pStyle w:val="4"/>
        <w:spacing w:line="510" w:lineRule="exact"/>
        <w:ind w:firstLine="640" w:firstLineChars="200"/>
        <w:jc w:val="right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4"/>
        <w:tabs>
          <w:tab w:val="left" w:pos="7665"/>
        </w:tabs>
        <w:spacing w:line="510" w:lineRule="exact"/>
        <w:jc w:val="center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  </w:t>
      </w: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（2018）津0114刑初370号</w:t>
      </w:r>
    </w:p>
    <w:p>
      <w:pPr>
        <w:pStyle w:val="4"/>
        <w:tabs>
          <w:tab w:val="left" w:pos="7665"/>
        </w:tabs>
        <w:spacing w:line="51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</w:p>
    <w:p>
      <w:pPr>
        <w:pStyle w:val="4"/>
        <w:tabs>
          <w:tab w:val="left" w:pos="7665"/>
        </w:tabs>
        <w:spacing w:line="51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被告人李洪健，男，汉族，1977年8月12日出生，公民身份证号12022219770812223X，住天津市武清区大碱厂镇孙小屯村2区2排18号。因涉嫌犯信用卡诈骗罪于2018年4月24日被天津市公安局武清分局取保候审。</w:t>
      </w:r>
    </w:p>
    <w:p>
      <w:pPr>
        <w:pStyle w:val="4"/>
        <w:widowControl/>
        <w:spacing w:line="51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公诉机关以津武检公诉刑诉[2018]377号起诉书指控被告人李洪健犯信用卡诈骗罪。本院适用刑事案件速裁程序，并适用认罪认罚制度，公开开庭审理了本案。</w:t>
      </w:r>
    </w:p>
    <w:p>
      <w:pPr>
        <w:pStyle w:val="4"/>
        <w:widowControl/>
        <w:spacing w:line="51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天津市武清区人民检察院指控，被告人李洪健于2014年11月份申领了中国光大银行股份有限公司天津分行“乐迷联盟”信用卡1张，后于2015年6月9日，使用该卡在天津市思杰航空票务、天津市温州服装批发部等地进行消费，于2015年10月29日还款19.56元后未再还款，经发卡行多次催收3个月内仍不归还，累计透支人民币14953.27元。</w:t>
      </w:r>
    </w:p>
    <w:p>
      <w:pPr>
        <w:pStyle w:val="4"/>
        <w:widowControl/>
        <w:spacing w:line="51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被告人李洪健后被抓获，到案后自愿如实供述自己的罪行，透支款项已清偿。</w:t>
      </w:r>
    </w:p>
    <w:p>
      <w:pPr>
        <w:pStyle w:val="4"/>
        <w:widowControl/>
        <w:tabs>
          <w:tab w:val="left" w:pos="3420"/>
        </w:tabs>
        <w:spacing w:line="510" w:lineRule="exact"/>
        <w:ind w:firstLine="645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 xml:space="preserve">上述事实，有案件来源及抓获经过、接收证据材料清单、催收记录、交易明细及结算证明、被告人供述辩解、证人证言、认罪认罚具结书等证据予以证明，足以认定。  </w:t>
      </w:r>
    </w:p>
    <w:p>
      <w:pPr>
        <w:pStyle w:val="4"/>
        <w:widowControl/>
        <w:tabs>
          <w:tab w:val="left" w:pos="3420"/>
        </w:tabs>
        <w:spacing w:line="510" w:lineRule="exact"/>
        <w:ind w:firstLine="645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本院认为，公诉机关指控被告人李洪健犯信用卡诈骗罪的事实清楚，证据确实、充分，指控罪名成立。被告人李洪健具有以下量刑情节：已经偿还被害银行损失并取得谅解，自愿认罪，有悔罪表现。鉴于本案适用认罪认罚从宽制度，可依法从宽处罚。依照《中华人民共和国刑法》第一百九十六条第一款第（四）项、第二款、第七十二条第一款、第三款、第七十三条第一款、第三款的规定判决如下：</w:t>
      </w:r>
    </w:p>
    <w:p>
      <w:pPr>
        <w:spacing w:line="56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被告人</w:t>
      </w:r>
      <w:r>
        <w:rPr>
          <w:rFonts w:hint="eastAsia" w:ascii="仿宋_GB2312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李洪健</w:t>
      </w: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犯信用卡诈骗罪,判处</w:t>
      </w:r>
      <w:r>
        <w:rPr>
          <w:rFonts w:hint="eastAsia" w:ascii="仿宋_GB2312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拘役四</w:t>
      </w: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个月，缓刑</w:t>
      </w:r>
      <w:r>
        <w:rPr>
          <w:rFonts w:hint="eastAsia" w:ascii="仿宋_GB2312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八个月</w:t>
      </w: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,并处罚金人民币</w:t>
      </w:r>
      <w:r>
        <w:rPr>
          <w:rFonts w:hint="eastAsia" w:ascii="仿宋_GB2312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30000</w:t>
      </w: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元（缓刑考验期限，从判决确定之日起计算；在刑罚执行期间，被告人应当在相关组织接受社区矫正；罚金自判决生效的第二日起十日内缴纳）。</w:t>
      </w:r>
    </w:p>
    <w:p>
      <w:pPr>
        <w:pStyle w:val="4"/>
        <w:widowControl/>
        <w:tabs>
          <w:tab w:val="left" w:pos="3420"/>
        </w:tabs>
        <w:spacing w:line="51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 xml:space="preserve">如不服本判决，可在接到判决书的第二日起十日内，通过本院或者直接向天津市第一中级人民法院提出上诉，书面上诉的，应当提交上诉状正本一份、副本二份。 </w:t>
      </w:r>
    </w:p>
    <w:p>
      <w:pPr>
        <w:pStyle w:val="4"/>
        <w:widowControl/>
        <w:tabs>
          <w:tab w:val="left" w:pos="3420"/>
        </w:tabs>
        <w:spacing w:line="510" w:lineRule="exact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</w:p>
    <w:p>
      <w:pPr>
        <w:pStyle w:val="4"/>
        <w:widowControl/>
        <w:tabs>
          <w:tab w:val="left" w:pos="3420"/>
        </w:tabs>
        <w:spacing w:line="51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 xml:space="preserve">                       审  判  员      毛兴东</w:t>
      </w:r>
    </w:p>
    <w:p>
      <w:pPr>
        <w:pStyle w:val="4"/>
        <w:widowControl/>
        <w:wordWrap w:val="0"/>
        <w:spacing w:line="510" w:lineRule="exact"/>
        <w:ind w:right="687" w:rightChars="327" w:firstLine="640" w:firstLineChars="200"/>
        <w:jc w:val="right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</w:p>
    <w:p>
      <w:pPr>
        <w:pStyle w:val="4"/>
        <w:widowControl/>
        <w:wordWrap w:val="0"/>
        <w:spacing w:line="510" w:lineRule="exact"/>
        <w:ind w:right="687" w:rightChars="327" w:firstLine="640" w:firstLineChars="200"/>
        <w:jc w:val="right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 xml:space="preserve">         </w:t>
      </w:r>
    </w:p>
    <w:p>
      <w:pPr>
        <w:pStyle w:val="4"/>
        <w:widowControl/>
        <w:wordWrap w:val="0"/>
        <w:spacing w:line="510" w:lineRule="exact"/>
        <w:ind w:right="687" w:rightChars="327" w:firstLine="640" w:firstLineChars="200"/>
        <w:jc w:val="right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 xml:space="preserve">  二○一八年六月二十六日</w:t>
      </w:r>
    </w:p>
    <w:p>
      <w:pPr>
        <w:pStyle w:val="4"/>
        <w:widowControl/>
        <w:spacing w:line="510" w:lineRule="exact"/>
        <w:ind w:right="687" w:rightChars="327" w:firstLine="640" w:firstLineChars="200"/>
        <w:jc w:val="right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</w:p>
    <w:p>
      <w:pPr>
        <w:pStyle w:val="4"/>
        <w:widowControl/>
        <w:spacing w:line="510" w:lineRule="exact"/>
        <w:ind w:right="687" w:rightChars="327" w:firstLine="640" w:firstLineChars="200"/>
        <w:jc w:val="right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</w:p>
    <w:p>
      <w:pPr>
        <w:pStyle w:val="4"/>
        <w:widowControl/>
        <w:spacing w:line="510" w:lineRule="exact"/>
        <w:ind w:right="630" w:rightChars="300" w:firstLine="640" w:firstLineChars="200"/>
        <w:jc w:val="center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 xml:space="preserve">                       书  记  员      刘春秀</w:t>
      </w:r>
    </w:p>
    <w:p>
      <w:pPr>
        <w:pStyle w:val="4"/>
        <w:widowControl/>
        <w:spacing w:line="510" w:lineRule="exact"/>
        <w:ind w:right="630" w:rightChars="300" w:firstLine="640" w:firstLineChars="200"/>
        <w:jc w:val="center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</w:p>
    <w:p>
      <w:pPr>
        <w:pStyle w:val="4"/>
        <w:widowControl/>
        <w:spacing w:line="510" w:lineRule="exact"/>
        <w:ind w:right="630" w:rightChars="300" w:firstLine="640" w:firstLineChars="200"/>
        <w:jc w:val="center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</w:p>
    <w:p>
      <w:pPr>
        <w:pStyle w:val="4"/>
        <w:widowControl/>
        <w:spacing w:line="510" w:lineRule="exact"/>
        <w:ind w:right="630" w:rightChars="300" w:firstLine="640" w:firstLineChars="200"/>
        <w:jc w:val="center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</w:p>
    <w:p>
      <w:pPr>
        <w:pStyle w:val="4"/>
        <w:spacing w:line="520" w:lineRule="exact"/>
        <w:ind w:firstLine="627" w:firstLineChars="196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附判决引用的《中华人民共和国刑法》相关规定：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color="auto" w:fill="FFFFFF"/>
        <w:spacing w:before="10" w:beforeAutospacing="0" w:after="10" w:afterAutospacing="0" w:line="500" w:lineRule="atLeast"/>
        <w:ind w:left="0" w:right="0" w:firstLine="600"/>
        <w:jc w:val="both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none"/>
          <w:shd w:val="clear" w:color="auto" w:fill="FFFFFF"/>
          <w:lang w:val="en-US" w:eastAsia="zh-CN" w:bidi="ar"/>
        </w:rPr>
        <w:t>第一百九十六条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color="auto" w:fill="FFFFFF"/>
        <w:spacing w:before="10" w:beforeAutospacing="0" w:after="10" w:afterAutospacing="0" w:line="500" w:lineRule="atLeast"/>
        <w:ind w:left="0" w:right="0" w:firstLine="600"/>
        <w:jc w:val="both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none"/>
          <w:shd w:val="clear" w:color="auto" w:fill="FFFFFF"/>
          <w:lang w:val="en-US" w:eastAsia="zh-CN" w:bidi="ar"/>
        </w:rPr>
        <w:t>（一）使用伪造的信用卡，或者使用以虚假的身份证明骗领的信用卡的；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color="auto" w:fill="FFFFFF"/>
        <w:spacing w:before="10" w:beforeAutospacing="0" w:after="10" w:afterAutospacing="0" w:line="500" w:lineRule="atLeast"/>
        <w:ind w:left="0" w:right="0" w:firstLine="600"/>
        <w:jc w:val="both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none"/>
          <w:shd w:val="clear" w:color="auto" w:fill="FFFFFF"/>
          <w:lang w:val="en-US" w:eastAsia="zh-CN" w:bidi="ar"/>
        </w:rPr>
        <w:t>（二）使用作废的信用卡的；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color="auto" w:fill="FFFFFF"/>
        <w:spacing w:before="10" w:beforeAutospacing="0" w:after="10" w:afterAutospacing="0" w:line="500" w:lineRule="atLeast"/>
        <w:ind w:left="0" w:right="0" w:firstLine="600"/>
        <w:jc w:val="both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none"/>
          <w:shd w:val="clear" w:color="auto" w:fill="FFFFFF"/>
          <w:lang w:val="en-US" w:eastAsia="zh-CN" w:bidi="ar"/>
        </w:rPr>
        <w:t>（三）冒用他人信用卡的；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color="auto" w:fill="FFFFFF"/>
        <w:spacing w:before="10" w:beforeAutospacing="0" w:after="10" w:afterAutospacing="0" w:line="500" w:lineRule="atLeast"/>
        <w:ind w:left="0" w:right="0" w:firstLine="600"/>
        <w:jc w:val="both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none"/>
          <w:shd w:val="clear" w:color="auto" w:fill="FFFFFF"/>
          <w:lang w:val="en-US" w:eastAsia="zh-CN" w:bidi="ar"/>
        </w:rPr>
        <w:t>（四）恶意透支的。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color="auto" w:fill="FFFFFF"/>
        <w:spacing w:before="10" w:beforeAutospacing="0" w:after="10" w:afterAutospacing="0" w:line="500" w:lineRule="atLeast"/>
        <w:ind w:left="0" w:right="0" w:firstLine="600"/>
        <w:jc w:val="both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kern w:val="0"/>
          <w:sz w:val="32"/>
          <w:szCs w:val="32"/>
          <w:highlight w:val="none"/>
          <w:shd w:val="clear" w:color="auto" w:fill="FFFFFF"/>
          <w:lang w:val="en-US" w:eastAsia="zh-CN" w:bidi="ar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4"/>
        <w:spacing w:line="50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第七十二条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4"/>
        <w:spacing w:line="500" w:lineRule="exact"/>
        <w:ind w:left="64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（一）犯罪情节较轻；</w:t>
      </w:r>
    </w:p>
    <w:p>
      <w:pPr>
        <w:pStyle w:val="4"/>
        <w:spacing w:line="500" w:lineRule="exact"/>
        <w:ind w:left="64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（二）有悔罪表现；</w:t>
      </w:r>
    </w:p>
    <w:p>
      <w:pPr>
        <w:pStyle w:val="4"/>
        <w:spacing w:line="500" w:lineRule="exact"/>
        <w:ind w:left="64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（三）没有再犯罪的危险；</w:t>
      </w:r>
    </w:p>
    <w:p>
      <w:pPr>
        <w:pStyle w:val="4"/>
        <w:spacing w:line="50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（四）宣告缓刑对所居住社区没有重大不良影响。</w:t>
      </w:r>
    </w:p>
    <w:p>
      <w:pPr>
        <w:pStyle w:val="4"/>
        <w:spacing w:line="50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宣告缓刑，可以根据犯罪情况，同时禁止犯罪分子在缓刑考验期限内从事特定活动，进入特定区域、场所，接触特定的人。</w:t>
      </w:r>
    </w:p>
    <w:p>
      <w:pPr>
        <w:pStyle w:val="4"/>
        <w:spacing w:line="50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被宣告缓刑的犯罪分子，如果被判处附加刑，附加刑仍须执行。</w:t>
      </w:r>
    </w:p>
    <w:p>
      <w:pPr>
        <w:pStyle w:val="4"/>
        <w:spacing w:line="50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第七十三条 拘役的缓刑考验期限为原判刑期以上一年以下，但是不能少于二个月。</w:t>
      </w:r>
    </w:p>
    <w:p>
      <w:pPr>
        <w:pStyle w:val="4"/>
        <w:spacing w:line="500" w:lineRule="exact"/>
        <w:ind w:firstLine="640" w:firstLineChars="200"/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有期徒刑的缓刑考验期限为原判刑期以上五年以下，但是不能少于一年。</w:t>
      </w:r>
    </w:p>
    <w:p>
      <w:pPr>
        <w:pStyle w:val="7"/>
        <w:spacing w:line="51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_GB2312" w:hAnsi="Times New Roman" w:eastAsia="仿宋_GB2312" w:cs="Times New Roman"/>
          <w:color w:val="auto"/>
          <w:kern w:val="2"/>
          <w:sz w:val="32"/>
          <w:highlight w:val="none"/>
          <w:lang w:val="en-US" w:eastAsia="zh-CN" w:bidi="ar-SA"/>
        </w:rPr>
        <w:t>缓刑考验期限，从判决确定之日起计算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sectPr>
      <w:headerReference r:id="rId3" w:type="default"/>
      <w:footerReference r:id="rId4" w:type="default"/>
      <w:footerReference r:id="rId5" w:type="even"/>
      <w:pgSz w:w="11907" w:h="16840"/>
      <w:pgMar w:top="1701" w:right="1701" w:bottom="1701" w:left="1701" w:header="0" w:footer="1361" w:gutter="0"/>
      <w:cols w:space="720" w:num="1"/>
      <w:docGrid w:type="lines" w:linePitch="4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21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42D"/>
    <w:rsid w:val="00005B09"/>
    <w:rsid w:val="00007766"/>
    <w:rsid w:val="00012CD6"/>
    <w:rsid w:val="000134EB"/>
    <w:rsid w:val="00017311"/>
    <w:rsid w:val="00020F9A"/>
    <w:rsid w:val="000217DD"/>
    <w:rsid w:val="0002461B"/>
    <w:rsid w:val="00025533"/>
    <w:rsid w:val="00025A4A"/>
    <w:rsid w:val="000270E0"/>
    <w:rsid w:val="00030B8E"/>
    <w:rsid w:val="00031DBB"/>
    <w:rsid w:val="00034AC8"/>
    <w:rsid w:val="0003572E"/>
    <w:rsid w:val="00036DF8"/>
    <w:rsid w:val="00037048"/>
    <w:rsid w:val="00043A6C"/>
    <w:rsid w:val="00045460"/>
    <w:rsid w:val="00051847"/>
    <w:rsid w:val="00051CD3"/>
    <w:rsid w:val="000526DD"/>
    <w:rsid w:val="00052B04"/>
    <w:rsid w:val="00052E83"/>
    <w:rsid w:val="00053982"/>
    <w:rsid w:val="00053EAF"/>
    <w:rsid w:val="0005623E"/>
    <w:rsid w:val="00060B68"/>
    <w:rsid w:val="000612F8"/>
    <w:rsid w:val="00062A07"/>
    <w:rsid w:val="00062AA0"/>
    <w:rsid w:val="00062FD9"/>
    <w:rsid w:val="00066FDE"/>
    <w:rsid w:val="00067119"/>
    <w:rsid w:val="000671C2"/>
    <w:rsid w:val="0006753E"/>
    <w:rsid w:val="000678DA"/>
    <w:rsid w:val="000707C7"/>
    <w:rsid w:val="000714CB"/>
    <w:rsid w:val="00072608"/>
    <w:rsid w:val="00072ADD"/>
    <w:rsid w:val="00072F27"/>
    <w:rsid w:val="000743A2"/>
    <w:rsid w:val="00076455"/>
    <w:rsid w:val="0007659C"/>
    <w:rsid w:val="00076CA5"/>
    <w:rsid w:val="00076DB2"/>
    <w:rsid w:val="00076FDE"/>
    <w:rsid w:val="0007773F"/>
    <w:rsid w:val="000801B6"/>
    <w:rsid w:val="00082060"/>
    <w:rsid w:val="00083668"/>
    <w:rsid w:val="00083EB4"/>
    <w:rsid w:val="00084535"/>
    <w:rsid w:val="00090287"/>
    <w:rsid w:val="000908E7"/>
    <w:rsid w:val="00093515"/>
    <w:rsid w:val="0009410A"/>
    <w:rsid w:val="00094178"/>
    <w:rsid w:val="0009524C"/>
    <w:rsid w:val="00095DBD"/>
    <w:rsid w:val="00096E5C"/>
    <w:rsid w:val="000A0B3D"/>
    <w:rsid w:val="000A594D"/>
    <w:rsid w:val="000A61C3"/>
    <w:rsid w:val="000A732C"/>
    <w:rsid w:val="000A7D3D"/>
    <w:rsid w:val="000A7EC2"/>
    <w:rsid w:val="000B0105"/>
    <w:rsid w:val="000B27F9"/>
    <w:rsid w:val="000B2931"/>
    <w:rsid w:val="000B3D41"/>
    <w:rsid w:val="000B50DF"/>
    <w:rsid w:val="000B64A3"/>
    <w:rsid w:val="000B7D7D"/>
    <w:rsid w:val="000C08A7"/>
    <w:rsid w:val="000C19DC"/>
    <w:rsid w:val="000C3D21"/>
    <w:rsid w:val="000C6441"/>
    <w:rsid w:val="000C6D9A"/>
    <w:rsid w:val="000D2E88"/>
    <w:rsid w:val="000D5549"/>
    <w:rsid w:val="000D613D"/>
    <w:rsid w:val="000D6618"/>
    <w:rsid w:val="000E0361"/>
    <w:rsid w:val="000E0818"/>
    <w:rsid w:val="000E0EFA"/>
    <w:rsid w:val="000E30C5"/>
    <w:rsid w:val="000E36B4"/>
    <w:rsid w:val="000E4ADB"/>
    <w:rsid w:val="000E6B62"/>
    <w:rsid w:val="000F138E"/>
    <w:rsid w:val="000F2B77"/>
    <w:rsid w:val="000F3A0B"/>
    <w:rsid w:val="000F4A10"/>
    <w:rsid w:val="000F5479"/>
    <w:rsid w:val="000F7563"/>
    <w:rsid w:val="000F7936"/>
    <w:rsid w:val="001010C2"/>
    <w:rsid w:val="001011B1"/>
    <w:rsid w:val="00103083"/>
    <w:rsid w:val="001034DF"/>
    <w:rsid w:val="00104625"/>
    <w:rsid w:val="0010500A"/>
    <w:rsid w:val="0010523F"/>
    <w:rsid w:val="001058AB"/>
    <w:rsid w:val="00107D51"/>
    <w:rsid w:val="001105B6"/>
    <w:rsid w:val="001137D9"/>
    <w:rsid w:val="00115267"/>
    <w:rsid w:val="00117894"/>
    <w:rsid w:val="00121718"/>
    <w:rsid w:val="00121ABE"/>
    <w:rsid w:val="0012315D"/>
    <w:rsid w:val="00123FF8"/>
    <w:rsid w:val="00124A99"/>
    <w:rsid w:val="0012617F"/>
    <w:rsid w:val="00127115"/>
    <w:rsid w:val="001272EA"/>
    <w:rsid w:val="001311DF"/>
    <w:rsid w:val="001313A1"/>
    <w:rsid w:val="00136C96"/>
    <w:rsid w:val="0013740C"/>
    <w:rsid w:val="001412D7"/>
    <w:rsid w:val="0014236B"/>
    <w:rsid w:val="001529C9"/>
    <w:rsid w:val="001530E1"/>
    <w:rsid w:val="001548D7"/>
    <w:rsid w:val="001573BD"/>
    <w:rsid w:val="00165017"/>
    <w:rsid w:val="001677D2"/>
    <w:rsid w:val="00167DD4"/>
    <w:rsid w:val="00170D02"/>
    <w:rsid w:val="001717FC"/>
    <w:rsid w:val="00172A27"/>
    <w:rsid w:val="00175564"/>
    <w:rsid w:val="00177D1B"/>
    <w:rsid w:val="0018093E"/>
    <w:rsid w:val="00181B85"/>
    <w:rsid w:val="00184556"/>
    <w:rsid w:val="00187879"/>
    <w:rsid w:val="001878D9"/>
    <w:rsid w:val="001926C1"/>
    <w:rsid w:val="00192E13"/>
    <w:rsid w:val="00196964"/>
    <w:rsid w:val="001A1B0C"/>
    <w:rsid w:val="001A1C48"/>
    <w:rsid w:val="001A2F09"/>
    <w:rsid w:val="001A386B"/>
    <w:rsid w:val="001A5036"/>
    <w:rsid w:val="001A60A4"/>
    <w:rsid w:val="001A640E"/>
    <w:rsid w:val="001A7D3E"/>
    <w:rsid w:val="001B361F"/>
    <w:rsid w:val="001B694A"/>
    <w:rsid w:val="001B69BA"/>
    <w:rsid w:val="001C4693"/>
    <w:rsid w:val="001C5208"/>
    <w:rsid w:val="001C62D2"/>
    <w:rsid w:val="001D127C"/>
    <w:rsid w:val="001D3471"/>
    <w:rsid w:val="001D39A9"/>
    <w:rsid w:val="001D39C0"/>
    <w:rsid w:val="001D3C4B"/>
    <w:rsid w:val="001D4F4C"/>
    <w:rsid w:val="001D6566"/>
    <w:rsid w:val="001E085F"/>
    <w:rsid w:val="001E43E1"/>
    <w:rsid w:val="001E461D"/>
    <w:rsid w:val="001F06A2"/>
    <w:rsid w:val="001F26DA"/>
    <w:rsid w:val="001F41B9"/>
    <w:rsid w:val="001F585A"/>
    <w:rsid w:val="001F6884"/>
    <w:rsid w:val="001F6FAE"/>
    <w:rsid w:val="00200C21"/>
    <w:rsid w:val="00203098"/>
    <w:rsid w:val="002057B0"/>
    <w:rsid w:val="00206052"/>
    <w:rsid w:val="00206B32"/>
    <w:rsid w:val="00210EC1"/>
    <w:rsid w:val="00211B12"/>
    <w:rsid w:val="00211D67"/>
    <w:rsid w:val="002133F4"/>
    <w:rsid w:val="00213D42"/>
    <w:rsid w:val="0021478C"/>
    <w:rsid w:val="00214AEE"/>
    <w:rsid w:val="00214E36"/>
    <w:rsid w:val="002201E8"/>
    <w:rsid w:val="002224B8"/>
    <w:rsid w:val="00225131"/>
    <w:rsid w:val="00225AFA"/>
    <w:rsid w:val="0022631E"/>
    <w:rsid w:val="00237F36"/>
    <w:rsid w:val="00240323"/>
    <w:rsid w:val="0024127D"/>
    <w:rsid w:val="00241794"/>
    <w:rsid w:val="002417CF"/>
    <w:rsid w:val="00241847"/>
    <w:rsid w:val="00242405"/>
    <w:rsid w:val="0024410B"/>
    <w:rsid w:val="00244BD5"/>
    <w:rsid w:val="00245BD5"/>
    <w:rsid w:val="00246084"/>
    <w:rsid w:val="00246468"/>
    <w:rsid w:val="00246887"/>
    <w:rsid w:val="0024731A"/>
    <w:rsid w:val="002511C3"/>
    <w:rsid w:val="0025139A"/>
    <w:rsid w:val="00252835"/>
    <w:rsid w:val="00255719"/>
    <w:rsid w:val="00256C6A"/>
    <w:rsid w:val="00263469"/>
    <w:rsid w:val="0027111C"/>
    <w:rsid w:val="00271B31"/>
    <w:rsid w:val="00273E5D"/>
    <w:rsid w:val="0027462E"/>
    <w:rsid w:val="00275849"/>
    <w:rsid w:val="0027648F"/>
    <w:rsid w:val="002813A3"/>
    <w:rsid w:val="002816EB"/>
    <w:rsid w:val="00281B01"/>
    <w:rsid w:val="00281EA3"/>
    <w:rsid w:val="002823D9"/>
    <w:rsid w:val="002824E4"/>
    <w:rsid w:val="002845D2"/>
    <w:rsid w:val="00285976"/>
    <w:rsid w:val="00286555"/>
    <w:rsid w:val="00291B99"/>
    <w:rsid w:val="00291D7C"/>
    <w:rsid w:val="002922B9"/>
    <w:rsid w:val="00293835"/>
    <w:rsid w:val="00294193"/>
    <w:rsid w:val="00294B36"/>
    <w:rsid w:val="00297815"/>
    <w:rsid w:val="002A0B82"/>
    <w:rsid w:val="002A1D3B"/>
    <w:rsid w:val="002A53C8"/>
    <w:rsid w:val="002A6F26"/>
    <w:rsid w:val="002B1F8F"/>
    <w:rsid w:val="002B3AFC"/>
    <w:rsid w:val="002B4BC1"/>
    <w:rsid w:val="002B5611"/>
    <w:rsid w:val="002C2E33"/>
    <w:rsid w:val="002C3EB2"/>
    <w:rsid w:val="002C43AD"/>
    <w:rsid w:val="002C4DA5"/>
    <w:rsid w:val="002C5C9A"/>
    <w:rsid w:val="002C6BB1"/>
    <w:rsid w:val="002C721C"/>
    <w:rsid w:val="002D03B3"/>
    <w:rsid w:val="002D2F77"/>
    <w:rsid w:val="002D36FF"/>
    <w:rsid w:val="002D4D1E"/>
    <w:rsid w:val="002D5223"/>
    <w:rsid w:val="002D549D"/>
    <w:rsid w:val="002D7489"/>
    <w:rsid w:val="002E177C"/>
    <w:rsid w:val="002E1A18"/>
    <w:rsid w:val="002E4AB5"/>
    <w:rsid w:val="002E5F53"/>
    <w:rsid w:val="002F1559"/>
    <w:rsid w:val="002F4428"/>
    <w:rsid w:val="002F4481"/>
    <w:rsid w:val="002F61C0"/>
    <w:rsid w:val="00300DE3"/>
    <w:rsid w:val="003012AB"/>
    <w:rsid w:val="003023AC"/>
    <w:rsid w:val="0030622A"/>
    <w:rsid w:val="0030698D"/>
    <w:rsid w:val="00306E3A"/>
    <w:rsid w:val="0031089A"/>
    <w:rsid w:val="0031142C"/>
    <w:rsid w:val="00311623"/>
    <w:rsid w:val="00313848"/>
    <w:rsid w:val="00314482"/>
    <w:rsid w:val="00317628"/>
    <w:rsid w:val="003200C9"/>
    <w:rsid w:val="00320F51"/>
    <w:rsid w:val="00326CFB"/>
    <w:rsid w:val="0032763F"/>
    <w:rsid w:val="003304B4"/>
    <w:rsid w:val="00332AAF"/>
    <w:rsid w:val="00332B15"/>
    <w:rsid w:val="003353DC"/>
    <w:rsid w:val="00337D2F"/>
    <w:rsid w:val="00340958"/>
    <w:rsid w:val="0034203A"/>
    <w:rsid w:val="00342D00"/>
    <w:rsid w:val="003447E0"/>
    <w:rsid w:val="00345E96"/>
    <w:rsid w:val="0035015E"/>
    <w:rsid w:val="003505EB"/>
    <w:rsid w:val="0035117E"/>
    <w:rsid w:val="003516B8"/>
    <w:rsid w:val="00352A66"/>
    <w:rsid w:val="00352C98"/>
    <w:rsid w:val="003530E5"/>
    <w:rsid w:val="00354DC1"/>
    <w:rsid w:val="003556A9"/>
    <w:rsid w:val="00355FC4"/>
    <w:rsid w:val="00357E9D"/>
    <w:rsid w:val="00360AC9"/>
    <w:rsid w:val="00361C62"/>
    <w:rsid w:val="00363561"/>
    <w:rsid w:val="0036412B"/>
    <w:rsid w:val="00364CBA"/>
    <w:rsid w:val="00365547"/>
    <w:rsid w:val="00365D4C"/>
    <w:rsid w:val="00365E9E"/>
    <w:rsid w:val="00366670"/>
    <w:rsid w:val="00366E29"/>
    <w:rsid w:val="0037184A"/>
    <w:rsid w:val="00372094"/>
    <w:rsid w:val="003730F3"/>
    <w:rsid w:val="00373C2B"/>
    <w:rsid w:val="00374E35"/>
    <w:rsid w:val="003757A6"/>
    <w:rsid w:val="00376B20"/>
    <w:rsid w:val="00377113"/>
    <w:rsid w:val="00380264"/>
    <w:rsid w:val="003819BF"/>
    <w:rsid w:val="00384E09"/>
    <w:rsid w:val="00386C15"/>
    <w:rsid w:val="00387066"/>
    <w:rsid w:val="00387B58"/>
    <w:rsid w:val="00390FDF"/>
    <w:rsid w:val="0039148B"/>
    <w:rsid w:val="0039239B"/>
    <w:rsid w:val="00394B58"/>
    <w:rsid w:val="00396D30"/>
    <w:rsid w:val="00396ED2"/>
    <w:rsid w:val="003A1086"/>
    <w:rsid w:val="003A1B28"/>
    <w:rsid w:val="003A20AF"/>
    <w:rsid w:val="003A340F"/>
    <w:rsid w:val="003A61AD"/>
    <w:rsid w:val="003B3834"/>
    <w:rsid w:val="003B5F2F"/>
    <w:rsid w:val="003C0362"/>
    <w:rsid w:val="003C0466"/>
    <w:rsid w:val="003C1115"/>
    <w:rsid w:val="003C5A97"/>
    <w:rsid w:val="003C6396"/>
    <w:rsid w:val="003C66D3"/>
    <w:rsid w:val="003C6A48"/>
    <w:rsid w:val="003C7136"/>
    <w:rsid w:val="003C7BD3"/>
    <w:rsid w:val="003D0179"/>
    <w:rsid w:val="003D0EA4"/>
    <w:rsid w:val="003D12F2"/>
    <w:rsid w:val="003D2BD6"/>
    <w:rsid w:val="003D5103"/>
    <w:rsid w:val="003E4031"/>
    <w:rsid w:val="003E5220"/>
    <w:rsid w:val="003F19C8"/>
    <w:rsid w:val="003F233E"/>
    <w:rsid w:val="003F375A"/>
    <w:rsid w:val="003F3F90"/>
    <w:rsid w:val="003F59E0"/>
    <w:rsid w:val="003F5B7B"/>
    <w:rsid w:val="003F680C"/>
    <w:rsid w:val="00400391"/>
    <w:rsid w:val="00400DFA"/>
    <w:rsid w:val="00401067"/>
    <w:rsid w:val="00401F12"/>
    <w:rsid w:val="004035BF"/>
    <w:rsid w:val="0040527A"/>
    <w:rsid w:val="004058FC"/>
    <w:rsid w:val="00406573"/>
    <w:rsid w:val="00406C1B"/>
    <w:rsid w:val="00412F65"/>
    <w:rsid w:val="0041382F"/>
    <w:rsid w:val="0041677B"/>
    <w:rsid w:val="0042192B"/>
    <w:rsid w:val="00430E36"/>
    <w:rsid w:val="004325F6"/>
    <w:rsid w:val="00432D51"/>
    <w:rsid w:val="00432F70"/>
    <w:rsid w:val="00434A6B"/>
    <w:rsid w:val="00435553"/>
    <w:rsid w:val="004357E7"/>
    <w:rsid w:val="004358F5"/>
    <w:rsid w:val="00435DD3"/>
    <w:rsid w:val="0043666A"/>
    <w:rsid w:val="00440D8C"/>
    <w:rsid w:val="004450FE"/>
    <w:rsid w:val="00446821"/>
    <w:rsid w:val="00446BF5"/>
    <w:rsid w:val="00450153"/>
    <w:rsid w:val="004519EE"/>
    <w:rsid w:val="00454C91"/>
    <w:rsid w:val="00456350"/>
    <w:rsid w:val="00456D2C"/>
    <w:rsid w:val="00457C7E"/>
    <w:rsid w:val="0046041D"/>
    <w:rsid w:val="00460ECD"/>
    <w:rsid w:val="00462425"/>
    <w:rsid w:val="0046283D"/>
    <w:rsid w:val="004637F0"/>
    <w:rsid w:val="00466C62"/>
    <w:rsid w:val="004677AD"/>
    <w:rsid w:val="00467ACA"/>
    <w:rsid w:val="00467D1F"/>
    <w:rsid w:val="00470BBE"/>
    <w:rsid w:val="004729D4"/>
    <w:rsid w:val="00474610"/>
    <w:rsid w:val="00476CAC"/>
    <w:rsid w:val="00482F8E"/>
    <w:rsid w:val="004831C1"/>
    <w:rsid w:val="004834AE"/>
    <w:rsid w:val="00483AC4"/>
    <w:rsid w:val="00484ED4"/>
    <w:rsid w:val="0049008A"/>
    <w:rsid w:val="00490912"/>
    <w:rsid w:val="00490BF5"/>
    <w:rsid w:val="00492822"/>
    <w:rsid w:val="00494952"/>
    <w:rsid w:val="00495D1B"/>
    <w:rsid w:val="00496E80"/>
    <w:rsid w:val="00497D59"/>
    <w:rsid w:val="004A11DD"/>
    <w:rsid w:val="004A12ED"/>
    <w:rsid w:val="004A170B"/>
    <w:rsid w:val="004A2F3D"/>
    <w:rsid w:val="004A486E"/>
    <w:rsid w:val="004A49F7"/>
    <w:rsid w:val="004A4C8E"/>
    <w:rsid w:val="004A51FF"/>
    <w:rsid w:val="004A56A5"/>
    <w:rsid w:val="004A5A94"/>
    <w:rsid w:val="004A5C97"/>
    <w:rsid w:val="004A65E2"/>
    <w:rsid w:val="004A763C"/>
    <w:rsid w:val="004B0ABE"/>
    <w:rsid w:val="004B2169"/>
    <w:rsid w:val="004B4DD1"/>
    <w:rsid w:val="004B6605"/>
    <w:rsid w:val="004B68B7"/>
    <w:rsid w:val="004C203A"/>
    <w:rsid w:val="004C2F84"/>
    <w:rsid w:val="004C3E80"/>
    <w:rsid w:val="004C4DB7"/>
    <w:rsid w:val="004C5497"/>
    <w:rsid w:val="004D070A"/>
    <w:rsid w:val="004D3234"/>
    <w:rsid w:val="004D3C6D"/>
    <w:rsid w:val="004D4AFE"/>
    <w:rsid w:val="004D6E1E"/>
    <w:rsid w:val="004D7F49"/>
    <w:rsid w:val="004E0A17"/>
    <w:rsid w:val="004E1E13"/>
    <w:rsid w:val="004E2230"/>
    <w:rsid w:val="004E4B22"/>
    <w:rsid w:val="004E562F"/>
    <w:rsid w:val="004E64D2"/>
    <w:rsid w:val="004E7576"/>
    <w:rsid w:val="004E7A72"/>
    <w:rsid w:val="004F16D3"/>
    <w:rsid w:val="004F28A3"/>
    <w:rsid w:val="004F487B"/>
    <w:rsid w:val="004F55C2"/>
    <w:rsid w:val="004F73FA"/>
    <w:rsid w:val="0050141E"/>
    <w:rsid w:val="00501AD8"/>
    <w:rsid w:val="005020D5"/>
    <w:rsid w:val="005023E8"/>
    <w:rsid w:val="00502F7D"/>
    <w:rsid w:val="00503681"/>
    <w:rsid w:val="005039A7"/>
    <w:rsid w:val="00503B86"/>
    <w:rsid w:val="00505A8C"/>
    <w:rsid w:val="005103E3"/>
    <w:rsid w:val="0051285C"/>
    <w:rsid w:val="00512AF8"/>
    <w:rsid w:val="0051372F"/>
    <w:rsid w:val="00515163"/>
    <w:rsid w:val="00517065"/>
    <w:rsid w:val="005173E1"/>
    <w:rsid w:val="00517B97"/>
    <w:rsid w:val="00521814"/>
    <w:rsid w:val="00521FC9"/>
    <w:rsid w:val="00522D5B"/>
    <w:rsid w:val="00534220"/>
    <w:rsid w:val="005346CE"/>
    <w:rsid w:val="005358DA"/>
    <w:rsid w:val="00535DA7"/>
    <w:rsid w:val="00537338"/>
    <w:rsid w:val="00540890"/>
    <w:rsid w:val="00541373"/>
    <w:rsid w:val="005453F3"/>
    <w:rsid w:val="00545AF6"/>
    <w:rsid w:val="00547927"/>
    <w:rsid w:val="005502BD"/>
    <w:rsid w:val="005526E2"/>
    <w:rsid w:val="00553385"/>
    <w:rsid w:val="00553FDE"/>
    <w:rsid w:val="00554F7D"/>
    <w:rsid w:val="00555148"/>
    <w:rsid w:val="00555206"/>
    <w:rsid w:val="00556086"/>
    <w:rsid w:val="0055760D"/>
    <w:rsid w:val="00561057"/>
    <w:rsid w:val="00561EA1"/>
    <w:rsid w:val="00562A91"/>
    <w:rsid w:val="00563F1B"/>
    <w:rsid w:val="005642EC"/>
    <w:rsid w:val="00564E8D"/>
    <w:rsid w:val="00572AAA"/>
    <w:rsid w:val="0057610F"/>
    <w:rsid w:val="0058011B"/>
    <w:rsid w:val="00585257"/>
    <w:rsid w:val="00585FB9"/>
    <w:rsid w:val="0059089D"/>
    <w:rsid w:val="00591245"/>
    <w:rsid w:val="00592412"/>
    <w:rsid w:val="005952B9"/>
    <w:rsid w:val="0059554F"/>
    <w:rsid w:val="005A08B1"/>
    <w:rsid w:val="005A16D2"/>
    <w:rsid w:val="005A2774"/>
    <w:rsid w:val="005B227B"/>
    <w:rsid w:val="005B3C2A"/>
    <w:rsid w:val="005B6430"/>
    <w:rsid w:val="005B7176"/>
    <w:rsid w:val="005B7BE9"/>
    <w:rsid w:val="005C0DE3"/>
    <w:rsid w:val="005C3DFA"/>
    <w:rsid w:val="005C6D8B"/>
    <w:rsid w:val="005D0312"/>
    <w:rsid w:val="005D2346"/>
    <w:rsid w:val="005D365B"/>
    <w:rsid w:val="005D3828"/>
    <w:rsid w:val="005D40E9"/>
    <w:rsid w:val="005D586A"/>
    <w:rsid w:val="005D5E2F"/>
    <w:rsid w:val="005E0FEC"/>
    <w:rsid w:val="005E1034"/>
    <w:rsid w:val="005E1125"/>
    <w:rsid w:val="005E343B"/>
    <w:rsid w:val="005E352F"/>
    <w:rsid w:val="005E46A7"/>
    <w:rsid w:val="005E5AE3"/>
    <w:rsid w:val="005E6442"/>
    <w:rsid w:val="005E7B8A"/>
    <w:rsid w:val="005F0136"/>
    <w:rsid w:val="005F129F"/>
    <w:rsid w:val="005F1B8C"/>
    <w:rsid w:val="005F5B83"/>
    <w:rsid w:val="005F7518"/>
    <w:rsid w:val="006022B2"/>
    <w:rsid w:val="0060349C"/>
    <w:rsid w:val="006043F3"/>
    <w:rsid w:val="006054BE"/>
    <w:rsid w:val="006079D2"/>
    <w:rsid w:val="006079F8"/>
    <w:rsid w:val="00607F39"/>
    <w:rsid w:val="00610C84"/>
    <w:rsid w:val="00610DC1"/>
    <w:rsid w:val="006147CC"/>
    <w:rsid w:val="006167ED"/>
    <w:rsid w:val="00621B21"/>
    <w:rsid w:val="00622016"/>
    <w:rsid w:val="00624EF0"/>
    <w:rsid w:val="00626399"/>
    <w:rsid w:val="00631667"/>
    <w:rsid w:val="00631DDB"/>
    <w:rsid w:val="0063665E"/>
    <w:rsid w:val="0063668D"/>
    <w:rsid w:val="00641245"/>
    <w:rsid w:val="00641405"/>
    <w:rsid w:val="00641D1E"/>
    <w:rsid w:val="0064367C"/>
    <w:rsid w:val="006473D1"/>
    <w:rsid w:val="00650C2E"/>
    <w:rsid w:val="00652DB4"/>
    <w:rsid w:val="00653E81"/>
    <w:rsid w:val="00654014"/>
    <w:rsid w:val="00654510"/>
    <w:rsid w:val="0065464D"/>
    <w:rsid w:val="00654C77"/>
    <w:rsid w:val="00657FEC"/>
    <w:rsid w:val="00660EB8"/>
    <w:rsid w:val="00662435"/>
    <w:rsid w:val="006633ED"/>
    <w:rsid w:val="00663A03"/>
    <w:rsid w:val="006652D4"/>
    <w:rsid w:val="00667C19"/>
    <w:rsid w:val="00667CBF"/>
    <w:rsid w:val="00671965"/>
    <w:rsid w:val="00671D05"/>
    <w:rsid w:val="00672136"/>
    <w:rsid w:val="0067424A"/>
    <w:rsid w:val="00677E58"/>
    <w:rsid w:val="006808CB"/>
    <w:rsid w:val="00681209"/>
    <w:rsid w:val="00683F53"/>
    <w:rsid w:val="00685FA3"/>
    <w:rsid w:val="0069046F"/>
    <w:rsid w:val="00691B6C"/>
    <w:rsid w:val="00692112"/>
    <w:rsid w:val="0069292D"/>
    <w:rsid w:val="0069451C"/>
    <w:rsid w:val="006A645E"/>
    <w:rsid w:val="006A6ADA"/>
    <w:rsid w:val="006A6B3C"/>
    <w:rsid w:val="006A7E4B"/>
    <w:rsid w:val="006A7F84"/>
    <w:rsid w:val="006B03E9"/>
    <w:rsid w:val="006B1B3E"/>
    <w:rsid w:val="006B1D9C"/>
    <w:rsid w:val="006B1F1B"/>
    <w:rsid w:val="006B25B9"/>
    <w:rsid w:val="006B2A74"/>
    <w:rsid w:val="006B5615"/>
    <w:rsid w:val="006C077E"/>
    <w:rsid w:val="006C0849"/>
    <w:rsid w:val="006C253D"/>
    <w:rsid w:val="006C641F"/>
    <w:rsid w:val="006C6737"/>
    <w:rsid w:val="006D4B4A"/>
    <w:rsid w:val="006D6CB3"/>
    <w:rsid w:val="006D7E8B"/>
    <w:rsid w:val="006E0446"/>
    <w:rsid w:val="006E16DD"/>
    <w:rsid w:val="006E19CF"/>
    <w:rsid w:val="006E652D"/>
    <w:rsid w:val="006E6A9F"/>
    <w:rsid w:val="006E7241"/>
    <w:rsid w:val="006E7374"/>
    <w:rsid w:val="006F12EF"/>
    <w:rsid w:val="006F18FB"/>
    <w:rsid w:val="006F1BE5"/>
    <w:rsid w:val="006F21E6"/>
    <w:rsid w:val="006F65C8"/>
    <w:rsid w:val="006F66E4"/>
    <w:rsid w:val="006F7723"/>
    <w:rsid w:val="006F7CD7"/>
    <w:rsid w:val="0070211D"/>
    <w:rsid w:val="00703C4C"/>
    <w:rsid w:val="00704F96"/>
    <w:rsid w:val="00706AF0"/>
    <w:rsid w:val="00706EE8"/>
    <w:rsid w:val="00717472"/>
    <w:rsid w:val="007178D5"/>
    <w:rsid w:val="0072251D"/>
    <w:rsid w:val="00722627"/>
    <w:rsid w:val="007227C2"/>
    <w:rsid w:val="00722A61"/>
    <w:rsid w:val="00722D3D"/>
    <w:rsid w:val="00724821"/>
    <w:rsid w:val="0073089F"/>
    <w:rsid w:val="0073125E"/>
    <w:rsid w:val="007319F9"/>
    <w:rsid w:val="00732129"/>
    <w:rsid w:val="00736AF4"/>
    <w:rsid w:val="00742D8C"/>
    <w:rsid w:val="00744C0A"/>
    <w:rsid w:val="00746B12"/>
    <w:rsid w:val="00747915"/>
    <w:rsid w:val="00747D7E"/>
    <w:rsid w:val="00747E58"/>
    <w:rsid w:val="00751204"/>
    <w:rsid w:val="00752217"/>
    <w:rsid w:val="007527BA"/>
    <w:rsid w:val="00754C28"/>
    <w:rsid w:val="00754C55"/>
    <w:rsid w:val="007563B3"/>
    <w:rsid w:val="007604D2"/>
    <w:rsid w:val="007619D6"/>
    <w:rsid w:val="007632AB"/>
    <w:rsid w:val="007642D3"/>
    <w:rsid w:val="007646FB"/>
    <w:rsid w:val="00767D0A"/>
    <w:rsid w:val="007716E7"/>
    <w:rsid w:val="0077260A"/>
    <w:rsid w:val="00775936"/>
    <w:rsid w:val="00775B72"/>
    <w:rsid w:val="00776292"/>
    <w:rsid w:val="00777821"/>
    <w:rsid w:val="00777E16"/>
    <w:rsid w:val="00784670"/>
    <w:rsid w:val="0078512F"/>
    <w:rsid w:val="00785367"/>
    <w:rsid w:val="0078568F"/>
    <w:rsid w:val="007879ED"/>
    <w:rsid w:val="00790C65"/>
    <w:rsid w:val="007959A0"/>
    <w:rsid w:val="007961DF"/>
    <w:rsid w:val="007A5863"/>
    <w:rsid w:val="007A5BB5"/>
    <w:rsid w:val="007A7247"/>
    <w:rsid w:val="007B0FD2"/>
    <w:rsid w:val="007B2385"/>
    <w:rsid w:val="007B4297"/>
    <w:rsid w:val="007B4614"/>
    <w:rsid w:val="007B4748"/>
    <w:rsid w:val="007C009F"/>
    <w:rsid w:val="007C0B40"/>
    <w:rsid w:val="007C31E3"/>
    <w:rsid w:val="007C3391"/>
    <w:rsid w:val="007C5639"/>
    <w:rsid w:val="007C6D72"/>
    <w:rsid w:val="007C6FCB"/>
    <w:rsid w:val="007C7810"/>
    <w:rsid w:val="007D0923"/>
    <w:rsid w:val="007D09A3"/>
    <w:rsid w:val="007D1186"/>
    <w:rsid w:val="007D11F5"/>
    <w:rsid w:val="007D1C73"/>
    <w:rsid w:val="007D2ADA"/>
    <w:rsid w:val="007D61EE"/>
    <w:rsid w:val="007D65DE"/>
    <w:rsid w:val="007D799D"/>
    <w:rsid w:val="007D7F22"/>
    <w:rsid w:val="007E1EF2"/>
    <w:rsid w:val="007E2ED2"/>
    <w:rsid w:val="007E3113"/>
    <w:rsid w:val="007E313A"/>
    <w:rsid w:val="007E3BAF"/>
    <w:rsid w:val="007E5240"/>
    <w:rsid w:val="007E60D1"/>
    <w:rsid w:val="007F19B5"/>
    <w:rsid w:val="007F3717"/>
    <w:rsid w:val="007F3C8A"/>
    <w:rsid w:val="007F54D6"/>
    <w:rsid w:val="007F5B9C"/>
    <w:rsid w:val="007F60C6"/>
    <w:rsid w:val="007F72CD"/>
    <w:rsid w:val="00801286"/>
    <w:rsid w:val="008026BA"/>
    <w:rsid w:val="00803198"/>
    <w:rsid w:val="008031FD"/>
    <w:rsid w:val="0080345C"/>
    <w:rsid w:val="008057DC"/>
    <w:rsid w:val="008067AF"/>
    <w:rsid w:val="00806906"/>
    <w:rsid w:val="00806B86"/>
    <w:rsid w:val="00811086"/>
    <w:rsid w:val="00811C2D"/>
    <w:rsid w:val="00812566"/>
    <w:rsid w:val="00812C4F"/>
    <w:rsid w:val="00814DEA"/>
    <w:rsid w:val="0081585E"/>
    <w:rsid w:val="00815A27"/>
    <w:rsid w:val="00815FE3"/>
    <w:rsid w:val="00817708"/>
    <w:rsid w:val="0082051D"/>
    <w:rsid w:val="008225BF"/>
    <w:rsid w:val="00825162"/>
    <w:rsid w:val="00825B5F"/>
    <w:rsid w:val="00825C15"/>
    <w:rsid w:val="00825C67"/>
    <w:rsid w:val="008260B4"/>
    <w:rsid w:val="00827422"/>
    <w:rsid w:val="00827E6F"/>
    <w:rsid w:val="0083102C"/>
    <w:rsid w:val="0083158D"/>
    <w:rsid w:val="008327B2"/>
    <w:rsid w:val="00832E92"/>
    <w:rsid w:val="008338E2"/>
    <w:rsid w:val="008368BA"/>
    <w:rsid w:val="00841724"/>
    <w:rsid w:val="0084190B"/>
    <w:rsid w:val="00841DA9"/>
    <w:rsid w:val="00841DEC"/>
    <w:rsid w:val="00845566"/>
    <w:rsid w:val="00850F44"/>
    <w:rsid w:val="008518F6"/>
    <w:rsid w:val="0085326E"/>
    <w:rsid w:val="0085458A"/>
    <w:rsid w:val="00856020"/>
    <w:rsid w:val="00856D82"/>
    <w:rsid w:val="00860105"/>
    <w:rsid w:val="00861D6A"/>
    <w:rsid w:val="00862DC2"/>
    <w:rsid w:val="0086407A"/>
    <w:rsid w:val="0086408E"/>
    <w:rsid w:val="008657EF"/>
    <w:rsid w:val="00867B3A"/>
    <w:rsid w:val="0087004D"/>
    <w:rsid w:val="00870AB7"/>
    <w:rsid w:val="00871A69"/>
    <w:rsid w:val="00871B9A"/>
    <w:rsid w:val="00873547"/>
    <w:rsid w:val="00873A06"/>
    <w:rsid w:val="008744D0"/>
    <w:rsid w:val="0087553E"/>
    <w:rsid w:val="00875BB3"/>
    <w:rsid w:val="00877E22"/>
    <w:rsid w:val="00880F94"/>
    <w:rsid w:val="00881309"/>
    <w:rsid w:val="0088426F"/>
    <w:rsid w:val="008847C3"/>
    <w:rsid w:val="00887900"/>
    <w:rsid w:val="00894069"/>
    <w:rsid w:val="0089727C"/>
    <w:rsid w:val="008A079E"/>
    <w:rsid w:val="008A245A"/>
    <w:rsid w:val="008A4B42"/>
    <w:rsid w:val="008B38B6"/>
    <w:rsid w:val="008B4D13"/>
    <w:rsid w:val="008B589C"/>
    <w:rsid w:val="008B60CB"/>
    <w:rsid w:val="008B6777"/>
    <w:rsid w:val="008C1242"/>
    <w:rsid w:val="008C2890"/>
    <w:rsid w:val="008C2AB4"/>
    <w:rsid w:val="008C3764"/>
    <w:rsid w:val="008C54A7"/>
    <w:rsid w:val="008C56D7"/>
    <w:rsid w:val="008C642A"/>
    <w:rsid w:val="008C6A68"/>
    <w:rsid w:val="008C6BA0"/>
    <w:rsid w:val="008D1678"/>
    <w:rsid w:val="008D3444"/>
    <w:rsid w:val="008D3906"/>
    <w:rsid w:val="008D7259"/>
    <w:rsid w:val="008D7FA7"/>
    <w:rsid w:val="008E2199"/>
    <w:rsid w:val="008E25A3"/>
    <w:rsid w:val="008E58F6"/>
    <w:rsid w:val="008E6CCE"/>
    <w:rsid w:val="008F1F96"/>
    <w:rsid w:val="008F29A9"/>
    <w:rsid w:val="008F43F8"/>
    <w:rsid w:val="008F5E02"/>
    <w:rsid w:val="00900475"/>
    <w:rsid w:val="00900ACF"/>
    <w:rsid w:val="00900C4D"/>
    <w:rsid w:val="0090363A"/>
    <w:rsid w:val="00904F60"/>
    <w:rsid w:val="00906F2E"/>
    <w:rsid w:val="00910037"/>
    <w:rsid w:val="00914E52"/>
    <w:rsid w:val="00915385"/>
    <w:rsid w:val="00915504"/>
    <w:rsid w:val="00916D43"/>
    <w:rsid w:val="00920946"/>
    <w:rsid w:val="00924A75"/>
    <w:rsid w:val="00924C4B"/>
    <w:rsid w:val="00925747"/>
    <w:rsid w:val="009301E5"/>
    <w:rsid w:val="00931467"/>
    <w:rsid w:val="00934776"/>
    <w:rsid w:val="009429C1"/>
    <w:rsid w:val="00943918"/>
    <w:rsid w:val="009440F3"/>
    <w:rsid w:val="00944BDB"/>
    <w:rsid w:val="0094519A"/>
    <w:rsid w:val="00945C90"/>
    <w:rsid w:val="00946187"/>
    <w:rsid w:val="0094794C"/>
    <w:rsid w:val="0095060F"/>
    <w:rsid w:val="009541D4"/>
    <w:rsid w:val="00956262"/>
    <w:rsid w:val="009563F5"/>
    <w:rsid w:val="009606AA"/>
    <w:rsid w:val="00960AB9"/>
    <w:rsid w:val="009625C4"/>
    <w:rsid w:val="009632DA"/>
    <w:rsid w:val="009649E8"/>
    <w:rsid w:val="0096758E"/>
    <w:rsid w:val="009675C9"/>
    <w:rsid w:val="00967CE4"/>
    <w:rsid w:val="009714FC"/>
    <w:rsid w:val="0097205B"/>
    <w:rsid w:val="00974C15"/>
    <w:rsid w:val="00981AE5"/>
    <w:rsid w:val="00983E97"/>
    <w:rsid w:val="0098429D"/>
    <w:rsid w:val="009907D5"/>
    <w:rsid w:val="00990869"/>
    <w:rsid w:val="00991394"/>
    <w:rsid w:val="0099601D"/>
    <w:rsid w:val="00997305"/>
    <w:rsid w:val="009A117A"/>
    <w:rsid w:val="009A133D"/>
    <w:rsid w:val="009A1D82"/>
    <w:rsid w:val="009A3902"/>
    <w:rsid w:val="009A3ACF"/>
    <w:rsid w:val="009A3BB4"/>
    <w:rsid w:val="009A68F5"/>
    <w:rsid w:val="009B093E"/>
    <w:rsid w:val="009B3443"/>
    <w:rsid w:val="009B6373"/>
    <w:rsid w:val="009B6712"/>
    <w:rsid w:val="009B6A09"/>
    <w:rsid w:val="009B6BEF"/>
    <w:rsid w:val="009B77B8"/>
    <w:rsid w:val="009C28F4"/>
    <w:rsid w:val="009C2E1F"/>
    <w:rsid w:val="009C403B"/>
    <w:rsid w:val="009C4BD2"/>
    <w:rsid w:val="009C67CA"/>
    <w:rsid w:val="009D03A0"/>
    <w:rsid w:val="009D03DC"/>
    <w:rsid w:val="009D05F0"/>
    <w:rsid w:val="009D19A2"/>
    <w:rsid w:val="009D5362"/>
    <w:rsid w:val="009D6745"/>
    <w:rsid w:val="009D7991"/>
    <w:rsid w:val="009E0F70"/>
    <w:rsid w:val="009E10C7"/>
    <w:rsid w:val="009E2183"/>
    <w:rsid w:val="009E44D4"/>
    <w:rsid w:val="009E4E59"/>
    <w:rsid w:val="009E5B55"/>
    <w:rsid w:val="009F0A75"/>
    <w:rsid w:val="009F0C5C"/>
    <w:rsid w:val="009F1399"/>
    <w:rsid w:val="009F2291"/>
    <w:rsid w:val="009F2395"/>
    <w:rsid w:val="009F2F1F"/>
    <w:rsid w:val="009F36A8"/>
    <w:rsid w:val="009F3993"/>
    <w:rsid w:val="009F3C74"/>
    <w:rsid w:val="009F4395"/>
    <w:rsid w:val="009F5A60"/>
    <w:rsid w:val="00A005E9"/>
    <w:rsid w:val="00A00D29"/>
    <w:rsid w:val="00A01CA7"/>
    <w:rsid w:val="00A02E1D"/>
    <w:rsid w:val="00A036D9"/>
    <w:rsid w:val="00A03BAA"/>
    <w:rsid w:val="00A04704"/>
    <w:rsid w:val="00A115DC"/>
    <w:rsid w:val="00A13E84"/>
    <w:rsid w:val="00A15D9F"/>
    <w:rsid w:val="00A2432B"/>
    <w:rsid w:val="00A26415"/>
    <w:rsid w:val="00A26D48"/>
    <w:rsid w:val="00A2763E"/>
    <w:rsid w:val="00A31AE6"/>
    <w:rsid w:val="00A32A16"/>
    <w:rsid w:val="00A35EF1"/>
    <w:rsid w:val="00A4171B"/>
    <w:rsid w:val="00A418BC"/>
    <w:rsid w:val="00A41CD1"/>
    <w:rsid w:val="00A43F42"/>
    <w:rsid w:val="00A44C48"/>
    <w:rsid w:val="00A45F1E"/>
    <w:rsid w:val="00A51C7B"/>
    <w:rsid w:val="00A52346"/>
    <w:rsid w:val="00A53229"/>
    <w:rsid w:val="00A57949"/>
    <w:rsid w:val="00A6025F"/>
    <w:rsid w:val="00A606C0"/>
    <w:rsid w:val="00A62D1B"/>
    <w:rsid w:val="00A64E0F"/>
    <w:rsid w:val="00A657A0"/>
    <w:rsid w:val="00A70105"/>
    <w:rsid w:val="00A71483"/>
    <w:rsid w:val="00A718B4"/>
    <w:rsid w:val="00A7363D"/>
    <w:rsid w:val="00A749FA"/>
    <w:rsid w:val="00A76173"/>
    <w:rsid w:val="00A85E79"/>
    <w:rsid w:val="00A900BC"/>
    <w:rsid w:val="00A92591"/>
    <w:rsid w:val="00A933F5"/>
    <w:rsid w:val="00A9695A"/>
    <w:rsid w:val="00AA0001"/>
    <w:rsid w:val="00AA02AC"/>
    <w:rsid w:val="00AA22C4"/>
    <w:rsid w:val="00AA2E65"/>
    <w:rsid w:val="00AA3E5F"/>
    <w:rsid w:val="00AA3FE3"/>
    <w:rsid w:val="00AA5C67"/>
    <w:rsid w:val="00AA737D"/>
    <w:rsid w:val="00AB2502"/>
    <w:rsid w:val="00AB27B2"/>
    <w:rsid w:val="00AB2C73"/>
    <w:rsid w:val="00AB4B58"/>
    <w:rsid w:val="00AB625A"/>
    <w:rsid w:val="00AB6893"/>
    <w:rsid w:val="00AB7898"/>
    <w:rsid w:val="00AB7DD4"/>
    <w:rsid w:val="00AC042F"/>
    <w:rsid w:val="00AC0D9E"/>
    <w:rsid w:val="00AC15F0"/>
    <w:rsid w:val="00AC256D"/>
    <w:rsid w:val="00AC4830"/>
    <w:rsid w:val="00AC5002"/>
    <w:rsid w:val="00AC6989"/>
    <w:rsid w:val="00AD43AB"/>
    <w:rsid w:val="00AD5F94"/>
    <w:rsid w:val="00AD6D5A"/>
    <w:rsid w:val="00AD7E2A"/>
    <w:rsid w:val="00AE02D6"/>
    <w:rsid w:val="00AE0750"/>
    <w:rsid w:val="00AE1762"/>
    <w:rsid w:val="00AE1A5A"/>
    <w:rsid w:val="00AE42CC"/>
    <w:rsid w:val="00AE47B6"/>
    <w:rsid w:val="00AE4F3B"/>
    <w:rsid w:val="00AE678F"/>
    <w:rsid w:val="00AF0A38"/>
    <w:rsid w:val="00AF117D"/>
    <w:rsid w:val="00AF251F"/>
    <w:rsid w:val="00AF6589"/>
    <w:rsid w:val="00AF6FDD"/>
    <w:rsid w:val="00B0007E"/>
    <w:rsid w:val="00B01D85"/>
    <w:rsid w:val="00B04016"/>
    <w:rsid w:val="00B13254"/>
    <w:rsid w:val="00B13FD6"/>
    <w:rsid w:val="00B23E3A"/>
    <w:rsid w:val="00B23EFC"/>
    <w:rsid w:val="00B24792"/>
    <w:rsid w:val="00B25BF3"/>
    <w:rsid w:val="00B3392D"/>
    <w:rsid w:val="00B3405F"/>
    <w:rsid w:val="00B34279"/>
    <w:rsid w:val="00B3444C"/>
    <w:rsid w:val="00B4063C"/>
    <w:rsid w:val="00B42B7D"/>
    <w:rsid w:val="00B45DDC"/>
    <w:rsid w:val="00B46E8F"/>
    <w:rsid w:val="00B46EB6"/>
    <w:rsid w:val="00B47099"/>
    <w:rsid w:val="00B5115A"/>
    <w:rsid w:val="00B5328F"/>
    <w:rsid w:val="00B54188"/>
    <w:rsid w:val="00B546FD"/>
    <w:rsid w:val="00B60D25"/>
    <w:rsid w:val="00B61D97"/>
    <w:rsid w:val="00B62DF5"/>
    <w:rsid w:val="00B63839"/>
    <w:rsid w:val="00B649B2"/>
    <w:rsid w:val="00B65B9F"/>
    <w:rsid w:val="00B67F66"/>
    <w:rsid w:val="00B70740"/>
    <w:rsid w:val="00B7086C"/>
    <w:rsid w:val="00B70CE4"/>
    <w:rsid w:val="00B75BBD"/>
    <w:rsid w:val="00B775CB"/>
    <w:rsid w:val="00B80E80"/>
    <w:rsid w:val="00B811FA"/>
    <w:rsid w:val="00B817DD"/>
    <w:rsid w:val="00B84BFF"/>
    <w:rsid w:val="00B85F8C"/>
    <w:rsid w:val="00B8755F"/>
    <w:rsid w:val="00B90507"/>
    <w:rsid w:val="00B9105A"/>
    <w:rsid w:val="00B914C9"/>
    <w:rsid w:val="00B9190D"/>
    <w:rsid w:val="00B91CE9"/>
    <w:rsid w:val="00B91F8C"/>
    <w:rsid w:val="00B93995"/>
    <w:rsid w:val="00B95692"/>
    <w:rsid w:val="00BA0066"/>
    <w:rsid w:val="00BA062C"/>
    <w:rsid w:val="00BA09DE"/>
    <w:rsid w:val="00BA0BAB"/>
    <w:rsid w:val="00BA1245"/>
    <w:rsid w:val="00BA1AE1"/>
    <w:rsid w:val="00BA1CE9"/>
    <w:rsid w:val="00BA4526"/>
    <w:rsid w:val="00BA6F56"/>
    <w:rsid w:val="00BA7AA4"/>
    <w:rsid w:val="00BB419F"/>
    <w:rsid w:val="00BB4443"/>
    <w:rsid w:val="00BB640E"/>
    <w:rsid w:val="00BC1590"/>
    <w:rsid w:val="00BC22C7"/>
    <w:rsid w:val="00BC3690"/>
    <w:rsid w:val="00BC3DB0"/>
    <w:rsid w:val="00BC512D"/>
    <w:rsid w:val="00BC6327"/>
    <w:rsid w:val="00BC7912"/>
    <w:rsid w:val="00BC7958"/>
    <w:rsid w:val="00BC7D4D"/>
    <w:rsid w:val="00BD045E"/>
    <w:rsid w:val="00BD2A2C"/>
    <w:rsid w:val="00BD3D0E"/>
    <w:rsid w:val="00BD599C"/>
    <w:rsid w:val="00BE36B6"/>
    <w:rsid w:val="00BE401F"/>
    <w:rsid w:val="00BF20C6"/>
    <w:rsid w:val="00BF34EC"/>
    <w:rsid w:val="00BF3F29"/>
    <w:rsid w:val="00BF797B"/>
    <w:rsid w:val="00BF79B8"/>
    <w:rsid w:val="00C015D8"/>
    <w:rsid w:val="00C033A0"/>
    <w:rsid w:val="00C11AC6"/>
    <w:rsid w:val="00C137A5"/>
    <w:rsid w:val="00C137B4"/>
    <w:rsid w:val="00C13ED7"/>
    <w:rsid w:val="00C1435E"/>
    <w:rsid w:val="00C144EB"/>
    <w:rsid w:val="00C15BB3"/>
    <w:rsid w:val="00C21132"/>
    <w:rsid w:val="00C215CA"/>
    <w:rsid w:val="00C22DD3"/>
    <w:rsid w:val="00C239F8"/>
    <w:rsid w:val="00C27594"/>
    <w:rsid w:val="00C30B5C"/>
    <w:rsid w:val="00C3130C"/>
    <w:rsid w:val="00C31934"/>
    <w:rsid w:val="00C3250B"/>
    <w:rsid w:val="00C33611"/>
    <w:rsid w:val="00C34C04"/>
    <w:rsid w:val="00C34ECE"/>
    <w:rsid w:val="00C36070"/>
    <w:rsid w:val="00C3796F"/>
    <w:rsid w:val="00C4118E"/>
    <w:rsid w:val="00C417CA"/>
    <w:rsid w:val="00C42BC6"/>
    <w:rsid w:val="00C43A41"/>
    <w:rsid w:val="00C44D9F"/>
    <w:rsid w:val="00C50149"/>
    <w:rsid w:val="00C50986"/>
    <w:rsid w:val="00C50E13"/>
    <w:rsid w:val="00C510ED"/>
    <w:rsid w:val="00C5138B"/>
    <w:rsid w:val="00C51E3C"/>
    <w:rsid w:val="00C53498"/>
    <w:rsid w:val="00C55BCE"/>
    <w:rsid w:val="00C5683A"/>
    <w:rsid w:val="00C6153D"/>
    <w:rsid w:val="00C80120"/>
    <w:rsid w:val="00C803A0"/>
    <w:rsid w:val="00C81FE7"/>
    <w:rsid w:val="00C820C5"/>
    <w:rsid w:val="00C85114"/>
    <w:rsid w:val="00C862F3"/>
    <w:rsid w:val="00C868C5"/>
    <w:rsid w:val="00C87CC3"/>
    <w:rsid w:val="00C901BB"/>
    <w:rsid w:val="00C90A5F"/>
    <w:rsid w:val="00C91708"/>
    <w:rsid w:val="00C920AC"/>
    <w:rsid w:val="00C921DA"/>
    <w:rsid w:val="00C932F9"/>
    <w:rsid w:val="00C953B7"/>
    <w:rsid w:val="00C9789A"/>
    <w:rsid w:val="00CA0E15"/>
    <w:rsid w:val="00CA1CE5"/>
    <w:rsid w:val="00CA3228"/>
    <w:rsid w:val="00CA3863"/>
    <w:rsid w:val="00CA4BA5"/>
    <w:rsid w:val="00CA5892"/>
    <w:rsid w:val="00CA5BA8"/>
    <w:rsid w:val="00CA674A"/>
    <w:rsid w:val="00CA7514"/>
    <w:rsid w:val="00CA7BE5"/>
    <w:rsid w:val="00CB0290"/>
    <w:rsid w:val="00CB1676"/>
    <w:rsid w:val="00CB1E2E"/>
    <w:rsid w:val="00CB6891"/>
    <w:rsid w:val="00CC02CC"/>
    <w:rsid w:val="00CC0ADC"/>
    <w:rsid w:val="00CC0FBE"/>
    <w:rsid w:val="00CC124B"/>
    <w:rsid w:val="00CC3A41"/>
    <w:rsid w:val="00CC482E"/>
    <w:rsid w:val="00CC4FDA"/>
    <w:rsid w:val="00CD01F9"/>
    <w:rsid w:val="00CD0FC8"/>
    <w:rsid w:val="00CD4484"/>
    <w:rsid w:val="00CD520C"/>
    <w:rsid w:val="00CD6B11"/>
    <w:rsid w:val="00CE004A"/>
    <w:rsid w:val="00CE0D01"/>
    <w:rsid w:val="00CE1B10"/>
    <w:rsid w:val="00CE1B43"/>
    <w:rsid w:val="00CE33E6"/>
    <w:rsid w:val="00CE4B48"/>
    <w:rsid w:val="00CE578A"/>
    <w:rsid w:val="00CE6EA3"/>
    <w:rsid w:val="00CE796B"/>
    <w:rsid w:val="00CE7E95"/>
    <w:rsid w:val="00CF27CF"/>
    <w:rsid w:val="00CF2A8E"/>
    <w:rsid w:val="00CF2DBD"/>
    <w:rsid w:val="00CF37D7"/>
    <w:rsid w:val="00CF5818"/>
    <w:rsid w:val="00CF64D4"/>
    <w:rsid w:val="00CF7A9A"/>
    <w:rsid w:val="00D010BF"/>
    <w:rsid w:val="00D02E52"/>
    <w:rsid w:val="00D03150"/>
    <w:rsid w:val="00D0429D"/>
    <w:rsid w:val="00D05046"/>
    <w:rsid w:val="00D0601E"/>
    <w:rsid w:val="00D06162"/>
    <w:rsid w:val="00D07840"/>
    <w:rsid w:val="00D115E7"/>
    <w:rsid w:val="00D11657"/>
    <w:rsid w:val="00D1367D"/>
    <w:rsid w:val="00D13937"/>
    <w:rsid w:val="00D1509F"/>
    <w:rsid w:val="00D2081D"/>
    <w:rsid w:val="00D23F96"/>
    <w:rsid w:val="00D24694"/>
    <w:rsid w:val="00D24D4F"/>
    <w:rsid w:val="00D260F7"/>
    <w:rsid w:val="00D272A5"/>
    <w:rsid w:val="00D273F8"/>
    <w:rsid w:val="00D275B0"/>
    <w:rsid w:val="00D27639"/>
    <w:rsid w:val="00D30599"/>
    <w:rsid w:val="00D32582"/>
    <w:rsid w:val="00D35B1D"/>
    <w:rsid w:val="00D3789C"/>
    <w:rsid w:val="00D4013A"/>
    <w:rsid w:val="00D42B0B"/>
    <w:rsid w:val="00D43C92"/>
    <w:rsid w:val="00D4404D"/>
    <w:rsid w:val="00D445A2"/>
    <w:rsid w:val="00D47BA1"/>
    <w:rsid w:val="00D52CA6"/>
    <w:rsid w:val="00D56F2E"/>
    <w:rsid w:val="00D57A0C"/>
    <w:rsid w:val="00D60A14"/>
    <w:rsid w:val="00D6151E"/>
    <w:rsid w:val="00D64007"/>
    <w:rsid w:val="00D652C8"/>
    <w:rsid w:val="00D65372"/>
    <w:rsid w:val="00D675D2"/>
    <w:rsid w:val="00D67603"/>
    <w:rsid w:val="00D70E09"/>
    <w:rsid w:val="00D71F28"/>
    <w:rsid w:val="00D76EA8"/>
    <w:rsid w:val="00D773CD"/>
    <w:rsid w:val="00D820D8"/>
    <w:rsid w:val="00D8304B"/>
    <w:rsid w:val="00D86187"/>
    <w:rsid w:val="00D866B4"/>
    <w:rsid w:val="00D86872"/>
    <w:rsid w:val="00D8698D"/>
    <w:rsid w:val="00D870E1"/>
    <w:rsid w:val="00D93F44"/>
    <w:rsid w:val="00D953E0"/>
    <w:rsid w:val="00D95D42"/>
    <w:rsid w:val="00D96426"/>
    <w:rsid w:val="00DA0D20"/>
    <w:rsid w:val="00DA2B3C"/>
    <w:rsid w:val="00DA2C17"/>
    <w:rsid w:val="00DA4114"/>
    <w:rsid w:val="00DA66F7"/>
    <w:rsid w:val="00DA7357"/>
    <w:rsid w:val="00DB0884"/>
    <w:rsid w:val="00DB1FB0"/>
    <w:rsid w:val="00DB28AE"/>
    <w:rsid w:val="00DB2F25"/>
    <w:rsid w:val="00DB3203"/>
    <w:rsid w:val="00DB3B7F"/>
    <w:rsid w:val="00DB4216"/>
    <w:rsid w:val="00DB4FA9"/>
    <w:rsid w:val="00DB6238"/>
    <w:rsid w:val="00DB632B"/>
    <w:rsid w:val="00DB7624"/>
    <w:rsid w:val="00DB7AFE"/>
    <w:rsid w:val="00DC1B7E"/>
    <w:rsid w:val="00DC2EA0"/>
    <w:rsid w:val="00DC3F99"/>
    <w:rsid w:val="00DC6856"/>
    <w:rsid w:val="00DC73E9"/>
    <w:rsid w:val="00DD0A79"/>
    <w:rsid w:val="00DD1208"/>
    <w:rsid w:val="00DD2FF2"/>
    <w:rsid w:val="00DE20F1"/>
    <w:rsid w:val="00DE35AF"/>
    <w:rsid w:val="00DE6C3F"/>
    <w:rsid w:val="00DE732A"/>
    <w:rsid w:val="00DF27FB"/>
    <w:rsid w:val="00DF3B20"/>
    <w:rsid w:val="00DF3FDC"/>
    <w:rsid w:val="00DF46DC"/>
    <w:rsid w:val="00DF5883"/>
    <w:rsid w:val="00E037CB"/>
    <w:rsid w:val="00E03DE2"/>
    <w:rsid w:val="00E0539C"/>
    <w:rsid w:val="00E05AB2"/>
    <w:rsid w:val="00E05F64"/>
    <w:rsid w:val="00E06B6F"/>
    <w:rsid w:val="00E12806"/>
    <w:rsid w:val="00E12DBD"/>
    <w:rsid w:val="00E13902"/>
    <w:rsid w:val="00E1472E"/>
    <w:rsid w:val="00E17F3B"/>
    <w:rsid w:val="00E20BD0"/>
    <w:rsid w:val="00E2352E"/>
    <w:rsid w:val="00E25FB9"/>
    <w:rsid w:val="00E26313"/>
    <w:rsid w:val="00E26EE4"/>
    <w:rsid w:val="00E2719A"/>
    <w:rsid w:val="00E277C3"/>
    <w:rsid w:val="00E301E2"/>
    <w:rsid w:val="00E32C9E"/>
    <w:rsid w:val="00E34DE0"/>
    <w:rsid w:val="00E3679C"/>
    <w:rsid w:val="00E36889"/>
    <w:rsid w:val="00E41B7D"/>
    <w:rsid w:val="00E47D7E"/>
    <w:rsid w:val="00E47EA6"/>
    <w:rsid w:val="00E5007F"/>
    <w:rsid w:val="00E51954"/>
    <w:rsid w:val="00E52123"/>
    <w:rsid w:val="00E55092"/>
    <w:rsid w:val="00E55503"/>
    <w:rsid w:val="00E557A3"/>
    <w:rsid w:val="00E56775"/>
    <w:rsid w:val="00E5721E"/>
    <w:rsid w:val="00E57980"/>
    <w:rsid w:val="00E61572"/>
    <w:rsid w:val="00E61A5A"/>
    <w:rsid w:val="00E62483"/>
    <w:rsid w:val="00E62E33"/>
    <w:rsid w:val="00E6675D"/>
    <w:rsid w:val="00E67C57"/>
    <w:rsid w:val="00E702CA"/>
    <w:rsid w:val="00E72498"/>
    <w:rsid w:val="00E73665"/>
    <w:rsid w:val="00E738B6"/>
    <w:rsid w:val="00E752E1"/>
    <w:rsid w:val="00E84120"/>
    <w:rsid w:val="00E85726"/>
    <w:rsid w:val="00E86519"/>
    <w:rsid w:val="00E9101B"/>
    <w:rsid w:val="00E924F9"/>
    <w:rsid w:val="00E92BE8"/>
    <w:rsid w:val="00E92DBF"/>
    <w:rsid w:val="00EA02FB"/>
    <w:rsid w:val="00EA1A41"/>
    <w:rsid w:val="00EA2F00"/>
    <w:rsid w:val="00EA4374"/>
    <w:rsid w:val="00EA4DFF"/>
    <w:rsid w:val="00EA7C0D"/>
    <w:rsid w:val="00EB0646"/>
    <w:rsid w:val="00EB1E6D"/>
    <w:rsid w:val="00EB3961"/>
    <w:rsid w:val="00EB415C"/>
    <w:rsid w:val="00EB513F"/>
    <w:rsid w:val="00EB60A0"/>
    <w:rsid w:val="00EB6745"/>
    <w:rsid w:val="00EB7DC4"/>
    <w:rsid w:val="00EC0880"/>
    <w:rsid w:val="00EC1EC5"/>
    <w:rsid w:val="00EC2664"/>
    <w:rsid w:val="00EC6DBB"/>
    <w:rsid w:val="00EC72C0"/>
    <w:rsid w:val="00ED0F04"/>
    <w:rsid w:val="00ED1CFF"/>
    <w:rsid w:val="00ED2BE8"/>
    <w:rsid w:val="00ED45CB"/>
    <w:rsid w:val="00ED521A"/>
    <w:rsid w:val="00ED52F1"/>
    <w:rsid w:val="00ED6AF1"/>
    <w:rsid w:val="00ED70A5"/>
    <w:rsid w:val="00EE4AC0"/>
    <w:rsid w:val="00EE5A25"/>
    <w:rsid w:val="00EF0D4A"/>
    <w:rsid w:val="00EF17C8"/>
    <w:rsid w:val="00EF2456"/>
    <w:rsid w:val="00EF2A85"/>
    <w:rsid w:val="00EF68D3"/>
    <w:rsid w:val="00EF7279"/>
    <w:rsid w:val="00F01253"/>
    <w:rsid w:val="00F015B8"/>
    <w:rsid w:val="00F01605"/>
    <w:rsid w:val="00F01BE7"/>
    <w:rsid w:val="00F02913"/>
    <w:rsid w:val="00F03F51"/>
    <w:rsid w:val="00F06621"/>
    <w:rsid w:val="00F066C2"/>
    <w:rsid w:val="00F10E27"/>
    <w:rsid w:val="00F11016"/>
    <w:rsid w:val="00F13BDA"/>
    <w:rsid w:val="00F147AB"/>
    <w:rsid w:val="00F179B9"/>
    <w:rsid w:val="00F20E02"/>
    <w:rsid w:val="00F2493B"/>
    <w:rsid w:val="00F25C96"/>
    <w:rsid w:val="00F267B9"/>
    <w:rsid w:val="00F30F3B"/>
    <w:rsid w:val="00F31B84"/>
    <w:rsid w:val="00F34211"/>
    <w:rsid w:val="00F3452F"/>
    <w:rsid w:val="00F34AEA"/>
    <w:rsid w:val="00F358D0"/>
    <w:rsid w:val="00F42413"/>
    <w:rsid w:val="00F4335C"/>
    <w:rsid w:val="00F43497"/>
    <w:rsid w:val="00F44CE0"/>
    <w:rsid w:val="00F45ED9"/>
    <w:rsid w:val="00F46DCA"/>
    <w:rsid w:val="00F47DBE"/>
    <w:rsid w:val="00F5101D"/>
    <w:rsid w:val="00F5106E"/>
    <w:rsid w:val="00F52EA7"/>
    <w:rsid w:val="00F52EF8"/>
    <w:rsid w:val="00F60905"/>
    <w:rsid w:val="00F627EB"/>
    <w:rsid w:val="00F638EE"/>
    <w:rsid w:val="00F66C25"/>
    <w:rsid w:val="00F678AB"/>
    <w:rsid w:val="00F703B8"/>
    <w:rsid w:val="00F7077E"/>
    <w:rsid w:val="00F70934"/>
    <w:rsid w:val="00F740F0"/>
    <w:rsid w:val="00F74FDB"/>
    <w:rsid w:val="00F75312"/>
    <w:rsid w:val="00F75EF2"/>
    <w:rsid w:val="00F77665"/>
    <w:rsid w:val="00F77DFB"/>
    <w:rsid w:val="00F81275"/>
    <w:rsid w:val="00F81ACB"/>
    <w:rsid w:val="00F827AB"/>
    <w:rsid w:val="00F82A37"/>
    <w:rsid w:val="00F8368C"/>
    <w:rsid w:val="00F86824"/>
    <w:rsid w:val="00F8769D"/>
    <w:rsid w:val="00F928EF"/>
    <w:rsid w:val="00F95AA9"/>
    <w:rsid w:val="00F95C64"/>
    <w:rsid w:val="00FA0F7C"/>
    <w:rsid w:val="00FA4198"/>
    <w:rsid w:val="00FA6D9E"/>
    <w:rsid w:val="00FB1BC1"/>
    <w:rsid w:val="00FB33D7"/>
    <w:rsid w:val="00FB455D"/>
    <w:rsid w:val="00FB5CB5"/>
    <w:rsid w:val="00FC1684"/>
    <w:rsid w:val="00FC1891"/>
    <w:rsid w:val="00FC2852"/>
    <w:rsid w:val="00FC2F95"/>
    <w:rsid w:val="00FC36A2"/>
    <w:rsid w:val="00FC3D5E"/>
    <w:rsid w:val="00FC42DD"/>
    <w:rsid w:val="00FC430E"/>
    <w:rsid w:val="00FC4F98"/>
    <w:rsid w:val="00FD071E"/>
    <w:rsid w:val="00FD10EE"/>
    <w:rsid w:val="00FD3F76"/>
    <w:rsid w:val="00FD5035"/>
    <w:rsid w:val="00FD5265"/>
    <w:rsid w:val="00FD6885"/>
    <w:rsid w:val="00FD6E8E"/>
    <w:rsid w:val="00FD7074"/>
    <w:rsid w:val="00FD7242"/>
    <w:rsid w:val="00FE10FD"/>
    <w:rsid w:val="00FE1EB9"/>
    <w:rsid w:val="00FE25B3"/>
    <w:rsid w:val="00FE2C76"/>
    <w:rsid w:val="00FF00AA"/>
    <w:rsid w:val="00FF301A"/>
    <w:rsid w:val="00FF47C4"/>
    <w:rsid w:val="00FF5A78"/>
    <w:rsid w:val="01D64BDC"/>
    <w:rsid w:val="0258218B"/>
    <w:rsid w:val="03882E57"/>
    <w:rsid w:val="03A10413"/>
    <w:rsid w:val="048F148B"/>
    <w:rsid w:val="04922410"/>
    <w:rsid w:val="05056ECB"/>
    <w:rsid w:val="052F7D10"/>
    <w:rsid w:val="05535866"/>
    <w:rsid w:val="06D0743C"/>
    <w:rsid w:val="08D67A80"/>
    <w:rsid w:val="09CB15BA"/>
    <w:rsid w:val="0A293CBB"/>
    <w:rsid w:val="0AA84209"/>
    <w:rsid w:val="0B644123"/>
    <w:rsid w:val="0B737155"/>
    <w:rsid w:val="0BBB2DCC"/>
    <w:rsid w:val="0BC95965"/>
    <w:rsid w:val="0C6D0671"/>
    <w:rsid w:val="0D7978AA"/>
    <w:rsid w:val="0DBB03EB"/>
    <w:rsid w:val="12540C6C"/>
    <w:rsid w:val="133B3E3F"/>
    <w:rsid w:val="13450FB8"/>
    <w:rsid w:val="136D14EF"/>
    <w:rsid w:val="13C869EC"/>
    <w:rsid w:val="140F6AF9"/>
    <w:rsid w:val="15111956"/>
    <w:rsid w:val="15B371AA"/>
    <w:rsid w:val="1649189C"/>
    <w:rsid w:val="16E93C1F"/>
    <w:rsid w:val="17DE2FB7"/>
    <w:rsid w:val="17E13F3C"/>
    <w:rsid w:val="18915AC4"/>
    <w:rsid w:val="19740ACF"/>
    <w:rsid w:val="1B90023A"/>
    <w:rsid w:val="1D05269B"/>
    <w:rsid w:val="1DE002CC"/>
    <w:rsid w:val="1ECE5D98"/>
    <w:rsid w:val="1FAC14F7"/>
    <w:rsid w:val="1FFA7CFC"/>
    <w:rsid w:val="2043622F"/>
    <w:rsid w:val="204F4F90"/>
    <w:rsid w:val="20CC55EB"/>
    <w:rsid w:val="21C115EE"/>
    <w:rsid w:val="22B817EA"/>
    <w:rsid w:val="234B10F5"/>
    <w:rsid w:val="2476535F"/>
    <w:rsid w:val="24FE653D"/>
    <w:rsid w:val="25415D2D"/>
    <w:rsid w:val="254E1E81"/>
    <w:rsid w:val="26DD354F"/>
    <w:rsid w:val="29396C32"/>
    <w:rsid w:val="2A134F02"/>
    <w:rsid w:val="2B4A1E95"/>
    <w:rsid w:val="2F1F2E74"/>
    <w:rsid w:val="2F3017FB"/>
    <w:rsid w:val="31CC66B6"/>
    <w:rsid w:val="31CE7B45"/>
    <w:rsid w:val="325C10A1"/>
    <w:rsid w:val="3378072B"/>
    <w:rsid w:val="34DB1D47"/>
    <w:rsid w:val="36D72A86"/>
    <w:rsid w:val="37E42B78"/>
    <w:rsid w:val="38D812D2"/>
    <w:rsid w:val="38E8156C"/>
    <w:rsid w:val="39C940DD"/>
    <w:rsid w:val="3A22702B"/>
    <w:rsid w:val="3A5B5BCB"/>
    <w:rsid w:val="3A63520A"/>
    <w:rsid w:val="3A79517B"/>
    <w:rsid w:val="3A840F8D"/>
    <w:rsid w:val="3B5847E9"/>
    <w:rsid w:val="3C4E0750"/>
    <w:rsid w:val="3CC42B41"/>
    <w:rsid w:val="3CDF116D"/>
    <w:rsid w:val="3F520BF1"/>
    <w:rsid w:val="3F954B5E"/>
    <w:rsid w:val="40A811A3"/>
    <w:rsid w:val="40C377CE"/>
    <w:rsid w:val="40CD00DD"/>
    <w:rsid w:val="41282D76"/>
    <w:rsid w:val="413B3F95"/>
    <w:rsid w:val="41404B99"/>
    <w:rsid w:val="41803404"/>
    <w:rsid w:val="41A75271"/>
    <w:rsid w:val="4252155E"/>
    <w:rsid w:val="4298325C"/>
    <w:rsid w:val="43407B62"/>
    <w:rsid w:val="4365451E"/>
    <w:rsid w:val="438B43CB"/>
    <w:rsid w:val="449269C5"/>
    <w:rsid w:val="44D71443"/>
    <w:rsid w:val="45E33A14"/>
    <w:rsid w:val="46784527"/>
    <w:rsid w:val="47BF63C2"/>
    <w:rsid w:val="483749F1"/>
    <w:rsid w:val="4A876BD5"/>
    <w:rsid w:val="4B2E35D6"/>
    <w:rsid w:val="4BBE05EE"/>
    <w:rsid w:val="4DAF2339"/>
    <w:rsid w:val="4EE151F5"/>
    <w:rsid w:val="51405FD9"/>
    <w:rsid w:val="51C706FA"/>
    <w:rsid w:val="52E96395"/>
    <w:rsid w:val="53A70A2E"/>
    <w:rsid w:val="546B072B"/>
    <w:rsid w:val="558A5663"/>
    <w:rsid w:val="55E54A78"/>
    <w:rsid w:val="560C1EF0"/>
    <w:rsid w:val="572F7019"/>
    <w:rsid w:val="58816255"/>
    <w:rsid w:val="597A58D9"/>
    <w:rsid w:val="5A2E584E"/>
    <w:rsid w:val="5B895639"/>
    <w:rsid w:val="5C040806"/>
    <w:rsid w:val="5D336574"/>
    <w:rsid w:val="5D743EE0"/>
    <w:rsid w:val="5EA80A59"/>
    <w:rsid w:val="5F4B0263"/>
    <w:rsid w:val="5F9169AF"/>
    <w:rsid w:val="602B08B8"/>
    <w:rsid w:val="60EB5790"/>
    <w:rsid w:val="620A2365"/>
    <w:rsid w:val="626B5D75"/>
    <w:rsid w:val="636E7A2E"/>
    <w:rsid w:val="63B9462A"/>
    <w:rsid w:val="665E03F5"/>
    <w:rsid w:val="671D494D"/>
    <w:rsid w:val="677F6D94"/>
    <w:rsid w:val="67A86E1E"/>
    <w:rsid w:val="68B93439"/>
    <w:rsid w:val="69CA29FB"/>
    <w:rsid w:val="6B0A3FAC"/>
    <w:rsid w:val="6B437609"/>
    <w:rsid w:val="6CB46566"/>
    <w:rsid w:val="6DCF4734"/>
    <w:rsid w:val="6E306D57"/>
    <w:rsid w:val="72994379"/>
    <w:rsid w:val="757D4451"/>
    <w:rsid w:val="75D934E5"/>
    <w:rsid w:val="769A6E58"/>
    <w:rsid w:val="77881F27"/>
    <w:rsid w:val="781A4D19"/>
    <w:rsid w:val="78BA359E"/>
    <w:rsid w:val="798B6D7E"/>
    <w:rsid w:val="7B2D3022"/>
    <w:rsid w:val="7B690C89"/>
    <w:rsid w:val="7B9E394C"/>
    <w:rsid w:val="7BDF66C9"/>
    <w:rsid w:val="7BE02833"/>
    <w:rsid w:val="7DBC6DCE"/>
    <w:rsid w:val="7FDC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4"/>
    </w:rPr>
  </w:style>
  <w:style w:type="paragraph" w:styleId="3">
    <w:name w:val="Body Text Indent"/>
    <w:basedOn w:val="1"/>
    <w:uiPriority w:val="0"/>
    <w:pPr>
      <w:ind w:right="-8" w:rightChars="-8" w:firstLine="640" w:firstLineChars="200"/>
    </w:pPr>
    <w:rPr>
      <w:rFonts w:hint="eastAsia" w:ascii="仿宋_GB2312" w:eastAsia="仿宋_GB2312"/>
      <w:sz w:val="32"/>
    </w:rPr>
  </w:style>
  <w:style w:type="paragraph" w:styleId="4">
    <w:name w:val="Plain Text"/>
    <w:basedOn w:val="1"/>
    <w:link w:val="11"/>
    <w:qFormat/>
    <w:uiPriority w:val="99"/>
    <w:rPr>
      <w:rFonts w:ascii="宋体" w:hAnsi="Courier New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Normal (Web)"/>
    <w:basedOn w:val="1"/>
    <w:qFormat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character" w:styleId="9">
    <w:name w:val="page number"/>
    <w:basedOn w:val="8"/>
    <w:qFormat/>
    <w:uiPriority w:val="0"/>
  </w:style>
  <w:style w:type="character" w:customStyle="1" w:styleId="11">
    <w:name w:val="纯文本 Char"/>
    <w:basedOn w:val="8"/>
    <w:link w:val="4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paragraph" w:customStyle="1" w:styleId="12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lx</Company>
  <Pages>4</Pages>
  <Words>245</Words>
  <Characters>1401</Characters>
  <Lines>11</Lines>
  <Paragraphs>3</Paragraphs>
  <TotalTime>0</TotalTime>
  <ScaleCrop>false</ScaleCrop>
  <LinksUpToDate>false</LinksUpToDate>
  <CharactersWithSpaces>1643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2017-10-20T02:28:00Z</dcterms:created>
  <dc:creator>user</dc:creator>
  <cp:lastModifiedBy>TF-PC</cp:lastModifiedBy>
  <cp:lastPrinted>2017-07-17T09:02:00Z</cp:lastPrinted>
  <dcterms:modified xsi:type="dcterms:W3CDTF">2018-08-27T09:39:11Z</dcterms:modified>
  <dc:title>庭  审  笔  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