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FA56" w14:textId="77777777" w:rsidR="00C65088" w:rsidRDefault="00000000">
      <w:pPr>
        <w:ind w:left="457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37CFAEC" wp14:editId="1CB32CF1">
            <wp:extent cx="1214628" cy="536448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62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8ABC" w14:textId="77777777" w:rsidR="00C65088" w:rsidRDefault="00000000">
      <w:pPr>
        <w:ind w:left="967" w:right="1389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REPOBLIKAN’I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MADAGASIKARA</w:t>
      </w:r>
    </w:p>
    <w:p w14:paraId="0C6F31CE" w14:textId="77777777" w:rsidR="00C65088" w:rsidRDefault="00000000">
      <w:pPr>
        <w:ind w:left="966" w:right="1389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Fitiavana</w:t>
      </w:r>
      <w:r>
        <w:rPr>
          <w:rFonts w:ascii="Arial" w:hAnsi="Arial"/>
          <w:b/>
          <w:i/>
          <w:spacing w:val="-5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–</w:t>
      </w:r>
      <w:r>
        <w:rPr>
          <w:rFonts w:ascii="Arial" w:hAnsi="Arial"/>
          <w:b/>
          <w:i/>
          <w:spacing w:val="-6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Tanindrazana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–</w:t>
      </w:r>
      <w:r>
        <w:rPr>
          <w:rFonts w:ascii="Arial" w:hAnsi="Arial"/>
          <w:b/>
          <w:i/>
          <w:spacing w:val="-6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Fandrosoana</w:t>
      </w:r>
    </w:p>
    <w:p w14:paraId="20D667B5" w14:textId="77777777" w:rsidR="00C65088" w:rsidRDefault="00000000">
      <w:pPr>
        <w:ind w:left="963" w:right="1389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2"/>
          <w:sz w:val="20"/>
        </w:rPr>
        <w:t>………………………</w:t>
      </w:r>
    </w:p>
    <w:p w14:paraId="5C554340" w14:textId="77777777" w:rsidR="00C65088" w:rsidRDefault="00C65088">
      <w:pPr>
        <w:pStyle w:val="Corpsdetexte"/>
        <w:spacing w:before="1"/>
        <w:rPr>
          <w:rFonts w:ascii="Arial"/>
          <w:i/>
          <w:sz w:val="20"/>
        </w:rPr>
      </w:pPr>
    </w:p>
    <w:p w14:paraId="4E01C671" w14:textId="77777777" w:rsidR="00C65088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526AEE0" w14:textId="77777777" w:rsidR="00C65088" w:rsidRDefault="00000000" w:rsidP="00A9656B">
      <w:pPr>
        <w:spacing w:before="1"/>
        <w:ind w:left="1985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280F8857" w14:textId="77777777" w:rsidR="00C65088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76EE3796" w14:textId="77777777" w:rsidR="00C65088" w:rsidRDefault="00000000" w:rsidP="00A9656B">
      <w:pPr>
        <w:spacing w:before="1"/>
        <w:ind w:left="1985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2BD7685C" w14:textId="22598623" w:rsidR="00C65088" w:rsidRDefault="00000000" w:rsidP="00A9656B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 w:rsidR="004553FA">
        <w:rPr>
          <w:sz w:val="20"/>
        </w:rPr>
        <w:t>REGIONALE DES MARCHES</w:t>
      </w:r>
      <w:r w:rsidR="008776C0">
        <w:rPr>
          <w:sz w:val="20"/>
        </w:rPr>
        <w:t xml:space="preserve"> &lt;LOCALITE DOSSIER&gt;</w:t>
      </w:r>
    </w:p>
    <w:p w14:paraId="01CB566F" w14:textId="77777777" w:rsidR="00C65088" w:rsidRDefault="00000000" w:rsidP="00A9656B">
      <w:pPr>
        <w:spacing w:before="1"/>
        <w:ind w:left="1985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70BF9EF6" w14:textId="77777777" w:rsidR="00C65088" w:rsidRDefault="00C65088">
      <w:pPr>
        <w:pStyle w:val="Corpsdetexte"/>
        <w:rPr>
          <w:sz w:val="20"/>
        </w:rPr>
      </w:pPr>
    </w:p>
    <w:p w14:paraId="02423DE2" w14:textId="77777777" w:rsidR="00C65088" w:rsidRDefault="00C65088">
      <w:pPr>
        <w:pStyle w:val="Corpsdetexte"/>
        <w:spacing w:before="159"/>
        <w:rPr>
          <w:sz w:val="20"/>
        </w:rPr>
      </w:pPr>
    </w:p>
    <w:p w14:paraId="424CAA8B" w14:textId="5846118D" w:rsidR="00C65088" w:rsidRDefault="00000000">
      <w:pPr>
        <w:pStyle w:val="Corpsdetexte"/>
        <w:ind w:left="74"/>
        <w:jc w:val="center"/>
        <w:rPr>
          <w:rFonts w:ascii="Times New Roman"/>
        </w:rPr>
      </w:pPr>
      <w:r>
        <w:rPr>
          <w:rFonts w:ascii="Times New Roman"/>
        </w:rPr>
        <w:t>Antananarivo,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le</w:t>
      </w:r>
      <w:r w:rsidR="00A9656B">
        <w:rPr>
          <w:rFonts w:ascii="Times New Roman"/>
          <w:spacing w:val="-5"/>
        </w:rPr>
        <w:t xml:space="preserve"> &lt;DATE</w:t>
      </w:r>
      <w:r w:rsidR="00B53808">
        <w:rPr>
          <w:rFonts w:ascii="Times New Roman"/>
          <w:spacing w:val="-5"/>
        </w:rPr>
        <w:t>_LETTRE&gt;</w:t>
      </w:r>
    </w:p>
    <w:p w14:paraId="12376D1E" w14:textId="77777777" w:rsidR="00C65088" w:rsidRDefault="00C65088">
      <w:pPr>
        <w:pStyle w:val="Corpsdetexte"/>
        <w:spacing w:before="1"/>
        <w:rPr>
          <w:rFonts w:ascii="Times New Roman"/>
        </w:rPr>
      </w:pPr>
    </w:p>
    <w:p w14:paraId="7361E17A" w14:textId="5221B26B" w:rsidR="00C65088" w:rsidRDefault="00000000">
      <w:pPr>
        <w:pStyle w:val="Corpsdetexte"/>
        <w:ind w:left="4001" w:right="14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Le Chef de la Commission Régionale des Marchés</w:t>
      </w:r>
    </w:p>
    <w:p w14:paraId="0D13ED66" w14:textId="77777777" w:rsidR="00C65088" w:rsidRDefault="00C65088">
      <w:pPr>
        <w:pStyle w:val="Corpsdetexte"/>
        <w:rPr>
          <w:rFonts w:ascii="Times New Roman"/>
        </w:rPr>
      </w:pPr>
    </w:p>
    <w:p w14:paraId="50872112" w14:textId="77777777" w:rsidR="00C65088" w:rsidRDefault="00C65088">
      <w:pPr>
        <w:pStyle w:val="Corpsdetexte"/>
        <w:rPr>
          <w:rFonts w:ascii="Times New Roman"/>
        </w:rPr>
      </w:pPr>
    </w:p>
    <w:p w14:paraId="6B0C8029" w14:textId="77777777" w:rsidR="00C65088" w:rsidRDefault="00000000">
      <w:pPr>
        <w:pStyle w:val="Corpsdetexte"/>
        <w:ind w:left="2542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à</w:t>
      </w:r>
    </w:p>
    <w:p w14:paraId="599D8FD1" w14:textId="77777777" w:rsidR="00C65088" w:rsidRDefault="00C65088">
      <w:pPr>
        <w:pStyle w:val="Corpsdetexte"/>
        <w:rPr>
          <w:rFonts w:ascii="Times New Roman"/>
        </w:rPr>
      </w:pPr>
    </w:p>
    <w:p w14:paraId="0CA32690" w14:textId="77777777" w:rsidR="00C65088" w:rsidRDefault="00C65088">
      <w:pPr>
        <w:pStyle w:val="Corpsdetexte"/>
        <w:rPr>
          <w:rFonts w:ascii="Times New Roman"/>
        </w:rPr>
      </w:pPr>
    </w:p>
    <w:p w14:paraId="6A0B096C" w14:textId="48C326C7" w:rsidR="00C65088" w:rsidRDefault="00000000">
      <w:pPr>
        <w:pStyle w:val="Corpsdetexte"/>
        <w:ind w:left="4244" w:right="170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Madame/Monsieur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Personne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Marchés Publics d</w:t>
      </w:r>
      <w:r w:rsidR="00A9656B">
        <w:rPr>
          <w:rFonts w:ascii="Times New Roman" w:hAnsi="Times New Roman"/>
        </w:rPr>
        <w:t>e &lt;NOM_ENTITE_CONTRACT&gt;</w:t>
      </w:r>
    </w:p>
    <w:p w14:paraId="44756D65" w14:textId="77777777" w:rsidR="00C65088" w:rsidRDefault="00C65088">
      <w:pPr>
        <w:pStyle w:val="Corpsdetexte"/>
        <w:rPr>
          <w:rFonts w:ascii="Times New Roman"/>
        </w:rPr>
      </w:pPr>
    </w:p>
    <w:p w14:paraId="67F28A84" w14:textId="77777777" w:rsidR="00C65088" w:rsidRDefault="00C65088">
      <w:pPr>
        <w:pStyle w:val="Corpsdetexte"/>
        <w:rPr>
          <w:rFonts w:ascii="Times New Roman"/>
        </w:rPr>
      </w:pPr>
    </w:p>
    <w:p w14:paraId="5EB8C716" w14:textId="77777777" w:rsidR="00C65088" w:rsidRDefault="00C65088">
      <w:pPr>
        <w:pStyle w:val="Corpsdetexte"/>
        <w:rPr>
          <w:rFonts w:ascii="Times New Roman"/>
        </w:rPr>
      </w:pPr>
    </w:p>
    <w:p w14:paraId="71BA8EBA" w14:textId="77777777" w:rsidR="00C65088" w:rsidRDefault="00C65088">
      <w:pPr>
        <w:pStyle w:val="Corpsdetexte"/>
        <w:rPr>
          <w:rFonts w:ascii="Times New Roman"/>
        </w:rPr>
      </w:pPr>
    </w:p>
    <w:p w14:paraId="1D025974" w14:textId="77777777" w:rsidR="00C65088" w:rsidRDefault="00C65088">
      <w:pPr>
        <w:pStyle w:val="Corpsdetexte"/>
        <w:spacing w:before="192"/>
        <w:rPr>
          <w:rFonts w:ascii="Times New Roman"/>
        </w:rPr>
      </w:pPr>
    </w:p>
    <w:p w14:paraId="7E2E6F8F" w14:textId="77777777" w:rsidR="00C65088" w:rsidRDefault="00000000">
      <w:pPr>
        <w:ind w:left="993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Objet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: lettre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renvoi</w:t>
      </w:r>
    </w:p>
    <w:p w14:paraId="567AB889" w14:textId="3BE19931" w:rsidR="00C65088" w:rsidRDefault="00000000">
      <w:pPr>
        <w:pStyle w:val="Corpsdetexte"/>
        <w:tabs>
          <w:tab w:val="left" w:pos="1701"/>
        </w:tabs>
        <w:spacing w:before="243"/>
        <w:ind w:left="993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Réf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spacing w:val="-10"/>
        </w:rPr>
        <w:t>:</w:t>
      </w:r>
      <w:r>
        <w:rPr>
          <w:rFonts w:ascii="Times New Roman" w:hAnsi="Times New Roman"/>
        </w:rPr>
        <w:tab/>
      </w:r>
      <w:r w:rsidR="00A9656B">
        <w:rPr>
          <w:rFonts w:ascii="Times New Roman" w:hAnsi="Times New Roman"/>
        </w:rPr>
        <w:t>&lt;REFERENCE DOSSIER&gt;</w:t>
      </w:r>
    </w:p>
    <w:p w14:paraId="3D0635B6" w14:textId="77777777" w:rsidR="00C65088" w:rsidRDefault="00C65088">
      <w:pPr>
        <w:pStyle w:val="Corpsdetexte"/>
        <w:rPr>
          <w:rFonts w:ascii="Times New Roman"/>
        </w:rPr>
      </w:pPr>
    </w:p>
    <w:p w14:paraId="32476E12" w14:textId="77777777" w:rsidR="00C65088" w:rsidRDefault="00C65088">
      <w:pPr>
        <w:pStyle w:val="Corpsdetexte"/>
        <w:spacing w:before="5"/>
        <w:rPr>
          <w:rFonts w:ascii="Times New Roman"/>
        </w:rPr>
      </w:pPr>
    </w:p>
    <w:p w14:paraId="7956720A" w14:textId="77777777" w:rsidR="00C65088" w:rsidRDefault="00000000">
      <w:pPr>
        <w:pStyle w:val="Corpsdetexte"/>
        <w:ind w:left="2409"/>
        <w:rPr>
          <w:rFonts w:ascii="Times New Roman"/>
        </w:rPr>
      </w:pPr>
      <w:r>
        <w:rPr>
          <w:rFonts w:ascii="Times New Roman"/>
          <w:spacing w:val="-2"/>
        </w:rPr>
        <w:t>Madame/Monsieur,</w:t>
      </w:r>
    </w:p>
    <w:p w14:paraId="0461F11B" w14:textId="07C2FD7E" w:rsidR="00C65088" w:rsidRDefault="00000000">
      <w:pPr>
        <w:pStyle w:val="Corpsdetexte"/>
        <w:spacing w:before="242" w:line="276" w:lineRule="auto"/>
        <w:ind w:left="993" w:right="1317"/>
        <w:rPr>
          <w:rFonts w:ascii="Times New Roman" w:hAnsi="Times New Roman"/>
        </w:rPr>
      </w:pPr>
      <w:r>
        <w:rPr>
          <w:rFonts w:ascii="Times New Roman" w:hAnsi="Times New Roman"/>
        </w:rPr>
        <w:t>Faisant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suite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séance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d’instruction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date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du</w:t>
      </w:r>
      <w:r w:rsidR="00B53808">
        <w:rPr>
          <w:rFonts w:ascii="Times New Roman" w:hAnsi="Times New Roman"/>
        </w:rPr>
        <w:t xml:space="preserve"> &lt;DATE EXAMEN&gt;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Commission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Nationale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Marchés renvoie l’examen du dossier à une séance ultérieure en demandant au service de :</w:t>
      </w:r>
      <w:r w:rsidR="00A411E4">
        <w:rPr>
          <w:rFonts w:ascii="Times New Roman" w:hAnsi="Times New Roman"/>
        </w:rPr>
        <w:br/>
        <w:t>&lt;CORPS DE LA LETTRE&gt;</w:t>
      </w:r>
    </w:p>
    <w:p w14:paraId="3C6B5BDF" w14:textId="77777777" w:rsidR="00C65088" w:rsidRDefault="00C65088">
      <w:pPr>
        <w:pStyle w:val="Corpsdetexte"/>
        <w:rPr>
          <w:rFonts w:ascii="Times New Roman"/>
        </w:rPr>
      </w:pPr>
    </w:p>
    <w:p w14:paraId="7DB0434A" w14:textId="77777777" w:rsidR="00C65088" w:rsidRDefault="00C65088">
      <w:pPr>
        <w:pStyle w:val="Corpsdetexte"/>
        <w:rPr>
          <w:rFonts w:ascii="Times New Roman"/>
        </w:rPr>
      </w:pPr>
    </w:p>
    <w:p w14:paraId="6E126072" w14:textId="77777777" w:rsidR="00C65088" w:rsidRDefault="00C65088">
      <w:pPr>
        <w:pStyle w:val="Corpsdetexte"/>
        <w:rPr>
          <w:rFonts w:ascii="Times New Roman"/>
        </w:rPr>
      </w:pPr>
    </w:p>
    <w:p w14:paraId="520AEB47" w14:textId="77777777" w:rsidR="00C65088" w:rsidRDefault="00C65088">
      <w:pPr>
        <w:pStyle w:val="Corpsdetexte"/>
        <w:rPr>
          <w:rFonts w:ascii="Times New Roman"/>
        </w:rPr>
      </w:pPr>
    </w:p>
    <w:p w14:paraId="4BC038F2" w14:textId="77777777" w:rsidR="00AD00C1" w:rsidRDefault="00AD00C1">
      <w:pPr>
        <w:pStyle w:val="Corpsdetexte"/>
        <w:rPr>
          <w:rFonts w:ascii="Times New Roman"/>
        </w:rPr>
      </w:pPr>
    </w:p>
    <w:p w14:paraId="7428610A" w14:textId="77777777" w:rsidR="00AD00C1" w:rsidRDefault="00AD00C1">
      <w:pPr>
        <w:pStyle w:val="Corpsdetexte"/>
        <w:rPr>
          <w:rFonts w:ascii="Times New Roman"/>
        </w:rPr>
      </w:pPr>
    </w:p>
    <w:p w14:paraId="07F0D1FF" w14:textId="77777777" w:rsidR="00C65088" w:rsidRDefault="00C65088">
      <w:pPr>
        <w:pStyle w:val="Corpsdetexte"/>
        <w:rPr>
          <w:rFonts w:ascii="Times New Roman"/>
        </w:rPr>
      </w:pPr>
    </w:p>
    <w:p w14:paraId="3CB4D6E3" w14:textId="77777777" w:rsidR="00C65088" w:rsidRDefault="00C65088">
      <w:pPr>
        <w:pStyle w:val="Corpsdetexte"/>
        <w:spacing w:before="71"/>
        <w:rPr>
          <w:rFonts w:ascii="Times New Roman"/>
        </w:rPr>
      </w:pPr>
    </w:p>
    <w:p w14:paraId="00A4A599" w14:textId="552C04D9" w:rsidR="00C65088" w:rsidRDefault="00B53808">
      <w:pPr>
        <w:ind w:right="222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r w:rsidR="00AD00C1">
        <w:rPr>
          <w:rFonts w:ascii="Times New Roman" w:hAnsi="Times New Roman"/>
        </w:rPr>
        <w:t xml:space="preserve">NOM ET PRENOMS </w:t>
      </w:r>
      <w:r w:rsidR="009E5EBB">
        <w:rPr>
          <w:rFonts w:ascii="Times New Roman" w:hAnsi="Times New Roman"/>
        </w:rPr>
        <w:t xml:space="preserve">DU </w:t>
      </w:r>
      <w:r w:rsidR="00AD00C1">
        <w:rPr>
          <w:rFonts w:ascii="Times New Roman" w:hAnsi="Times New Roman"/>
        </w:rPr>
        <w:t>CHEF DE COMMISSION</w:t>
      </w:r>
      <w:r>
        <w:rPr>
          <w:rFonts w:ascii="Times New Roman" w:hAnsi="Times New Roman"/>
        </w:rPr>
        <w:t>&gt;</w:t>
      </w:r>
    </w:p>
    <w:p w14:paraId="1EF75120" w14:textId="6BB26226" w:rsidR="00C65088" w:rsidRDefault="00C65088" w:rsidP="00A9656B">
      <w:pPr>
        <w:pStyle w:val="Titre3"/>
        <w:tabs>
          <w:tab w:val="left" w:pos="1712"/>
        </w:tabs>
        <w:ind w:hanging="140"/>
        <w:rPr>
          <w:sz w:val="24"/>
        </w:rPr>
      </w:pPr>
    </w:p>
    <w:sectPr w:rsidR="00C65088">
      <w:pgSz w:w="11910" w:h="16840"/>
      <w:pgMar w:top="132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9A46C" w14:textId="77777777" w:rsidR="0091377B" w:rsidRDefault="0091377B">
      <w:r>
        <w:separator/>
      </w:r>
    </w:p>
  </w:endnote>
  <w:endnote w:type="continuationSeparator" w:id="0">
    <w:p w14:paraId="6BF8766B" w14:textId="77777777" w:rsidR="0091377B" w:rsidRDefault="00913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F24C" w14:textId="77777777" w:rsidR="0091377B" w:rsidRDefault="0091377B">
      <w:r>
        <w:separator/>
      </w:r>
    </w:p>
  </w:footnote>
  <w:footnote w:type="continuationSeparator" w:id="0">
    <w:p w14:paraId="4D5DAF99" w14:textId="77777777" w:rsidR="0091377B" w:rsidRDefault="00913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343"/>
    <w:multiLevelType w:val="hybridMultilevel"/>
    <w:tmpl w:val="311A113A"/>
    <w:lvl w:ilvl="0" w:tplc="5A8AC7E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EE81F00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9122357A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F0F80F3C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DFDE0790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7FFA076E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6E4A6442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9D78A6AE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FABC97AA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1" w15:restartNumberingAfterBreak="0">
    <w:nsid w:val="02A76BA1"/>
    <w:multiLevelType w:val="hybridMultilevel"/>
    <w:tmpl w:val="94FE6872"/>
    <w:lvl w:ilvl="0" w:tplc="59E2CE7C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7B21860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7CD696AC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E3D05B98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5800941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CD7A80CA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2864D198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3C74A2B0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E86C18AC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3E939D7"/>
    <w:multiLevelType w:val="hybridMultilevel"/>
    <w:tmpl w:val="3C446A44"/>
    <w:lvl w:ilvl="0" w:tplc="4BCEA41A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59C8D46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3F5E79CE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50AEB724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6BAE572A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43F45B5C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5238A10A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92A66DE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9272ABEE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3" w15:restartNumberingAfterBreak="0">
    <w:nsid w:val="09203F6A"/>
    <w:multiLevelType w:val="hybridMultilevel"/>
    <w:tmpl w:val="139A484A"/>
    <w:lvl w:ilvl="0" w:tplc="A7562F4A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99477AC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72583D7C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32BA70D2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A42CD97C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2376D73A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4562176A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AE4886DA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C4FEDD1E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29E6103"/>
    <w:multiLevelType w:val="hybridMultilevel"/>
    <w:tmpl w:val="17F4697C"/>
    <w:lvl w:ilvl="0" w:tplc="5428090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E42094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53126276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BD7CF508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A6CD8D2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7324B4E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4A3668BE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C8784C3E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374E2BC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5" w15:restartNumberingAfterBreak="0">
    <w:nsid w:val="177C376E"/>
    <w:multiLevelType w:val="multilevel"/>
    <w:tmpl w:val="8424C914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6" w15:restartNumberingAfterBreak="0">
    <w:nsid w:val="18727AD2"/>
    <w:multiLevelType w:val="hybridMultilevel"/>
    <w:tmpl w:val="5F605A90"/>
    <w:lvl w:ilvl="0" w:tplc="C62E7C4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946A67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0C02FAA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8D6288B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5160489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FEA4E9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E32E02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4A6D13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C6F2E2FC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7" w15:restartNumberingAfterBreak="0">
    <w:nsid w:val="1DCC429A"/>
    <w:multiLevelType w:val="hybridMultilevel"/>
    <w:tmpl w:val="A9DE571A"/>
    <w:lvl w:ilvl="0" w:tplc="F48063C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28AE416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CF20977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07BC1C42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5B44B84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45FADD52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1ACEC014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734A7B94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51628CE6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4E1FAC"/>
    <w:multiLevelType w:val="hybridMultilevel"/>
    <w:tmpl w:val="9E325690"/>
    <w:lvl w:ilvl="0" w:tplc="46AA4C52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48ECE0B4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0DCCC824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97A8966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6E8667CE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A864B5A4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FEB28EDC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09E4CB1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49D26902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4296E51"/>
    <w:multiLevelType w:val="hybridMultilevel"/>
    <w:tmpl w:val="BE0C7BDA"/>
    <w:lvl w:ilvl="0" w:tplc="E4CE49A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5AC2938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B13A9B6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44A28C6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F14A576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264ECC20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8AAA3714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B1CB32E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9C281E48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24342632"/>
    <w:multiLevelType w:val="hybridMultilevel"/>
    <w:tmpl w:val="21087F3A"/>
    <w:lvl w:ilvl="0" w:tplc="37F8B6D8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090D0B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9CDA0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0D6AB40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2C841C12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579EC16E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44002DA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4A9EFDD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7F0461E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1" w15:restartNumberingAfterBreak="0">
    <w:nsid w:val="244A681E"/>
    <w:multiLevelType w:val="hybridMultilevel"/>
    <w:tmpl w:val="3C945CFA"/>
    <w:lvl w:ilvl="0" w:tplc="710444D2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7A4D70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FE70D9E8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3D8C984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47B2E75E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8D92BC1E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3D647060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81AADB0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BB926F6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6BB7FA2"/>
    <w:multiLevelType w:val="hybridMultilevel"/>
    <w:tmpl w:val="7EF4E5C2"/>
    <w:lvl w:ilvl="0" w:tplc="0480FEBA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08AA56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3AAC3CE6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A56A473A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F946ABF6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889C2F2C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F0663D42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79F41204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6F1CE846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13" w15:restartNumberingAfterBreak="0">
    <w:nsid w:val="287C5C8F"/>
    <w:multiLevelType w:val="hybridMultilevel"/>
    <w:tmpl w:val="5E74189A"/>
    <w:lvl w:ilvl="0" w:tplc="3372205C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40C4040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490CA96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BFC2814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CA8AA04A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36BC3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3348DAA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DFC71B4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152FE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2AB463CD"/>
    <w:multiLevelType w:val="hybridMultilevel"/>
    <w:tmpl w:val="160C2198"/>
    <w:lvl w:ilvl="0" w:tplc="45B8F472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4064F42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19E82D04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6C50B34E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6BD41E46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D714CE92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3A72A23A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3B6AB65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7D6073DA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5" w15:restartNumberingAfterBreak="0">
    <w:nsid w:val="2EE0130C"/>
    <w:multiLevelType w:val="hybridMultilevel"/>
    <w:tmpl w:val="BC300582"/>
    <w:lvl w:ilvl="0" w:tplc="B4046B58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D8CF6C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71C26D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71E9556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92AC5294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1AC6E9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3DC4FC6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B756F5C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DCFEC124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80C6A63"/>
    <w:multiLevelType w:val="hybridMultilevel"/>
    <w:tmpl w:val="6B401330"/>
    <w:lvl w:ilvl="0" w:tplc="91D87712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D42FD2A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E8582438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FF5C1AA4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50F2DD04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92404C6A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9B4F0CC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A32E0D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E8AB0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399C6706"/>
    <w:multiLevelType w:val="hybridMultilevel"/>
    <w:tmpl w:val="30962F84"/>
    <w:lvl w:ilvl="0" w:tplc="4E6C04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1C8409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490415C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BE626266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5AACDC02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E3607408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CD5CDF9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EEBC2B0A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659433FE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8" w15:restartNumberingAfterBreak="0">
    <w:nsid w:val="3B1C517C"/>
    <w:multiLevelType w:val="hybridMultilevel"/>
    <w:tmpl w:val="71B46E18"/>
    <w:lvl w:ilvl="0" w:tplc="2892D0F8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5326320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1422A18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619C26D4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DA84B962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8C64524C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8EC0BCE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4D9607A8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0B16AF58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9" w15:restartNumberingAfterBreak="0">
    <w:nsid w:val="3BAF598D"/>
    <w:multiLevelType w:val="hybridMultilevel"/>
    <w:tmpl w:val="92CC37EE"/>
    <w:lvl w:ilvl="0" w:tplc="2FDEA17C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13C8C54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17D006B2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C0805F6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EFCCFCBC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56068254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5BCC1056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305EF8A6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833ACD90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3CDE638E"/>
    <w:multiLevelType w:val="hybridMultilevel"/>
    <w:tmpl w:val="13BA3AE4"/>
    <w:lvl w:ilvl="0" w:tplc="9F0ABF3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C2E96A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375C479C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98DA7780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F41C8BA2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5E428AF4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33E09056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C8085B36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8D128CC6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21" w15:restartNumberingAfterBreak="0">
    <w:nsid w:val="3D4249A1"/>
    <w:multiLevelType w:val="multilevel"/>
    <w:tmpl w:val="E4B2324A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76B19FD"/>
    <w:multiLevelType w:val="hybridMultilevel"/>
    <w:tmpl w:val="708C12E0"/>
    <w:lvl w:ilvl="0" w:tplc="95DA4A7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36489E4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676E8480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9EE2E20E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0943778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48A0636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8454F54A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D4B25AC0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CDD2756C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23" w15:restartNumberingAfterBreak="0">
    <w:nsid w:val="49156E14"/>
    <w:multiLevelType w:val="hybridMultilevel"/>
    <w:tmpl w:val="69BE1EE4"/>
    <w:lvl w:ilvl="0" w:tplc="8F2C1E1A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44087688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54DCCA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F3EA18B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AF469054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80629E9C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2C88A7BA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18CA509C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035401F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4AE27CF9"/>
    <w:multiLevelType w:val="hybridMultilevel"/>
    <w:tmpl w:val="4A4C99C6"/>
    <w:lvl w:ilvl="0" w:tplc="EC9E061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DB60D86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90E0F58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FFEEE39C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9238DDC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534C022E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A124F00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195661E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437E8D46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25" w15:restartNumberingAfterBreak="0">
    <w:nsid w:val="4E8471AD"/>
    <w:multiLevelType w:val="hybridMultilevel"/>
    <w:tmpl w:val="8B62B572"/>
    <w:lvl w:ilvl="0" w:tplc="50BCB8B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54238D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6972A3A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1BFE4194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4D86A05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11A043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1A2F50E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D6E8314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3BCC30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6" w15:restartNumberingAfterBreak="0">
    <w:nsid w:val="4F786BD3"/>
    <w:multiLevelType w:val="hybridMultilevel"/>
    <w:tmpl w:val="8BB65152"/>
    <w:lvl w:ilvl="0" w:tplc="14E88C7E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61C8AFF8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71DEDBFE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2648255A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372A402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5298E140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DA28C5B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7832A0D6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BA003A6E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51EE4DB4"/>
    <w:multiLevelType w:val="hybridMultilevel"/>
    <w:tmpl w:val="530EBEBE"/>
    <w:lvl w:ilvl="0" w:tplc="FDF2E210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9634D0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726ABBE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2B688B08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451EDCD2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123E207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FEF25734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D8524808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B18CCA5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52D32EC5"/>
    <w:multiLevelType w:val="hybridMultilevel"/>
    <w:tmpl w:val="F6D6FAE4"/>
    <w:lvl w:ilvl="0" w:tplc="CA44175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80E45C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46E2C99C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DB02E46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1C0F00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EC0AD5A8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3CC6CE2E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6946F9B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4264EF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9" w15:restartNumberingAfterBreak="0">
    <w:nsid w:val="5590460B"/>
    <w:multiLevelType w:val="hybridMultilevel"/>
    <w:tmpl w:val="BC54815A"/>
    <w:lvl w:ilvl="0" w:tplc="FD346D0E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DF83E08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11BCAC0C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D826BF72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FE1874D4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69208BC4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5FF6F578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B41E63AC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213A0C4A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74C3D8A"/>
    <w:multiLevelType w:val="multilevel"/>
    <w:tmpl w:val="0FB268A6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31" w15:restartNumberingAfterBreak="0">
    <w:nsid w:val="5C171E5F"/>
    <w:multiLevelType w:val="hybridMultilevel"/>
    <w:tmpl w:val="AB927D6E"/>
    <w:lvl w:ilvl="0" w:tplc="79F8A37C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89A672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C643A9C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D8164918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6D5E33CA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FDA1D7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EE02602A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9094E874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54664C10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32" w15:restartNumberingAfterBreak="0">
    <w:nsid w:val="5C1C77E6"/>
    <w:multiLevelType w:val="hybridMultilevel"/>
    <w:tmpl w:val="0CF45300"/>
    <w:lvl w:ilvl="0" w:tplc="A12493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D21C2BF6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D2F80C4A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C6F2E21C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F91E7D3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92568B52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5D8E86DE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780E3F96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BD76E6E0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3" w15:restartNumberingAfterBreak="0">
    <w:nsid w:val="5C6255CA"/>
    <w:multiLevelType w:val="hybridMultilevel"/>
    <w:tmpl w:val="C1C41534"/>
    <w:lvl w:ilvl="0" w:tplc="F09AD79E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44EEAA4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3E1060CA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9FC4CCA2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1936952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2A88F106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172562E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A3E862AC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D8B66CB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5D03759D"/>
    <w:multiLevelType w:val="hybridMultilevel"/>
    <w:tmpl w:val="B3601FD8"/>
    <w:lvl w:ilvl="0" w:tplc="F636FC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4768C0A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CC80CFD0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C6246E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D2D02E0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31120418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670468DC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3BD27640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EA626262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5F3D6547"/>
    <w:multiLevelType w:val="multilevel"/>
    <w:tmpl w:val="2BE8E71C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5FD9580D"/>
    <w:multiLevelType w:val="hybridMultilevel"/>
    <w:tmpl w:val="772EC2B0"/>
    <w:lvl w:ilvl="0" w:tplc="83329BF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B5FC028E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55FAD0B4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102CDA4A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F920E784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3E98E2C8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D24C49E6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5C32793A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0BB225A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2FB7B8C"/>
    <w:multiLevelType w:val="hybridMultilevel"/>
    <w:tmpl w:val="1092ED48"/>
    <w:lvl w:ilvl="0" w:tplc="79BEF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7BCCAA2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6343AB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994839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95D0D196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07ACD22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1E6ECA0C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D90AF02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36CF458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8" w15:restartNumberingAfterBreak="0">
    <w:nsid w:val="645150BA"/>
    <w:multiLevelType w:val="hybridMultilevel"/>
    <w:tmpl w:val="88E09338"/>
    <w:lvl w:ilvl="0" w:tplc="6434AA10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250C0C6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0A92DF5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C2FE0BB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BB8C9EAA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859AF3C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28D714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AE2C6AD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8307C6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6474052E"/>
    <w:multiLevelType w:val="hybridMultilevel"/>
    <w:tmpl w:val="EC82F5D2"/>
    <w:lvl w:ilvl="0" w:tplc="30FC9FFC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5E4F5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8ACE8A8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D92C16E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3F587A8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878081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E18428BA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B71641A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927ADDA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0" w15:restartNumberingAfterBreak="0">
    <w:nsid w:val="66995806"/>
    <w:multiLevelType w:val="hybridMultilevel"/>
    <w:tmpl w:val="5C3E5202"/>
    <w:lvl w:ilvl="0" w:tplc="AB3A65EA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BD2583C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4F643B2C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C0ED87C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94DC2DA2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0C9C1C20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66D44D04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FB3AA3E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90CC7502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B94E85"/>
    <w:multiLevelType w:val="multilevel"/>
    <w:tmpl w:val="EEF022A0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42" w15:restartNumberingAfterBreak="0">
    <w:nsid w:val="7D2848B8"/>
    <w:multiLevelType w:val="hybridMultilevel"/>
    <w:tmpl w:val="EC60B7DC"/>
    <w:lvl w:ilvl="0" w:tplc="FC423B28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628E9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BFEAFAE6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D14A90F8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84A1132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8103A38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080242A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CDFA9EBA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F6F6DCC6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43" w15:restartNumberingAfterBreak="0">
    <w:nsid w:val="7D7E1733"/>
    <w:multiLevelType w:val="hybridMultilevel"/>
    <w:tmpl w:val="5ED6AEA4"/>
    <w:lvl w:ilvl="0" w:tplc="5D48143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D4EE1B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70C4246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EB9ECD72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37C6F57E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8864CB5C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2A543734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275ECAF8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3F202114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num w:numId="1" w16cid:durableId="1868132767">
    <w:abstractNumId w:val="16"/>
  </w:num>
  <w:num w:numId="2" w16cid:durableId="1729182957">
    <w:abstractNumId w:val="3"/>
  </w:num>
  <w:num w:numId="3" w16cid:durableId="1642268609">
    <w:abstractNumId w:val="19"/>
  </w:num>
  <w:num w:numId="4" w16cid:durableId="1990354005">
    <w:abstractNumId w:val="6"/>
  </w:num>
  <w:num w:numId="5" w16cid:durableId="881552527">
    <w:abstractNumId w:val="28"/>
  </w:num>
  <w:num w:numId="6" w16cid:durableId="1446654355">
    <w:abstractNumId w:val="10"/>
  </w:num>
  <w:num w:numId="7" w16cid:durableId="1799180651">
    <w:abstractNumId w:val="25"/>
  </w:num>
  <w:num w:numId="8" w16cid:durableId="77681914">
    <w:abstractNumId w:val="17"/>
  </w:num>
  <w:num w:numId="9" w16cid:durableId="746733844">
    <w:abstractNumId w:val="35"/>
  </w:num>
  <w:num w:numId="10" w16cid:durableId="1671516421">
    <w:abstractNumId w:val="27"/>
  </w:num>
  <w:num w:numId="11" w16cid:durableId="1051807868">
    <w:abstractNumId w:val="37"/>
  </w:num>
  <w:num w:numId="12" w16cid:durableId="1121849419">
    <w:abstractNumId w:val="21"/>
  </w:num>
  <w:num w:numId="13" w16cid:durableId="2049062998">
    <w:abstractNumId w:val="39"/>
  </w:num>
  <w:num w:numId="14" w16cid:durableId="2063598603">
    <w:abstractNumId w:val="0"/>
  </w:num>
  <w:num w:numId="15" w16cid:durableId="476992216">
    <w:abstractNumId w:val="41"/>
  </w:num>
  <w:num w:numId="16" w16cid:durableId="1014303846">
    <w:abstractNumId w:val="30"/>
  </w:num>
  <w:num w:numId="17" w16cid:durableId="1297108086">
    <w:abstractNumId w:val="5"/>
  </w:num>
  <w:num w:numId="18" w16cid:durableId="1129738530">
    <w:abstractNumId w:val="32"/>
  </w:num>
  <w:num w:numId="19" w16cid:durableId="1079862789">
    <w:abstractNumId w:val="33"/>
  </w:num>
  <w:num w:numId="20" w16cid:durableId="1511866601">
    <w:abstractNumId w:val="20"/>
  </w:num>
  <w:num w:numId="21" w16cid:durableId="100730058">
    <w:abstractNumId w:val="13"/>
  </w:num>
  <w:num w:numId="22" w16cid:durableId="302124141">
    <w:abstractNumId w:val="38"/>
  </w:num>
  <w:num w:numId="23" w16cid:durableId="713312871">
    <w:abstractNumId w:val="23"/>
  </w:num>
  <w:num w:numId="24" w16cid:durableId="925650224">
    <w:abstractNumId w:val="14"/>
  </w:num>
  <w:num w:numId="25" w16cid:durableId="1706099469">
    <w:abstractNumId w:val="15"/>
  </w:num>
  <w:num w:numId="26" w16cid:durableId="437065168">
    <w:abstractNumId w:val="42"/>
  </w:num>
  <w:num w:numId="27" w16cid:durableId="1780298320">
    <w:abstractNumId w:val="4"/>
  </w:num>
  <w:num w:numId="28" w16cid:durableId="889459691">
    <w:abstractNumId w:val="1"/>
  </w:num>
  <w:num w:numId="29" w16cid:durableId="1504658732">
    <w:abstractNumId w:val="34"/>
  </w:num>
  <w:num w:numId="30" w16cid:durableId="363142594">
    <w:abstractNumId w:val="18"/>
  </w:num>
  <w:num w:numId="31" w16cid:durableId="1837111549">
    <w:abstractNumId w:val="11"/>
  </w:num>
  <w:num w:numId="32" w16cid:durableId="390082199">
    <w:abstractNumId w:val="43"/>
  </w:num>
  <w:num w:numId="33" w16cid:durableId="1958294341">
    <w:abstractNumId w:val="9"/>
  </w:num>
  <w:num w:numId="34" w16cid:durableId="1389718619">
    <w:abstractNumId w:val="7"/>
  </w:num>
  <w:num w:numId="35" w16cid:durableId="1818840884">
    <w:abstractNumId w:val="31"/>
  </w:num>
  <w:num w:numId="36" w16cid:durableId="857961522">
    <w:abstractNumId w:val="22"/>
  </w:num>
  <w:num w:numId="37" w16cid:durableId="417094140">
    <w:abstractNumId w:val="24"/>
  </w:num>
  <w:num w:numId="38" w16cid:durableId="1815222394">
    <w:abstractNumId w:val="8"/>
  </w:num>
  <w:num w:numId="39" w16cid:durableId="1653555515">
    <w:abstractNumId w:val="26"/>
  </w:num>
  <w:num w:numId="40" w16cid:durableId="1857694659">
    <w:abstractNumId w:val="36"/>
  </w:num>
  <w:num w:numId="41" w16cid:durableId="1028071310">
    <w:abstractNumId w:val="29"/>
  </w:num>
  <w:num w:numId="42" w16cid:durableId="337970758">
    <w:abstractNumId w:val="40"/>
  </w:num>
  <w:num w:numId="43" w16cid:durableId="1911306237">
    <w:abstractNumId w:val="12"/>
  </w:num>
  <w:num w:numId="44" w16cid:durableId="1065643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88"/>
    <w:rsid w:val="001E025A"/>
    <w:rsid w:val="004553FA"/>
    <w:rsid w:val="007374FC"/>
    <w:rsid w:val="00817C0A"/>
    <w:rsid w:val="008776C0"/>
    <w:rsid w:val="008C1836"/>
    <w:rsid w:val="0091377B"/>
    <w:rsid w:val="009E5EBB"/>
    <w:rsid w:val="00A411E4"/>
    <w:rsid w:val="00A9656B"/>
    <w:rsid w:val="00AD00C1"/>
    <w:rsid w:val="00B53808"/>
    <w:rsid w:val="00C65088"/>
    <w:rsid w:val="00CA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C3C75"/>
  <w15:docId w15:val="{90AF33F6-4B47-49B2-A519-14062125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A9656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9656B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9656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9656B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2026-06-30T03:39:00Z</dcterms:created>
  <dc:creator>ordi</dc:creator>
  <cp:lastModifiedBy>lanto annick</cp:lastModifiedBy>
  <dcterms:modified xsi:type="dcterms:W3CDTF">2026-06-30T05:25:00Z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