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2AF49" w14:textId="7166D7ED" w:rsidR="0053025F" w:rsidRDefault="00402DE2">
      <w:r>
        <w:t>6/7/24</w:t>
      </w:r>
    </w:p>
    <w:p w14:paraId="11769B42" w14:textId="2F0F437C" w:rsidR="00402DE2" w:rsidRDefault="00402DE2">
      <w:r>
        <w:t>Corregir el tema de que al final de la cadena hay un \n al leer el archivo .</w:t>
      </w:r>
      <w:proofErr w:type="spellStart"/>
      <w:r>
        <w:t>txt</w:t>
      </w:r>
      <w:proofErr w:type="spellEnd"/>
      <w:r>
        <w:t>. Esto afecta al ultimo registro guardado</w:t>
      </w:r>
      <w:bookmarkStart w:id="0" w:name="_GoBack"/>
      <w:bookmarkEnd w:id="0"/>
    </w:p>
    <w:sectPr w:rsidR="0040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5"/>
    <w:rsid w:val="00402DE2"/>
    <w:rsid w:val="0053025F"/>
    <w:rsid w:val="00D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13F3"/>
  <w15:chartTrackingRefBased/>
  <w15:docId w15:val="{49165804-658A-4FF5-8E93-B4439078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Juli-Leo</dc:creator>
  <cp:keywords/>
  <dc:description/>
  <cp:lastModifiedBy>Juli-Leo</cp:lastModifiedBy>
  <cp:revision>2</cp:revision>
  <dcterms:created xsi:type="dcterms:W3CDTF">2024-07-06T15:45:00Z</dcterms:created>
  <dcterms:modified xsi:type="dcterms:W3CDTF">2024-07-06T15:46:00Z</dcterms:modified>
</cp:coreProperties>
</file>