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Lurenne Tangi</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Ms. Maricel</w:t>
      </w:r>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Naviamos</w:t>
      </w: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F96A18" w:rsidRDefault="00F96A18"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Case……………………………………………………………....25</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F96A18">
        <w:rPr>
          <w:rFonts w:ascii="Times New Roman" w:hAnsi="Times New Roman" w:cs="Times New Roman"/>
          <w:sz w:val="24"/>
          <w:szCs w:val="24"/>
        </w:rPr>
        <w:t>26</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57071A" w:rsidRPr="003029C4" w:rsidRDefault="00FA5099" w:rsidP="003029C4">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Hotelogix,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Hotelogix provides a better interface to work in that allows Hotels staff to be more productive.</w:t>
      </w:r>
      <w:r w:rsidRPr="0057071A">
        <w:rPr>
          <w:rFonts w:ascii="Times New Roman" w:hAnsi="Times New Roman" w:cs="Times New Roman"/>
          <w:sz w:val="24"/>
          <w:szCs w:val="24"/>
        </w:rPr>
        <w:t xml:space="preserve"> </w:t>
      </w: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eZee Frontdesk by eZee Technosys,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roomMaster by InnQuest, this automated system can be used by any types of hotel sizes. It has a complete audit trail for all financial transactions also with a PCI compliant payment processing while having a rate options. roomMaster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roomMaster.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MSI CloudPM developed by MSI, this system is a cloud based that is great for hotels looking to keep costs down by bypassing the purchase of additional hardware, it can automatically backup the files while having an optional backup. CloudPM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Frontdesk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Hostpos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Hostpos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r w:rsidRPr="00AD06A2">
        <w:t xml:space="preserve">Rezlynx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Guestline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RDPWin was created by resortdata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t>
      </w:r>
      <w:r w:rsidRPr="007F3726">
        <w:rPr>
          <w:rFonts w:ascii="Times New Roman" w:hAnsi="Times New Roman" w:cs="Times New Roman"/>
          <w:sz w:val="24"/>
          <w:szCs w:val="24"/>
        </w:rPr>
        <w:lastRenderedPageBreak/>
        <w:t xml:space="preserve">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Skyware is a leader in advanced software tools for hotel owners and operators who need to manage their business in a real time environment for efficient operational control and profitability. Skyware's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Hoteliga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3029C4" w:rsidRDefault="00FA5099" w:rsidP="003029C4">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Elina is the Property Management Platform for Serviced Apartments and Independent &amp; Boutique Hotels, with a property management system at the centre. Elina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r w:rsidRPr="007F3726">
        <w:rPr>
          <w:rFonts w:ascii="Times New Roman" w:hAnsi="Times New Roman" w:cs="Times New Roman"/>
          <w:sz w:val="24"/>
          <w:szCs w:val="24"/>
          <w:shd w:val="clear" w:color="auto" w:fill="FFFFFF"/>
        </w:rPr>
        <w:lastRenderedPageBreak/>
        <w:t>KWHotel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 xml:space="preserve">Bookalet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RevPar, and Gopar,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much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ibelsa is a web-based hotel management software for all kinds of accommodation facilities and enables the user to easily navigate through the various processes involved in running a hotel from all over in the world. ibelsa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Rezserve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iRez Systems has developed a reservations system that is openly definable and customizable to match your unique and specific business needs. Rezware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WinHMS Express is created by Winsar Infosoft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RezEasy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ofek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r w:rsidRPr="00AD06A2">
        <w:t xml:space="preserve">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r w:rsidRPr="00AD06A2">
        <w:t xml:space="preserve">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042332" w:rsidRPr="003029C4" w:rsidRDefault="00FA5099" w:rsidP="003029C4">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lastRenderedPageBreak/>
        <w:t xml:space="preserve">SMS|Host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Centrix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r w:rsidRPr="00AD06A2">
        <w:t xml:space="preserve">Innkey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r w:rsidRPr="00AD06A2">
        <w:rPr>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w:t>
      </w:r>
      <w:r w:rsidRPr="00AD06A2">
        <w:rPr>
          <w:shd w:val="clear" w:color="auto" w:fill="FFFFFF"/>
        </w:rPr>
        <w:lastRenderedPageBreak/>
        <w:t xml:space="preserve">choose the hard- and software you use. (PC, MAC, Linux, Windows) Because ManCloud is web-based, you just need in internet connection on your device. ManCloud has a wide range of integrated modules that help you organise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Yii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3029C4" w:rsidRPr="003E2CE0" w:rsidRDefault="003029C4" w:rsidP="000E2873">
      <w:pPr>
        <w:spacing w:line="36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Default="003029C4" w:rsidP="000E2873">
      <w:pPr>
        <w:spacing w:line="360" w:lineRule="auto"/>
        <w:jc w:val="both"/>
        <w:rPr>
          <w:rFonts w:ascii="Times New Roman" w:hAnsi="Times New Roman" w:cs="Times New Roman"/>
          <w:color w:val="000000" w:themeColor="text1"/>
          <w:sz w:val="24"/>
          <w:szCs w:val="24"/>
          <w:shd w:val="clear" w:color="auto" w:fill="FFFFFF"/>
        </w:rPr>
      </w:pP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154BF5" w:rsidP="000E287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4.1 2 Diagram Level 3</w:t>
      </w:r>
      <w:bookmarkStart w:id="0" w:name="_GoBack"/>
      <w:bookmarkEnd w:id="0"/>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6">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Frontdesk</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Operator_No</w:t>
            </w:r>
            <w:r>
              <w:rPr>
                <w:rFonts w:ascii="Times New Roman" w:hAnsi="Times New Roman" w:cs="Times New Roman"/>
                <w:sz w:val="24"/>
                <w:szCs w:val="24"/>
              </w:rPr>
              <w:br/>
              <w:t>Operator_LName</w:t>
            </w:r>
            <w:r>
              <w:rPr>
                <w:rFonts w:ascii="Times New Roman" w:hAnsi="Times New Roman" w:cs="Times New Roman"/>
                <w:sz w:val="24"/>
                <w:szCs w:val="24"/>
              </w:rPr>
              <w:br/>
              <w:t>Operator_FName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r>
              <w:rPr>
                <w:rFonts w:ascii="Times New Roman" w:hAnsi="Times New Roman" w:cs="Times New Roman"/>
                <w:sz w:val="24"/>
                <w:szCs w:val="24"/>
              </w:rPr>
              <w:br/>
              <w:t>Service_Date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Service_Time</w:t>
            </w:r>
            <w:r>
              <w:rPr>
                <w:rFonts w:ascii="Times New Roman" w:hAnsi="Times New Roman" w:cs="Times New Roman"/>
                <w:sz w:val="24"/>
                <w:szCs w:val="24"/>
              </w:rPr>
              <w:br/>
              <w:t>Guest_No</w:t>
            </w:r>
            <w:r>
              <w:rPr>
                <w:rFonts w:ascii="Times New Roman" w:hAnsi="Times New Roman" w:cs="Times New Roman"/>
                <w:sz w:val="24"/>
                <w:szCs w:val="24"/>
              </w:rPr>
              <w:br/>
              <w:t>Service_Type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Service_Charge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Guest_LastName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Guest_FirstName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Guest_ContactNo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ServEmployee_No</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ServEmployee_LName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ServEmployee_FName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Service_No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Department_No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t>FK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r>
              <w:rPr>
                <w:rFonts w:ascii="Times New Roman" w:hAnsi="Times New Roman" w:cs="Times New Roman"/>
                <w:sz w:val="24"/>
                <w:szCs w:val="24"/>
              </w:rPr>
              <w:t>Department_No</w:t>
            </w:r>
            <w:r w:rsidRPr="00CD282F">
              <w:rPr>
                <w:rFonts w:ascii="Times New Roman" w:hAnsi="Times New Roman" w:cs="Times New Roman"/>
                <w:sz w:val="24"/>
                <w:szCs w:val="24"/>
              </w:rPr>
              <w:t xml:space="preserve"> ServEmployee_No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Operator_No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Hotelogix (2017). Hotelogix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eZee (2012). eZee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Roommaster (2017). Roommaster inQuest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Frontdesk Anywhere (2017). Frontdesk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HostPMS (2014). Hostpos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Guestline (2016). Rezlynx Guestline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r>
        <w:rPr>
          <w:shd w:val="clear" w:color="auto" w:fill="FFFFFF"/>
        </w:rPr>
        <w:t xml:space="preserve">ResortData (2017). </w:t>
      </w:r>
      <w:r w:rsidRPr="00AD06A2">
        <w:t>RDPWin</w:t>
      </w:r>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r>
        <w:rPr>
          <w:shd w:val="clear" w:color="auto" w:fill="FFFFFF"/>
        </w:rPr>
        <w:t xml:space="preserve">Skyware (2009). </w:t>
      </w:r>
      <w:r w:rsidRPr="00AD06A2">
        <w:rPr>
          <w:shd w:val="clear" w:color="auto" w:fill="FFFFFF"/>
        </w:rPr>
        <w:t>Skyware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Hoteliga</w:t>
      </w:r>
      <w:r>
        <w:rPr>
          <w:shd w:val="clear" w:color="auto" w:fill="FFFFFF"/>
        </w:rPr>
        <w:t xml:space="preserve"> (2014). Hoteliga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ClockPMS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Elina</w:t>
      </w:r>
      <w:r>
        <w:rPr>
          <w:shd w:val="clear" w:color="auto" w:fill="FFFFFF"/>
        </w:rPr>
        <w:t xml:space="preserve"> (2007). Elina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CloudBeds (2017). CloudBeds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ResOvation (2017). RezOvation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r>
        <w:rPr>
          <w:shd w:val="clear" w:color="auto" w:fill="FFFFFF"/>
        </w:rPr>
        <w:t xml:space="preserve">KWHotel (2017). KWHotel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r>
        <w:rPr>
          <w:shd w:val="clear" w:color="auto" w:fill="FFFFFF"/>
        </w:rPr>
        <w:t xml:space="preserve">Bookalet (2017). BookaletPMS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MagnaTimeshare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SistemHotel (2005). Sistem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OpenHotel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Ibelsa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Capterra (2017). Keepmebooked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Hoteline (2017). HotelinePMS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Rezserve (2004). Rezserve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Rezware (1992). IRez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Monkport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Winsar Infosoft (2015). WinHMS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Hallisoft (2015). RezEasy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Ipo-software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Corrigo (2017). Corrigo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Ofek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Protel (2017). Protel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HoteloPro (2011). HoteloPro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r>
        <w:rPr>
          <w:shd w:val="clear" w:color="auto" w:fill="FFFFFF"/>
        </w:rPr>
        <w:t xml:space="preserve">Panstrat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SpringMiller (1984). SMS|Host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LittleFishcom (2000). ResortManager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CMSHospitality (1983) GuestCentrix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ClerkHotel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Innkey (2017). Innkey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Mancloud (2016). ManCloud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IHotellligence (2009). IHotel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27A" w:rsidRDefault="00C8127A" w:rsidP="00257F9A">
      <w:pPr>
        <w:spacing w:after="0" w:line="240" w:lineRule="auto"/>
      </w:pPr>
      <w:r>
        <w:separator/>
      </w:r>
    </w:p>
  </w:endnote>
  <w:endnote w:type="continuationSeparator" w:id="0">
    <w:p w:rsidR="00C8127A" w:rsidRDefault="00C8127A"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154BF5">
          <w:rPr>
            <w:noProof/>
          </w:rPr>
          <w:t>19</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27A" w:rsidRDefault="00C8127A" w:rsidP="00257F9A">
      <w:pPr>
        <w:spacing w:after="0" w:line="240" w:lineRule="auto"/>
      </w:pPr>
      <w:r>
        <w:separator/>
      </w:r>
    </w:p>
  </w:footnote>
  <w:footnote w:type="continuationSeparator" w:id="0">
    <w:p w:rsidR="00C8127A" w:rsidRDefault="00C8127A"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A1BC5"/>
    <w:rsid w:val="003C4FE3"/>
    <w:rsid w:val="003C6A83"/>
    <w:rsid w:val="003D619A"/>
    <w:rsid w:val="003D6D00"/>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A057F"/>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E3524"/>
    <w:rsid w:val="00706487"/>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8127A"/>
    <w:rsid w:val="00C967BD"/>
    <w:rsid w:val="00CA7FAF"/>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2283</TotalTime>
  <Pages>31</Pages>
  <Words>5015</Words>
  <Characters>28587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174</cp:revision>
  <dcterms:created xsi:type="dcterms:W3CDTF">2017-07-10T11:06:00Z</dcterms:created>
  <dcterms:modified xsi:type="dcterms:W3CDTF">2017-08-17T20:59:00Z</dcterms:modified>
</cp:coreProperties>
</file>