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06887" w14:textId="77777777" w:rsidR="00706D97" w:rsidRDefault="00706D97" w:rsidP="00706D97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Lionel Richey</w:t>
      </w:r>
    </w:p>
    <w:p w14:paraId="3646DFCE" w14:textId="18CAB4CC" w:rsidR="00706D97" w:rsidRDefault="00706D97" w:rsidP="00706D97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CYB-210/</w:t>
      </w:r>
      <w:r w:rsidR="007439B0">
        <w:rPr>
          <w:rFonts w:ascii="Times New Roman" w:hAnsi="Times New Roman"/>
          <w:sz w:val="24"/>
          <w:szCs w:val="24"/>
        </w:rPr>
        <w:t xml:space="preserve"> mod 3</w:t>
      </w:r>
      <w:r w:rsidR="00687F6D">
        <w:rPr>
          <w:rFonts w:ascii="Times New Roman" w:hAnsi="Times New Roman"/>
          <w:sz w:val="24"/>
          <w:szCs w:val="24"/>
        </w:rPr>
        <w:t>-3 subnetting practice</w:t>
      </w:r>
    </w:p>
    <w:p w14:paraId="5804B6BB" w14:textId="77777777" w:rsidR="00706D97" w:rsidRDefault="00706D97" w:rsidP="00706D97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Professor </w:t>
      </w:r>
      <w:proofErr w:type="spellStart"/>
      <w:r>
        <w:rPr>
          <w:rFonts w:ascii="Times New Roman" w:hAnsi="Times New Roman"/>
          <w:sz w:val="24"/>
          <w:szCs w:val="24"/>
        </w:rPr>
        <w:t>Michlowski</w:t>
      </w:r>
      <w:proofErr w:type="spellEnd"/>
    </w:p>
    <w:p w14:paraId="005D6BEB" w14:textId="50EB083D" w:rsidR="000C734A" w:rsidRDefault="00706D97" w:rsidP="00806CE3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March 1</w:t>
      </w:r>
      <w:r w:rsidR="00687F6D">
        <w:rPr>
          <w:rFonts w:ascii="Times New Roman" w:hAnsi="Times New Roman"/>
          <w:sz w:val="24"/>
          <w:szCs w:val="24"/>
        </w:rPr>
        <w:t>8</w:t>
      </w:r>
      <w:r>
        <w:rPr>
          <w:rFonts w:ascii="Times New Roman" w:hAnsi="Times New Roman"/>
          <w:sz w:val="24"/>
          <w:szCs w:val="24"/>
        </w:rPr>
        <w:t>, 2024</w:t>
      </w:r>
    </w:p>
    <w:p w14:paraId="0941AC4E" w14:textId="04A12A08" w:rsidR="00806CE3" w:rsidRPr="00806CE3" w:rsidRDefault="00806CE3" w:rsidP="00806CE3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Screenshot </w:t>
      </w:r>
      <w:r w:rsidR="00126899">
        <w:rPr>
          <w:rFonts w:ascii="Times New Roman" w:hAnsi="Times New Roman"/>
          <w:sz w:val="24"/>
          <w:szCs w:val="24"/>
        </w:rPr>
        <w:t>#1</w:t>
      </w:r>
    </w:p>
    <w:p w14:paraId="4C112960" w14:textId="1B19C01C" w:rsidR="00D26194" w:rsidRDefault="00A45FDE" w:rsidP="00D26194">
      <w:pPr>
        <w:spacing w:line="360" w:lineRule="auto"/>
        <w:rPr>
          <w:rFonts w:ascii="Times New Roman" w:eastAsiaTheme="minorHAnsi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5EBC5B8" wp14:editId="7C71A0D5">
            <wp:extent cx="5943600" cy="3343275"/>
            <wp:effectExtent l="0" t="0" r="0" b="9525"/>
            <wp:docPr id="1816953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5374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5D08" w14:textId="77777777" w:rsidR="00E71F27" w:rsidRDefault="00E71F27" w:rsidP="00D26194">
      <w:pPr>
        <w:spacing w:line="360" w:lineRule="auto"/>
        <w:rPr>
          <w:rFonts w:ascii="Times New Roman" w:eastAsiaTheme="minorHAnsi" w:hAnsi="Times New Roman"/>
          <w:sz w:val="24"/>
          <w:szCs w:val="24"/>
        </w:rPr>
      </w:pPr>
    </w:p>
    <w:p w14:paraId="5EA9E1A2" w14:textId="77777777" w:rsidR="00E71F27" w:rsidRDefault="00E71F27" w:rsidP="00D26194">
      <w:pPr>
        <w:spacing w:line="360" w:lineRule="auto"/>
        <w:rPr>
          <w:rFonts w:ascii="Times New Roman" w:eastAsiaTheme="minorHAnsi" w:hAnsi="Times New Roman"/>
          <w:sz w:val="24"/>
          <w:szCs w:val="24"/>
        </w:rPr>
      </w:pPr>
    </w:p>
    <w:p w14:paraId="19DF6A16" w14:textId="77777777" w:rsidR="00E71F27" w:rsidRDefault="00E71F27" w:rsidP="00D26194">
      <w:pPr>
        <w:spacing w:line="360" w:lineRule="auto"/>
        <w:rPr>
          <w:rFonts w:ascii="Times New Roman" w:eastAsiaTheme="minorHAnsi" w:hAnsi="Times New Roman"/>
          <w:sz w:val="24"/>
          <w:szCs w:val="24"/>
        </w:rPr>
      </w:pPr>
    </w:p>
    <w:p w14:paraId="274F4BF3" w14:textId="77777777" w:rsidR="00E71F27" w:rsidRDefault="00E71F27" w:rsidP="00D26194">
      <w:pPr>
        <w:spacing w:line="360" w:lineRule="auto"/>
        <w:rPr>
          <w:rFonts w:ascii="Times New Roman" w:eastAsiaTheme="minorHAnsi" w:hAnsi="Times New Roman"/>
          <w:sz w:val="24"/>
          <w:szCs w:val="24"/>
        </w:rPr>
      </w:pPr>
    </w:p>
    <w:p w14:paraId="2526704F" w14:textId="77777777" w:rsidR="00E71F27" w:rsidRDefault="00E71F27" w:rsidP="00D26194">
      <w:pPr>
        <w:spacing w:line="360" w:lineRule="auto"/>
        <w:rPr>
          <w:rFonts w:ascii="Times New Roman" w:eastAsiaTheme="minorHAnsi" w:hAnsi="Times New Roman"/>
          <w:sz w:val="24"/>
          <w:szCs w:val="24"/>
        </w:rPr>
      </w:pPr>
    </w:p>
    <w:p w14:paraId="38178B51" w14:textId="77777777" w:rsidR="00E71F27" w:rsidRDefault="00E71F27" w:rsidP="00D26194">
      <w:pPr>
        <w:spacing w:line="360" w:lineRule="auto"/>
        <w:rPr>
          <w:rFonts w:ascii="Times New Roman" w:eastAsiaTheme="minorHAnsi" w:hAnsi="Times New Roman"/>
          <w:sz w:val="24"/>
          <w:szCs w:val="24"/>
        </w:rPr>
      </w:pPr>
    </w:p>
    <w:p w14:paraId="473C0C40" w14:textId="77777777" w:rsidR="00E71F27" w:rsidRDefault="00E71F27" w:rsidP="00D26194">
      <w:pPr>
        <w:spacing w:line="360" w:lineRule="auto"/>
        <w:rPr>
          <w:rFonts w:ascii="Times New Roman" w:eastAsiaTheme="minorHAnsi" w:hAnsi="Times New Roman"/>
          <w:sz w:val="24"/>
          <w:szCs w:val="24"/>
        </w:rPr>
      </w:pPr>
    </w:p>
    <w:p w14:paraId="7CDF49F5" w14:textId="77777777" w:rsidR="00E71F27" w:rsidRDefault="00E71F27" w:rsidP="00D26194">
      <w:pPr>
        <w:spacing w:line="360" w:lineRule="auto"/>
        <w:rPr>
          <w:rFonts w:ascii="Times New Roman" w:eastAsiaTheme="minorHAnsi" w:hAnsi="Times New Roman"/>
          <w:sz w:val="24"/>
          <w:szCs w:val="24"/>
        </w:rPr>
      </w:pPr>
    </w:p>
    <w:p w14:paraId="09C8014F" w14:textId="65AEC598" w:rsidR="00126899" w:rsidRDefault="00126899" w:rsidP="00D26194">
      <w:pPr>
        <w:spacing w:line="36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lastRenderedPageBreak/>
        <w:t>Screenshot #2</w:t>
      </w:r>
    </w:p>
    <w:p w14:paraId="7E18028D" w14:textId="0365CFFD" w:rsidR="00E71F27" w:rsidRPr="00D26194" w:rsidRDefault="00FA6E3E" w:rsidP="00D26194">
      <w:pPr>
        <w:spacing w:line="360" w:lineRule="auto"/>
        <w:rPr>
          <w:rFonts w:ascii="Times New Roman" w:eastAsiaTheme="minorHAnsi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3E8CA17" wp14:editId="1BC0E92B">
            <wp:extent cx="5943600" cy="3343275"/>
            <wp:effectExtent l="0" t="0" r="0" b="9525"/>
            <wp:docPr id="472733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3381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7977" w14:textId="1061FA7A" w:rsidR="00935AE5" w:rsidRPr="00935AE5" w:rsidRDefault="00DA53FC" w:rsidP="00706D97">
      <w:pPr>
        <w:spacing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Screenshot #3</w:t>
      </w:r>
    </w:p>
    <w:p w14:paraId="7C51D571" w14:textId="53E3CB36" w:rsidR="00DA53FC" w:rsidRDefault="00F36250" w:rsidP="00706D97">
      <w:pPr>
        <w:spacing w:line="48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4F7C98E" wp14:editId="5050B589">
            <wp:extent cx="5943600" cy="3343275"/>
            <wp:effectExtent l="0" t="0" r="0" b="9525"/>
            <wp:docPr id="952869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6993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6EF1" w14:textId="77777777" w:rsidR="00935AE5" w:rsidRDefault="00935AE5" w:rsidP="00706D97">
      <w:pPr>
        <w:spacing w:line="480" w:lineRule="auto"/>
        <w:rPr>
          <w:rFonts w:ascii="Times New Roman" w:hAnsi="Times New Roman"/>
          <w:sz w:val="24"/>
          <w:szCs w:val="24"/>
        </w:rPr>
      </w:pPr>
    </w:p>
    <w:p w14:paraId="181C2649" w14:textId="2FD83E8D" w:rsidR="00935AE5" w:rsidRDefault="00935AE5" w:rsidP="00706D97">
      <w:pPr>
        <w:spacing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Screenshot #4</w:t>
      </w:r>
    </w:p>
    <w:p w14:paraId="795ABE70" w14:textId="13961CE1" w:rsidR="00935AE5" w:rsidRDefault="00BC0CFA" w:rsidP="00706D97">
      <w:pPr>
        <w:spacing w:line="48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0DE8EFA" wp14:editId="15901D9E">
            <wp:extent cx="5943600" cy="3343275"/>
            <wp:effectExtent l="0" t="0" r="0" b="9525"/>
            <wp:docPr id="898713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132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B333" w14:textId="7780A33F" w:rsidR="007077F8" w:rsidRDefault="007077F8" w:rsidP="00706D97">
      <w:pPr>
        <w:spacing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Screenshot #5</w:t>
      </w:r>
    </w:p>
    <w:p w14:paraId="2C71B8DA" w14:textId="22A1A8DB" w:rsidR="007077F8" w:rsidRPr="001C0981" w:rsidRDefault="00AC6E24" w:rsidP="00706D97">
      <w:pPr>
        <w:spacing w:line="48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ED7AFA7" wp14:editId="727D02F8">
            <wp:extent cx="5943600" cy="3343275"/>
            <wp:effectExtent l="0" t="0" r="0" b="9525"/>
            <wp:docPr id="1444545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455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77F8" w:rsidRPr="001C0981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468C3" w14:textId="77777777" w:rsidR="009E1629" w:rsidRDefault="009E1629" w:rsidP="001C0981">
      <w:pPr>
        <w:spacing w:after="0" w:line="240" w:lineRule="auto"/>
      </w:pPr>
      <w:r>
        <w:separator/>
      </w:r>
    </w:p>
  </w:endnote>
  <w:endnote w:type="continuationSeparator" w:id="0">
    <w:p w14:paraId="00469870" w14:textId="77777777" w:rsidR="009E1629" w:rsidRDefault="009E1629" w:rsidP="001C09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0B2A56" w14:textId="77777777" w:rsidR="009E1629" w:rsidRDefault="009E1629" w:rsidP="001C0981">
      <w:pPr>
        <w:spacing w:after="0" w:line="240" w:lineRule="auto"/>
      </w:pPr>
      <w:r>
        <w:separator/>
      </w:r>
    </w:p>
  </w:footnote>
  <w:footnote w:type="continuationSeparator" w:id="0">
    <w:p w14:paraId="1FAAA9E1" w14:textId="77777777" w:rsidR="009E1629" w:rsidRDefault="009E1629" w:rsidP="001C09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268C6" w14:textId="03DC5D41" w:rsidR="001C0981" w:rsidRDefault="001C0981">
    <w:pPr>
      <w:pStyle w:val="Header"/>
      <w:rPr>
        <w:noProof/>
      </w:rPr>
    </w:pPr>
    <w:r>
      <w:tab/>
    </w:r>
    <w:r>
      <w:tab/>
      <w:t>Richey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  <w:p w14:paraId="5FE9A5C6" w14:textId="77777777" w:rsidR="001C0981" w:rsidRDefault="001C0981">
    <w:pPr>
      <w:pStyle w:val="Header"/>
    </w:pPr>
  </w:p>
  <w:p w14:paraId="2557E23D" w14:textId="77777777" w:rsidR="001C0981" w:rsidRDefault="001C098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9C31E5"/>
    <w:multiLevelType w:val="hybridMultilevel"/>
    <w:tmpl w:val="6FB629AC"/>
    <w:lvl w:ilvl="0" w:tplc="07CC6B58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0037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981"/>
    <w:rsid w:val="0005555A"/>
    <w:rsid w:val="000C734A"/>
    <w:rsid w:val="00126899"/>
    <w:rsid w:val="001C0981"/>
    <w:rsid w:val="00353931"/>
    <w:rsid w:val="00401E82"/>
    <w:rsid w:val="00533C8C"/>
    <w:rsid w:val="00687F6D"/>
    <w:rsid w:val="00706D97"/>
    <w:rsid w:val="007077F8"/>
    <w:rsid w:val="007439B0"/>
    <w:rsid w:val="007D2F60"/>
    <w:rsid w:val="00806CE3"/>
    <w:rsid w:val="008445D5"/>
    <w:rsid w:val="00935AE5"/>
    <w:rsid w:val="009E1629"/>
    <w:rsid w:val="00A21A4A"/>
    <w:rsid w:val="00A45FDE"/>
    <w:rsid w:val="00A77DB0"/>
    <w:rsid w:val="00AA35FD"/>
    <w:rsid w:val="00AC6E24"/>
    <w:rsid w:val="00BA299A"/>
    <w:rsid w:val="00BC0CFA"/>
    <w:rsid w:val="00D26194"/>
    <w:rsid w:val="00D40CC2"/>
    <w:rsid w:val="00DA53FC"/>
    <w:rsid w:val="00E71F27"/>
    <w:rsid w:val="00F36250"/>
    <w:rsid w:val="00FA6E3E"/>
    <w:rsid w:val="00FE2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553C9"/>
  <w15:chartTrackingRefBased/>
  <w15:docId w15:val="{D0CA7DD9-202F-4554-B4FB-29BC6ECEE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6D97"/>
    <w:pPr>
      <w:spacing w:line="256" w:lineRule="auto"/>
    </w:pPr>
    <w:rPr>
      <w:rFonts w:ascii="Aptos" w:eastAsia="Aptos" w:hAnsi="Aptos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0981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0981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0981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0981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0981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0981"/>
    <w:pPr>
      <w:keepNext/>
      <w:keepLines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0981"/>
    <w:pPr>
      <w:keepNext/>
      <w:keepLines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0981"/>
    <w:pPr>
      <w:keepNext/>
      <w:keepLines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0981"/>
    <w:pPr>
      <w:keepNext/>
      <w:keepLines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09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09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09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09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09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09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09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09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09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09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09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0981"/>
    <w:pPr>
      <w:numPr>
        <w:ilvl w:val="1"/>
      </w:numPr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09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0981"/>
    <w:pPr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09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0981"/>
    <w:pPr>
      <w:spacing w:line="259" w:lineRule="auto"/>
      <w:ind w:left="720"/>
      <w:contextualSpacing/>
    </w:pPr>
    <w:rPr>
      <w:rFonts w:asciiTheme="minorHAnsi" w:eastAsiaTheme="minorHAnsi" w:hAnsiTheme="minorHAnsi" w:cstheme="minorBidi"/>
    </w:rPr>
  </w:style>
  <w:style w:type="character" w:styleId="IntenseEmphasis">
    <w:name w:val="Intense Emphasis"/>
    <w:basedOn w:val="DefaultParagraphFont"/>
    <w:uiPriority w:val="21"/>
    <w:qFormat/>
    <w:rsid w:val="001C09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09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09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098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C0981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1C0981"/>
  </w:style>
  <w:style w:type="paragraph" w:styleId="Footer">
    <w:name w:val="footer"/>
    <w:basedOn w:val="Normal"/>
    <w:link w:val="FooterChar"/>
    <w:uiPriority w:val="99"/>
    <w:unhideWhenUsed/>
    <w:rsid w:val="001C0981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1C09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5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7B9C275CC211C47AF59F145A92B0404" ma:contentTypeVersion="4" ma:contentTypeDescription="Create a new document." ma:contentTypeScope="" ma:versionID="55ac2ede6ad634558848616c1e25fa59">
  <xsd:schema xmlns:xsd="http://www.w3.org/2001/XMLSchema" xmlns:xs="http://www.w3.org/2001/XMLSchema" xmlns:p="http://schemas.microsoft.com/office/2006/metadata/properties" xmlns:ns3="0e35eaa6-e2e0-4e38-af1c-1aa3ba1ae899" targetNamespace="http://schemas.microsoft.com/office/2006/metadata/properties" ma:root="true" ma:fieldsID="7eb82903d31f35f5f8e7d4335952b879" ns3:_="">
    <xsd:import namespace="0e35eaa6-e2e0-4e38-af1c-1aa3ba1ae89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35eaa6-e2e0-4e38-af1c-1aa3ba1ae89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23A7D90-65E1-41D8-9B4C-02D460765A9C}">
  <ds:schemaRefs>
    <ds:schemaRef ds:uri="http://schemas.microsoft.com/office/2006/metadata/properties"/>
    <ds:schemaRef ds:uri="0e35eaa6-e2e0-4e38-af1c-1aa3ba1ae899"/>
    <ds:schemaRef ds:uri="http://purl.org/dc/elements/1.1/"/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C8A3342D-7CE3-4F80-8FAF-86431C4B55C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4A7BE61-ADE8-47F2-A529-12B95D4F2B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35eaa6-e2e0-4e38-af1c-1aa3ba1ae8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3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Richey, Lionel</dc:creator>
  <cp:keywords/>
  <dc:description/>
  <cp:lastModifiedBy>Richey, Lionel</cp:lastModifiedBy>
  <cp:revision>25</cp:revision>
  <dcterms:created xsi:type="dcterms:W3CDTF">2024-03-18T23:46:00Z</dcterms:created>
  <dcterms:modified xsi:type="dcterms:W3CDTF">2024-03-20T01:27:00Z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0x01010067B9C275CC211C47AF59F145A92B0404</vt:lpwstr>
  </property>
</Properties>
</file>